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C39" w:rsidRPr="0024517F" w:rsidRDefault="00270C39" w:rsidP="00270C3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517F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Муниципальное автономное дошкольное образовательн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ое учреждение «Детский сад № 317</w:t>
      </w:r>
      <w:r w:rsidRPr="0024517F">
        <w:rPr>
          <w:rFonts w:ascii="Times New Roman" w:eastAsia="Times New Roman" w:hAnsi="Times New Roman"/>
          <w:b/>
          <w:sz w:val="28"/>
          <w:szCs w:val="28"/>
          <w:lang w:eastAsia="ru-RU"/>
        </w:rPr>
        <w:t>» г. Перми</w:t>
      </w:r>
    </w:p>
    <w:p w:rsidR="00270C39" w:rsidRPr="0024517F" w:rsidRDefault="00270C39" w:rsidP="00270C3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Pr="0024517F" w:rsidRDefault="00270C39" w:rsidP="00270C3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Default="00270C39" w:rsidP="00270C3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Default="00270C39" w:rsidP="00270C3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Pr="00F800B0" w:rsidRDefault="00270C39" w:rsidP="00270C3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Pr="00F800B0" w:rsidRDefault="00270C39" w:rsidP="00270C3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Pr="00F800B0" w:rsidRDefault="00270C39" w:rsidP="00270C3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Pr="00F800B0" w:rsidRDefault="00270C39" w:rsidP="00270C3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Pr="00F800B0" w:rsidRDefault="00270C39" w:rsidP="00270C3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Pr="00F800B0" w:rsidRDefault="00270C39" w:rsidP="00270C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0C39" w:rsidRPr="00300F68" w:rsidRDefault="00270C39" w:rsidP="00270C39">
      <w:pPr>
        <w:spacing w:after="0"/>
        <w:ind w:left="360"/>
        <w:jc w:val="center"/>
        <w:rPr>
          <w:rFonts w:ascii="Times New Roman" w:hAnsi="Times New Roman"/>
          <w:sz w:val="36"/>
          <w:szCs w:val="28"/>
        </w:rPr>
      </w:pPr>
      <w:r w:rsidRPr="00300F68">
        <w:rPr>
          <w:rFonts w:ascii="Times New Roman" w:hAnsi="Times New Roman"/>
          <w:sz w:val="36"/>
          <w:szCs w:val="28"/>
        </w:rPr>
        <w:t>Программа</w:t>
      </w:r>
    </w:p>
    <w:p w:rsidR="00270C39" w:rsidRPr="00315E22" w:rsidRDefault="00270C39" w:rsidP="00270C39">
      <w:pPr>
        <w:spacing w:after="0"/>
        <w:ind w:left="360"/>
        <w:jc w:val="center"/>
        <w:rPr>
          <w:rFonts w:ascii="Times New Roman" w:hAnsi="Times New Roman"/>
          <w:sz w:val="36"/>
          <w:szCs w:val="28"/>
        </w:rPr>
      </w:pPr>
      <w:r w:rsidRPr="00300F68">
        <w:rPr>
          <w:rFonts w:ascii="Times New Roman" w:hAnsi="Times New Roman"/>
          <w:sz w:val="36"/>
          <w:szCs w:val="28"/>
        </w:rPr>
        <w:t>краткосрочной образовательной практики</w:t>
      </w:r>
    </w:p>
    <w:p w:rsidR="00270C39" w:rsidRPr="002B438D" w:rsidRDefault="00270C39" w:rsidP="00C278B1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r w:rsidR="00C278B1">
        <w:rPr>
          <w:rFonts w:ascii="Times New Roman" w:hAnsi="Times New Roman"/>
          <w:sz w:val="36"/>
          <w:szCs w:val="36"/>
        </w:rPr>
        <w:t>Чудесные аппликации из спичек</w:t>
      </w:r>
      <w:r w:rsidRPr="002B438D">
        <w:rPr>
          <w:rFonts w:ascii="Times New Roman" w:hAnsi="Times New Roman"/>
          <w:sz w:val="36"/>
          <w:szCs w:val="36"/>
        </w:rPr>
        <w:t>»</w:t>
      </w:r>
    </w:p>
    <w:p w:rsidR="00270C39" w:rsidRPr="002B438D" w:rsidRDefault="006D2D1D" w:rsidP="00270C3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возраст </w:t>
      </w:r>
      <w:r w:rsidR="006D298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-7</w:t>
      </w:r>
      <w:r w:rsidR="00270C39" w:rsidRPr="002B438D">
        <w:rPr>
          <w:rFonts w:ascii="Times New Roman" w:hAnsi="Times New Roman"/>
          <w:sz w:val="36"/>
          <w:szCs w:val="36"/>
        </w:rPr>
        <w:t xml:space="preserve"> лет</w:t>
      </w:r>
    </w:p>
    <w:p w:rsidR="00270C39" w:rsidRDefault="00270C39" w:rsidP="00270C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0C39" w:rsidRPr="00F800B0" w:rsidRDefault="00270C39" w:rsidP="00270C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0C39" w:rsidRPr="0024517F" w:rsidRDefault="00270C39" w:rsidP="00270C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OLE_LINK10"/>
      <w:r>
        <w:rPr>
          <w:rFonts w:ascii="Times New Roman" w:hAnsi="Times New Roman"/>
          <w:sz w:val="28"/>
          <w:szCs w:val="28"/>
        </w:rPr>
        <w:t>Провела</w:t>
      </w:r>
      <w:r w:rsidRPr="0024517F">
        <w:rPr>
          <w:rFonts w:ascii="Times New Roman" w:hAnsi="Times New Roman"/>
          <w:sz w:val="28"/>
          <w:szCs w:val="28"/>
        </w:rPr>
        <w:t>:</w:t>
      </w:r>
    </w:p>
    <w:p w:rsidR="00270C39" w:rsidRPr="0024517F" w:rsidRDefault="00270C39" w:rsidP="00270C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Маслякова В.В.</w:t>
      </w:r>
    </w:p>
    <w:p w:rsidR="00270C39" w:rsidRDefault="00270C39" w:rsidP="00270C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4517F">
        <w:rPr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высшей </w:t>
      </w:r>
    </w:p>
    <w:p w:rsidR="00270C39" w:rsidRPr="005E2AC1" w:rsidRDefault="00270C39" w:rsidP="00270C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кв.</w:t>
      </w:r>
      <w:r w:rsidRPr="005E2AC1">
        <w:rPr>
          <w:rFonts w:ascii="Times New Roman" w:hAnsi="Times New Roman"/>
          <w:sz w:val="28"/>
          <w:szCs w:val="28"/>
        </w:rPr>
        <w:t xml:space="preserve"> категории </w:t>
      </w:r>
    </w:p>
    <w:p w:rsidR="00270C39" w:rsidRPr="00F800B0" w:rsidRDefault="00270C39" w:rsidP="00270C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bookmarkEnd w:id="0"/>
    <w:p w:rsidR="00270C39" w:rsidRPr="00F800B0" w:rsidRDefault="00270C39" w:rsidP="00270C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Default="00270C39" w:rsidP="00270C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Default="00270C39" w:rsidP="00270C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Pr="00F800B0" w:rsidRDefault="00270C39" w:rsidP="00270C39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Default="00270C39" w:rsidP="00270C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D298F" w:rsidRDefault="006D298F" w:rsidP="00270C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D298F" w:rsidRPr="00F800B0" w:rsidRDefault="006D298F" w:rsidP="00270C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0C39" w:rsidRDefault="00270C39" w:rsidP="00270C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800B0">
        <w:rPr>
          <w:rFonts w:ascii="Times New Roman" w:eastAsia="Times New Roman" w:hAnsi="Times New Roman"/>
          <w:b/>
          <w:sz w:val="28"/>
          <w:szCs w:val="28"/>
          <w:lang w:eastAsia="ru-RU"/>
        </w:rPr>
        <w:t>Пермь</w:t>
      </w:r>
    </w:p>
    <w:p w:rsidR="00270C39" w:rsidRDefault="006D298F" w:rsidP="00270C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2021</w:t>
      </w:r>
      <w:r w:rsidR="00270C39" w:rsidRPr="00F800B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</w:t>
      </w:r>
    </w:p>
    <w:p w:rsidR="006D298F" w:rsidRDefault="006D298F" w:rsidP="006D298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A6EA2" w:rsidRPr="009370EE" w:rsidRDefault="000A6EA2" w:rsidP="006D29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70EE">
        <w:rPr>
          <w:rFonts w:ascii="Times New Roman" w:hAnsi="Times New Roman" w:cs="Times New Roman"/>
          <w:b/>
          <w:sz w:val="28"/>
          <w:szCs w:val="24"/>
        </w:rPr>
        <w:lastRenderedPageBreak/>
        <w:t>Технологическая карта</w:t>
      </w:r>
    </w:p>
    <w:tbl>
      <w:tblPr>
        <w:tblStyle w:val="aa"/>
        <w:tblW w:w="10543" w:type="dxa"/>
        <w:tblInd w:w="-691" w:type="dxa"/>
        <w:tblLook w:val="04A0"/>
      </w:tblPr>
      <w:tblGrid>
        <w:gridCol w:w="2217"/>
        <w:gridCol w:w="8326"/>
      </w:tblGrid>
      <w:tr w:rsidR="000A6EA2" w:rsidTr="00A12AEE">
        <w:trPr>
          <w:trHeight w:val="1479"/>
        </w:trPr>
        <w:tc>
          <w:tcPr>
            <w:tcW w:w="2217" w:type="dxa"/>
            <w:vAlign w:val="center"/>
          </w:tcPr>
          <w:p w:rsidR="000A6EA2" w:rsidRPr="00460BA9" w:rsidRDefault="000A6EA2" w:rsidP="00A12A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0BA9">
              <w:rPr>
                <w:rFonts w:ascii="Times New Roman" w:hAnsi="Times New Roman" w:cs="Times New Roman"/>
                <w:sz w:val="26"/>
                <w:szCs w:val="26"/>
              </w:rPr>
              <w:t>Аннотация для родителей (краткое содержание практики.)</w:t>
            </w:r>
          </w:p>
          <w:p w:rsidR="000A6EA2" w:rsidRPr="00460BA9" w:rsidRDefault="000A6EA2" w:rsidP="00A12A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26" w:type="dxa"/>
            <w:vAlign w:val="center"/>
          </w:tcPr>
          <w:p w:rsidR="000A6EA2" w:rsidRPr="009370EE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>Аппликация из спичек для детей на картоне-это творческий процесс, посредством которого ребенок своими руками создает что-то новое. Это очень необычный и увлекательный вид декоративного искусства. Материал для творчества достаточно практичный, поэтому детям с ним работать будет удобно.</w:t>
            </w:r>
          </w:p>
          <w:p w:rsidR="000A6EA2" w:rsidRPr="009370EE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>Занятия со спичками развивают у детей:</w:t>
            </w:r>
          </w:p>
          <w:p w:rsidR="000A6EA2" w:rsidRPr="009370EE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ab/>
              <w:t>Пространственное и абстрактное мышление</w:t>
            </w:r>
          </w:p>
          <w:p w:rsidR="000A6EA2" w:rsidRPr="009370EE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ab/>
              <w:t>Концентрацию внимания</w:t>
            </w:r>
          </w:p>
          <w:p w:rsidR="000A6EA2" w:rsidRPr="009370EE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ab/>
              <w:t>Фантазию и сообразительность</w:t>
            </w:r>
          </w:p>
          <w:p w:rsidR="000A6EA2" w:rsidRPr="009370EE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ab/>
              <w:t>Аккуратность и сосредоточенность</w:t>
            </w:r>
          </w:p>
          <w:p w:rsidR="000A6EA2" w:rsidRPr="009370EE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ab/>
              <w:t>Мелкую моторику пальчиков</w:t>
            </w:r>
          </w:p>
          <w:p w:rsidR="000A6EA2" w:rsidRPr="009370EE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ab/>
              <w:t>Терпение и усидчивость</w:t>
            </w:r>
          </w:p>
          <w:p w:rsidR="000A6EA2" w:rsidRPr="009370EE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ab/>
              <w:t>Координацию и точность движений</w:t>
            </w:r>
          </w:p>
          <w:p w:rsidR="000A6EA2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ab/>
              <w:t>Творческие способности</w:t>
            </w:r>
          </w:p>
        </w:tc>
      </w:tr>
      <w:tr w:rsidR="000A6EA2" w:rsidTr="00A12AEE">
        <w:trPr>
          <w:trHeight w:val="289"/>
        </w:trPr>
        <w:tc>
          <w:tcPr>
            <w:tcW w:w="2217" w:type="dxa"/>
            <w:vAlign w:val="center"/>
          </w:tcPr>
          <w:p w:rsidR="000A6EA2" w:rsidRPr="00460BA9" w:rsidRDefault="000A6EA2" w:rsidP="00A12A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0BA9">
              <w:rPr>
                <w:rFonts w:ascii="Times New Roman" w:hAnsi="Times New Roman" w:cs="Times New Roman"/>
                <w:sz w:val="26"/>
                <w:szCs w:val="26"/>
              </w:rPr>
              <w:t>Цель</w:t>
            </w:r>
          </w:p>
        </w:tc>
        <w:tc>
          <w:tcPr>
            <w:tcW w:w="8326" w:type="dxa"/>
            <w:vAlign w:val="center"/>
          </w:tcPr>
          <w:p w:rsidR="000A6EA2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>Овладение навыками изготовления плоскостных панно из спичек в технике аппликации</w:t>
            </w:r>
          </w:p>
        </w:tc>
      </w:tr>
      <w:tr w:rsidR="000A6EA2" w:rsidTr="00A12AEE">
        <w:trPr>
          <w:trHeight w:val="289"/>
        </w:trPr>
        <w:tc>
          <w:tcPr>
            <w:tcW w:w="2217" w:type="dxa"/>
            <w:vAlign w:val="center"/>
          </w:tcPr>
          <w:p w:rsidR="000A6EA2" w:rsidRPr="00460BA9" w:rsidRDefault="000A6EA2" w:rsidP="00A12A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0BA9">
              <w:rPr>
                <w:rFonts w:ascii="Times New Roman" w:hAnsi="Times New Roman" w:cs="Times New Roman"/>
                <w:sz w:val="26"/>
                <w:szCs w:val="26"/>
              </w:rPr>
              <w:t>Время проведения</w:t>
            </w:r>
          </w:p>
        </w:tc>
        <w:tc>
          <w:tcPr>
            <w:tcW w:w="8326" w:type="dxa"/>
            <w:vAlign w:val="center"/>
          </w:tcPr>
          <w:p w:rsidR="000A6EA2" w:rsidRPr="00460BA9" w:rsidRDefault="00270C39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0A6EA2" w:rsidTr="00A12AEE">
        <w:trPr>
          <w:trHeight w:val="289"/>
        </w:trPr>
        <w:tc>
          <w:tcPr>
            <w:tcW w:w="2217" w:type="dxa"/>
            <w:vAlign w:val="center"/>
          </w:tcPr>
          <w:p w:rsidR="000A6EA2" w:rsidRPr="00460BA9" w:rsidRDefault="000A6EA2" w:rsidP="00A12A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0BA9">
              <w:rPr>
                <w:rFonts w:ascii="Times New Roman" w:hAnsi="Times New Roman" w:cs="Times New Roman"/>
                <w:sz w:val="26"/>
                <w:szCs w:val="26"/>
              </w:rPr>
              <w:t>Кол-во часов</w:t>
            </w:r>
          </w:p>
        </w:tc>
        <w:tc>
          <w:tcPr>
            <w:tcW w:w="8326" w:type="dxa"/>
            <w:vAlign w:val="center"/>
          </w:tcPr>
          <w:p w:rsidR="000A6EA2" w:rsidRPr="00A60777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</w:tr>
      <w:tr w:rsidR="000A6EA2" w:rsidTr="00A12AEE">
        <w:trPr>
          <w:trHeight w:val="884"/>
        </w:trPr>
        <w:tc>
          <w:tcPr>
            <w:tcW w:w="2217" w:type="dxa"/>
            <w:vAlign w:val="center"/>
          </w:tcPr>
          <w:p w:rsidR="000A6EA2" w:rsidRPr="00460BA9" w:rsidRDefault="000A6EA2" w:rsidP="00A12A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0BA9">
              <w:rPr>
                <w:rFonts w:ascii="Times New Roman" w:hAnsi="Times New Roman" w:cs="Times New Roman"/>
                <w:sz w:val="26"/>
                <w:szCs w:val="26"/>
              </w:rPr>
              <w:t>Максимальное количество участников</w:t>
            </w:r>
          </w:p>
        </w:tc>
        <w:tc>
          <w:tcPr>
            <w:tcW w:w="8326" w:type="dxa"/>
            <w:vAlign w:val="center"/>
          </w:tcPr>
          <w:p w:rsidR="000A6EA2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>6-7 участников</w:t>
            </w:r>
          </w:p>
        </w:tc>
      </w:tr>
      <w:tr w:rsidR="000A6EA2" w:rsidTr="00A12AEE">
        <w:trPr>
          <w:trHeight w:val="1173"/>
        </w:trPr>
        <w:tc>
          <w:tcPr>
            <w:tcW w:w="2217" w:type="dxa"/>
            <w:vAlign w:val="center"/>
          </w:tcPr>
          <w:p w:rsidR="000A6EA2" w:rsidRPr="00460BA9" w:rsidRDefault="000A6EA2" w:rsidP="00A12A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0BA9">
              <w:rPr>
                <w:rFonts w:ascii="Times New Roman" w:hAnsi="Times New Roman" w:cs="Times New Roman"/>
                <w:sz w:val="26"/>
                <w:szCs w:val="26"/>
              </w:rPr>
              <w:t xml:space="preserve">Предполагаемые результаты </w:t>
            </w:r>
            <w:r w:rsidRPr="00460BA9">
              <w:rPr>
                <w:rFonts w:ascii="Times New Roman" w:hAnsi="Times New Roman" w:cs="Times New Roman"/>
                <w:szCs w:val="26"/>
              </w:rPr>
              <w:t>(умения навыки, созданный продукт)</w:t>
            </w:r>
          </w:p>
        </w:tc>
        <w:tc>
          <w:tcPr>
            <w:tcW w:w="8326" w:type="dxa"/>
            <w:vAlign w:val="center"/>
          </w:tcPr>
          <w:p w:rsidR="000A6EA2" w:rsidRDefault="000A6EA2" w:rsidP="00A12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0EE">
              <w:rPr>
                <w:rFonts w:ascii="Times New Roman" w:hAnsi="Times New Roman" w:cs="Times New Roman"/>
                <w:sz w:val="24"/>
                <w:szCs w:val="24"/>
              </w:rPr>
              <w:t>Сформированы навыки работы со спичками, умение конструировать. Дети научи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лись составлять из спичек панно.</w:t>
            </w:r>
          </w:p>
        </w:tc>
      </w:tr>
    </w:tbl>
    <w:p w:rsidR="000A6EA2" w:rsidRDefault="000A6EA2" w:rsidP="000A6EA2">
      <w:pPr>
        <w:rPr>
          <w:rFonts w:ascii="Times New Roman" w:hAnsi="Times New Roman" w:cs="Times New Roman"/>
          <w:sz w:val="24"/>
          <w:szCs w:val="24"/>
        </w:rPr>
      </w:pPr>
    </w:p>
    <w:p w:rsidR="006D298F" w:rsidRPr="00460BA9" w:rsidRDefault="006D298F" w:rsidP="006D298F">
      <w:pPr>
        <w:rPr>
          <w:rFonts w:ascii="Times New Roman" w:hAnsi="Times New Roman" w:cs="Times New Roman"/>
          <w:b/>
          <w:sz w:val="24"/>
          <w:szCs w:val="28"/>
        </w:rPr>
      </w:pPr>
      <w:r w:rsidRPr="00460BA9">
        <w:rPr>
          <w:rFonts w:ascii="Times New Roman" w:hAnsi="Times New Roman" w:cs="Times New Roman"/>
          <w:b/>
          <w:sz w:val="24"/>
          <w:szCs w:val="28"/>
        </w:rPr>
        <w:t>Методические ресурсы:</w:t>
      </w:r>
    </w:p>
    <w:p w:rsidR="006D298F" w:rsidRDefault="006D298F" w:rsidP="006D298F">
      <w:pPr>
        <w:rPr>
          <w:rFonts w:ascii="Times New Roman" w:hAnsi="Times New Roman" w:cs="Times New Roman"/>
          <w:sz w:val="24"/>
          <w:szCs w:val="28"/>
        </w:rPr>
      </w:pPr>
      <w:r w:rsidRPr="00460BA9">
        <w:rPr>
          <w:rFonts w:ascii="Times New Roman" w:hAnsi="Times New Roman" w:cs="Times New Roman"/>
          <w:sz w:val="24"/>
          <w:szCs w:val="28"/>
        </w:rPr>
        <w:t>Ращупкина С. Ю. «Удивительные поделки из спичек»</w:t>
      </w:r>
    </w:p>
    <w:p w:rsidR="006D298F" w:rsidRDefault="006D298F" w:rsidP="000A6EA2">
      <w:pPr>
        <w:rPr>
          <w:rFonts w:ascii="Times New Roman" w:hAnsi="Times New Roman" w:cs="Times New Roman"/>
          <w:sz w:val="24"/>
          <w:szCs w:val="24"/>
        </w:rPr>
      </w:pPr>
    </w:p>
    <w:p w:rsidR="006D298F" w:rsidRDefault="006D298F" w:rsidP="000A6EA2">
      <w:pPr>
        <w:rPr>
          <w:rFonts w:ascii="Times New Roman" w:hAnsi="Times New Roman" w:cs="Times New Roman"/>
          <w:sz w:val="24"/>
          <w:szCs w:val="24"/>
        </w:rPr>
      </w:pPr>
    </w:p>
    <w:p w:rsidR="006D298F" w:rsidRDefault="006D298F" w:rsidP="000A6EA2">
      <w:pPr>
        <w:rPr>
          <w:rFonts w:ascii="Times New Roman" w:hAnsi="Times New Roman" w:cs="Times New Roman"/>
          <w:sz w:val="24"/>
          <w:szCs w:val="24"/>
        </w:rPr>
      </w:pPr>
    </w:p>
    <w:p w:rsidR="006D298F" w:rsidRDefault="006D298F" w:rsidP="000A6EA2">
      <w:pPr>
        <w:rPr>
          <w:rFonts w:ascii="Times New Roman" w:hAnsi="Times New Roman" w:cs="Times New Roman"/>
          <w:sz w:val="24"/>
          <w:szCs w:val="24"/>
        </w:rPr>
      </w:pPr>
    </w:p>
    <w:p w:rsidR="006D298F" w:rsidRDefault="006D298F" w:rsidP="000A6EA2">
      <w:pPr>
        <w:rPr>
          <w:rFonts w:ascii="Times New Roman" w:hAnsi="Times New Roman" w:cs="Times New Roman"/>
          <w:sz w:val="24"/>
          <w:szCs w:val="24"/>
        </w:rPr>
      </w:pPr>
    </w:p>
    <w:p w:rsidR="006D298F" w:rsidRDefault="006D298F" w:rsidP="000A6EA2">
      <w:pPr>
        <w:rPr>
          <w:rFonts w:ascii="Times New Roman" w:hAnsi="Times New Roman" w:cs="Times New Roman"/>
          <w:sz w:val="24"/>
          <w:szCs w:val="24"/>
        </w:rPr>
      </w:pPr>
    </w:p>
    <w:p w:rsidR="006D298F" w:rsidRDefault="006D298F" w:rsidP="000A6EA2">
      <w:pPr>
        <w:rPr>
          <w:rFonts w:ascii="Times New Roman" w:hAnsi="Times New Roman" w:cs="Times New Roman"/>
          <w:sz w:val="24"/>
          <w:szCs w:val="24"/>
        </w:rPr>
      </w:pPr>
    </w:p>
    <w:p w:rsidR="006D298F" w:rsidRDefault="006D298F" w:rsidP="000A6EA2">
      <w:pPr>
        <w:rPr>
          <w:rFonts w:ascii="Times New Roman" w:hAnsi="Times New Roman" w:cs="Times New Roman"/>
          <w:sz w:val="24"/>
          <w:szCs w:val="24"/>
        </w:rPr>
      </w:pPr>
    </w:p>
    <w:p w:rsidR="006D298F" w:rsidRDefault="006D298F" w:rsidP="000A6EA2">
      <w:pPr>
        <w:rPr>
          <w:rFonts w:ascii="Times New Roman" w:hAnsi="Times New Roman" w:cs="Times New Roman"/>
          <w:sz w:val="24"/>
          <w:szCs w:val="24"/>
        </w:rPr>
      </w:pPr>
    </w:p>
    <w:p w:rsidR="006D298F" w:rsidRDefault="006D298F" w:rsidP="000A6EA2">
      <w:pPr>
        <w:rPr>
          <w:rFonts w:ascii="Times New Roman" w:hAnsi="Times New Roman" w:cs="Times New Roman"/>
          <w:sz w:val="24"/>
          <w:szCs w:val="24"/>
        </w:rPr>
      </w:pPr>
    </w:p>
    <w:p w:rsidR="006D298F" w:rsidRPr="00235E4C" w:rsidRDefault="006D298F" w:rsidP="000A6EA2">
      <w:pPr>
        <w:rPr>
          <w:rFonts w:ascii="Times New Roman" w:hAnsi="Times New Roman" w:cs="Times New Roman"/>
          <w:sz w:val="24"/>
          <w:szCs w:val="24"/>
        </w:rPr>
      </w:pPr>
    </w:p>
    <w:p w:rsidR="000A6EA2" w:rsidRPr="009370EE" w:rsidRDefault="000A6EA2" w:rsidP="000A6E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Тематический план</w:t>
      </w:r>
    </w:p>
    <w:tbl>
      <w:tblPr>
        <w:tblStyle w:val="aa"/>
        <w:tblW w:w="10632" w:type="dxa"/>
        <w:tblInd w:w="-743" w:type="dxa"/>
        <w:tblLayout w:type="fixed"/>
        <w:tblLook w:val="04A0"/>
      </w:tblPr>
      <w:tblGrid>
        <w:gridCol w:w="851"/>
        <w:gridCol w:w="1701"/>
        <w:gridCol w:w="3119"/>
        <w:gridCol w:w="3118"/>
        <w:gridCol w:w="1843"/>
      </w:tblGrid>
      <w:tr w:rsidR="000A6EA2" w:rsidTr="00A12AEE">
        <w:trPr>
          <w:trHeight w:val="535"/>
        </w:trPr>
        <w:tc>
          <w:tcPr>
            <w:tcW w:w="851" w:type="dxa"/>
          </w:tcPr>
          <w:p w:rsidR="000A6EA2" w:rsidRDefault="000A6EA2" w:rsidP="00A12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A6EA2" w:rsidRDefault="000A6EA2" w:rsidP="00A12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701" w:type="dxa"/>
            <w:vAlign w:val="center"/>
          </w:tcPr>
          <w:p w:rsidR="000A6EA2" w:rsidRPr="00465AA0" w:rsidRDefault="000A6EA2" w:rsidP="00A12A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A0">
              <w:rPr>
                <w:rFonts w:ascii="Times New Roman" w:hAnsi="Times New Roman" w:cs="Times New Roman"/>
                <w:sz w:val="28"/>
                <w:szCs w:val="24"/>
              </w:rPr>
              <w:t>Тема</w:t>
            </w:r>
          </w:p>
        </w:tc>
        <w:tc>
          <w:tcPr>
            <w:tcW w:w="3119" w:type="dxa"/>
            <w:vAlign w:val="center"/>
          </w:tcPr>
          <w:p w:rsidR="000A6EA2" w:rsidRPr="00465AA0" w:rsidRDefault="000A6EA2" w:rsidP="00A12A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A0">
              <w:rPr>
                <w:rFonts w:ascii="Times New Roman" w:hAnsi="Times New Roman" w:cs="Times New Roman"/>
                <w:sz w:val="28"/>
                <w:szCs w:val="24"/>
              </w:rPr>
              <w:t>Цели, задачи</w:t>
            </w:r>
          </w:p>
        </w:tc>
        <w:tc>
          <w:tcPr>
            <w:tcW w:w="3118" w:type="dxa"/>
            <w:vAlign w:val="center"/>
          </w:tcPr>
          <w:p w:rsidR="000A6EA2" w:rsidRPr="00465AA0" w:rsidRDefault="000A6EA2" w:rsidP="00A12A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A0">
              <w:rPr>
                <w:rFonts w:ascii="Times New Roman" w:hAnsi="Times New Roman" w:cs="Times New Roman"/>
                <w:sz w:val="28"/>
                <w:szCs w:val="24"/>
              </w:rPr>
              <w:t>Материалы</w:t>
            </w:r>
          </w:p>
          <w:p w:rsidR="000A6EA2" w:rsidRPr="00465AA0" w:rsidRDefault="000A6EA2" w:rsidP="00A12A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A0">
              <w:rPr>
                <w:rFonts w:ascii="Times New Roman" w:hAnsi="Times New Roman" w:cs="Times New Roman"/>
                <w:sz w:val="28"/>
                <w:szCs w:val="24"/>
              </w:rPr>
              <w:t>и оборудование</w:t>
            </w:r>
          </w:p>
        </w:tc>
        <w:tc>
          <w:tcPr>
            <w:tcW w:w="1843" w:type="dxa"/>
            <w:vAlign w:val="center"/>
          </w:tcPr>
          <w:p w:rsidR="000A6EA2" w:rsidRPr="00465AA0" w:rsidRDefault="000A6EA2" w:rsidP="00A12A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A0">
              <w:rPr>
                <w:rFonts w:ascii="Times New Roman" w:hAnsi="Times New Roman" w:cs="Times New Roman"/>
                <w:sz w:val="28"/>
                <w:szCs w:val="24"/>
              </w:rPr>
              <w:t>Результат</w:t>
            </w:r>
          </w:p>
        </w:tc>
      </w:tr>
      <w:tr w:rsidR="00270C39" w:rsidTr="00270C39">
        <w:trPr>
          <w:trHeight w:val="282"/>
        </w:trPr>
        <w:tc>
          <w:tcPr>
            <w:tcW w:w="851" w:type="dxa"/>
            <w:vAlign w:val="center"/>
          </w:tcPr>
          <w:p w:rsidR="00270C39" w:rsidRPr="009370EE" w:rsidRDefault="00270C39" w:rsidP="000A6EA2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496462834"/>
          </w:p>
        </w:tc>
        <w:tc>
          <w:tcPr>
            <w:tcW w:w="1701" w:type="dxa"/>
            <w:vAlign w:val="center"/>
          </w:tcPr>
          <w:p w:rsidR="00270C39" w:rsidRPr="00465AA0" w:rsidRDefault="00270C39" w:rsidP="00A12A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65A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Дерево</w:t>
            </w:r>
            <w:r w:rsidRPr="00465A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119" w:type="dxa"/>
          </w:tcPr>
          <w:p w:rsidR="00270C39" w:rsidRPr="002456A4" w:rsidRDefault="00270C39" w:rsidP="00A12A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новым способом аппликации</w:t>
            </w:r>
            <w:r w:rsidRPr="00E52A0F">
              <w:rPr>
                <w:rFonts w:ascii="Times New Roman" w:hAnsi="Times New Roman" w:cs="Times New Roman"/>
                <w:sz w:val="24"/>
                <w:szCs w:val="24"/>
              </w:rPr>
              <w:t>. Развивать способность творить, создавать поделку из спичек.</w:t>
            </w:r>
          </w:p>
        </w:tc>
        <w:tc>
          <w:tcPr>
            <w:tcW w:w="3118" w:type="dxa"/>
            <w:vMerge w:val="restart"/>
            <w:vAlign w:val="center"/>
          </w:tcPr>
          <w:p w:rsidR="00270C39" w:rsidRPr="00E52A0F" w:rsidRDefault="00270C39" w:rsidP="00270C3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bookmarkStart w:id="2" w:name="OLE_LINK7"/>
            <w:bookmarkStart w:id="3" w:name="OLE_LINK8"/>
            <w:r w:rsidRPr="00E52A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Материалы и оборудование:</w:t>
            </w:r>
          </w:p>
          <w:p w:rsidR="00270C39" w:rsidRPr="00E52A0F" w:rsidRDefault="00270C39" w:rsidP="00270C39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Образец готовой работы</w:t>
            </w:r>
          </w:p>
          <w:p w:rsidR="00270C39" w:rsidRPr="00E52A0F" w:rsidRDefault="00270C39" w:rsidP="00270C39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Заготовки для детей из картона</w:t>
            </w:r>
          </w:p>
          <w:p w:rsidR="00270C39" w:rsidRPr="00E52A0F" w:rsidRDefault="00270C39" w:rsidP="00270C39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Спички</w:t>
            </w:r>
          </w:p>
          <w:p w:rsidR="00270C39" w:rsidRPr="00E52A0F" w:rsidRDefault="00270C39" w:rsidP="00270C39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 ПВА</w:t>
            </w:r>
          </w:p>
          <w:p w:rsidR="00270C39" w:rsidRPr="00E52A0F" w:rsidRDefault="00270C39" w:rsidP="00270C39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52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Розетки</w:t>
            </w:r>
          </w:p>
          <w:p w:rsidR="00270C39" w:rsidRPr="00E52A0F" w:rsidRDefault="00270C39" w:rsidP="00270C39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52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Кисти для клея</w:t>
            </w:r>
          </w:p>
          <w:p w:rsidR="00270C39" w:rsidRPr="00460BA9" w:rsidRDefault="00270C39" w:rsidP="00270C39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52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Влажные салфетки для рук</w:t>
            </w:r>
            <w:bookmarkEnd w:id="2"/>
            <w:bookmarkEnd w:id="3"/>
          </w:p>
        </w:tc>
        <w:tc>
          <w:tcPr>
            <w:tcW w:w="1843" w:type="dxa"/>
          </w:tcPr>
          <w:p w:rsidR="00270C39" w:rsidRDefault="00270C39" w:rsidP="00A12A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Научились составлять из спичек панно «Дерево»</w:t>
            </w:r>
          </w:p>
        </w:tc>
      </w:tr>
      <w:bookmarkEnd w:id="1"/>
      <w:tr w:rsidR="00270C39" w:rsidTr="00A12AEE">
        <w:trPr>
          <w:trHeight w:val="267"/>
        </w:trPr>
        <w:tc>
          <w:tcPr>
            <w:tcW w:w="851" w:type="dxa"/>
            <w:vAlign w:val="center"/>
          </w:tcPr>
          <w:p w:rsidR="00270C39" w:rsidRPr="009370EE" w:rsidRDefault="00270C39" w:rsidP="000A6E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70C39" w:rsidRPr="00465AA0" w:rsidRDefault="00270C39" w:rsidP="00A12AE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«Елочка</w:t>
            </w:r>
            <w:r w:rsidRPr="00465A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»</w:t>
            </w:r>
          </w:p>
          <w:p w:rsidR="00270C39" w:rsidRPr="00465AA0" w:rsidRDefault="00270C39" w:rsidP="00A12A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19" w:type="dxa"/>
          </w:tcPr>
          <w:p w:rsidR="00270C39" w:rsidRPr="002456A4" w:rsidRDefault="00270C39" w:rsidP="00A12A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A0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новым способом аппликации, развивать образное мышление, умение конструировать из спичек, внимание и художественный вкус.</w:t>
            </w:r>
          </w:p>
        </w:tc>
        <w:tc>
          <w:tcPr>
            <w:tcW w:w="3118" w:type="dxa"/>
            <w:vMerge/>
          </w:tcPr>
          <w:p w:rsidR="00270C39" w:rsidRDefault="00270C39" w:rsidP="00A12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70C39" w:rsidRDefault="00270C39" w:rsidP="0027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Научились составлять из спичек панно «Елочку»</w:t>
            </w:r>
          </w:p>
        </w:tc>
      </w:tr>
      <w:tr w:rsidR="00270C39" w:rsidTr="00A12AEE">
        <w:trPr>
          <w:trHeight w:val="267"/>
        </w:trPr>
        <w:tc>
          <w:tcPr>
            <w:tcW w:w="851" w:type="dxa"/>
            <w:vAlign w:val="center"/>
          </w:tcPr>
          <w:p w:rsidR="00270C39" w:rsidRPr="009370EE" w:rsidRDefault="00270C39" w:rsidP="000A6E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70C39" w:rsidRDefault="00270C39" w:rsidP="00A12AE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«Снежинка»</w:t>
            </w:r>
          </w:p>
        </w:tc>
        <w:tc>
          <w:tcPr>
            <w:tcW w:w="3119" w:type="dxa"/>
          </w:tcPr>
          <w:p w:rsidR="00270C39" w:rsidRPr="00C278B1" w:rsidRDefault="00C278B1" w:rsidP="00A12A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8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Научить детей овладению навыкам изготовления плоского панно из спичек в технике аппликация.</w:t>
            </w:r>
          </w:p>
        </w:tc>
        <w:tc>
          <w:tcPr>
            <w:tcW w:w="3118" w:type="dxa"/>
            <w:vMerge/>
          </w:tcPr>
          <w:p w:rsidR="00270C39" w:rsidRDefault="00270C39" w:rsidP="00A12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70C39" w:rsidRDefault="00270C39" w:rsidP="0027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Научились составлять из спичек панно «Снежинку»</w:t>
            </w:r>
          </w:p>
        </w:tc>
      </w:tr>
    </w:tbl>
    <w:p w:rsidR="000A6EA2" w:rsidRDefault="000A6EA2" w:rsidP="000A6EA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298F" w:rsidRPr="00460BA9" w:rsidRDefault="006D298F" w:rsidP="000A6EA2">
      <w:pPr>
        <w:rPr>
          <w:rFonts w:ascii="Times New Roman" w:hAnsi="Times New Roman" w:cs="Times New Roman"/>
          <w:sz w:val="24"/>
          <w:szCs w:val="28"/>
        </w:rPr>
      </w:pPr>
    </w:p>
    <w:p w:rsidR="000D1D04" w:rsidRDefault="0015113D" w:rsidP="00A27E3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  <w:r w:rsidRPr="0015113D">
        <w:rPr>
          <w:rFonts w:ascii="Times New Roman" w:hAnsi="Times New Roman" w:cs="Times New Roman"/>
          <w:sz w:val="28"/>
          <w:szCs w:val="28"/>
        </w:rPr>
        <w:t>КРАТКОВРЕМЕННАЯ ОБРАЗОВАТЕЛЬНАЯ ПРАКТИКА</w:t>
      </w:r>
    </w:p>
    <w:p w:rsidR="00E232EC" w:rsidRDefault="00E232EC" w:rsidP="00E232EC">
      <w:pPr>
        <w:jc w:val="center"/>
        <w:rPr>
          <w:rFonts w:ascii="Times New Roman" w:hAnsi="Times New Roman"/>
          <w:b/>
          <w:sz w:val="32"/>
        </w:rPr>
      </w:pPr>
      <w:r w:rsidRPr="00FE4C37">
        <w:rPr>
          <w:rFonts w:ascii="Times New Roman" w:hAnsi="Times New Roman"/>
          <w:b/>
          <w:sz w:val="32"/>
        </w:rPr>
        <w:t>Занятие №1</w:t>
      </w:r>
    </w:p>
    <w:p w:rsidR="000918BE" w:rsidRPr="00E232EC" w:rsidRDefault="00E232EC" w:rsidP="00E232EC">
      <w:pPr>
        <w:jc w:val="center"/>
        <w:rPr>
          <w:rFonts w:ascii="Times New Roman" w:hAnsi="Times New Roman" w:cs="Times New Roman"/>
          <w:i/>
          <w:sz w:val="32"/>
          <w:szCs w:val="28"/>
        </w:rPr>
      </w:pPr>
      <w:r w:rsidRPr="00E232EC">
        <w:rPr>
          <w:rFonts w:ascii="Times New Roman" w:hAnsi="Times New Roman" w:cs="Times New Roman"/>
          <w:i/>
          <w:sz w:val="32"/>
          <w:szCs w:val="28"/>
        </w:rPr>
        <w:t xml:space="preserve"> «Дерево»</w:t>
      </w:r>
    </w:p>
    <w:p w:rsidR="000D1D04" w:rsidRPr="0015113D" w:rsidRDefault="0015113D" w:rsidP="000918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ЦЕЛЬ:</w:t>
      </w:r>
      <w:r w:rsidR="000771F3" w:rsidRPr="0015113D">
        <w:rPr>
          <w:rFonts w:ascii="Times New Roman" w:hAnsi="Times New Roman" w:cs="Times New Roman"/>
          <w:sz w:val="28"/>
          <w:szCs w:val="28"/>
        </w:rPr>
        <w:t>Познакомить с новым видом аппликации.</w:t>
      </w:r>
      <w:r w:rsidR="000D1D04" w:rsidRPr="0015113D">
        <w:rPr>
          <w:rFonts w:ascii="Times New Roman" w:hAnsi="Times New Roman" w:cs="Times New Roman"/>
          <w:sz w:val="28"/>
          <w:szCs w:val="28"/>
        </w:rPr>
        <w:t xml:space="preserve"> Закрепить правила безопасности,прием</w:t>
      </w:r>
      <w:r w:rsidR="00ED4D8D" w:rsidRPr="0015113D">
        <w:rPr>
          <w:rFonts w:ascii="Times New Roman" w:hAnsi="Times New Roman" w:cs="Times New Roman"/>
          <w:sz w:val="28"/>
          <w:szCs w:val="28"/>
        </w:rPr>
        <w:t>ы наклеивания. Учить планировать свою деятельность и доводить начатую работу до конца.</w:t>
      </w:r>
    </w:p>
    <w:p w:rsidR="0015113D" w:rsidRPr="0015113D" w:rsidRDefault="004D57D8" w:rsidP="000918B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  <w:r w:rsidRPr="0015113D">
        <w:rPr>
          <w:rFonts w:ascii="Times New Roman" w:hAnsi="Times New Roman" w:cs="Times New Roman"/>
          <w:sz w:val="28"/>
          <w:szCs w:val="28"/>
        </w:rPr>
        <w:t xml:space="preserve"> беседа, художественное слово, об</w:t>
      </w:r>
      <w:r w:rsidR="0015113D">
        <w:rPr>
          <w:rFonts w:ascii="Times New Roman" w:hAnsi="Times New Roman" w:cs="Times New Roman"/>
          <w:sz w:val="28"/>
          <w:szCs w:val="28"/>
        </w:rPr>
        <w:t xml:space="preserve">ъяснение, показ, рассматривание </w:t>
      </w:r>
      <w:r w:rsidRPr="0015113D">
        <w:rPr>
          <w:rFonts w:ascii="Times New Roman" w:hAnsi="Times New Roman" w:cs="Times New Roman"/>
          <w:sz w:val="28"/>
          <w:szCs w:val="28"/>
        </w:rPr>
        <w:t xml:space="preserve">картин. </w:t>
      </w:r>
    </w:p>
    <w:p w:rsidR="000D1D04" w:rsidRPr="0015113D" w:rsidRDefault="000D1D04" w:rsidP="000918BE">
      <w:pPr>
        <w:spacing w:line="276" w:lineRule="auto"/>
        <w:jc w:val="both"/>
        <w:rPr>
          <w:rFonts w:ascii="Times New Roman" w:hAnsi="Times New Roman" w:cs="Times New Roman"/>
          <w:strike/>
          <w:sz w:val="28"/>
          <w:szCs w:val="28"/>
          <w:vertAlign w:val="subscript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0771F3" w:rsidRPr="0015113D">
        <w:rPr>
          <w:rFonts w:ascii="Times New Roman" w:hAnsi="Times New Roman" w:cs="Times New Roman"/>
          <w:sz w:val="28"/>
          <w:szCs w:val="28"/>
        </w:rPr>
        <w:t xml:space="preserve"> Беседа об опасных предметах. Выкладывание из спичек различных фигур.</w:t>
      </w:r>
    </w:p>
    <w:p w:rsidR="004D57D8" w:rsidRPr="0015113D" w:rsidRDefault="0015113D" w:rsidP="000918B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OLE_LINK1"/>
      <w:bookmarkStart w:id="6" w:name="OLE_LINK2"/>
      <w:r w:rsidRPr="0015113D">
        <w:rPr>
          <w:rFonts w:ascii="Times New Roman" w:hAnsi="Times New Roman" w:cs="Times New Roman"/>
          <w:b/>
          <w:sz w:val="28"/>
          <w:szCs w:val="28"/>
        </w:rPr>
        <w:t>М</w:t>
      </w:r>
      <w:r w:rsidR="004D57D8" w:rsidRPr="0015113D">
        <w:rPr>
          <w:rFonts w:ascii="Times New Roman" w:hAnsi="Times New Roman" w:cs="Times New Roman"/>
          <w:b/>
          <w:sz w:val="28"/>
          <w:szCs w:val="28"/>
        </w:rPr>
        <w:t>атериал к занятию:</w:t>
      </w:r>
      <w:r w:rsidR="004D57D8" w:rsidRPr="0015113D">
        <w:rPr>
          <w:rFonts w:ascii="Times New Roman" w:hAnsi="Times New Roman" w:cs="Times New Roman"/>
          <w:sz w:val="28"/>
          <w:szCs w:val="28"/>
        </w:rPr>
        <w:t xml:space="preserve"> спички, картон цвет</w:t>
      </w:r>
      <w:r w:rsidR="00192538" w:rsidRPr="0015113D">
        <w:rPr>
          <w:rFonts w:ascii="Times New Roman" w:hAnsi="Times New Roman" w:cs="Times New Roman"/>
          <w:sz w:val="28"/>
          <w:szCs w:val="28"/>
        </w:rPr>
        <w:t>ной, клей ПВА, клеевые кисточки, розетки, влажные салфетки.</w:t>
      </w:r>
    </w:p>
    <w:p w:rsidR="004D57D8" w:rsidRDefault="004D57D8" w:rsidP="000918B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 w:rsidRPr="0015113D">
        <w:rPr>
          <w:rFonts w:ascii="Times New Roman" w:hAnsi="Times New Roman" w:cs="Times New Roman"/>
          <w:sz w:val="28"/>
          <w:szCs w:val="28"/>
        </w:rPr>
        <w:t xml:space="preserve"> картины</w:t>
      </w:r>
      <w:r w:rsidR="00192538" w:rsidRPr="0015113D">
        <w:rPr>
          <w:rFonts w:ascii="Times New Roman" w:hAnsi="Times New Roman" w:cs="Times New Roman"/>
          <w:sz w:val="28"/>
          <w:szCs w:val="28"/>
        </w:rPr>
        <w:t>,</w:t>
      </w:r>
      <w:r w:rsidRPr="0015113D">
        <w:rPr>
          <w:rFonts w:ascii="Times New Roman" w:hAnsi="Times New Roman" w:cs="Times New Roman"/>
          <w:sz w:val="28"/>
          <w:szCs w:val="28"/>
        </w:rPr>
        <w:t xml:space="preserve"> сделанные из спичек, иллюстрац</w:t>
      </w:r>
      <w:r w:rsidR="00192538" w:rsidRPr="0015113D">
        <w:rPr>
          <w:rFonts w:ascii="Times New Roman" w:hAnsi="Times New Roman" w:cs="Times New Roman"/>
          <w:sz w:val="28"/>
          <w:szCs w:val="28"/>
        </w:rPr>
        <w:t>ии спичек каминных, термических</w:t>
      </w:r>
      <w:r w:rsidRPr="0015113D">
        <w:rPr>
          <w:rFonts w:ascii="Times New Roman" w:hAnsi="Times New Roman" w:cs="Times New Roman"/>
          <w:sz w:val="28"/>
          <w:szCs w:val="28"/>
        </w:rPr>
        <w:t>, сигнальных, охотничьих.</w:t>
      </w:r>
    </w:p>
    <w:p w:rsidR="0015113D" w:rsidRDefault="0015113D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298F" w:rsidRDefault="006D298F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298F" w:rsidRDefault="006D298F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298F" w:rsidRPr="0015113D" w:rsidRDefault="006D298F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57D8" w:rsidRPr="0015113D" w:rsidRDefault="0015113D" w:rsidP="003A09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15113D" w:rsidRPr="0015113D" w:rsidRDefault="0015113D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4A9A" w:rsidRPr="0015113D" w:rsidRDefault="00192538" w:rsidP="001511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Организационная часть</w:t>
      </w:r>
    </w:p>
    <w:p w:rsidR="004D57D8" w:rsidRPr="0015113D" w:rsidRDefault="004D57D8" w:rsidP="0015113D">
      <w:pPr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 xml:space="preserve">Воспитатель вносит в группу красивую коробочку. </w:t>
      </w: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Загадка: Вот так мошка – осиновая ножка,</w:t>
      </w:r>
    </w:p>
    <w:p w:rsid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На с</w:t>
      </w:r>
      <w:r w:rsidR="0015113D">
        <w:rPr>
          <w:rFonts w:ascii="Times New Roman" w:hAnsi="Times New Roman" w:cs="Times New Roman"/>
          <w:sz w:val="28"/>
          <w:szCs w:val="28"/>
        </w:rPr>
        <w:t>тог сена села - все сено съела.</w:t>
      </w:r>
    </w:p>
    <w:p w:rsidR="004D57D8" w:rsidRPr="0015113D" w:rsidRDefault="004D57D8" w:rsidP="00151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(Спичка)</w:t>
      </w: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Воспитатель достает спичку. Расскажите, какая спичка?</w:t>
      </w: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К каким предметам относятся спички?  почему? (ответы детей)</w:t>
      </w:r>
    </w:p>
    <w:p w:rsidR="004D57D8" w:rsidRPr="00E232EC" w:rsidRDefault="00EE06E9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 xml:space="preserve">В </w:t>
      </w:r>
      <w:r w:rsidR="004D57D8" w:rsidRPr="0015113D">
        <w:rPr>
          <w:rFonts w:ascii="Times New Roman" w:hAnsi="Times New Roman" w:cs="Times New Roman"/>
          <w:sz w:val="28"/>
          <w:szCs w:val="28"/>
        </w:rPr>
        <w:t xml:space="preserve">повседневной жизни мы </w:t>
      </w:r>
      <w:r w:rsidR="004D2E3F" w:rsidRPr="0015113D">
        <w:rPr>
          <w:rFonts w:ascii="Times New Roman" w:hAnsi="Times New Roman" w:cs="Times New Roman"/>
          <w:sz w:val="28"/>
          <w:szCs w:val="28"/>
        </w:rPr>
        <w:t xml:space="preserve">чаще всего используем </w:t>
      </w:r>
      <w:r w:rsidR="004D57D8" w:rsidRPr="0015113D">
        <w:rPr>
          <w:rFonts w:ascii="Times New Roman" w:hAnsi="Times New Roman" w:cs="Times New Roman"/>
          <w:sz w:val="28"/>
          <w:szCs w:val="28"/>
        </w:rPr>
        <w:t>спички бытовые, но есть ещё</w:t>
      </w:r>
      <w:r w:rsidR="00E232EC">
        <w:rPr>
          <w:rFonts w:ascii="Times New Roman" w:hAnsi="Times New Roman" w:cs="Times New Roman"/>
          <w:sz w:val="28"/>
          <w:szCs w:val="28"/>
        </w:rPr>
        <w:t xml:space="preserve"> идругие виды.</w:t>
      </w:r>
    </w:p>
    <w:p w:rsidR="00E232EC" w:rsidRDefault="00E232EC" w:rsidP="00091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E232EC" w:rsidSect="00A27E32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D57D8" w:rsidRPr="0015113D" w:rsidRDefault="004D57D8" w:rsidP="00091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Сигнальные спички - при горении дают цветное пламя.</w:t>
      </w:r>
    </w:p>
    <w:p w:rsidR="00E232EC" w:rsidRDefault="00E232EC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E232EC" w:rsidSect="00E232E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51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5458" cy="1139006"/>
            <wp:effectExtent l="0" t="0" r="6350" b="4445"/>
            <wp:docPr id="1" name="Рисунок 1" descr="C:\Documents and Settings\Admin\Мои документы\мама\Картинки\05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ама\Картинки\05_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93" cy="114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32EC" w:rsidRDefault="00E232EC" w:rsidP="00091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E232EC" w:rsidSect="00E232E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57D8" w:rsidRPr="0015113D" w:rsidRDefault="004D57D8" w:rsidP="00091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7940" cy="1470352"/>
            <wp:effectExtent l="19050" t="0" r="0" b="0"/>
            <wp:docPr id="2" name="Рисунок 2" descr="C:\Documents and Settings\Admin\Мои документы\мама\Картинки\1730341a58441149664b0456d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ама\Картинки\1730341a58441149664b0456d1d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40" cy="147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Спички охотничьи или штормовые - горят на ветру, под дождем, помогают быстро разжечькостер, не гаснут под водой.</w:t>
      </w:r>
    </w:p>
    <w:p w:rsidR="004D57D8" w:rsidRPr="0015113D" w:rsidRDefault="004D57D8" w:rsidP="00091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Термические спички – дают при сгорании больше тепла.</w:t>
      </w:r>
    </w:p>
    <w:p w:rsidR="004D57D8" w:rsidRPr="0015113D" w:rsidRDefault="004D57D8" w:rsidP="00091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3094" cy="1514475"/>
            <wp:effectExtent l="0" t="0" r="0" b="0"/>
            <wp:docPr id="4" name="Рисунок 4" descr="C:\Documents and Settings\Admin\Мои документы\мама\Картинки\spichki_super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ама\Картинки\spichki_super_big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95" cy="151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D8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Каминные спички – зажигаются о любую твердую поверхность.</w:t>
      </w:r>
    </w:p>
    <w:p w:rsidR="00E232EC" w:rsidRDefault="00E232EC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E232EC" w:rsidSect="00E232E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51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7649" cy="1060397"/>
            <wp:effectExtent l="19050" t="0" r="1601" b="0"/>
            <wp:docPr id="3" name="Рисунок 3" descr="C:\Documents and Settings\Admin\Мои документы\мама\Картинки\163378300065d740ce3bfb2f0d855f7fc796248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ама\Картинки\163378300065d740ce3bfb2f0d855f7fc79624882f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3D" w:rsidRPr="0015113D" w:rsidRDefault="0015113D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1A20" w:rsidRPr="0015113D" w:rsidRDefault="0015113D" w:rsidP="001511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О</w:t>
      </w:r>
      <w:r w:rsidR="00541A20" w:rsidRPr="0015113D">
        <w:rPr>
          <w:rFonts w:ascii="Times New Roman" w:hAnsi="Times New Roman" w:cs="Times New Roman"/>
          <w:b/>
          <w:sz w:val="28"/>
          <w:szCs w:val="28"/>
        </w:rPr>
        <w:t>сновная часть</w:t>
      </w:r>
    </w:p>
    <w:p w:rsidR="004E5938" w:rsidRDefault="004E5938" w:rsidP="0015113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E5938">
        <w:rPr>
          <w:rFonts w:ascii="Times New Roman" w:hAnsi="Times New Roman" w:cs="Times New Roman"/>
          <w:i/>
          <w:sz w:val="28"/>
          <w:szCs w:val="28"/>
        </w:rPr>
        <w:t>-</w:t>
      </w:r>
      <w:r w:rsidR="00EE06E9" w:rsidRPr="004E5938">
        <w:rPr>
          <w:rFonts w:ascii="Times New Roman" w:hAnsi="Times New Roman" w:cs="Times New Roman"/>
          <w:i/>
          <w:sz w:val="28"/>
          <w:szCs w:val="28"/>
        </w:rPr>
        <w:t xml:space="preserve">Из </w:t>
      </w:r>
      <w:r>
        <w:rPr>
          <w:rFonts w:ascii="Times New Roman" w:hAnsi="Times New Roman" w:cs="Times New Roman"/>
          <w:i/>
          <w:sz w:val="28"/>
          <w:szCs w:val="28"/>
        </w:rPr>
        <w:t>бытовых спичек</w:t>
      </w:r>
      <w:r w:rsidR="004D2E3F" w:rsidRPr="004E5938">
        <w:rPr>
          <w:rFonts w:ascii="Times New Roman" w:hAnsi="Times New Roman" w:cs="Times New Roman"/>
          <w:i/>
          <w:sz w:val="28"/>
          <w:szCs w:val="28"/>
        </w:rPr>
        <w:t xml:space="preserve"> можно делать поделки, картины</w:t>
      </w:r>
      <w:r w:rsidR="004D2E3F" w:rsidRPr="0015113D">
        <w:rPr>
          <w:rFonts w:ascii="Times New Roman" w:hAnsi="Times New Roman" w:cs="Times New Roman"/>
          <w:sz w:val="28"/>
          <w:szCs w:val="28"/>
        </w:rPr>
        <w:t>.</w:t>
      </w:r>
    </w:p>
    <w:p w:rsidR="004E5938" w:rsidRDefault="004D2E3F" w:rsidP="0015113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 xml:space="preserve">Рассматривание картин из спичек. </w:t>
      </w:r>
    </w:p>
    <w:p w:rsidR="0015113D" w:rsidRPr="006D298F" w:rsidRDefault="004E5938" w:rsidP="006D298F">
      <w:pPr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938">
        <w:rPr>
          <w:rFonts w:ascii="Times New Roman" w:hAnsi="Times New Roman" w:cs="Times New Roman"/>
          <w:i/>
          <w:sz w:val="28"/>
          <w:szCs w:val="28"/>
        </w:rPr>
        <w:t>-</w:t>
      </w:r>
      <w:r w:rsidR="004D2E3F" w:rsidRPr="004E5938">
        <w:rPr>
          <w:rFonts w:ascii="Times New Roman" w:hAnsi="Times New Roman" w:cs="Times New Roman"/>
          <w:i/>
          <w:sz w:val="28"/>
          <w:szCs w:val="28"/>
        </w:rPr>
        <w:t xml:space="preserve">Я вам предлагаю сделать дерево. </w:t>
      </w:r>
      <w:r w:rsidR="003C4A9A" w:rsidRPr="004E5938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4D2E3F" w:rsidRPr="004E5938">
        <w:rPr>
          <w:rFonts w:ascii="Times New Roman" w:hAnsi="Times New Roman" w:cs="Times New Roman"/>
          <w:i/>
          <w:sz w:val="28"/>
          <w:szCs w:val="28"/>
        </w:rPr>
        <w:t xml:space="preserve">азложите у себя на </w:t>
      </w:r>
      <w:r w:rsidR="00541A20" w:rsidRPr="004E5938">
        <w:rPr>
          <w:rFonts w:ascii="Times New Roman" w:hAnsi="Times New Roman" w:cs="Times New Roman"/>
          <w:i/>
          <w:sz w:val="28"/>
          <w:szCs w:val="28"/>
        </w:rPr>
        <w:t>картоне рисунок дерева из спичек.</w:t>
      </w:r>
      <w:r w:rsidR="004D2E3F" w:rsidRPr="004E5938">
        <w:rPr>
          <w:rFonts w:ascii="Times New Roman" w:hAnsi="Times New Roman" w:cs="Times New Roman"/>
          <w:i/>
          <w:sz w:val="28"/>
          <w:szCs w:val="28"/>
        </w:rPr>
        <w:t>З</w:t>
      </w:r>
      <w:r w:rsidR="00541A20" w:rsidRPr="004E5938">
        <w:rPr>
          <w:rFonts w:ascii="Times New Roman" w:hAnsi="Times New Roman" w:cs="Times New Roman"/>
          <w:i/>
          <w:sz w:val="28"/>
          <w:szCs w:val="28"/>
        </w:rPr>
        <w:t>атем поочередно берем спичку, н</w:t>
      </w:r>
      <w:r w:rsidR="004D57D8" w:rsidRPr="004E5938">
        <w:rPr>
          <w:rFonts w:ascii="Times New Roman" w:hAnsi="Times New Roman" w:cs="Times New Roman"/>
          <w:i/>
          <w:sz w:val="28"/>
          <w:szCs w:val="28"/>
        </w:rPr>
        <w:t>амазываем клеем и приклеиваем.</w:t>
      </w:r>
      <w:r w:rsidR="006D29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57D8" w:rsidRPr="0015113D">
        <w:rPr>
          <w:rFonts w:ascii="Times New Roman" w:hAnsi="Times New Roman" w:cs="Times New Roman"/>
          <w:sz w:val="28"/>
          <w:szCs w:val="28"/>
        </w:rPr>
        <w:t>Самостоятельная творческая работа.</w:t>
      </w:r>
      <w:bookmarkEnd w:id="5"/>
      <w:bookmarkEnd w:id="6"/>
    </w:p>
    <w:p w:rsidR="0015113D" w:rsidRDefault="00541A20" w:rsidP="000918BE">
      <w:pPr>
        <w:tabs>
          <w:tab w:val="left" w:pos="30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Физ</w:t>
      </w:r>
      <w:r w:rsidR="00F95104" w:rsidRPr="0015113D">
        <w:rPr>
          <w:rFonts w:ascii="Times New Roman" w:hAnsi="Times New Roman" w:cs="Times New Roman"/>
          <w:sz w:val="28"/>
          <w:szCs w:val="28"/>
        </w:rPr>
        <w:t>культ</w:t>
      </w:r>
      <w:r w:rsidRPr="0015113D">
        <w:rPr>
          <w:rFonts w:ascii="Times New Roman" w:hAnsi="Times New Roman" w:cs="Times New Roman"/>
          <w:sz w:val="28"/>
          <w:szCs w:val="28"/>
        </w:rPr>
        <w:t>минутка</w:t>
      </w:r>
    </w:p>
    <w:p w:rsidR="00541A20" w:rsidRPr="000918BE" w:rsidRDefault="00541A20" w:rsidP="000918BE">
      <w:pPr>
        <w:tabs>
          <w:tab w:val="left" w:pos="30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8BE">
        <w:rPr>
          <w:rFonts w:ascii="Times New Roman" w:hAnsi="Times New Roman" w:cs="Times New Roman"/>
          <w:b/>
          <w:sz w:val="28"/>
          <w:szCs w:val="28"/>
        </w:rPr>
        <w:t>КЛЕН</w:t>
      </w:r>
    </w:p>
    <w:p w:rsidR="000918BE" w:rsidRDefault="000918BE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18BE" w:rsidRDefault="000918BE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0918BE" w:rsidSect="00E232E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1A20" w:rsidRPr="0015113D" w:rsidRDefault="00541A20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Ветер тихо клен качает,</w:t>
      </w:r>
    </w:p>
    <w:p w:rsidR="003C4A9A" w:rsidRPr="0015113D" w:rsidRDefault="003C4A9A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Влево, вправо наклоняет.</w:t>
      </w:r>
    </w:p>
    <w:p w:rsidR="003C4A9A" w:rsidRPr="0015113D" w:rsidRDefault="003C4A9A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Раз-наклон</w:t>
      </w:r>
    </w:p>
    <w:p w:rsidR="003C4A9A" w:rsidRPr="0015113D" w:rsidRDefault="003C4A9A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И два наклон</w:t>
      </w:r>
    </w:p>
    <w:p w:rsidR="003C4A9A" w:rsidRPr="0015113D" w:rsidRDefault="003C4A9A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Зашумел листвою клен.</w:t>
      </w:r>
    </w:p>
    <w:p w:rsidR="000918BE" w:rsidRPr="000918BE" w:rsidRDefault="003C4A9A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  <w:sectPr w:rsidR="000918BE" w:rsidRPr="000918BE" w:rsidSect="000918B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5113D">
        <w:rPr>
          <w:rFonts w:ascii="Times New Roman" w:hAnsi="Times New Roman" w:cs="Times New Roman"/>
          <w:sz w:val="24"/>
          <w:szCs w:val="28"/>
        </w:rPr>
        <w:t>(Руки подняты вверх, движения по тексту)</w:t>
      </w:r>
    </w:p>
    <w:p w:rsidR="0015113D" w:rsidRPr="0015113D" w:rsidRDefault="0015113D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1D04" w:rsidRPr="0015113D" w:rsidRDefault="000D1D04" w:rsidP="001511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8B0A01" w:rsidRPr="000918BE" w:rsidRDefault="008B0A01" w:rsidP="0015113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918BE">
        <w:rPr>
          <w:rFonts w:ascii="Times New Roman" w:hAnsi="Times New Roman" w:cs="Times New Roman"/>
          <w:i/>
          <w:sz w:val="28"/>
          <w:szCs w:val="28"/>
        </w:rPr>
        <w:t>-Какая из работ понравилась? Почему?</w:t>
      </w:r>
    </w:p>
    <w:p w:rsidR="008B0A01" w:rsidRDefault="008B0A01" w:rsidP="0015113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918BE">
        <w:rPr>
          <w:rFonts w:ascii="Times New Roman" w:hAnsi="Times New Roman" w:cs="Times New Roman"/>
          <w:i/>
          <w:sz w:val="28"/>
          <w:szCs w:val="28"/>
        </w:rPr>
        <w:t xml:space="preserve">-Я считаю, работы получились очень красивые, аккуратные.Из </w:t>
      </w:r>
      <w:r w:rsidR="004C6EAC" w:rsidRPr="000918BE">
        <w:rPr>
          <w:rFonts w:ascii="Times New Roman" w:hAnsi="Times New Roman" w:cs="Times New Roman"/>
          <w:i/>
          <w:sz w:val="28"/>
          <w:szCs w:val="28"/>
        </w:rPr>
        <w:t>этих картин мы с вами оформим выставку, чтобы ими полюбовались ваши родители.</w:t>
      </w:r>
    </w:p>
    <w:p w:rsidR="00E232EC" w:rsidRDefault="00E232EC" w:rsidP="0015113D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64783" w:rsidRDefault="00064783" w:rsidP="0015113D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64783" w:rsidRPr="00064783" w:rsidRDefault="00064783" w:rsidP="000647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783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E232EC" w:rsidRPr="000A6EA2" w:rsidRDefault="00064783" w:rsidP="0015113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585" cy="4717997"/>
            <wp:effectExtent l="19050" t="0" r="3015" b="0"/>
            <wp:docPr id="5" name="Рисунок 4" descr="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F5" w:rsidRDefault="003A09F5" w:rsidP="0015113D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0EEC" w:rsidRDefault="00DC0EEC" w:rsidP="0015113D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09F5" w:rsidRDefault="00064783" w:rsidP="0015113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795"/>
            <wp:effectExtent l="19050" t="0" r="3175" b="0"/>
            <wp:docPr id="6" name="Рисунок 5" descr="Слай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F5" w:rsidRDefault="00064783" w:rsidP="0015113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17054" cy="3657600"/>
            <wp:effectExtent l="19050" t="0" r="0" b="0"/>
            <wp:docPr id="11" name="Рисунок 10" descr="Слай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2458" cy="366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F5" w:rsidRPr="001976A3" w:rsidRDefault="003A09F5" w:rsidP="0015113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3A09F5" w:rsidRPr="001976A3" w:rsidSect="000918B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7282" w:rsidRDefault="00F97282" w:rsidP="00A27E32">
      <w:pPr>
        <w:spacing w:after="0" w:line="240" w:lineRule="auto"/>
      </w:pPr>
      <w:r>
        <w:separator/>
      </w:r>
    </w:p>
  </w:endnote>
  <w:endnote w:type="continuationSeparator" w:id="1">
    <w:p w:rsidR="00F97282" w:rsidRDefault="00F97282" w:rsidP="00A27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7942925"/>
      <w:docPartObj>
        <w:docPartGallery w:val="Page Numbers (Bottom of Page)"/>
        <w:docPartUnique/>
      </w:docPartObj>
    </w:sdtPr>
    <w:sdtContent>
      <w:p w:rsidR="00A27E32" w:rsidRDefault="00D051A0">
        <w:pPr>
          <w:pStyle w:val="a8"/>
          <w:jc w:val="center"/>
        </w:pPr>
        <w:r>
          <w:fldChar w:fldCharType="begin"/>
        </w:r>
        <w:r w:rsidR="00A27E32">
          <w:instrText>PAGE   \* MERGEFORMAT</w:instrText>
        </w:r>
        <w:r>
          <w:fldChar w:fldCharType="separate"/>
        </w:r>
        <w:r w:rsidR="00064783">
          <w:rPr>
            <w:noProof/>
          </w:rPr>
          <w:t>2</w:t>
        </w:r>
        <w:r>
          <w:fldChar w:fldCharType="end"/>
        </w:r>
      </w:p>
    </w:sdtContent>
  </w:sdt>
  <w:p w:rsidR="00A27E32" w:rsidRDefault="00A27E3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7282" w:rsidRDefault="00F97282" w:rsidP="00A27E32">
      <w:pPr>
        <w:spacing w:after="0" w:line="240" w:lineRule="auto"/>
      </w:pPr>
      <w:r>
        <w:separator/>
      </w:r>
    </w:p>
  </w:footnote>
  <w:footnote w:type="continuationSeparator" w:id="1">
    <w:p w:rsidR="00F97282" w:rsidRDefault="00F97282" w:rsidP="00A27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162B"/>
    <w:multiLevelType w:val="hybridMultilevel"/>
    <w:tmpl w:val="25CA02AA"/>
    <w:lvl w:ilvl="0" w:tplc="480C7C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307F2"/>
    <w:multiLevelType w:val="hybridMultilevel"/>
    <w:tmpl w:val="FECA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882AA1"/>
    <w:multiLevelType w:val="hybridMultilevel"/>
    <w:tmpl w:val="AF1C620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B51F09"/>
    <w:multiLevelType w:val="hybridMultilevel"/>
    <w:tmpl w:val="03402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8E73D6"/>
    <w:multiLevelType w:val="hybridMultilevel"/>
    <w:tmpl w:val="CA2C89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07470"/>
    <w:rsid w:val="00064783"/>
    <w:rsid w:val="000771F3"/>
    <w:rsid w:val="000918BE"/>
    <w:rsid w:val="000A6EA2"/>
    <w:rsid w:val="000D1D04"/>
    <w:rsid w:val="00117270"/>
    <w:rsid w:val="0015113D"/>
    <w:rsid w:val="00192538"/>
    <w:rsid w:val="001976A3"/>
    <w:rsid w:val="00217295"/>
    <w:rsid w:val="00270C39"/>
    <w:rsid w:val="003A09F5"/>
    <w:rsid w:val="003C4A9A"/>
    <w:rsid w:val="00471C13"/>
    <w:rsid w:val="004C6EAC"/>
    <w:rsid w:val="004D2E3F"/>
    <w:rsid w:val="004D57D8"/>
    <w:rsid w:val="004E5938"/>
    <w:rsid w:val="00541A20"/>
    <w:rsid w:val="00634C2B"/>
    <w:rsid w:val="006D298F"/>
    <w:rsid w:val="006D2D1D"/>
    <w:rsid w:val="008A18CD"/>
    <w:rsid w:val="008B0A01"/>
    <w:rsid w:val="00A27E32"/>
    <w:rsid w:val="00A757F4"/>
    <w:rsid w:val="00B71919"/>
    <w:rsid w:val="00C0322F"/>
    <w:rsid w:val="00C278B1"/>
    <w:rsid w:val="00C52DC8"/>
    <w:rsid w:val="00CB615A"/>
    <w:rsid w:val="00D051A0"/>
    <w:rsid w:val="00D07470"/>
    <w:rsid w:val="00DC0EEC"/>
    <w:rsid w:val="00E232EC"/>
    <w:rsid w:val="00E9079F"/>
    <w:rsid w:val="00ED4D8D"/>
    <w:rsid w:val="00EE06E9"/>
    <w:rsid w:val="00F95104"/>
    <w:rsid w:val="00F97282"/>
    <w:rsid w:val="00FA1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1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11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27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7E32"/>
  </w:style>
  <w:style w:type="paragraph" w:styleId="a8">
    <w:name w:val="footer"/>
    <w:basedOn w:val="a"/>
    <w:link w:val="a9"/>
    <w:uiPriority w:val="99"/>
    <w:unhideWhenUsed/>
    <w:rsid w:val="00A27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7E32"/>
  </w:style>
  <w:style w:type="table" w:styleId="aa">
    <w:name w:val="Table Grid"/>
    <w:basedOn w:val="a1"/>
    <w:uiPriority w:val="59"/>
    <w:rsid w:val="000A6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1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11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27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7E32"/>
  </w:style>
  <w:style w:type="paragraph" w:styleId="a8">
    <w:name w:val="footer"/>
    <w:basedOn w:val="a"/>
    <w:link w:val="a9"/>
    <w:uiPriority w:val="99"/>
    <w:unhideWhenUsed/>
    <w:rsid w:val="00A27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7E32"/>
  </w:style>
  <w:style w:type="table" w:styleId="aa">
    <w:name w:val="Table Grid"/>
    <w:basedOn w:val="a1"/>
    <w:uiPriority w:val="59"/>
    <w:rsid w:val="000A6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baibak marina</dc:creator>
  <cp:lastModifiedBy>реал1</cp:lastModifiedBy>
  <cp:revision>2</cp:revision>
  <dcterms:created xsi:type="dcterms:W3CDTF">2021-12-05T16:22:00Z</dcterms:created>
  <dcterms:modified xsi:type="dcterms:W3CDTF">2021-12-05T16:22:00Z</dcterms:modified>
</cp:coreProperties>
</file>