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DE564" w14:textId="77777777" w:rsidR="008C6CA8" w:rsidRPr="00A266D7" w:rsidRDefault="008C6CA8" w:rsidP="008C6CA8">
      <w:pPr>
        <w:tabs>
          <w:tab w:val="left" w:pos="180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66D7">
        <w:rPr>
          <w:rFonts w:ascii="Times New Roman" w:hAnsi="Times New Roman" w:cs="Times New Roman"/>
          <w:sz w:val="28"/>
          <w:szCs w:val="28"/>
        </w:rPr>
        <w:t xml:space="preserve">Муниципальное бюджетное образовательное учреждение дополнительного </w:t>
      </w:r>
    </w:p>
    <w:p w14:paraId="20860BF7" w14:textId="77777777" w:rsidR="008C6CA8" w:rsidRPr="00A266D7" w:rsidRDefault="008C6CA8" w:rsidP="008C6CA8">
      <w:pPr>
        <w:tabs>
          <w:tab w:val="left" w:pos="180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66D7">
        <w:rPr>
          <w:rFonts w:ascii="Times New Roman" w:hAnsi="Times New Roman" w:cs="Times New Roman"/>
          <w:sz w:val="28"/>
          <w:szCs w:val="28"/>
        </w:rPr>
        <w:t>образования «Дворец творчества детей и молодежи»</w:t>
      </w:r>
    </w:p>
    <w:p w14:paraId="5185C617" w14:textId="77777777" w:rsidR="008C6CA8" w:rsidRPr="00A266D7" w:rsidRDefault="003C458A" w:rsidP="008C6CA8">
      <w:pPr>
        <w:tabs>
          <w:tab w:val="left" w:pos="180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городского</w:t>
      </w:r>
      <w:r w:rsidR="008C6CA8" w:rsidRPr="00A266D7">
        <w:rPr>
          <w:rFonts w:ascii="Times New Roman" w:hAnsi="Times New Roman" w:cs="Times New Roman"/>
          <w:sz w:val="28"/>
          <w:szCs w:val="28"/>
        </w:rPr>
        <w:t xml:space="preserve"> округа Тольятти</w:t>
      </w:r>
    </w:p>
    <w:p w14:paraId="140D4583" w14:textId="77777777" w:rsidR="008C6CA8" w:rsidRPr="00A266D7" w:rsidRDefault="008C6CA8" w:rsidP="008C6CA8">
      <w:pPr>
        <w:tabs>
          <w:tab w:val="left" w:pos="180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C306E4E" w14:textId="77777777" w:rsidR="008C6CA8" w:rsidRPr="00A266D7" w:rsidRDefault="008C6CA8" w:rsidP="008C6CA8">
      <w:pPr>
        <w:tabs>
          <w:tab w:val="left" w:pos="180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9049D9F" w14:textId="77777777" w:rsidR="008C6CA8" w:rsidRPr="00A266D7" w:rsidRDefault="008C6CA8" w:rsidP="008C6CA8">
      <w:pPr>
        <w:tabs>
          <w:tab w:val="left" w:pos="180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11FBD32" w14:textId="77777777" w:rsidR="008C6CA8" w:rsidRPr="00A266D7" w:rsidRDefault="008C6CA8" w:rsidP="008C6CA8">
      <w:pPr>
        <w:tabs>
          <w:tab w:val="left" w:pos="180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9A9F83C" w14:textId="77777777" w:rsidR="008C6CA8" w:rsidRPr="00A266D7" w:rsidRDefault="008C6CA8" w:rsidP="008C6CA8">
      <w:pPr>
        <w:tabs>
          <w:tab w:val="left" w:pos="180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8A5042B" w14:textId="77777777" w:rsidR="008C6CA8" w:rsidRPr="00A266D7" w:rsidRDefault="008C6CA8" w:rsidP="008C6CA8">
      <w:pPr>
        <w:tabs>
          <w:tab w:val="left" w:pos="180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D9DAE74" w14:textId="77777777" w:rsidR="008C6CA8" w:rsidRPr="00A266D7" w:rsidRDefault="008C6CA8" w:rsidP="008C6CA8">
      <w:pPr>
        <w:tabs>
          <w:tab w:val="left" w:pos="180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53A60E5" w14:textId="77777777" w:rsidR="008C6CA8" w:rsidRPr="00A266D7" w:rsidRDefault="008C6CA8" w:rsidP="008C6CA8">
      <w:pPr>
        <w:tabs>
          <w:tab w:val="left" w:pos="180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BA41957" w14:textId="77777777" w:rsidR="008C6CA8" w:rsidRPr="00A266D7" w:rsidRDefault="008C6CA8" w:rsidP="008C6CA8">
      <w:pPr>
        <w:tabs>
          <w:tab w:val="left" w:pos="180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16D0B07" w14:textId="77777777" w:rsidR="008C6CA8" w:rsidRPr="00A266D7" w:rsidRDefault="008C6CA8" w:rsidP="008C6CA8">
      <w:pPr>
        <w:tabs>
          <w:tab w:val="left" w:pos="180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F4CDF04" w14:textId="77777777" w:rsidR="008C6CA8" w:rsidRPr="00A266D7" w:rsidRDefault="008C6CA8" w:rsidP="008C6CA8">
      <w:pPr>
        <w:tabs>
          <w:tab w:val="left" w:pos="180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3145D45" w14:textId="77777777" w:rsidR="008C6CA8" w:rsidRPr="00A266D7" w:rsidRDefault="008C6CA8" w:rsidP="008C6CA8">
      <w:pPr>
        <w:tabs>
          <w:tab w:val="left" w:pos="180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F4AD81E" w14:textId="77777777" w:rsidR="008C6CA8" w:rsidRPr="00A266D7" w:rsidRDefault="008C6CA8" w:rsidP="00FF0773">
      <w:pPr>
        <w:tabs>
          <w:tab w:val="left" w:pos="1800"/>
        </w:tabs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551A547" w14:textId="77777777" w:rsidR="008C6CA8" w:rsidRPr="00A266D7" w:rsidRDefault="008C6CA8" w:rsidP="00FF0773">
      <w:pPr>
        <w:tabs>
          <w:tab w:val="left" w:pos="1800"/>
        </w:tabs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66D7">
        <w:rPr>
          <w:rFonts w:ascii="Times New Roman" w:hAnsi="Times New Roman" w:cs="Times New Roman"/>
          <w:b/>
          <w:sz w:val="28"/>
          <w:szCs w:val="28"/>
        </w:rPr>
        <w:t>Конспект занятия</w:t>
      </w:r>
    </w:p>
    <w:p w14:paraId="683E7F57" w14:textId="3602C575" w:rsidR="008C6CA8" w:rsidRPr="00A266D7" w:rsidRDefault="008C6CA8" w:rsidP="00FF0773">
      <w:pPr>
        <w:tabs>
          <w:tab w:val="left" w:pos="1800"/>
        </w:tabs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66D7">
        <w:rPr>
          <w:rFonts w:ascii="Times New Roman" w:hAnsi="Times New Roman" w:cs="Times New Roman"/>
          <w:b/>
          <w:sz w:val="28"/>
          <w:szCs w:val="28"/>
        </w:rPr>
        <w:t>«</w:t>
      </w:r>
      <w:r w:rsidR="00D01B98">
        <w:rPr>
          <w:rFonts w:ascii="Times New Roman" w:hAnsi="Times New Roman" w:cs="Times New Roman"/>
          <w:b/>
          <w:sz w:val="28"/>
          <w:szCs w:val="28"/>
        </w:rPr>
        <w:t>Осенние грибочки</w:t>
      </w:r>
      <w:r w:rsidRPr="00A266D7">
        <w:rPr>
          <w:rFonts w:ascii="Times New Roman" w:hAnsi="Times New Roman" w:cs="Times New Roman"/>
          <w:b/>
          <w:sz w:val="28"/>
          <w:szCs w:val="28"/>
        </w:rPr>
        <w:t>»</w:t>
      </w:r>
    </w:p>
    <w:p w14:paraId="40A811AF" w14:textId="50CC0409" w:rsidR="00891A88" w:rsidRPr="00A266D7" w:rsidRDefault="00891A88" w:rsidP="00891A88">
      <w:pPr>
        <w:tabs>
          <w:tab w:val="left" w:pos="1740"/>
          <w:tab w:val="left" w:pos="1800"/>
        </w:tabs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66D7">
        <w:rPr>
          <w:rFonts w:ascii="Times New Roman" w:hAnsi="Times New Roman" w:cs="Times New Roman"/>
          <w:sz w:val="28"/>
          <w:szCs w:val="28"/>
        </w:rPr>
        <w:t>По дополнительной общеобразовательной общеразвивающей программе «</w:t>
      </w:r>
      <w:r w:rsidR="00EE3C4D">
        <w:rPr>
          <w:rFonts w:ascii="Times New Roman" w:hAnsi="Times New Roman" w:cs="Times New Roman"/>
          <w:sz w:val="28"/>
          <w:szCs w:val="28"/>
        </w:rPr>
        <w:t>Акварелька»</w:t>
      </w:r>
    </w:p>
    <w:p w14:paraId="0ABB41B1" w14:textId="77777777" w:rsidR="00891A88" w:rsidRPr="00A266D7" w:rsidRDefault="00891A88" w:rsidP="00FF0773">
      <w:pPr>
        <w:tabs>
          <w:tab w:val="left" w:pos="1800"/>
        </w:tabs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CD3D1FB" w14:textId="77777777" w:rsidR="008C6CA8" w:rsidRPr="00A266D7" w:rsidRDefault="00891A88" w:rsidP="00FF0773">
      <w:pPr>
        <w:tabs>
          <w:tab w:val="left" w:pos="1800"/>
        </w:tabs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66D7">
        <w:rPr>
          <w:rFonts w:ascii="Times New Roman" w:hAnsi="Times New Roman" w:cs="Times New Roman"/>
          <w:sz w:val="28"/>
          <w:szCs w:val="28"/>
        </w:rPr>
        <w:t>педагог</w:t>
      </w:r>
      <w:r w:rsidR="008C6CA8" w:rsidRPr="00A266D7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</w:t>
      </w:r>
    </w:p>
    <w:p w14:paraId="752B6A3D" w14:textId="48B2E63D" w:rsidR="00FF0773" w:rsidRDefault="00891A88" w:rsidP="00FF0773">
      <w:pPr>
        <w:tabs>
          <w:tab w:val="left" w:pos="1800"/>
        </w:tabs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66D7">
        <w:rPr>
          <w:rFonts w:ascii="Times New Roman" w:hAnsi="Times New Roman" w:cs="Times New Roman"/>
          <w:b/>
          <w:sz w:val="28"/>
          <w:szCs w:val="28"/>
        </w:rPr>
        <w:t>Денисова Дарья</w:t>
      </w:r>
      <w:r w:rsidR="00FF0773" w:rsidRPr="00A266D7">
        <w:rPr>
          <w:rFonts w:ascii="Times New Roman" w:hAnsi="Times New Roman" w:cs="Times New Roman"/>
          <w:b/>
          <w:sz w:val="28"/>
          <w:szCs w:val="28"/>
        </w:rPr>
        <w:t xml:space="preserve"> Александровн</w:t>
      </w:r>
      <w:r w:rsidRPr="00A266D7">
        <w:rPr>
          <w:rFonts w:ascii="Times New Roman" w:hAnsi="Times New Roman" w:cs="Times New Roman"/>
          <w:b/>
          <w:sz w:val="28"/>
          <w:szCs w:val="28"/>
        </w:rPr>
        <w:t>а</w:t>
      </w:r>
    </w:p>
    <w:p w14:paraId="12378855" w14:textId="7775D401" w:rsidR="00CF3E17" w:rsidRDefault="00CF3E17" w:rsidP="00FF0773">
      <w:pPr>
        <w:tabs>
          <w:tab w:val="left" w:pos="1800"/>
        </w:tabs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D97A11F" w14:textId="77777777" w:rsidR="008C6CA8" w:rsidRPr="00A266D7" w:rsidRDefault="008C6CA8" w:rsidP="008C6CA8">
      <w:pPr>
        <w:tabs>
          <w:tab w:val="left" w:pos="1290"/>
        </w:tabs>
        <w:rPr>
          <w:rFonts w:ascii="Times New Roman" w:hAnsi="Times New Roman" w:cs="Times New Roman"/>
          <w:sz w:val="28"/>
          <w:szCs w:val="28"/>
        </w:rPr>
      </w:pPr>
    </w:p>
    <w:p w14:paraId="5D0CD895" w14:textId="77777777" w:rsidR="008C6CA8" w:rsidRPr="00A266D7" w:rsidRDefault="008C6CA8" w:rsidP="008C6CA8">
      <w:pPr>
        <w:tabs>
          <w:tab w:val="left" w:pos="1290"/>
        </w:tabs>
        <w:rPr>
          <w:rFonts w:ascii="Times New Roman" w:hAnsi="Times New Roman" w:cs="Times New Roman"/>
          <w:sz w:val="28"/>
          <w:szCs w:val="28"/>
        </w:rPr>
      </w:pPr>
    </w:p>
    <w:p w14:paraId="50DDC06B" w14:textId="77777777" w:rsidR="008C6CA8" w:rsidRPr="00A266D7" w:rsidRDefault="008C6CA8" w:rsidP="008C6CA8">
      <w:pPr>
        <w:tabs>
          <w:tab w:val="left" w:pos="1290"/>
        </w:tabs>
        <w:rPr>
          <w:rFonts w:ascii="Times New Roman" w:hAnsi="Times New Roman" w:cs="Times New Roman"/>
          <w:sz w:val="28"/>
          <w:szCs w:val="28"/>
        </w:rPr>
      </w:pPr>
    </w:p>
    <w:p w14:paraId="662B9F1D" w14:textId="77777777" w:rsidR="008C6CA8" w:rsidRPr="00A266D7" w:rsidRDefault="008C6CA8" w:rsidP="008C6CA8">
      <w:pPr>
        <w:tabs>
          <w:tab w:val="left" w:pos="1290"/>
        </w:tabs>
        <w:rPr>
          <w:rFonts w:ascii="Times New Roman" w:hAnsi="Times New Roman" w:cs="Times New Roman"/>
          <w:sz w:val="28"/>
          <w:szCs w:val="28"/>
        </w:rPr>
      </w:pPr>
    </w:p>
    <w:p w14:paraId="3283F7FF" w14:textId="77777777" w:rsidR="008C6CA8" w:rsidRPr="00A266D7" w:rsidRDefault="008C6CA8" w:rsidP="008C6CA8">
      <w:pPr>
        <w:tabs>
          <w:tab w:val="left" w:pos="1290"/>
        </w:tabs>
        <w:rPr>
          <w:rFonts w:ascii="Times New Roman" w:hAnsi="Times New Roman" w:cs="Times New Roman"/>
          <w:sz w:val="28"/>
          <w:szCs w:val="28"/>
        </w:rPr>
      </w:pPr>
    </w:p>
    <w:p w14:paraId="0BCDD106" w14:textId="77777777" w:rsidR="008C6CA8" w:rsidRPr="00A266D7" w:rsidRDefault="008C6CA8" w:rsidP="008C6CA8">
      <w:pPr>
        <w:tabs>
          <w:tab w:val="left" w:pos="1290"/>
        </w:tabs>
        <w:rPr>
          <w:rFonts w:ascii="Times New Roman" w:hAnsi="Times New Roman" w:cs="Times New Roman"/>
          <w:sz w:val="28"/>
          <w:szCs w:val="28"/>
        </w:rPr>
      </w:pPr>
    </w:p>
    <w:p w14:paraId="16F6A47B" w14:textId="77777777" w:rsidR="008C6CA8" w:rsidRPr="00A266D7" w:rsidRDefault="008C6CA8" w:rsidP="008C6CA8">
      <w:pPr>
        <w:tabs>
          <w:tab w:val="left" w:pos="1290"/>
        </w:tabs>
        <w:rPr>
          <w:rFonts w:ascii="Times New Roman" w:hAnsi="Times New Roman" w:cs="Times New Roman"/>
          <w:sz w:val="28"/>
          <w:szCs w:val="28"/>
        </w:rPr>
      </w:pPr>
    </w:p>
    <w:p w14:paraId="0F10ADEC" w14:textId="3DC39F77" w:rsidR="008C6CA8" w:rsidRDefault="008C6CA8" w:rsidP="008C6CA8">
      <w:pPr>
        <w:tabs>
          <w:tab w:val="left" w:pos="1290"/>
        </w:tabs>
        <w:rPr>
          <w:rFonts w:ascii="Times New Roman" w:hAnsi="Times New Roman" w:cs="Times New Roman"/>
          <w:sz w:val="28"/>
          <w:szCs w:val="28"/>
        </w:rPr>
      </w:pPr>
    </w:p>
    <w:p w14:paraId="14C97C0A" w14:textId="10A83D04" w:rsidR="00EE3C4D" w:rsidRDefault="00EE3C4D" w:rsidP="008C6CA8">
      <w:pPr>
        <w:tabs>
          <w:tab w:val="left" w:pos="1290"/>
        </w:tabs>
        <w:rPr>
          <w:rFonts w:ascii="Times New Roman" w:hAnsi="Times New Roman" w:cs="Times New Roman"/>
          <w:sz w:val="28"/>
          <w:szCs w:val="28"/>
        </w:rPr>
      </w:pPr>
    </w:p>
    <w:p w14:paraId="21396A78" w14:textId="77777777" w:rsidR="00EE3C4D" w:rsidRPr="00A266D7" w:rsidRDefault="00EE3C4D" w:rsidP="008C6CA8">
      <w:pPr>
        <w:tabs>
          <w:tab w:val="left" w:pos="1290"/>
        </w:tabs>
        <w:rPr>
          <w:rFonts w:ascii="Times New Roman" w:hAnsi="Times New Roman" w:cs="Times New Roman"/>
          <w:sz w:val="28"/>
          <w:szCs w:val="28"/>
        </w:rPr>
      </w:pPr>
    </w:p>
    <w:p w14:paraId="0DECE2CC" w14:textId="77777777" w:rsidR="008C6CA8" w:rsidRPr="00A266D7" w:rsidRDefault="008C6CA8" w:rsidP="008C6CA8">
      <w:pPr>
        <w:tabs>
          <w:tab w:val="left" w:pos="1290"/>
        </w:tabs>
        <w:rPr>
          <w:rFonts w:ascii="Times New Roman" w:hAnsi="Times New Roman" w:cs="Times New Roman"/>
          <w:sz w:val="28"/>
          <w:szCs w:val="28"/>
        </w:rPr>
      </w:pPr>
    </w:p>
    <w:p w14:paraId="53C55817" w14:textId="127F9179" w:rsidR="00C33FDE" w:rsidRPr="00A266D7" w:rsidRDefault="00FF0773" w:rsidP="00FF0773">
      <w:pPr>
        <w:tabs>
          <w:tab w:val="left" w:pos="129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A266D7">
        <w:rPr>
          <w:rFonts w:ascii="Times New Roman" w:hAnsi="Times New Roman" w:cs="Times New Roman"/>
          <w:sz w:val="28"/>
          <w:szCs w:val="28"/>
        </w:rPr>
        <w:t>Тольятти 20</w:t>
      </w:r>
      <w:r w:rsidR="00D01B98">
        <w:rPr>
          <w:rFonts w:ascii="Times New Roman" w:hAnsi="Times New Roman" w:cs="Times New Roman"/>
          <w:sz w:val="28"/>
          <w:szCs w:val="28"/>
        </w:rPr>
        <w:t>2</w:t>
      </w:r>
      <w:r w:rsidR="00EE3C4D">
        <w:rPr>
          <w:rFonts w:ascii="Times New Roman" w:hAnsi="Times New Roman" w:cs="Times New Roman"/>
          <w:sz w:val="28"/>
          <w:szCs w:val="28"/>
        </w:rPr>
        <w:t>1</w:t>
      </w:r>
    </w:p>
    <w:p w14:paraId="54D15C18" w14:textId="6B644CE3" w:rsidR="00C33FDE" w:rsidRPr="00A266D7" w:rsidRDefault="00C33FDE" w:rsidP="002317A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6D7">
        <w:rPr>
          <w:rFonts w:ascii="Times New Roman" w:hAnsi="Times New Roman" w:cs="Times New Roman"/>
          <w:b/>
          <w:sz w:val="28"/>
          <w:szCs w:val="28"/>
        </w:rPr>
        <w:lastRenderedPageBreak/>
        <w:t>Тема:</w:t>
      </w:r>
      <w:r w:rsidRPr="00A266D7">
        <w:rPr>
          <w:rFonts w:ascii="Times New Roman" w:hAnsi="Times New Roman" w:cs="Times New Roman"/>
          <w:sz w:val="28"/>
          <w:szCs w:val="28"/>
        </w:rPr>
        <w:t xml:space="preserve"> «</w:t>
      </w:r>
      <w:r w:rsidR="00D01B98">
        <w:rPr>
          <w:rFonts w:ascii="Times New Roman" w:hAnsi="Times New Roman" w:cs="Times New Roman"/>
          <w:sz w:val="28"/>
          <w:szCs w:val="28"/>
        </w:rPr>
        <w:t>Осенние грибочки</w:t>
      </w:r>
      <w:r w:rsidRPr="00A266D7">
        <w:rPr>
          <w:rFonts w:ascii="Times New Roman" w:hAnsi="Times New Roman" w:cs="Times New Roman"/>
          <w:sz w:val="28"/>
          <w:szCs w:val="28"/>
        </w:rPr>
        <w:t>»</w:t>
      </w:r>
    </w:p>
    <w:p w14:paraId="7EC6FA94" w14:textId="77777777" w:rsidR="00C33FDE" w:rsidRPr="00A266D7" w:rsidRDefault="00C33FDE" w:rsidP="002317A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6D7">
        <w:rPr>
          <w:rFonts w:ascii="Times New Roman" w:hAnsi="Times New Roman" w:cs="Times New Roman"/>
          <w:b/>
          <w:sz w:val="28"/>
          <w:szCs w:val="28"/>
        </w:rPr>
        <w:t>Возраст детей:</w:t>
      </w:r>
      <w:r w:rsidRPr="00A266D7">
        <w:rPr>
          <w:rFonts w:ascii="Times New Roman" w:hAnsi="Times New Roman" w:cs="Times New Roman"/>
          <w:sz w:val="28"/>
          <w:szCs w:val="28"/>
        </w:rPr>
        <w:t xml:space="preserve"> 7-9 лет, 1 год обучения</w:t>
      </w:r>
    </w:p>
    <w:p w14:paraId="3287F541" w14:textId="77777777" w:rsidR="00C33FDE" w:rsidRPr="00A266D7" w:rsidRDefault="00C33FDE" w:rsidP="002317A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6D7">
        <w:rPr>
          <w:rFonts w:ascii="Times New Roman" w:hAnsi="Times New Roman" w:cs="Times New Roman"/>
          <w:b/>
          <w:sz w:val="28"/>
          <w:szCs w:val="28"/>
        </w:rPr>
        <w:t>Цель:</w:t>
      </w:r>
      <w:r w:rsidRPr="00A266D7">
        <w:rPr>
          <w:rFonts w:ascii="Times New Roman" w:hAnsi="Times New Roman" w:cs="Times New Roman"/>
          <w:sz w:val="28"/>
          <w:szCs w:val="28"/>
        </w:rPr>
        <w:t xml:space="preserve"> </w:t>
      </w:r>
      <w:r w:rsidR="00F62C86" w:rsidRPr="00A266D7">
        <w:rPr>
          <w:rFonts w:ascii="Times New Roman" w:hAnsi="Times New Roman" w:cs="Times New Roman"/>
          <w:sz w:val="28"/>
          <w:szCs w:val="28"/>
        </w:rPr>
        <w:t>создание условий для развития знаний учащихся о пейзаже</w:t>
      </w:r>
      <w:r w:rsidR="00017F5F" w:rsidRPr="00A266D7">
        <w:rPr>
          <w:rFonts w:ascii="Times New Roman" w:hAnsi="Times New Roman" w:cs="Times New Roman"/>
          <w:sz w:val="28"/>
          <w:szCs w:val="28"/>
        </w:rPr>
        <w:t xml:space="preserve"> посредством художественного образования.</w:t>
      </w:r>
      <w:r w:rsidR="00F62C86" w:rsidRPr="00A266D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4D89143" w14:textId="77777777" w:rsidR="00C33FDE" w:rsidRPr="00A266D7" w:rsidRDefault="00C33FDE" w:rsidP="002317AC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66D7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14:paraId="2349783B" w14:textId="77777777" w:rsidR="00C33FDE" w:rsidRPr="00A266D7" w:rsidRDefault="00C33FDE" w:rsidP="002317A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6D7">
        <w:rPr>
          <w:rFonts w:ascii="Times New Roman" w:hAnsi="Times New Roman" w:cs="Times New Roman"/>
          <w:sz w:val="28"/>
          <w:szCs w:val="28"/>
        </w:rPr>
        <w:t>Обучающие:</w:t>
      </w:r>
    </w:p>
    <w:p w14:paraId="54962E73" w14:textId="07AD7BDE" w:rsidR="00D1621D" w:rsidRPr="00A266D7" w:rsidRDefault="00104930" w:rsidP="002317A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6D7">
        <w:rPr>
          <w:rFonts w:ascii="Times New Roman" w:hAnsi="Times New Roman" w:cs="Times New Roman"/>
          <w:sz w:val="28"/>
          <w:szCs w:val="28"/>
        </w:rPr>
        <w:t xml:space="preserve">- </w:t>
      </w:r>
      <w:r w:rsidR="00D1621D" w:rsidRPr="00A266D7">
        <w:rPr>
          <w:rFonts w:ascii="Times New Roman" w:hAnsi="Times New Roman" w:cs="Times New Roman"/>
          <w:sz w:val="28"/>
          <w:szCs w:val="28"/>
        </w:rPr>
        <w:t>ознакомить с новыми возмо</w:t>
      </w:r>
      <w:r w:rsidR="00DF4D30" w:rsidRPr="00A266D7">
        <w:rPr>
          <w:rFonts w:ascii="Times New Roman" w:hAnsi="Times New Roman" w:cs="Times New Roman"/>
          <w:sz w:val="28"/>
          <w:szCs w:val="28"/>
        </w:rPr>
        <w:t>жностями художественных техник (</w:t>
      </w:r>
      <w:r w:rsidR="00D01B98">
        <w:rPr>
          <w:rFonts w:ascii="Times New Roman" w:hAnsi="Times New Roman" w:cs="Times New Roman"/>
          <w:sz w:val="28"/>
          <w:szCs w:val="28"/>
        </w:rPr>
        <w:t>гуашь</w:t>
      </w:r>
      <w:r w:rsidR="00DF4D30" w:rsidRPr="00A266D7">
        <w:rPr>
          <w:rFonts w:ascii="Times New Roman" w:hAnsi="Times New Roman" w:cs="Times New Roman"/>
          <w:sz w:val="28"/>
          <w:szCs w:val="28"/>
        </w:rPr>
        <w:t>);</w:t>
      </w:r>
    </w:p>
    <w:p w14:paraId="2080C267" w14:textId="77777777" w:rsidR="00D1621D" w:rsidRPr="00A266D7" w:rsidRDefault="00104930" w:rsidP="002317A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6D7">
        <w:rPr>
          <w:rFonts w:ascii="Times New Roman" w:hAnsi="Times New Roman" w:cs="Times New Roman"/>
          <w:sz w:val="28"/>
          <w:szCs w:val="28"/>
        </w:rPr>
        <w:t xml:space="preserve">- </w:t>
      </w:r>
      <w:r w:rsidR="00D1621D" w:rsidRPr="00A266D7">
        <w:rPr>
          <w:rFonts w:ascii="Times New Roman" w:hAnsi="Times New Roman" w:cs="Times New Roman"/>
          <w:sz w:val="28"/>
          <w:szCs w:val="28"/>
        </w:rPr>
        <w:t>научить использовать разные материалы в одной работе совместно д</w:t>
      </w:r>
      <w:r w:rsidR="00DF4D30" w:rsidRPr="00A266D7">
        <w:rPr>
          <w:rFonts w:ascii="Times New Roman" w:hAnsi="Times New Roman" w:cs="Times New Roman"/>
          <w:sz w:val="28"/>
          <w:szCs w:val="28"/>
        </w:rPr>
        <w:t>руг с другом;</w:t>
      </w:r>
    </w:p>
    <w:p w14:paraId="06AEADFB" w14:textId="720CFD7F" w:rsidR="00D1621D" w:rsidRPr="00A266D7" w:rsidRDefault="00104930" w:rsidP="002317A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6D7">
        <w:rPr>
          <w:rFonts w:ascii="Times New Roman" w:hAnsi="Times New Roman" w:cs="Times New Roman"/>
          <w:sz w:val="28"/>
          <w:szCs w:val="28"/>
        </w:rPr>
        <w:t xml:space="preserve">- </w:t>
      </w:r>
      <w:r w:rsidR="00D1621D" w:rsidRPr="00A266D7">
        <w:rPr>
          <w:rFonts w:ascii="Times New Roman" w:hAnsi="Times New Roman" w:cs="Times New Roman"/>
          <w:sz w:val="28"/>
          <w:szCs w:val="28"/>
        </w:rPr>
        <w:t xml:space="preserve">закрепить признаки </w:t>
      </w:r>
      <w:r w:rsidR="00D01B98">
        <w:rPr>
          <w:rFonts w:ascii="Times New Roman" w:hAnsi="Times New Roman" w:cs="Times New Roman"/>
          <w:sz w:val="28"/>
          <w:szCs w:val="28"/>
        </w:rPr>
        <w:t>осени</w:t>
      </w:r>
      <w:r w:rsidR="00D1621D" w:rsidRPr="00A266D7">
        <w:rPr>
          <w:rFonts w:ascii="Times New Roman" w:hAnsi="Times New Roman" w:cs="Times New Roman"/>
          <w:sz w:val="28"/>
          <w:szCs w:val="28"/>
        </w:rPr>
        <w:t>, расширить понятие колорит.</w:t>
      </w:r>
    </w:p>
    <w:p w14:paraId="76553160" w14:textId="77777777" w:rsidR="00C33FDE" w:rsidRPr="00A266D7" w:rsidRDefault="00C33FDE" w:rsidP="002317A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6D7">
        <w:rPr>
          <w:rFonts w:ascii="Times New Roman" w:hAnsi="Times New Roman" w:cs="Times New Roman"/>
          <w:sz w:val="28"/>
          <w:szCs w:val="28"/>
        </w:rPr>
        <w:t>Развивающие:</w:t>
      </w:r>
    </w:p>
    <w:p w14:paraId="3D541CBF" w14:textId="77777777" w:rsidR="00D1621D" w:rsidRPr="00A266D7" w:rsidRDefault="00104930" w:rsidP="002317A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6D7">
        <w:rPr>
          <w:rFonts w:ascii="Times New Roman" w:hAnsi="Times New Roman" w:cs="Times New Roman"/>
          <w:sz w:val="28"/>
          <w:szCs w:val="28"/>
        </w:rPr>
        <w:t xml:space="preserve">- </w:t>
      </w:r>
      <w:r w:rsidR="00D1621D" w:rsidRPr="00A266D7">
        <w:rPr>
          <w:rFonts w:ascii="Times New Roman" w:hAnsi="Times New Roman" w:cs="Times New Roman"/>
          <w:sz w:val="28"/>
          <w:szCs w:val="28"/>
        </w:rPr>
        <w:t>развивать ассоциативно-образное мышление, воображение;</w:t>
      </w:r>
    </w:p>
    <w:p w14:paraId="5EDFA260" w14:textId="77777777" w:rsidR="00D1621D" w:rsidRPr="00A266D7" w:rsidRDefault="00104930" w:rsidP="002317A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6D7">
        <w:rPr>
          <w:rFonts w:ascii="Times New Roman" w:hAnsi="Times New Roman" w:cs="Times New Roman"/>
          <w:sz w:val="28"/>
          <w:szCs w:val="28"/>
        </w:rPr>
        <w:t xml:space="preserve">- </w:t>
      </w:r>
      <w:r w:rsidR="00D1621D" w:rsidRPr="00A266D7">
        <w:rPr>
          <w:rFonts w:ascii="Times New Roman" w:hAnsi="Times New Roman" w:cs="Times New Roman"/>
          <w:sz w:val="28"/>
          <w:szCs w:val="28"/>
        </w:rPr>
        <w:t>способствовать раскрытию творческого потенциала через нестандартные приемы рисования;</w:t>
      </w:r>
    </w:p>
    <w:p w14:paraId="446538A8" w14:textId="77777777" w:rsidR="00D1621D" w:rsidRPr="00A266D7" w:rsidRDefault="00104930" w:rsidP="002317A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6D7">
        <w:rPr>
          <w:rFonts w:ascii="Times New Roman" w:hAnsi="Times New Roman" w:cs="Times New Roman"/>
          <w:sz w:val="28"/>
          <w:szCs w:val="28"/>
        </w:rPr>
        <w:t xml:space="preserve">- </w:t>
      </w:r>
      <w:r w:rsidR="00D1621D" w:rsidRPr="00A266D7">
        <w:rPr>
          <w:rFonts w:ascii="Times New Roman" w:hAnsi="Times New Roman" w:cs="Times New Roman"/>
          <w:sz w:val="28"/>
          <w:szCs w:val="28"/>
        </w:rPr>
        <w:t>развивать зрительную память, пространственное воображение, навыки композиции, а также мелкую моторику руки;</w:t>
      </w:r>
    </w:p>
    <w:p w14:paraId="7A3B6191" w14:textId="77777777" w:rsidR="00D1621D" w:rsidRPr="00A266D7" w:rsidRDefault="00104930" w:rsidP="002317A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6D7">
        <w:rPr>
          <w:rFonts w:ascii="Times New Roman" w:hAnsi="Times New Roman" w:cs="Times New Roman"/>
          <w:sz w:val="28"/>
          <w:szCs w:val="28"/>
        </w:rPr>
        <w:t xml:space="preserve">- </w:t>
      </w:r>
      <w:r w:rsidR="00D1621D" w:rsidRPr="00A266D7">
        <w:rPr>
          <w:rFonts w:ascii="Times New Roman" w:hAnsi="Times New Roman" w:cs="Times New Roman"/>
          <w:sz w:val="28"/>
          <w:szCs w:val="28"/>
        </w:rPr>
        <w:t>способствовать творческо</w:t>
      </w:r>
      <w:r w:rsidR="00DF4D30" w:rsidRPr="00A266D7">
        <w:rPr>
          <w:rFonts w:ascii="Times New Roman" w:hAnsi="Times New Roman" w:cs="Times New Roman"/>
          <w:sz w:val="28"/>
          <w:szCs w:val="28"/>
        </w:rPr>
        <w:t>му отображению окружающего мира.</w:t>
      </w:r>
    </w:p>
    <w:p w14:paraId="531ADE07" w14:textId="77777777" w:rsidR="00C33FDE" w:rsidRPr="00A266D7" w:rsidRDefault="00C33FDE" w:rsidP="002317A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6D7">
        <w:rPr>
          <w:rFonts w:ascii="Times New Roman" w:hAnsi="Times New Roman" w:cs="Times New Roman"/>
          <w:sz w:val="28"/>
          <w:szCs w:val="28"/>
        </w:rPr>
        <w:t>Воспитательные:</w:t>
      </w:r>
    </w:p>
    <w:p w14:paraId="48C4912D" w14:textId="77777777" w:rsidR="00C33FDE" w:rsidRPr="00A266D7" w:rsidRDefault="00104930" w:rsidP="002317A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6D7">
        <w:rPr>
          <w:rFonts w:ascii="Times New Roman" w:hAnsi="Times New Roman" w:cs="Times New Roman"/>
          <w:sz w:val="28"/>
          <w:szCs w:val="28"/>
        </w:rPr>
        <w:t xml:space="preserve">- </w:t>
      </w:r>
      <w:r w:rsidR="00C33FDE" w:rsidRPr="00A266D7">
        <w:rPr>
          <w:rFonts w:ascii="Times New Roman" w:hAnsi="Times New Roman" w:cs="Times New Roman"/>
          <w:sz w:val="28"/>
          <w:szCs w:val="28"/>
        </w:rPr>
        <w:t xml:space="preserve">формирование интереса у детей к </w:t>
      </w:r>
      <w:r w:rsidR="00887CAC" w:rsidRPr="00A266D7">
        <w:rPr>
          <w:rFonts w:ascii="Times New Roman" w:hAnsi="Times New Roman" w:cs="Times New Roman"/>
          <w:sz w:val="28"/>
          <w:szCs w:val="28"/>
        </w:rPr>
        <w:t>изобразительному</w:t>
      </w:r>
      <w:r w:rsidR="00C33FDE" w:rsidRPr="00A266D7">
        <w:rPr>
          <w:rFonts w:ascii="Times New Roman" w:hAnsi="Times New Roman" w:cs="Times New Roman"/>
          <w:sz w:val="28"/>
          <w:szCs w:val="28"/>
        </w:rPr>
        <w:t xml:space="preserve"> искусству и творчеству;</w:t>
      </w:r>
    </w:p>
    <w:p w14:paraId="380254FF" w14:textId="77777777" w:rsidR="0088793B" w:rsidRPr="00A266D7" w:rsidRDefault="00104930" w:rsidP="002317A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6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D1621D" w:rsidRPr="00A266D7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воспитывать усидчивость, точность, аккуратность в работе.</w:t>
      </w:r>
    </w:p>
    <w:p w14:paraId="4C8398D2" w14:textId="77777777" w:rsidR="0088793B" w:rsidRPr="00A266D7" w:rsidRDefault="0088793B" w:rsidP="002317AC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66D7">
        <w:rPr>
          <w:rFonts w:ascii="Times New Roman" w:hAnsi="Times New Roman" w:cs="Times New Roman"/>
          <w:b/>
          <w:bCs/>
          <w:sz w:val="28"/>
          <w:szCs w:val="28"/>
        </w:rPr>
        <w:t>Планируемые результаты:</w:t>
      </w:r>
    </w:p>
    <w:p w14:paraId="6F8A967D" w14:textId="77777777" w:rsidR="005206DD" w:rsidRPr="00A266D7" w:rsidRDefault="005206DD" w:rsidP="002317A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6D7">
        <w:rPr>
          <w:rStyle w:val="c1"/>
          <w:rFonts w:ascii="Times New Roman" w:hAnsi="Times New Roman" w:cs="Times New Roman"/>
          <w:bCs/>
          <w:sz w:val="28"/>
          <w:szCs w:val="28"/>
        </w:rPr>
        <w:t>Предметные умения:</w:t>
      </w:r>
    </w:p>
    <w:p w14:paraId="32BC3053" w14:textId="06CA05D3" w:rsidR="005206DD" w:rsidRPr="00A266D7" w:rsidRDefault="005206DD" w:rsidP="002317A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6D7">
        <w:rPr>
          <w:rStyle w:val="c2"/>
          <w:rFonts w:ascii="Times New Roman" w:hAnsi="Times New Roman" w:cs="Times New Roman"/>
          <w:sz w:val="28"/>
          <w:szCs w:val="28"/>
        </w:rPr>
        <w:t xml:space="preserve">- </w:t>
      </w:r>
      <w:r w:rsidR="00D01B98">
        <w:rPr>
          <w:rStyle w:val="c2"/>
          <w:rFonts w:ascii="Times New Roman" w:hAnsi="Times New Roman" w:cs="Times New Roman"/>
          <w:sz w:val="28"/>
          <w:szCs w:val="28"/>
        </w:rPr>
        <w:t>умение</w:t>
      </w:r>
      <w:r w:rsidR="00A266D7">
        <w:rPr>
          <w:rStyle w:val="c2"/>
          <w:rFonts w:ascii="Times New Roman" w:hAnsi="Times New Roman" w:cs="Times New Roman"/>
          <w:sz w:val="28"/>
          <w:szCs w:val="28"/>
        </w:rPr>
        <w:t xml:space="preserve"> смешивать краски,</w:t>
      </w:r>
      <w:r w:rsidRPr="00A266D7">
        <w:rPr>
          <w:rStyle w:val="c2"/>
          <w:rFonts w:ascii="Times New Roman" w:hAnsi="Times New Roman" w:cs="Times New Roman"/>
          <w:sz w:val="28"/>
          <w:szCs w:val="28"/>
        </w:rPr>
        <w:t> создавать рисунок, используя выразительные свойства художественного материала.</w:t>
      </w:r>
    </w:p>
    <w:p w14:paraId="78969DD1" w14:textId="77777777" w:rsidR="005206DD" w:rsidRPr="00A266D7" w:rsidRDefault="005206DD" w:rsidP="002317A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6D7">
        <w:rPr>
          <w:rStyle w:val="c1"/>
          <w:rFonts w:ascii="Times New Roman" w:hAnsi="Times New Roman" w:cs="Times New Roman"/>
          <w:bCs/>
          <w:sz w:val="28"/>
          <w:szCs w:val="28"/>
        </w:rPr>
        <w:t>Метапредметные:</w:t>
      </w:r>
    </w:p>
    <w:p w14:paraId="45314792" w14:textId="77777777" w:rsidR="005206DD" w:rsidRPr="00A266D7" w:rsidRDefault="005206DD" w:rsidP="002317A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6D7">
        <w:rPr>
          <w:rStyle w:val="c2"/>
          <w:rFonts w:ascii="Times New Roman" w:hAnsi="Times New Roman" w:cs="Times New Roman"/>
          <w:sz w:val="28"/>
          <w:szCs w:val="28"/>
        </w:rPr>
        <w:t>- развитие образного мышления и эстетического восприятия окружающей природы</w:t>
      </w:r>
      <w:r w:rsidR="00DF4D30" w:rsidRPr="00A266D7">
        <w:rPr>
          <w:rStyle w:val="c2"/>
          <w:rFonts w:ascii="Times New Roman" w:hAnsi="Times New Roman" w:cs="Times New Roman"/>
          <w:sz w:val="28"/>
          <w:szCs w:val="28"/>
        </w:rPr>
        <w:t>;</w:t>
      </w:r>
    </w:p>
    <w:p w14:paraId="0E939491" w14:textId="5F850918" w:rsidR="00104930" w:rsidRPr="00A266D7" w:rsidRDefault="00104930" w:rsidP="002317A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266D7">
        <w:rPr>
          <w:rStyle w:val="c0"/>
          <w:rFonts w:ascii="Times New Roman" w:hAnsi="Times New Roman" w:cs="Times New Roman"/>
          <w:sz w:val="28"/>
          <w:szCs w:val="28"/>
        </w:rPr>
        <w:t xml:space="preserve">- </w:t>
      </w:r>
      <w:r w:rsidR="005206DD" w:rsidRPr="00A266D7">
        <w:rPr>
          <w:rStyle w:val="c2"/>
          <w:rFonts w:ascii="Times New Roman" w:hAnsi="Times New Roman" w:cs="Times New Roman"/>
          <w:sz w:val="28"/>
          <w:szCs w:val="28"/>
        </w:rPr>
        <w:t>разви</w:t>
      </w:r>
      <w:r w:rsidR="00D01B98">
        <w:rPr>
          <w:rStyle w:val="c2"/>
          <w:rFonts w:ascii="Times New Roman" w:hAnsi="Times New Roman" w:cs="Times New Roman"/>
          <w:sz w:val="28"/>
          <w:szCs w:val="28"/>
        </w:rPr>
        <w:t>тие</w:t>
      </w:r>
      <w:r w:rsidR="005206DD" w:rsidRPr="00A266D7">
        <w:rPr>
          <w:rStyle w:val="c2"/>
          <w:rFonts w:ascii="Times New Roman" w:hAnsi="Times New Roman" w:cs="Times New Roman"/>
          <w:sz w:val="28"/>
          <w:szCs w:val="28"/>
        </w:rPr>
        <w:t xml:space="preserve"> способности к творческому самовыражению, оценивание результата своего труда;</w:t>
      </w:r>
    </w:p>
    <w:p w14:paraId="4EB74110" w14:textId="6C162A4D" w:rsidR="005206DD" w:rsidRPr="00A266D7" w:rsidRDefault="00104930" w:rsidP="002317A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266D7">
        <w:rPr>
          <w:rFonts w:ascii="Times New Roman" w:hAnsi="Times New Roman" w:cs="Times New Roman"/>
          <w:sz w:val="28"/>
          <w:szCs w:val="28"/>
        </w:rPr>
        <w:t xml:space="preserve">- </w:t>
      </w:r>
      <w:r w:rsidR="005206DD" w:rsidRPr="00A266D7">
        <w:rPr>
          <w:rStyle w:val="c2"/>
          <w:rFonts w:ascii="Times New Roman" w:hAnsi="Times New Roman" w:cs="Times New Roman"/>
          <w:sz w:val="28"/>
          <w:szCs w:val="28"/>
        </w:rPr>
        <w:t> уме</w:t>
      </w:r>
      <w:r w:rsidR="00D01B98">
        <w:rPr>
          <w:rStyle w:val="c2"/>
          <w:rFonts w:ascii="Times New Roman" w:hAnsi="Times New Roman" w:cs="Times New Roman"/>
          <w:sz w:val="28"/>
          <w:szCs w:val="28"/>
        </w:rPr>
        <w:t xml:space="preserve">ние </w:t>
      </w:r>
      <w:r w:rsidR="005206DD" w:rsidRPr="00A266D7">
        <w:rPr>
          <w:rStyle w:val="c2"/>
          <w:rFonts w:ascii="Times New Roman" w:hAnsi="Times New Roman" w:cs="Times New Roman"/>
          <w:sz w:val="28"/>
          <w:szCs w:val="28"/>
        </w:rPr>
        <w:t>обмениваться мнениями, слушать одноклассников и учителя; обсуждать результаты художественно – творческой деятельности;</w:t>
      </w:r>
    </w:p>
    <w:p w14:paraId="6747DA1A" w14:textId="77777777" w:rsidR="00104930" w:rsidRPr="00A266D7" w:rsidRDefault="005206DD" w:rsidP="002317AC">
      <w:pPr>
        <w:spacing w:after="0" w:line="276" w:lineRule="auto"/>
        <w:ind w:firstLine="709"/>
        <w:jc w:val="both"/>
        <w:rPr>
          <w:rStyle w:val="c2"/>
          <w:rFonts w:ascii="Times New Roman" w:hAnsi="Times New Roman" w:cs="Times New Roman"/>
          <w:sz w:val="28"/>
          <w:szCs w:val="28"/>
        </w:rPr>
      </w:pPr>
      <w:r w:rsidRPr="00A266D7">
        <w:rPr>
          <w:rStyle w:val="c0"/>
          <w:rFonts w:ascii="Times New Roman" w:hAnsi="Times New Roman" w:cs="Times New Roman"/>
          <w:bCs/>
          <w:sz w:val="28"/>
          <w:szCs w:val="28"/>
        </w:rPr>
        <w:t>Личностные</w:t>
      </w:r>
      <w:r w:rsidRPr="00A266D7">
        <w:rPr>
          <w:rStyle w:val="c2"/>
          <w:rFonts w:ascii="Times New Roman" w:hAnsi="Times New Roman" w:cs="Times New Roman"/>
          <w:sz w:val="28"/>
          <w:szCs w:val="28"/>
        </w:rPr>
        <w:t xml:space="preserve">: </w:t>
      </w:r>
    </w:p>
    <w:p w14:paraId="4A8708BD" w14:textId="77777777" w:rsidR="005206DD" w:rsidRPr="00A266D7" w:rsidRDefault="00104930" w:rsidP="002317A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6D7">
        <w:rPr>
          <w:rStyle w:val="c2"/>
          <w:rFonts w:ascii="Times New Roman" w:hAnsi="Times New Roman" w:cs="Times New Roman"/>
          <w:sz w:val="28"/>
          <w:szCs w:val="28"/>
        </w:rPr>
        <w:t xml:space="preserve">- </w:t>
      </w:r>
      <w:r w:rsidR="005206DD" w:rsidRPr="00A266D7">
        <w:rPr>
          <w:rStyle w:val="c2"/>
          <w:rFonts w:ascii="Times New Roman" w:hAnsi="Times New Roman" w:cs="Times New Roman"/>
          <w:sz w:val="28"/>
          <w:szCs w:val="28"/>
        </w:rPr>
        <w:t>получение эмоционального удовлетворения от творческой самореализации, осознание роли искусства в жизни человека.</w:t>
      </w:r>
    </w:p>
    <w:p w14:paraId="396706B7" w14:textId="77777777" w:rsidR="00C33FDE" w:rsidRPr="00A266D7" w:rsidRDefault="00C33FDE" w:rsidP="002317A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6D7">
        <w:rPr>
          <w:rFonts w:ascii="Times New Roman" w:hAnsi="Times New Roman" w:cs="Times New Roman"/>
          <w:b/>
          <w:sz w:val="28"/>
          <w:szCs w:val="28"/>
        </w:rPr>
        <w:t>Тип занятия:</w:t>
      </w:r>
      <w:r w:rsidR="00D1621D" w:rsidRPr="00A266D7">
        <w:rPr>
          <w:rFonts w:ascii="Times New Roman" w:hAnsi="Times New Roman" w:cs="Times New Roman"/>
          <w:sz w:val="28"/>
          <w:szCs w:val="28"/>
        </w:rPr>
        <w:t xml:space="preserve"> комбинированный.</w:t>
      </w:r>
    </w:p>
    <w:p w14:paraId="40795BF8" w14:textId="77777777" w:rsidR="00C33FDE" w:rsidRPr="00A266D7" w:rsidRDefault="00C33FDE" w:rsidP="002317A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6D7">
        <w:rPr>
          <w:rFonts w:ascii="Times New Roman" w:hAnsi="Times New Roman" w:cs="Times New Roman"/>
          <w:b/>
          <w:sz w:val="28"/>
          <w:szCs w:val="28"/>
        </w:rPr>
        <w:t>Форма занятия:</w:t>
      </w:r>
      <w:r w:rsidRPr="00A266D7">
        <w:rPr>
          <w:rFonts w:ascii="Times New Roman" w:hAnsi="Times New Roman" w:cs="Times New Roman"/>
          <w:sz w:val="28"/>
          <w:szCs w:val="28"/>
        </w:rPr>
        <w:t xml:space="preserve"> групповая</w:t>
      </w:r>
      <w:r w:rsidR="00DF4D30" w:rsidRPr="00A266D7">
        <w:rPr>
          <w:rFonts w:ascii="Times New Roman" w:hAnsi="Times New Roman" w:cs="Times New Roman"/>
          <w:sz w:val="28"/>
          <w:szCs w:val="28"/>
        </w:rPr>
        <w:t>, с элементами индивидуального обучения.</w:t>
      </w:r>
    </w:p>
    <w:p w14:paraId="0ACA097F" w14:textId="77777777" w:rsidR="00C33FDE" w:rsidRPr="00A266D7" w:rsidRDefault="00C33FDE" w:rsidP="002317AC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66D7">
        <w:rPr>
          <w:rFonts w:ascii="Times New Roman" w:hAnsi="Times New Roman" w:cs="Times New Roman"/>
          <w:b/>
          <w:sz w:val="28"/>
          <w:szCs w:val="28"/>
        </w:rPr>
        <w:t xml:space="preserve">Методы и приемы обучения: </w:t>
      </w:r>
    </w:p>
    <w:p w14:paraId="03DAFCCC" w14:textId="26C3CCDD" w:rsidR="005206DD" w:rsidRPr="00D01B98" w:rsidRDefault="005206DD" w:rsidP="002317AC">
      <w:pPr>
        <w:spacing w:after="0" w:line="276" w:lineRule="auto"/>
        <w:ind w:firstLine="709"/>
        <w:jc w:val="both"/>
        <w:rPr>
          <w:rStyle w:val="c2"/>
          <w:rFonts w:ascii="Times New Roman" w:hAnsi="Times New Roman" w:cs="Times New Roman"/>
          <w:sz w:val="28"/>
          <w:szCs w:val="28"/>
        </w:rPr>
      </w:pPr>
      <w:r w:rsidRPr="00A266D7">
        <w:rPr>
          <w:rStyle w:val="c0"/>
          <w:rFonts w:ascii="Times New Roman" w:hAnsi="Times New Roman" w:cs="Times New Roman"/>
          <w:b/>
          <w:bCs/>
          <w:sz w:val="28"/>
          <w:szCs w:val="28"/>
        </w:rPr>
        <w:lastRenderedPageBreak/>
        <w:t>Методы</w:t>
      </w:r>
      <w:r w:rsidR="00D01B98">
        <w:rPr>
          <w:rStyle w:val="c0"/>
          <w:rFonts w:ascii="Times New Roman" w:hAnsi="Times New Roman" w:cs="Times New Roman"/>
          <w:b/>
          <w:bCs/>
          <w:sz w:val="28"/>
          <w:szCs w:val="28"/>
        </w:rPr>
        <w:t>:</w:t>
      </w:r>
    </w:p>
    <w:p w14:paraId="0320BF4F" w14:textId="77777777" w:rsidR="008259F7" w:rsidRPr="00A266D7" w:rsidRDefault="008259F7" w:rsidP="002317AC">
      <w:pPr>
        <w:spacing w:after="0" w:line="276" w:lineRule="auto"/>
        <w:ind w:firstLine="709"/>
        <w:jc w:val="both"/>
        <w:rPr>
          <w:rStyle w:val="c2"/>
          <w:rFonts w:ascii="Times New Roman" w:hAnsi="Times New Roman" w:cs="Times New Roman"/>
          <w:sz w:val="28"/>
          <w:szCs w:val="28"/>
        </w:rPr>
      </w:pPr>
      <w:r w:rsidRPr="00A266D7">
        <w:rPr>
          <w:rStyle w:val="c2"/>
          <w:rFonts w:ascii="Times New Roman" w:hAnsi="Times New Roman" w:cs="Times New Roman"/>
          <w:sz w:val="28"/>
          <w:szCs w:val="28"/>
        </w:rPr>
        <w:t>- наглядный (иллюстрация, показ способов изображения, наблюдение, сравнение);</w:t>
      </w:r>
    </w:p>
    <w:p w14:paraId="1A57D8B9" w14:textId="77777777" w:rsidR="008259F7" w:rsidRPr="00A266D7" w:rsidRDefault="008259F7" w:rsidP="002317AC">
      <w:pPr>
        <w:spacing w:after="0" w:line="276" w:lineRule="auto"/>
        <w:ind w:firstLine="709"/>
        <w:jc w:val="both"/>
        <w:rPr>
          <w:rStyle w:val="c2"/>
          <w:rFonts w:ascii="Times New Roman" w:hAnsi="Times New Roman" w:cs="Times New Roman"/>
          <w:sz w:val="28"/>
          <w:szCs w:val="28"/>
        </w:rPr>
      </w:pPr>
      <w:r w:rsidRPr="00A266D7">
        <w:rPr>
          <w:rStyle w:val="c2"/>
          <w:rFonts w:ascii="Times New Roman" w:hAnsi="Times New Roman" w:cs="Times New Roman"/>
          <w:sz w:val="28"/>
          <w:szCs w:val="28"/>
        </w:rPr>
        <w:t>- словесный (рассказ, беседа, пояснение, обсуждение);</w:t>
      </w:r>
    </w:p>
    <w:p w14:paraId="3721EC54" w14:textId="77777777" w:rsidR="005206DD" w:rsidRPr="00A266D7" w:rsidRDefault="008259F7" w:rsidP="002317A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6D7">
        <w:rPr>
          <w:rStyle w:val="c2"/>
          <w:rFonts w:ascii="Times New Roman" w:hAnsi="Times New Roman" w:cs="Times New Roman"/>
          <w:sz w:val="28"/>
          <w:szCs w:val="28"/>
        </w:rPr>
        <w:t>- практический (творческая работа, импровизация);</w:t>
      </w:r>
    </w:p>
    <w:p w14:paraId="2B74290F" w14:textId="77777777" w:rsidR="00C33FDE" w:rsidRPr="00A266D7" w:rsidRDefault="00C33FDE" w:rsidP="002317AC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66D7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14:paraId="2257F66C" w14:textId="218BBB09" w:rsidR="00C33FDE" w:rsidRPr="00A266D7" w:rsidRDefault="00C33FDE" w:rsidP="002317A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6D7">
        <w:rPr>
          <w:rFonts w:ascii="Times New Roman" w:hAnsi="Times New Roman" w:cs="Times New Roman"/>
          <w:sz w:val="28"/>
          <w:szCs w:val="28"/>
        </w:rPr>
        <w:t>для педагога –</w:t>
      </w:r>
      <w:r w:rsidR="00DF4D30" w:rsidRPr="00A266D7">
        <w:rPr>
          <w:rFonts w:ascii="Times New Roman" w:hAnsi="Times New Roman" w:cs="Times New Roman"/>
          <w:sz w:val="28"/>
          <w:szCs w:val="28"/>
        </w:rPr>
        <w:t xml:space="preserve"> </w:t>
      </w:r>
      <w:r w:rsidR="00D01B98">
        <w:rPr>
          <w:rFonts w:ascii="Times New Roman" w:hAnsi="Times New Roman" w:cs="Times New Roman"/>
          <w:sz w:val="28"/>
          <w:szCs w:val="28"/>
        </w:rPr>
        <w:t xml:space="preserve">компьютер, </w:t>
      </w:r>
      <w:r w:rsidR="00DF4D30" w:rsidRPr="00A266D7">
        <w:rPr>
          <w:rFonts w:ascii="Times New Roman" w:hAnsi="Times New Roman" w:cs="Times New Roman"/>
          <w:sz w:val="28"/>
          <w:szCs w:val="28"/>
        </w:rPr>
        <w:t>презентация,</w:t>
      </w:r>
      <w:r w:rsidR="00D1621D" w:rsidRPr="00A266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репродукции картин, </w:t>
      </w:r>
      <w:r w:rsidR="00DF4D30" w:rsidRPr="00A266D7">
        <w:rPr>
          <w:rFonts w:ascii="Times New Roman" w:hAnsi="Times New Roman" w:cs="Times New Roman"/>
          <w:sz w:val="28"/>
          <w:szCs w:val="28"/>
          <w:shd w:val="clear" w:color="auto" w:fill="FFFFFF"/>
        </w:rPr>
        <w:t>гуашь</w:t>
      </w:r>
      <w:r w:rsidR="00D1621D" w:rsidRPr="00A266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кисти, бумага, </w:t>
      </w:r>
      <w:r w:rsidR="008227F6" w:rsidRPr="00A266D7">
        <w:rPr>
          <w:rFonts w:ascii="Times New Roman" w:hAnsi="Times New Roman" w:cs="Times New Roman"/>
          <w:sz w:val="28"/>
          <w:szCs w:val="28"/>
          <w:shd w:val="clear" w:color="auto" w:fill="FFFFFF"/>
        </w:rPr>
        <w:t>баночка для воды</w:t>
      </w:r>
      <w:r w:rsidR="002B2773" w:rsidRPr="00A266D7">
        <w:rPr>
          <w:rFonts w:ascii="Times New Roman" w:hAnsi="Times New Roman" w:cs="Times New Roman"/>
          <w:sz w:val="28"/>
          <w:szCs w:val="28"/>
          <w:shd w:val="clear" w:color="auto" w:fill="FFFFFF"/>
        </w:rPr>
        <w:t>, палитра</w:t>
      </w:r>
      <w:r w:rsidR="00D01B98">
        <w:rPr>
          <w:rFonts w:ascii="Times New Roman" w:hAnsi="Times New Roman" w:cs="Times New Roman"/>
          <w:sz w:val="28"/>
          <w:szCs w:val="28"/>
          <w:shd w:val="clear" w:color="auto" w:fill="FFFFFF"/>
        </w:rPr>
        <w:t>, листья.</w:t>
      </w:r>
    </w:p>
    <w:p w14:paraId="23955C23" w14:textId="713356C2" w:rsidR="00C33FDE" w:rsidRPr="00A266D7" w:rsidRDefault="00C33FDE" w:rsidP="002317A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6D7">
        <w:rPr>
          <w:rFonts w:ascii="Times New Roman" w:hAnsi="Times New Roman" w:cs="Times New Roman"/>
          <w:sz w:val="28"/>
          <w:szCs w:val="28"/>
        </w:rPr>
        <w:t xml:space="preserve">для детей – </w:t>
      </w:r>
      <w:r w:rsidR="00D1621D" w:rsidRPr="00A266D7">
        <w:rPr>
          <w:rFonts w:ascii="Times New Roman" w:hAnsi="Times New Roman" w:cs="Times New Roman"/>
          <w:sz w:val="28"/>
          <w:szCs w:val="28"/>
          <w:shd w:val="clear" w:color="auto" w:fill="FFFFFF"/>
        </w:rPr>
        <w:t>листы бумаги формата А3,</w:t>
      </w:r>
      <w:r w:rsidR="00DF4D30" w:rsidRPr="00A266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01B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простой карандаш, </w:t>
      </w:r>
      <w:r w:rsidR="00D1621D" w:rsidRPr="00A266D7">
        <w:rPr>
          <w:rFonts w:ascii="Times New Roman" w:hAnsi="Times New Roman" w:cs="Times New Roman"/>
          <w:sz w:val="28"/>
          <w:szCs w:val="28"/>
          <w:shd w:val="clear" w:color="auto" w:fill="FFFFFF"/>
        </w:rPr>
        <w:t>гуашь, кисти, баночка с водой</w:t>
      </w:r>
      <w:r w:rsidR="00DF4D30" w:rsidRPr="00A266D7">
        <w:rPr>
          <w:rFonts w:ascii="Times New Roman" w:hAnsi="Times New Roman" w:cs="Times New Roman"/>
          <w:sz w:val="28"/>
          <w:szCs w:val="28"/>
          <w:shd w:val="clear" w:color="auto" w:fill="FFFFFF"/>
        </w:rPr>
        <w:t>, клеенка,</w:t>
      </w:r>
      <w:r w:rsidR="00D01B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листья,</w:t>
      </w:r>
      <w:r w:rsidR="00DF4D30" w:rsidRPr="00A266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01B98" w:rsidRPr="00A266D7">
        <w:rPr>
          <w:rFonts w:ascii="Times New Roman" w:hAnsi="Times New Roman" w:cs="Times New Roman"/>
          <w:sz w:val="28"/>
          <w:szCs w:val="28"/>
          <w:shd w:val="clear" w:color="auto" w:fill="FFFFFF"/>
        </w:rPr>
        <w:t>палитра</w:t>
      </w:r>
      <w:r w:rsidR="00D01B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DF4D30" w:rsidRPr="00A266D7">
        <w:rPr>
          <w:rFonts w:ascii="Times New Roman" w:hAnsi="Times New Roman" w:cs="Times New Roman"/>
          <w:sz w:val="28"/>
          <w:szCs w:val="28"/>
          <w:shd w:val="clear" w:color="auto" w:fill="FFFFFF"/>
        </w:rPr>
        <w:t>набор смайликов в конверт</w:t>
      </w:r>
      <w:r w:rsidR="00D01B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е. </w:t>
      </w:r>
    </w:p>
    <w:p w14:paraId="33FC6875" w14:textId="77777777" w:rsidR="008259F7" w:rsidRPr="00A266D7" w:rsidRDefault="008259F7" w:rsidP="002317AC">
      <w:pPr>
        <w:pStyle w:val="a3"/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5401DC1" w14:textId="77777777" w:rsidR="002B2773" w:rsidRPr="00A266D7" w:rsidRDefault="002B2773" w:rsidP="002317AC">
      <w:pPr>
        <w:pStyle w:val="a3"/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7C2595E" w14:textId="77777777" w:rsidR="002B2773" w:rsidRPr="00A266D7" w:rsidRDefault="002B2773" w:rsidP="002317AC">
      <w:pPr>
        <w:pStyle w:val="a3"/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5EB467D" w14:textId="77777777" w:rsidR="00C33FDE" w:rsidRPr="00A266D7" w:rsidRDefault="00C33FDE" w:rsidP="002317AC">
      <w:pPr>
        <w:pStyle w:val="a3"/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66D7">
        <w:rPr>
          <w:rFonts w:ascii="Times New Roman" w:hAnsi="Times New Roman" w:cs="Times New Roman"/>
          <w:b/>
          <w:sz w:val="28"/>
          <w:szCs w:val="28"/>
        </w:rPr>
        <w:t>План занятия</w:t>
      </w:r>
    </w:p>
    <w:p w14:paraId="1DFBECFF" w14:textId="77777777" w:rsidR="00C33FDE" w:rsidRPr="00A266D7" w:rsidRDefault="00C33FDE" w:rsidP="002317AC">
      <w:pPr>
        <w:pStyle w:val="a3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66D7">
        <w:rPr>
          <w:rFonts w:ascii="Times New Roman" w:hAnsi="Times New Roman" w:cs="Times New Roman"/>
          <w:b/>
          <w:sz w:val="28"/>
          <w:szCs w:val="28"/>
        </w:rPr>
        <w:t>Вводная часть</w:t>
      </w:r>
    </w:p>
    <w:p w14:paraId="64BFC654" w14:textId="77777777" w:rsidR="00C33FDE" w:rsidRPr="00A266D7" w:rsidRDefault="00C33FDE" w:rsidP="002317AC">
      <w:pPr>
        <w:pStyle w:val="a3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66D7">
        <w:rPr>
          <w:rFonts w:ascii="Times New Roman" w:hAnsi="Times New Roman" w:cs="Times New Roman"/>
          <w:sz w:val="28"/>
          <w:szCs w:val="28"/>
        </w:rPr>
        <w:t>Приветствие, вступительное слово педагога.</w:t>
      </w:r>
    </w:p>
    <w:p w14:paraId="2C288099" w14:textId="77777777" w:rsidR="00C33FDE" w:rsidRPr="00A266D7" w:rsidRDefault="0075323B" w:rsidP="002317AC">
      <w:pPr>
        <w:pStyle w:val="a3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66D7">
        <w:rPr>
          <w:rFonts w:ascii="Times New Roman" w:hAnsi="Times New Roman" w:cs="Times New Roman"/>
          <w:sz w:val="28"/>
          <w:szCs w:val="28"/>
        </w:rPr>
        <w:t>Организационный момент.</w:t>
      </w:r>
    </w:p>
    <w:p w14:paraId="28DA3FA1" w14:textId="77777777" w:rsidR="00C33FDE" w:rsidRPr="00A266D7" w:rsidRDefault="0075323B" w:rsidP="002317AC">
      <w:pPr>
        <w:pStyle w:val="a3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66D7">
        <w:rPr>
          <w:rFonts w:ascii="Times New Roman" w:hAnsi="Times New Roman" w:cs="Times New Roman"/>
          <w:sz w:val="28"/>
          <w:szCs w:val="28"/>
        </w:rPr>
        <w:t>Вводная беседа.</w:t>
      </w:r>
    </w:p>
    <w:p w14:paraId="57C7D95B" w14:textId="77777777" w:rsidR="00C33FDE" w:rsidRPr="00A266D7" w:rsidRDefault="00C33FDE" w:rsidP="002317AC">
      <w:pPr>
        <w:pStyle w:val="a3"/>
        <w:spacing w:after="0" w:line="276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14:paraId="28EA580B" w14:textId="77777777" w:rsidR="00C33FDE" w:rsidRPr="00A266D7" w:rsidRDefault="00C33FDE" w:rsidP="002317AC">
      <w:pPr>
        <w:pStyle w:val="a3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66D7">
        <w:rPr>
          <w:rFonts w:ascii="Times New Roman" w:hAnsi="Times New Roman" w:cs="Times New Roman"/>
          <w:b/>
          <w:sz w:val="28"/>
          <w:szCs w:val="28"/>
        </w:rPr>
        <w:t>Основная часть</w:t>
      </w:r>
    </w:p>
    <w:p w14:paraId="41406B9F" w14:textId="77777777" w:rsidR="00C33FDE" w:rsidRPr="00A266D7" w:rsidRDefault="0075323B" w:rsidP="002317AC">
      <w:pPr>
        <w:pStyle w:val="a3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66D7">
        <w:rPr>
          <w:rFonts w:ascii="Times New Roman" w:hAnsi="Times New Roman" w:cs="Times New Roman"/>
          <w:sz w:val="28"/>
          <w:szCs w:val="28"/>
        </w:rPr>
        <w:t>Объяснение нового материала.</w:t>
      </w:r>
    </w:p>
    <w:p w14:paraId="5F6D937E" w14:textId="77777777" w:rsidR="00C33FDE" w:rsidRPr="00A266D7" w:rsidRDefault="0075323B" w:rsidP="002317AC">
      <w:pPr>
        <w:pStyle w:val="a3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66D7">
        <w:rPr>
          <w:rFonts w:ascii="Times New Roman" w:hAnsi="Times New Roman" w:cs="Times New Roman"/>
          <w:sz w:val="28"/>
          <w:szCs w:val="28"/>
        </w:rPr>
        <w:t>Практическая работа.</w:t>
      </w:r>
    </w:p>
    <w:p w14:paraId="09C035B9" w14:textId="77777777" w:rsidR="00C33FDE" w:rsidRPr="00A266D7" w:rsidRDefault="0075323B" w:rsidP="002317AC">
      <w:pPr>
        <w:pStyle w:val="a3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66D7">
        <w:rPr>
          <w:rFonts w:ascii="Times New Roman" w:hAnsi="Times New Roman" w:cs="Times New Roman"/>
          <w:sz w:val="28"/>
          <w:szCs w:val="28"/>
        </w:rPr>
        <w:t>Игра-викторина.</w:t>
      </w:r>
    </w:p>
    <w:p w14:paraId="2DD9B1BB" w14:textId="77777777" w:rsidR="00C33FDE" w:rsidRPr="00A266D7" w:rsidRDefault="00C33FDE" w:rsidP="002317AC">
      <w:pPr>
        <w:pStyle w:val="a3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66D7">
        <w:rPr>
          <w:rFonts w:ascii="Times New Roman" w:hAnsi="Times New Roman" w:cs="Times New Roman"/>
          <w:sz w:val="28"/>
          <w:szCs w:val="28"/>
        </w:rPr>
        <w:t xml:space="preserve">Практическая </w:t>
      </w:r>
      <w:r w:rsidR="0075323B" w:rsidRPr="00A266D7">
        <w:rPr>
          <w:rFonts w:ascii="Times New Roman" w:hAnsi="Times New Roman" w:cs="Times New Roman"/>
          <w:sz w:val="28"/>
          <w:szCs w:val="28"/>
        </w:rPr>
        <w:t>работа.</w:t>
      </w:r>
    </w:p>
    <w:p w14:paraId="13841D44" w14:textId="77777777" w:rsidR="0075323B" w:rsidRPr="00A266D7" w:rsidRDefault="0075323B" w:rsidP="002317AC">
      <w:pPr>
        <w:pStyle w:val="a3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66D7">
        <w:rPr>
          <w:rFonts w:ascii="Times New Roman" w:hAnsi="Times New Roman" w:cs="Times New Roman"/>
          <w:sz w:val="28"/>
          <w:szCs w:val="28"/>
        </w:rPr>
        <w:t>Выставка работ.</w:t>
      </w:r>
    </w:p>
    <w:p w14:paraId="4E63745F" w14:textId="77777777" w:rsidR="00C33FDE" w:rsidRPr="00A266D7" w:rsidRDefault="00C33FDE" w:rsidP="002317AC">
      <w:pPr>
        <w:pStyle w:val="a3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66D7">
        <w:rPr>
          <w:rFonts w:ascii="Times New Roman" w:hAnsi="Times New Roman" w:cs="Times New Roman"/>
          <w:b/>
          <w:sz w:val="28"/>
          <w:szCs w:val="28"/>
        </w:rPr>
        <w:t>Заключительная часть</w:t>
      </w:r>
    </w:p>
    <w:p w14:paraId="587442F7" w14:textId="77777777" w:rsidR="00C33FDE" w:rsidRPr="00A266D7" w:rsidRDefault="00C33FDE" w:rsidP="002317AC">
      <w:pPr>
        <w:pStyle w:val="a3"/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66D7">
        <w:rPr>
          <w:rFonts w:ascii="Times New Roman" w:hAnsi="Times New Roman" w:cs="Times New Roman"/>
          <w:sz w:val="28"/>
          <w:szCs w:val="28"/>
        </w:rPr>
        <w:t>Обобщение и проверка пройденного</w:t>
      </w:r>
      <w:r w:rsidR="008259F7" w:rsidRPr="00A266D7">
        <w:rPr>
          <w:rFonts w:ascii="Times New Roman" w:hAnsi="Times New Roman" w:cs="Times New Roman"/>
          <w:sz w:val="28"/>
          <w:szCs w:val="28"/>
        </w:rPr>
        <w:t xml:space="preserve"> материала</w:t>
      </w:r>
      <w:r w:rsidRPr="00A266D7">
        <w:rPr>
          <w:rFonts w:ascii="Times New Roman" w:hAnsi="Times New Roman" w:cs="Times New Roman"/>
          <w:sz w:val="28"/>
          <w:szCs w:val="28"/>
        </w:rPr>
        <w:t xml:space="preserve"> на занятии.</w:t>
      </w:r>
    </w:p>
    <w:p w14:paraId="7F39F17E" w14:textId="77777777" w:rsidR="00C33FDE" w:rsidRPr="00A266D7" w:rsidRDefault="00C33FDE" w:rsidP="002317AC">
      <w:pPr>
        <w:pStyle w:val="a3"/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66D7">
        <w:rPr>
          <w:rFonts w:ascii="Times New Roman" w:hAnsi="Times New Roman" w:cs="Times New Roman"/>
          <w:sz w:val="28"/>
          <w:szCs w:val="28"/>
        </w:rPr>
        <w:t>Рефлексия и оценка занятия.</w:t>
      </w:r>
    </w:p>
    <w:p w14:paraId="6CF260F6" w14:textId="77777777" w:rsidR="008259F7" w:rsidRPr="00A266D7" w:rsidRDefault="00C33FDE" w:rsidP="002317AC">
      <w:pPr>
        <w:pStyle w:val="a3"/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66D7">
        <w:rPr>
          <w:rFonts w:ascii="Times New Roman" w:hAnsi="Times New Roman" w:cs="Times New Roman"/>
          <w:sz w:val="28"/>
          <w:szCs w:val="28"/>
        </w:rPr>
        <w:t>Прощание.</w:t>
      </w:r>
    </w:p>
    <w:p w14:paraId="297EB6AE" w14:textId="77777777" w:rsidR="002B2773" w:rsidRPr="00A266D7" w:rsidRDefault="002B2773" w:rsidP="002317AC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D32E7AE" w14:textId="77777777" w:rsidR="002B2773" w:rsidRPr="00A266D7" w:rsidRDefault="002B2773" w:rsidP="002317AC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4EF0070" w14:textId="77777777" w:rsidR="002B2773" w:rsidRPr="00A266D7" w:rsidRDefault="002B2773" w:rsidP="002317AC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FF096D6" w14:textId="77777777" w:rsidR="00FF40B3" w:rsidRPr="00A266D7" w:rsidRDefault="00FF40B3" w:rsidP="002317AC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BD77AE4" w14:textId="77777777" w:rsidR="00FF40B3" w:rsidRPr="00A266D7" w:rsidRDefault="00FF40B3" w:rsidP="002317AC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4924D14" w14:textId="77777777" w:rsidR="00FF40B3" w:rsidRPr="00A266D7" w:rsidRDefault="00FF40B3" w:rsidP="002317AC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BA3C059" w14:textId="77777777" w:rsidR="00FF40B3" w:rsidRDefault="00FF40B3" w:rsidP="002317AC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416E621" w14:textId="77777777" w:rsidR="00952FF3" w:rsidRPr="00A266D7" w:rsidRDefault="00952FF3" w:rsidP="002317AC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D876AFD" w14:textId="77777777" w:rsidR="00FF40B3" w:rsidRPr="00A266D7" w:rsidRDefault="00FF40B3" w:rsidP="002317AC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F202E12" w14:textId="77777777" w:rsidR="00C33FDE" w:rsidRPr="00A266D7" w:rsidRDefault="00C33FDE" w:rsidP="002317AC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66D7">
        <w:rPr>
          <w:rFonts w:ascii="Times New Roman" w:hAnsi="Times New Roman" w:cs="Times New Roman"/>
          <w:b/>
          <w:sz w:val="28"/>
          <w:szCs w:val="28"/>
        </w:rPr>
        <w:lastRenderedPageBreak/>
        <w:t>Ход занятия</w:t>
      </w:r>
    </w:p>
    <w:p w14:paraId="5094514A" w14:textId="77777777" w:rsidR="00DF59AB" w:rsidRPr="00A266D7" w:rsidRDefault="00C33FDE" w:rsidP="002317AC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66D7">
        <w:rPr>
          <w:rFonts w:ascii="Times New Roman" w:hAnsi="Times New Roman" w:cs="Times New Roman"/>
          <w:b/>
          <w:sz w:val="28"/>
          <w:szCs w:val="28"/>
        </w:rPr>
        <w:t>I.</w:t>
      </w:r>
      <w:r w:rsidRPr="00A266D7">
        <w:rPr>
          <w:rFonts w:ascii="Times New Roman" w:hAnsi="Times New Roman" w:cs="Times New Roman"/>
          <w:b/>
          <w:sz w:val="28"/>
          <w:szCs w:val="28"/>
        </w:rPr>
        <w:tab/>
        <w:t>Вводная часть</w:t>
      </w:r>
    </w:p>
    <w:p w14:paraId="64FF5B2C" w14:textId="77777777" w:rsidR="00C33FDE" w:rsidRPr="00A266D7" w:rsidRDefault="00DF59AB" w:rsidP="002317A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6D7">
        <w:rPr>
          <w:rFonts w:ascii="Times New Roman" w:hAnsi="Times New Roman" w:cs="Times New Roman"/>
          <w:sz w:val="28"/>
          <w:szCs w:val="28"/>
        </w:rPr>
        <w:t xml:space="preserve">1. </w:t>
      </w:r>
      <w:r w:rsidR="00C33FDE" w:rsidRPr="00A266D7">
        <w:rPr>
          <w:rFonts w:ascii="Times New Roman" w:hAnsi="Times New Roman" w:cs="Times New Roman"/>
          <w:sz w:val="28"/>
          <w:szCs w:val="28"/>
        </w:rPr>
        <w:t>Приветствие, вступительное слово педагога.</w:t>
      </w:r>
    </w:p>
    <w:p w14:paraId="33599847" w14:textId="14DF5CC9" w:rsidR="00DF59AB" w:rsidRPr="00A266D7" w:rsidRDefault="00DF59AB" w:rsidP="002317A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266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Здравствуйте, ребята! Сегодня у нас необычное занятие – </w:t>
      </w:r>
      <w:r w:rsidR="00D01B98">
        <w:rPr>
          <w:rFonts w:ascii="Times New Roman" w:hAnsi="Times New Roman" w:cs="Times New Roman"/>
          <w:sz w:val="28"/>
          <w:szCs w:val="28"/>
          <w:shd w:val="clear" w:color="auto" w:fill="FFFFFF"/>
        </w:rPr>
        <w:t>для создания рисунка мы будем использовать настоящие листья!</w:t>
      </w:r>
    </w:p>
    <w:p w14:paraId="0F33A7D9" w14:textId="77777777" w:rsidR="00DF59AB" w:rsidRPr="00A266D7" w:rsidRDefault="00DF59AB" w:rsidP="002317A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6D7">
        <w:rPr>
          <w:rFonts w:ascii="Times New Roman" w:hAnsi="Times New Roman" w:cs="Times New Roman"/>
          <w:sz w:val="28"/>
          <w:szCs w:val="28"/>
        </w:rPr>
        <w:t>2. Организационный момент.</w:t>
      </w:r>
    </w:p>
    <w:p w14:paraId="4BBAF152" w14:textId="42537DF0" w:rsidR="00DF59AB" w:rsidRPr="00A266D7" w:rsidRDefault="00DF59AB" w:rsidP="002317A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266D7">
        <w:rPr>
          <w:rFonts w:ascii="Times New Roman" w:hAnsi="Times New Roman" w:cs="Times New Roman"/>
          <w:sz w:val="28"/>
          <w:szCs w:val="28"/>
          <w:shd w:val="clear" w:color="auto" w:fill="FFFFFF"/>
        </w:rPr>
        <w:t>Давайте проверим, все ли у вас есть необходимое для урока, или каких-то материалов вам не хватает. (Проверя</w:t>
      </w:r>
      <w:r w:rsidR="00D01B98">
        <w:rPr>
          <w:rFonts w:ascii="Times New Roman" w:hAnsi="Times New Roman" w:cs="Times New Roman"/>
          <w:sz w:val="28"/>
          <w:szCs w:val="28"/>
          <w:shd w:val="clear" w:color="auto" w:fill="FFFFFF"/>
        </w:rPr>
        <w:t>ем</w:t>
      </w:r>
      <w:r w:rsidRPr="00A266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готовность к уроку)</w:t>
      </w:r>
    </w:p>
    <w:p w14:paraId="5DC8A730" w14:textId="77777777" w:rsidR="00DF59AB" w:rsidRPr="00A266D7" w:rsidRDefault="00DF59AB" w:rsidP="002317A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266D7">
        <w:rPr>
          <w:rFonts w:ascii="Times New Roman" w:hAnsi="Times New Roman" w:cs="Times New Roman"/>
          <w:sz w:val="28"/>
          <w:szCs w:val="28"/>
          <w:shd w:val="clear" w:color="auto" w:fill="FFFFFF"/>
        </w:rPr>
        <w:t>3. Вводная беседа.</w:t>
      </w:r>
    </w:p>
    <w:p w14:paraId="75C2B274" w14:textId="77777777" w:rsidR="00DF59AB" w:rsidRPr="00A266D7" w:rsidRDefault="00DF59AB" w:rsidP="002317A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6D7">
        <w:rPr>
          <w:rFonts w:ascii="Times New Roman" w:hAnsi="Times New Roman" w:cs="Times New Roman"/>
          <w:sz w:val="28"/>
          <w:szCs w:val="28"/>
        </w:rPr>
        <w:t>У нас сегодня будет необычный урок – урок превращений, на котором вы будете в роли художника-волшебника. Поэтому у вас все пол</w:t>
      </w:r>
      <w:r w:rsidR="0089079C" w:rsidRPr="00A266D7">
        <w:rPr>
          <w:rFonts w:ascii="Times New Roman" w:hAnsi="Times New Roman" w:cs="Times New Roman"/>
          <w:sz w:val="28"/>
          <w:szCs w:val="28"/>
        </w:rPr>
        <w:t xml:space="preserve">учится. </w:t>
      </w:r>
    </w:p>
    <w:p w14:paraId="4944FA0F" w14:textId="77777777" w:rsidR="00DF59AB" w:rsidRPr="00A266D7" w:rsidRDefault="00DF59AB" w:rsidP="002317A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6D7">
        <w:rPr>
          <w:rFonts w:ascii="Times New Roman" w:hAnsi="Times New Roman" w:cs="Times New Roman"/>
          <w:sz w:val="28"/>
          <w:szCs w:val="28"/>
        </w:rPr>
        <w:t>В конце урока мы сделаем небольшую выставку из наших рисунков и посмотрим, что у нас получилось.</w:t>
      </w:r>
    </w:p>
    <w:p w14:paraId="7639FD45" w14:textId="77777777" w:rsidR="00C33FDE" w:rsidRPr="00A266D7" w:rsidRDefault="00C33FDE" w:rsidP="002317AC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66D7">
        <w:rPr>
          <w:rFonts w:ascii="Times New Roman" w:hAnsi="Times New Roman" w:cs="Times New Roman"/>
          <w:b/>
          <w:sz w:val="28"/>
          <w:szCs w:val="28"/>
        </w:rPr>
        <w:t>II.</w:t>
      </w:r>
      <w:r w:rsidRPr="00A266D7">
        <w:rPr>
          <w:rFonts w:ascii="Times New Roman" w:hAnsi="Times New Roman" w:cs="Times New Roman"/>
          <w:b/>
          <w:sz w:val="28"/>
          <w:szCs w:val="28"/>
        </w:rPr>
        <w:tab/>
        <w:t>Основная часть</w:t>
      </w:r>
    </w:p>
    <w:p w14:paraId="6FB734E8" w14:textId="0E62D4A8" w:rsidR="00111BE4" w:rsidRPr="00111BE4" w:rsidRDefault="00DF59AB" w:rsidP="002317AC">
      <w:pPr>
        <w:pStyle w:val="a3"/>
        <w:numPr>
          <w:ilvl w:val="0"/>
          <w:numId w:val="17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1BE4">
        <w:rPr>
          <w:rFonts w:ascii="Times New Roman" w:hAnsi="Times New Roman" w:cs="Times New Roman"/>
          <w:sz w:val="28"/>
          <w:szCs w:val="28"/>
        </w:rPr>
        <w:t>Объяснение нового материала.</w:t>
      </w:r>
      <w:r w:rsidR="00E43174" w:rsidRPr="00111BE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FB4371D" w14:textId="6D8476F8" w:rsidR="00D770C6" w:rsidRDefault="00111BE4" w:rsidP="002317AC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333333"/>
          <w:sz w:val="28"/>
          <w:szCs w:val="28"/>
        </w:rPr>
      </w:pPr>
      <w:r w:rsidRPr="00111BE4">
        <w:rPr>
          <w:color w:val="333333"/>
          <w:sz w:val="28"/>
          <w:szCs w:val="28"/>
        </w:rPr>
        <w:t xml:space="preserve"> Сегодня мы с вами отправимся на прогулку. Но гулять мы будем не совсем обычным способом. </w:t>
      </w:r>
      <w:r w:rsidR="00D770C6">
        <w:rPr>
          <w:color w:val="333333"/>
          <w:sz w:val="28"/>
          <w:szCs w:val="28"/>
        </w:rPr>
        <w:t>Мы отправимся в путешествие по осеннему лесу, даже не вставая со своих мест.</w:t>
      </w:r>
    </w:p>
    <w:p w14:paraId="0DD502FB" w14:textId="699C350C" w:rsidR="00D770C6" w:rsidRDefault="00D770C6" w:rsidP="002317AC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- Посмотрите, что у нас здесь такое? (обращаю взгляд детей на </w:t>
      </w:r>
      <w:bookmarkStart w:id="0" w:name="_Hlk56544963"/>
      <w:r>
        <w:rPr>
          <w:color w:val="333333"/>
          <w:sz w:val="28"/>
          <w:szCs w:val="28"/>
        </w:rPr>
        <w:t>изображение лесной поляны с грибами</w:t>
      </w:r>
      <w:bookmarkEnd w:id="0"/>
      <w:r>
        <w:rPr>
          <w:color w:val="333333"/>
          <w:sz w:val="28"/>
          <w:szCs w:val="28"/>
        </w:rPr>
        <w:t>, рис. 1)</w:t>
      </w:r>
    </w:p>
    <w:p w14:paraId="76649145" w14:textId="77777777" w:rsidR="008A2AF3" w:rsidRDefault="00D770C6" w:rsidP="002317AC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- Да здесь настоящая осенняя лесная полянка! Сколько же здесь разных грибов! </w:t>
      </w:r>
      <w:r w:rsidR="008A2AF3">
        <w:rPr>
          <w:color w:val="333333"/>
          <w:sz w:val="28"/>
          <w:szCs w:val="28"/>
        </w:rPr>
        <w:t>Грибы, которые можно употреблять в пищу называются съедобными</w:t>
      </w:r>
      <w:r>
        <w:rPr>
          <w:color w:val="333333"/>
          <w:sz w:val="28"/>
          <w:szCs w:val="28"/>
        </w:rPr>
        <w:t xml:space="preserve">, а </w:t>
      </w:r>
      <w:r w:rsidR="008A2AF3">
        <w:rPr>
          <w:color w:val="333333"/>
          <w:sz w:val="28"/>
          <w:szCs w:val="28"/>
        </w:rPr>
        <w:t>которые</w:t>
      </w:r>
      <w:r>
        <w:rPr>
          <w:color w:val="333333"/>
          <w:sz w:val="28"/>
          <w:szCs w:val="28"/>
        </w:rPr>
        <w:t xml:space="preserve"> нельзя</w:t>
      </w:r>
      <w:r w:rsidR="008A2AF3">
        <w:rPr>
          <w:color w:val="333333"/>
          <w:sz w:val="28"/>
          <w:szCs w:val="28"/>
        </w:rPr>
        <w:t xml:space="preserve"> - несъедобными</w:t>
      </w:r>
      <w:r>
        <w:rPr>
          <w:color w:val="333333"/>
          <w:sz w:val="28"/>
          <w:szCs w:val="28"/>
        </w:rPr>
        <w:t>.</w:t>
      </w:r>
    </w:p>
    <w:p w14:paraId="4621FEA0" w14:textId="012EAB0C" w:rsidR="00111BE4" w:rsidRPr="008A2AF3" w:rsidRDefault="00111BE4" w:rsidP="002317AC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333333"/>
          <w:sz w:val="28"/>
          <w:szCs w:val="28"/>
        </w:rPr>
      </w:pPr>
      <w:r w:rsidRPr="00111BE4">
        <w:rPr>
          <w:color w:val="000000"/>
          <w:sz w:val="28"/>
          <w:szCs w:val="28"/>
        </w:rPr>
        <w:t>- А какие съедобные грибы вы знаете?</w:t>
      </w:r>
    </w:p>
    <w:p w14:paraId="19829142" w14:textId="77777777" w:rsidR="00111BE4" w:rsidRPr="00111BE4" w:rsidRDefault="00111BE4" w:rsidP="002317AC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111BE4">
        <w:rPr>
          <w:color w:val="000000"/>
          <w:sz w:val="28"/>
          <w:szCs w:val="28"/>
        </w:rPr>
        <w:t>- Как вы их узнаете?</w:t>
      </w:r>
    </w:p>
    <w:p w14:paraId="410B5E9A" w14:textId="12BC30EA" w:rsidR="00111BE4" w:rsidRPr="00111BE4" w:rsidRDefault="00111BE4" w:rsidP="002317AC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111BE4">
        <w:rPr>
          <w:color w:val="000000"/>
          <w:sz w:val="28"/>
          <w:szCs w:val="28"/>
        </w:rPr>
        <w:t>Боровик: растет в бору</w:t>
      </w:r>
      <w:r w:rsidR="00652F0B">
        <w:rPr>
          <w:color w:val="000000"/>
          <w:sz w:val="28"/>
          <w:szCs w:val="28"/>
        </w:rPr>
        <w:t xml:space="preserve">. </w:t>
      </w:r>
      <w:r w:rsidRPr="00111BE4">
        <w:rPr>
          <w:color w:val="000000"/>
          <w:sz w:val="28"/>
          <w:szCs w:val="28"/>
        </w:rPr>
        <w:t>Бор – это лес, где растут хвойные деревья: сосны и ели. А боровик еще называют белым грибом. (слайд</w:t>
      </w:r>
      <w:r w:rsidR="00652F0B">
        <w:rPr>
          <w:color w:val="000000"/>
          <w:sz w:val="28"/>
          <w:szCs w:val="28"/>
        </w:rPr>
        <w:t xml:space="preserve"> 2</w:t>
      </w:r>
      <w:r w:rsidRPr="00111BE4">
        <w:rPr>
          <w:color w:val="000000"/>
          <w:sz w:val="28"/>
          <w:szCs w:val="28"/>
        </w:rPr>
        <w:t>)</w:t>
      </w:r>
    </w:p>
    <w:p w14:paraId="6C391AAD" w14:textId="0B134492" w:rsidR="00111BE4" w:rsidRPr="00111BE4" w:rsidRDefault="00111BE4" w:rsidP="002317AC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111BE4">
        <w:rPr>
          <w:color w:val="000000"/>
          <w:sz w:val="28"/>
          <w:szCs w:val="28"/>
        </w:rPr>
        <w:t>Лисички: похожи на лис – рыжие и красивые. (слайд</w:t>
      </w:r>
      <w:r w:rsidR="00652F0B">
        <w:rPr>
          <w:color w:val="000000"/>
          <w:sz w:val="28"/>
          <w:szCs w:val="28"/>
        </w:rPr>
        <w:t xml:space="preserve"> 3</w:t>
      </w:r>
      <w:r w:rsidRPr="00111BE4">
        <w:rPr>
          <w:color w:val="000000"/>
          <w:sz w:val="28"/>
          <w:szCs w:val="28"/>
        </w:rPr>
        <w:t>)</w:t>
      </w:r>
    </w:p>
    <w:p w14:paraId="65C14BCB" w14:textId="2CDC78D8" w:rsidR="00111BE4" w:rsidRPr="00111BE4" w:rsidRDefault="00111BE4" w:rsidP="002317AC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111BE4">
        <w:rPr>
          <w:color w:val="000000"/>
          <w:sz w:val="28"/>
          <w:szCs w:val="28"/>
        </w:rPr>
        <w:t>Опята: растут около пней. (слайд</w:t>
      </w:r>
      <w:r w:rsidR="00652F0B">
        <w:rPr>
          <w:color w:val="000000"/>
          <w:sz w:val="28"/>
          <w:szCs w:val="28"/>
        </w:rPr>
        <w:t xml:space="preserve"> 4</w:t>
      </w:r>
      <w:r w:rsidRPr="00111BE4">
        <w:rPr>
          <w:color w:val="000000"/>
          <w:sz w:val="28"/>
          <w:szCs w:val="28"/>
        </w:rPr>
        <w:t xml:space="preserve">) </w:t>
      </w:r>
    </w:p>
    <w:p w14:paraId="438588C8" w14:textId="6FD08072" w:rsidR="00111BE4" w:rsidRPr="00111BE4" w:rsidRDefault="00111BE4" w:rsidP="002317AC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111BE4">
        <w:rPr>
          <w:color w:val="000000"/>
          <w:sz w:val="28"/>
          <w:szCs w:val="28"/>
        </w:rPr>
        <w:t>Подберезовик: растет под березками в роще. (слайд</w:t>
      </w:r>
      <w:r w:rsidR="005F0CBA">
        <w:rPr>
          <w:color w:val="000000"/>
          <w:sz w:val="28"/>
          <w:szCs w:val="28"/>
        </w:rPr>
        <w:t xml:space="preserve"> 5</w:t>
      </w:r>
      <w:r w:rsidRPr="00111BE4">
        <w:rPr>
          <w:color w:val="000000"/>
          <w:sz w:val="28"/>
          <w:szCs w:val="28"/>
        </w:rPr>
        <w:t>)</w:t>
      </w:r>
    </w:p>
    <w:p w14:paraId="65DD8E86" w14:textId="6E86912F" w:rsidR="00111BE4" w:rsidRPr="00111BE4" w:rsidRDefault="00111BE4" w:rsidP="002317AC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111BE4">
        <w:rPr>
          <w:color w:val="000000"/>
          <w:sz w:val="28"/>
          <w:szCs w:val="28"/>
        </w:rPr>
        <w:t>- Но не все грибы можно употреблять в пищу.</w:t>
      </w:r>
      <w:r>
        <w:rPr>
          <w:color w:val="000000"/>
          <w:sz w:val="28"/>
          <w:szCs w:val="28"/>
        </w:rPr>
        <w:t xml:space="preserve"> </w:t>
      </w:r>
      <w:r w:rsidRPr="00111BE4">
        <w:rPr>
          <w:color w:val="000000"/>
          <w:sz w:val="28"/>
          <w:szCs w:val="28"/>
        </w:rPr>
        <w:t xml:space="preserve">Какие </w:t>
      </w:r>
      <w:r w:rsidR="005F0CBA">
        <w:rPr>
          <w:color w:val="000000"/>
          <w:sz w:val="28"/>
          <w:szCs w:val="28"/>
        </w:rPr>
        <w:t xml:space="preserve">вы знаете ядовитые </w:t>
      </w:r>
      <w:r w:rsidRPr="00111BE4">
        <w:rPr>
          <w:color w:val="000000"/>
          <w:sz w:val="28"/>
          <w:szCs w:val="28"/>
        </w:rPr>
        <w:t>грибы</w:t>
      </w:r>
      <w:r w:rsidR="005F0CBA">
        <w:rPr>
          <w:color w:val="000000"/>
          <w:sz w:val="28"/>
          <w:szCs w:val="28"/>
        </w:rPr>
        <w:t>, которые</w:t>
      </w:r>
      <w:r w:rsidRPr="00111BE4">
        <w:rPr>
          <w:color w:val="000000"/>
          <w:sz w:val="28"/>
          <w:szCs w:val="28"/>
        </w:rPr>
        <w:t xml:space="preserve"> нельзя кушать? (мухомор, бледную поганку).</w:t>
      </w:r>
    </w:p>
    <w:p w14:paraId="599FE3B1" w14:textId="102C67F8" w:rsidR="00111BE4" w:rsidRPr="00111BE4" w:rsidRDefault="00111BE4" w:rsidP="002317AC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proofErr w:type="gramStart"/>
      <w:r w:rsidRPr="00111BE4">
        <w:rPr>
          <w:color w:val="000000"/>
          <w:sz w:val="28"/>
          <w:szCs w:val="28"/>
        </w:rPr>
        <w:t>- Вот</w:t>
      </w:r>
      <w:proofErr w:type="gramEnd"/>
      <w:r w:rsidRPr="00111BE4">
        <w:rPr>
          <w:color w:val="000000"/>
          <w:sz w:val="28"/>
          <w:szCs w:val="28"/>
        </w:rPr>
        <w:t xml:space="preserve"> вы идете по лесу. Вдруг видите: растет вот такой красивый гриб (показываю мухомор</w:t>
      </w:r>
      <w:r w:rsidR="005F0CBA">
        <w:rPr>
          <w:color w:val="000000"/>
          <w:sz w:val="28"/>
          <w:szCs w:val="28"/>
        </w:rPr>
        <w:t xml:space="preserve"> рис. 2</w:t>
      </w:r>
      <w:r w:rsidRPr="00111BE4">
        <w:rPr>
          <w:color w:val="000000"/>
          <w:sz w:val="28"/>
          <w:szCs w:val="28"/>
        </w:rPr>
        <w:t>).</w:t>
      </w:r>
    </w:p>
    <w:p w14:paraId="65EEE885" w14:textId="77777777" w:rsidR="00111BE4" w:rsidRPr="00111BE4" w:rsidRDefault="00111BE4" w:rsidP="002317AC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111BE4">
        <w:rPr>
          <w:color w:val="000000"/>
          <w:sz w:val="28"/>
          <w:szCs w:val="28"/>
        </w:rPr>
        <w:t>- Какой это гриб? Как вы его узнали?</w:t>
      </w:r>
    </w:p>
    <w:p w14:paraId="0209E924" w14:textId="47DA412E" w:rsidR="00801BBF" w:rsidRDefault="00111BE4" w:rsidP="002317AC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111BE4">
        <w:rPr>
          <w:color w:val="000000"/>
          <w:sz w:val="28"/>
          <w:szCs w:val="28"/>
        </w:rPr>
        <w:t>- Что вы сделаете, если встретите мухомор? (полюбуюсь и не трону, потому что им лечатся больные звери, медведи, лоси).</w:t>
      </w:r>
    </w:p>
    <w:p w14:paraId="1B035CAD" w14:textId="7AEFB7F7" w:rsidR="00801BBF" w:rsidRDefault="00801BBF" w:rsidP="002317AC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Шляпка у мухомора ярко-красная, покрытая кое-где выпуклыми бугорками-пятнышками. Стоит он на высокой белой ножке, имеет возле шляпки кольцо-бахрому</w:t>
      </w:r>
      <w:r w:rsidR="003C6814">
        <w:rPr>
          <w:color w:val="000000"/>
          <w:sz w:val="28"/>
          <w:szCs w:val="28"/>
        </w:rPr>
        <w:t xml:space="preserve"> (слайд 6)</w:t>
      </w:r>
      <w:r>
        <w:rPr>
          <w:color w:val="000000"/>
          <w:sz w:val="28"/>
          <w:szCs w:val="28"/>
        </w:rPr>
        <w:t>.</w:t>
      </w:r>
    </w:p>
    <w:p w14:paraId="46551A20" w14:textId="09291974" w:rsidR="003C6814" w:rsidRDefault="003C6814" w:rsidP="002317AC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Сегодня мы с вами нарисуем этот несъедобный, но красивый гриб. Но для начала посмотрим картины художников, на которых изображен осенний лес с грибами. </w:t>
      </w:r>
    </w:p>
    <w:p w14:paraId="08C226B9" w14:textId="40790A1F" w:rsidR="008F22B4" w:rsidRDefault="008F22B4" w:rsidP="002317AC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слайде представлена картина Ивана Шишкина «Мухоморы», написанная в 1878 году (слайд 7). Картина одна из ранних. Это становление стиля «пейзажа». Шишкин созерцает красоту растущих под соснами мухоморов. Грамотно и точно передает цветовую гамму, которую создала природа: сочетание ярко-красного и белого цвета. На фоне зеленых веток и коричневатого дерна они выделяются и видны из далека.</w:t>
      </w:r>
    </w:p>
    <w:p w14:paraId="14653183" w14:textId="07B5F07E" w:rsidR="008F22B4" w:rsidRDefault="00011D4E" w:rsidP="002317AC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картине Владимира Жданова мы видим расцвет осени с яркими красками: красный, оранжевый, желтый</w:t>
      </w:r>
      <w:r w:rsidR="00825CE8">
        <w:rPr>
          <w:color w:val="000000"/>
          <w:sz w:val="28"/>
          <w:szCs w:val="28"/>
        </w:rPr>
        <w:t xml:space="preserve"> (слайд 8)</w:t>
      </w:r>
      <w:r>
        <w:rPr>
          <w:color w:val="000000"/>
          <w:sz w:val="28"/>
          <w:szCs w:val="28"/>
        </w:rPr>
        <w:t xml:space="preserve">. День пасмурный, но </w:t>
      </w:r>
      <w:r w:rsidR="00235739">
        <w:rPr>
          <w:color w:val="000000"/>
          <w:sz w:val="28"/>
          <w:szCs w:val="28"/>
        </w:rPr>
        <w:t>на переднем плане выделяются ярко-красные ягоды рябины.</w:t>
      </w:r>
    </w:p>
    <w:p w14:paraId="705420E8" w14:textId="33C738CE" w:rsidR="00BA064E" w:rsidRDefault="00BA064E" w:rsidP="002317AC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Какой жанр живописи представлен на данной картине? (пейзаж)</w:t>
      </w:r>
    </w:p>
    <w:p w14:paraId="7CDB0548" w14:textId="1E24AEC0" w:rsidR="00BA064E" w:rsidRDefault="00BA064E" w:rsidP="002317AC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Что такое «пейзаж»? (картина, изображающая природу)</w:t>
      </w:r>
    </w:p>
    <w:p w14:paraId="05C7FC0F" w14:textId="64C3890C" w:rsidR="00235739" w:rsidRDefault="00235739" w:rsidP="002317AC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Предлагаю прослушать произведение Петра Ильича Чайковского «Времена года. Ноябрь» и еще раз вспомнить как мы любовались красотой осенней природы в лесу (</w:t>
      </w:r>
      <w:r w:rsidR="002317AC">
        <w:rPr>
          <w:bCs/>
          <w:sz w:val="28"/>
          <w:szCs w:val="28"/>
        </w:rPr>
        <w:t>с</w:t>
      </w:r>
      <w:r w:rsidR="002317AC" w:rsidRPr="002317AC">
        <w:rPr>
          <w:bCs/>
          <w:sz w:val="28"/>
          <w:szCs w:val="28"/>
        </w:rPr>
        <w:t>писок информационных источников</w:t>
      </w:r>
      <w:r w:rsidR="002317AC">
        <w:rPr>
          <w:color w:val="000000"/>
          <w:sz w:val="28"/>
          <w:szCs w:val="28"/>
        </w:rPr>
        <w:t xml:space="preserve"> </w:t>
      </w:r>
      <w:r w:rsidR="00E8086B">
        <w:rPr>
          <w:color w:val="000000"/>
          <w:sz w:val="28"/>
          <w:szCs w:val="28"/>
        </w:rPr>
        <w:t>6)</w:t>
      </w:r>
      <w:r>
        <w:rPr>
          <w:color w:val="000000"/>
          <w:sz w:val="28"/>
          <w:szCs w:val="28"/>
        </w:rPr>
        <w:t xml:space="preserve">. Мы слушали голоса улетающих птиц, вдыхали осенний воздух, наслаждались последними теплыми лучами </w:t>
      </w:r>
      <w:proofErr w:type="gramStart"/>
      <w:r>
        <w:rPr>
          <w:color w:val="000000"/>
          <w:sz w:val="28"/>
          <w:szCs w:val="28"/>
        </w:rPr>
        <w:t>солнышка</w:t>
      </w:r>
      <w:proofErr w:type="gramEnd"/>
      <w:r>
        <w:rPr>
          <w:color w:val="000000"/>
          <w:sz w:val="28"/>
          <w:szCs w:val="28"/>
        </w:rPr>
        <w:t>, нарядными уборами деревьев и кустарников.</w:t>
      </w:r>
    </w:p>
    <w:p w14:paraId="5BA1C721" w14:textId="641D73D5" w:rsidR="00235739" w:rsidRDefault="00235739" w:rsidP="002317AC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</w:p>
    <w:p w14:paraId="339E24CB" w14:textId="77777777" w:rsidR="00111BE4" w:rsidRPr="00111BE4" w:rsidRDefault="00111BE4" w:rsidP="002317AC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14:paraId="41B54BCF" w14:textId="77777777" w:rsidR="00D35939" w:rsidRPr="00A266D7" w:rsidRDefault="00D35939" w:rsidP="002317AC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66D7">
        <w:rPr>
          <w:rFonts w:ascii="Times New Roman" w:eastAsia="Times New Roman" w:hAnsi="Times New Roman" w:cs="Times New Roman"/>
          <w:sz w:val="28"/>
          <w:szCs w:val="28"/>
          <w:lang w:eastAsia="ru-RU"/>
        </w:rPr>
        <w:t>2. Практическая работа.</w:t>
      </w:r>
    </w:p>
    <w:p w14:paraId="6AC1B6F8" w14:textId="6C72CF12" w:rsidR="00111BE4" w:rsidRPr="00111BE4" w:rsidRDefault="00111BE4" w:rsidP="002317AC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111BE4">
        <w:rPr>
          <w:color w:val="000000"/>
          <w:sz w:val="28"/>
          <w:szCs w:val="28"/>
        </w:rPr>
        <w:t xml:space="preserve">Сегодня на </w:t>
      </w:r>
      <w:r w:rsidR="00825CE8">
        <w:rPr>
          <w:color w:val="000000"/>
          <w:sz w:val="28"/>
          <w:szCs w:val="28"/>
        </w:rPr>
        <w:t>занятии</w:t>
      </w:r>
      <w:r w:rsidRPr="00111BE4">
        <w:rPr>
          <w:color w:val="000000"/>
          <w:sz w:val="28"/>
          <w:szCs w:val="28"/>
        </w:rPr>
        <w:t xml:space="preserve"> мы с вами </w:t>
      </w:r>
      <w:r w:rsidR="00825CE8">
        <w:rPr>
          <w:color w:val="000000"/>
          <w:sz w:val="28"/>
          <w:szCs w:val="28"/>
        </w:rPr>
        <w:t>будем рисовать мухоморы, растущие в лесу.</w:t>
      </w:r>
    </w:p>
    <w:p w14:paraId="24952562" w14:textId="1C970EEA" w:rsidR="00111BE4" w:rsidRPr="00111BE4" w:rsidRDefault="00111BE4" w:rsidP="002317AC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proofErr w:type="gramStart"/>
      <w:r w:rsidRPr="00111BE4">
        <w:rPr>
          <w:color w:val="000000"/>
          <w:sz w:val="28"/>
          <w:szCs w:val="28"/>
        </w:rPr>
        <w:t>-Это</w:t>
      </w:r>
      <w:proofErr w:type="gramEnd"/>
      <w:r w:rsidRPr="00111BE4">
        <w:rPr>
          <w:color w:val="000000"/>
          <w:sz w:val="28"/>
          <w:szCs w:val="28"/>
        </w:rPr>
        <w:t xml:space="preserve"> съедобный гриб</w:t>
      </w:r>
      <w:r w:rsidR="00825CE8">
        <w:rPr>
          <w:color w:val="000000"/>
          <w:sz w:val="28"/>
          <w:szCs w:val="28"/>
        </w:rPr>
        <w:t>?</w:t>
      </w:r>
    </w:p>
    <w:p w14:paraId="08C7D98D" w14:textId="77777777" w:rsidR="00111BE4" w:rsidRPr="00111BE4" w:rsidRDefault="00111BE4" w:rsidP="002317AC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111BE4">
        <w:rPr>
          <w:color w:val="000000"/>
          <w:sz w:val="28"/>
          <w:szCs w:val="28"/>
        </w:rPr>
        <w:t>-А какого он цвета?</w:t>
      </w:r>
    </w:p>
    <w:p w14:paraId="75F1AB7E" w14:textId="77777777" w:rsidR="00111BE4" w:rsidRPr="00111BE4" w:rsidRDefault="00111BE4" w:rsidP="002317AC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111BE4">
        <w:rPr>
          <w:color w:val="000000"/>
          <w:sz w:val="28"/>
          <w:szCs w:val="28"/>
        </w:rPr>
        <w:t>-Какого он размера?</w:t>
      </w:r>
    </w:p>
    <w:p w14:paraId="534D0698" w14:textId="77777777" w:rsidR="00111BE4" w:rsidRPr="00111BE4" w:rsidRDefault="00111BE4" w:rsidP="002317AC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111BE4">
        <w:rPr>
          <w:color w:val="000000"/>
          <w:sz w:val="28"/>
          <w:szCs w:val="28"/>
        </w:rPr>
        <w:t>-Какая форма?</w:t>
      </w:r>
    </w:p>
    <w:p w14:paraId="4D02DEF1" w14:textId="18F195BB" w:rsidR="00111BE4" w:rsidRDefault="00111BE4" w:rsidP="002317AC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111BE4">
        <w:rPr>
          <w:color w:val="000000"/>
          <w:sz w:val="28"/>
          <w:szCs w:val="28"/>
        </w:rPr>
        <w:t>-Гриб делиться на две части, на ножку и шляпку. Шляпка имеет форму полукруга, а ножка формы цилиндра</w:t>
      </w:r>
      <w:r w:rsidR="00C66EC2">
        <w:rPr>
          <w:color w:val="000000"/>
          <w:sz w:val="28"/>
          <w:szCs w:val="28"/>
        </w:rPr>
        <w:t>. В центре листа будет находиться самый большой гриб. Простым карандашом в верхней части листа нарисуем шляпку – большой полукруг. Ниже шляпки нарисуем вытянутую ножку гриба с кольцом-юбочкой (слайд 9). Справа и слева нарисуем еще грибочки меньшего размера.</w:t>
      </w:r>
    </w:p>
    <w:p w14:paraId="5D68E642" w14:textId="24F0C391" w:rsidR="00C66EC2" w:rsidRDefault="00C66EC2" w:rsidP="002317AC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Дальше будем рисовать гуашью. Белой краской закрасим ножки грибов. Красным цветом нарисуем шляпки мухоморов.</w:t>
      </w:r>
    </w:p>
    <w:p w14:paraId="438B5D6E" w14:textId="7772DA31" w:rsidR="00C66EC2" w:rsidRDefault="00C66EC2" w:rsidP="002317AC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Охрой нарисуем землю под грибами. Для изображения травы будем использовать светло-зеленый, темно-зеленый и желтый цвета. Обратите внимание, что травинки мы рисуем снизу вверх.</w:t>
      </w:r>
    </w:p>
    <w:p w14:paraId="0822B4D3" w14:textId="332F748C" w:rsidR="00111BE4" w:rsidRDefault="00C66EC2" w:rsidP="002317AC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шляпках грибов поставим белые точки. </w:t>
      </w:r>
    </w:p>
    <w:p w14:paraId="68E67E3E" w14:textId="77777777" w:rsidR="002317AC" w:rsidRDefault="002317AC" w:rsidP="002317AC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14:paraId="0C07AD2D" w14:textId="77777777" w:rsidR="002317AC" w:rsidRPr="00A266D7" w:rsidRDefault="002317AC" w:rsidP="002317A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6D7">
        <w:rPr>
          <w:rFonts w:ascii="Times New Roman" w:hAnsi="Times New Roman" w:cs="Times New Roman"/>
          <w:sz w:val="28"/>
          <w:szCs w:val="28"/>
        </w:rPr>
        <w:t>3. Игра-викторина.</w:t>
      </w:r>
    </w:p>
    <w:p w14:paraId="1D8B5D8F" w14:textId="77777777" w:rsidR="002317AC" w:rsidRPr="00A266D7" w:rsidRDefault="002317AC" w:rsidP="002317A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6D7">
        <w:rPr>
          <w:rFonts w:ascii="Times New Roman" w:hAnsi="Times New Roman" w:cs="Times New Roman"/>
          <w:sz w:val="28"/>
          <w:szCs w:val="28"/>
        </w:rPr>
        <w:t xml:space="preserve">Если видишь на картине чашку кофе на столе. </w:t>
      </w:r>
    </w:p>
    <w:p w14:paraId="0690F1FF" w14:textId="77777777" w:rsidR="002317AC" w:rsidRPr="00A266D7" w:rsidRDefault="002317AC" w:rsidP="002317A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6D7">
        <w:rPr>
          <w:rFonts w:ascii="Times New Roman" w:hAnsi="Times New Roman" w:cs="Times New Roman"/>
          <w:sz w:val="28"/>
          <w:szCs w:val="28"/>
        </w:rPr>
        <w:t>Или морс в большом графине,</w:t>
      </w:r>
    </w:p>
    <w:p w14:paraId="01A07C36" w14:textId="77777777" w:rsidR="002317AC" w:rsidRPr="00A266D7" w:rsidRDefault="002317AC" w:rsidP="002317A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6D7">
        <w:rPr>
          <w:rFonts w:ascii="Times New Roman" w:hAnsi="Times New Roman" w:cs="Times New Roman"/>
          <w:sz w:val="28"/>
          <w:szCs w:val="28"/>
        </w:rPr>
        <w:t>Или розу в хрустале.</w:t>
      </w:r>
    </w:p>
    <w:p w14:paraId="04C9DC6B" w14:textId="77777777" w:rsidR="002317AC" w:rsidRPr="00A266D7" w:rsidRDefault="002317AC" w:rsidP="002317A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6D7">
        <w:rPr>
          <w:rFonts w:ascii="Times New Roman" w:hAnsi="Times New Roman" w:cs="Times New Roman"/>
          <w:sz w:val="28"/>
          <w:szCs w:val="28"/>
        </w:rPr>
        <w:t xml:space="preserve">Или бронзовую вазу, </w:t>
      </w:r>
    </w:p>
    <w:p w14:paraId="4F199C36" w14:textId="77777777" w:rsidR="002317AC" w:rsidRPr="00A266D7" w:rsidRDefault="002317AC" w:rsidP="002317A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6D7">
        <w:rPr>
          <w:rFonts w:ascii="Times New Roman" w:hAnsi="Times New Roman" w:cs="Times New Roman"/>
          <w:sz w:val="28"/>
          <w:szCs w:val="28"/>
        </w:rPr>
        <w:t>Или грушу, или торт,</w:t>
      </w:r>
    </w:p>
    <w:p w14:paraId="248A9074" w14:textId="77777777" w:rsidR="002317AC" w:rsidRPr="00A266D7" w:rsidRDefault="002317AC" w:rsidP="002317A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6D7">
        <w:rPr>
          <w:rFonts w:ascii="Times New Roman" w:hAnsi="Times New Roman" w:cs="Times New Roman"/>
          <w:sz w:val="28"/>
          <w:szCs w:val="28"/>
        </w:rPr>
        <w:t>Или все предметы сразу,</w:t>
      </w:r>
    </w:p>
    <w:p w14:paraId="72D47BA4" w14:textId="77777777" w:rsidR="002317AC" w:rsidRPr="00A266D7" w:rsidRDefault="002317AC" w:rsidP="002317A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6D7">
        <w:rPr>
          <w:rFonts w:ascii="Times New Roman" w:hAnsi="Times New Roman" w:cs="Times New Roman"/>
          <w:sz w:val="28"/>
          <w:szCs w:val="28"/>
        </w:rPr>
        <w:t>Знай, что это… (натюрморт)</w:t>
      </w:r>
    </w:p>
    <w:p w14:paraId="5C984A0C" w14:textId="77777777" w:rsidR="002317AC" w:rsidRPr="00A266D7" w:rsidRDefault="002317AC" w:rsidP="002317A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6D7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Pr="00A266D7">
        <w:rPr>
          <w:rFonts w:ascii="Times New Roman" w:hAnsi="Times New Roman" w:cs="Times New Roman"/>
          <w:sz w:val="28"/>
          <w:szCs w:val="28"/>
        </w:rPr>
        <w:t>собаку</w:t>
      </w:r>
      <w:proofErr w:type="gramEnd"/>
      <w:r w:rsidRPr="00A266D7">
        <w:rPr>
          <w:rFonts w:ascii="Times New Roman" w:hAnsi="Times New Roman" w:cs="Times New Roman"/>
          <w:sz w:val="28"/>
          <w:szCs w:val="28"/>
        </w:rPr>
        <w:t xml:space="preserve"> и павлина</w:t>
      </w:r>
    </w:p>
    <w:p w14:paraId="595D97C8" w14:textId="77777777" w:rsidR="002317AC" w:rsidRPr="00A266D7" w:rsidRDefault="002317AC" w:rsidP="002317A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6D7">
        <w:rPr>
          <w:rFonts w:ascii="Times New Roman" w:hAnsi="Times New Roman" w:cs="Times New Roman"/>
          <w:sz w:val="28"/>
          <w:szCs w:val="28"/>
        </w:rPr>
        <w:t>Слепим мы из … (пластилина)</w:t>
      </w:r>
    </w:p>
    <w:p w14:paraId="7694C34C" w14:textId="77777777" w:rsidR="002317AC" w:rsidRPr="00A266D7" w:rsidRDefault="002317AC" w:rsidP="002317A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6D7">
        <w:rPr>
          <w:rFonts w:ascii="Times New Roman" w:hAnsi="Times New Roman" w:cs="Times New Roman"/>
          <w:sz w:val="28"/>
          <w:szCs w:val="28"/>
        </w:rPr>
        <w:t>Для рисунков наших дом</w:t>
      </w:r>
    </w:p>
    <w:p w14:paraId="44152D2D" w14:textId="77777777" w:rsidR="002317AC" w:rsidRPr="00A266D7" w:rsidRDefault="002317AC" w:rsidP="002317A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6D7">
        <w:rPr>
          <w:rFonts w:ascii="Times New Roman" w:hAnsi="Times New Roman" w:cs="Times New Roman"/>
          <w:sz w:val="28"/>
          <w:szCs w:val="28"/>
        </w:rPr>
        <w:t>Называется… (альбом)</w:t>
      </w:r>
    </w:p>
    <w:p w14:paraId="1FD08630" w14:textId="0FFF46A7" w:rsidR="00D47BAF" w:rsidRDefault="00D47BAF" w:rsidP="002317AC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</w:p>
    <w:p w14:paraId="4F46358F" w14:textId="102B1503" w:rsidR="002317AC" w:rsidRPr="002317AC" w:rsidRDefault="002317AC" w:rsidP="002317A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6D7">
        <w:rPr>
          <w:rFonts w:ascii="Times New Roman" w:hAnsi="Times New Roman" w:cs="Times New Roman"/>
          <w:sz w:val="28"/>
          <w:szCs w:val="28"/>
        </w:rPr>
        <w:t>4. Практическая работа.</w:t>
      </w:r>
    </w:p>
    <w:p w14:paraId="41F4681F" w14:textId="3721BC4D" w:rsidR="00D47BAF" w:rsidRDefault="00D47BAF" w:rsidP="002317AC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 теперь будет самая интересная часть нашего рисунка. Мы будем изображать падающие осенние листочки необычным способом. Для этого у нас есть настоящие осенние листья. Цвета, которые нам понадобятся: красный, желтый, оранжевый, зеленый, охра. Со стороны прожилок покрасим листок гуашью, прикладываем листок на рисунок, слегка прижимаем и поднимаем лист. У нас получился красивый живописный отпечаток. </w:t>
      </w:r>
      <w:r w:rsidR="002317AC">
        <w:rPr>
          <w:color w:val="000000"/>
          <w:sz w:val="28"/>
          <w:szCs w:val="28"/>
        </w:rPr>
        <w:t>Таких листочков у нас может быть много.</w:t>
      </w:r>
    </w:p>
    <w:p w14:paraId="60586B7B" w14:textId="77777777" w:rsidR="002317AC" w:rsidRDefault="002317AC" w:rsidP="002317AC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Чтобы грибочки хорошо росли нарисуем осенний дождик.</w:t>
      </w:r>
    </w:p>
    <w:p w14:paraId="7A975EA4" w14:textId="77777777" w:rsidR="002317AC" w:rsidRDefault="002317AC" w:rsidP="002317AC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Тонкой кисточкой черным цветом слегка обведем мухоморы, чтобы линия была четкой и яркой.</w:t>
      </w:r>
    </w:p>
    <w:p w14:paraId="2441B0DD" w14:textId="7C658497" w:rsidR="002317AC" w:rsidRDefault="002317AC" w:rsidP="002317AC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Наш рисунок готов!  </w:t>
      </w:r>
    </w:p>
    <w:p w14:paraId="5D9C8F36" w14:textId="776AEFDC" w:rsidR="002317AC" w:rsidRDefault="002317AC" w:rsidP="002317AC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Посмотрите, какие красивые мухоморы у нас получились!</w:t>
      </w:r>
    </w:p>
    <w:p w14:paraId="15B96762" w14:textId="77777777" w:rsidR="00C725D1" w:rsidRPr="00A266D7" w:rsidRDefault="00C725D1" w:rsidP="002317A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4BFE070" w14:textId="77777777" w:rsidR="00C33FDE" w:rsidRPr="00A266D7" w:rsidRDefault="00C33FDE" w:rsidP="002317AC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66D7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A266D7">
        <w:rPr>
          <w:rFonts w:ascii="Times New Roman" w:hAnsi="Times New Roman" w:cs="Times New Roman"/>
          <w:b/>
          <w:sz w:val="28"/>
          <w:szCs w:val="28"/>
        </w:rPr>
        <w:t>. Заключительная часть</w:t>
      </w:r>
    </w:p>
    <w:p w14:paraId="5011E741" w14:textId="77777777" w:rsidR="00C33FDE" w:rsidRPr="00A266D7" w:rsidRDefault="0073763F" w:rsidP="002317A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6D7">
        <w:rPr>
          <w:rFonts w:ascii="Times New Roman" w:hAnsi="Times New Roman" w:cs="Times New Roman"/>
          <w:sz w:val="28"/>
          <w:szCs w:val="28"/>
        </w:rPr>
        <w:t xml:space="preserve">1. </w:t>
      </w:r>
      <w:r w:rsidR="00C33FDE" w:rsidRPr="00A266D7">
        <w:rPr>
          <w:rFonts w:ascii="Times New Roman" w:hAnsi="Times New Roman" w:cs="Times New Roman"/>
          <w:sz w:val="28"/>
          <w:szCs w:val="28"/>
        </w:rPr>
        <w:t xml:space="preserve">Обобщение и проверка пройденного на занятии. </w:t>
      </w:r>
    </w:p>
    <w:p w14:paraId="59E175CA" w14:textId="77777777" w:rsidR="00E32493" w:rsidRPr="00A266D7" w:rsidRDefault="00E32493" w:rsidP="002317A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6D7">
        <w:rPr>
          <w:rFonts w:ascii="Times New Roman" w:hAnsi="Times New Roman" w:cs="Times New Roman"/>
          <w:sz w:val="28"/>
          <w:szCs w:val="28"/>
          <w:shd w:val="clear" w:color="auto" w:fill="FFFFFF"/>
        </w:rPr>
        <w:t>В каком жанре мы выполнили работу? Картины, какого художника вы запомнили?</w:t>
      </w:r>
      <w:r w:rsidR="00FC7297" w:rsidRPr="00A266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Что нового вы сегодня узнали?</w:t>
      </w:r>
    </w:p>
    <w:p w14:paraId="3970A3AB" w14:textId="77777777" w:rsidR="00FC7297" w:rsidRPr="00A266D7" w:rsidRDefault="0073763F" w:rsidP="002317A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6D7">
        <w:rPr>
          <w:rFonts w:ascii="Times New Roman" w:hAnsi="Times New Roman" w:cs="Times New Roman"/>
          <w:sz w:val="28"/>
          <w:szCs w:val="28"/>
        </w:rPr>
        <w:t xml:space="preserve">2. </w:t>
      </w:r>
      <w:r w:rsidR="00C33FDE" w:rsidRPr="00A266D7">
        <w:rPr>
          <w:rFonts w:ascii="Times New Roman" w:hAnsi="Times New Roman" w:cs="Times New Roman"/>
          <w:sz w:val="28"/>
          <w:szCs w:val="28"/>
        </w:rPr>
        <w:t>Рефлексия и оценка занятия.</w:t>
      </w:r>
    </w:p>
    <w:p w14:paraId="3143B66E" w14:textId="595C78C1" w:rsidR="00E43174" w:rsidRPr="00A266D7" w:rsidRDefault="00E43174" w:rsidP="002317A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6D7">
        <w:rPr>
          <w:rFonts w:ascii="Times New Roman" w:hAnsi="Times New Roman" w:cs="Times New Roman"/>
          <w:sz w:val="28"/>
          <w:szCs w:val="28"/>
        </w:rPr>
        <w:lastRenderedPageBreak/>
        <w:t xml:space="preserve">Ребята, </w:t>
      </w:r>
      <w:r w:rsidR="00C725D1" w:rsidRPr="00A266D7">
        <w:rPr>
          <w:rFonts w:ascii="Times New Roman" w:hAnsi="Times New Roman" w:cs="Times New Roman"/>
          <w:sz w:val="28"/>
          <w:szCs w:val="28"/>
        </w:rPr>
        <w:t>у вас на партах лежат конверты со смайликами. Е</w:t>
      </w:r>
      <w:r w:rsidRPr="00A266D7">
        <w:rPr>
          <w:rFonts w:ascii="Times New Roman" w:hAnsi="Times New Roman" w:cs="Times New Roman"/>
          <w:sz w:val="28"/>
          <w:szCs w:val="28"/>
        </w:rPr>
        <w:t>сли вам </w:t>
      </w:r>
      <w:r w:rsidRPr="00A266D7">
        <w:rPr>
          <w:rFonts w:ascii="Times New Roman" w:hAnsi="Times New Roman" w:cs="Times New Roman"/>
          <w:bCs/>
          <w:sz w:val="28"/>
          <w:szCs w:val="28"/>
        </w:rPr>
        <w:t>понравил</w:t>
      </w:r>
      <w:r w:rsidR="002317AC">
        <w:rPr>
          <w:rFonts w:ascii="Times New Roman" w:hAnsi="Times New Roman" w:cs="Times New Roman"/>
          <w:bCs/>
          <w:sz w:val="28"/>
          <w:szCs w:val="28"/>
        </w:rPr>
        <w:t>ось занятие</w:t>
      </w:r>
      <w:r w:rsidR="00C725D1" w:rsidRPr="00A266D7">
        <w:rPr>
          <w:rFonts w:ascii="Times New Roman" w:hAnsi="Times New Roman" w:cs="Times New Roman"/>
          <w:sz w:val="28"/>
          <w:szCs w:val="28"/>
        </w:rPr>
        <w:t>, вы</w:t>
      </w:r>
      <w:r w:rsidRPr="00A266D7">
        <w:rPr>
          <w:rFonts w:ascii="Times New Roman" w:hAnsi="Times New Roman" w:cs="Times New Roman"/>
          <w:sz w:val="28"/>
          <w:szCs w:val="28"/>
        </w:rPr>
        <w:t xml:space="preserve"> узнали много нового</w:t>
      </w:r>
      <w:r w:rsidR="00C725D1" w:rsidRPr="00A266D7">
        <w:rPr>
          <w:rFonts w:ascii="Times New Roman" w:hAnsi="Times New Roman" w:cs="Times New Roman"/>
          <w:sz w:val="28"/>
          <w:szCs w:val="28"/>
        </w:rPr>
        <w:t>, и у вас хорошее настроение,</w:t>
      </w:r>
      <w:r w:rsidRPr="00A266D7">
        <w:rPr>
          <w:rFonts w:ascii="Times New Roman" w:hAnsi="Times New Roman" w:cs="Times New Roman"/>
          <w:sz w:val="28"/>
          <w:szCs w:val="28"/>
        </w:rPr>
        <w:t> то возь</w:t>
      </w:r>
      <w:r w:rsidR="00C725D1" w:rsidRPr="00A266D7">
        <w:rPr>
          <w:rFonts w:ascii="Times New Roman" w:hAnsi="Times New Roman" w:cs="Times New Roman"/>
          <w:sz w:val="28"/>
          <w:szCs w:val="28"/>
        </w:rPr>
        <w:t xml:space="preserve">мите </w:t>
      </w:r>
      <w:proofErr w:type="gramStart"/>
      <w:r w:rsidR="00C725D1" w:rsidRPr="00A266D7">
        <w:rPr>
          <w:rFonts w:ascii="Times New Roman" w:hAnsi="Times New Roman" w:cs="Times New Roman"/>
          <w:sz w:val="28"/>
          <w:szCs w:val="28"/>
        </w:rPr>
        <w:t>смайлик</w:t>
      </w:r>
      <w:proofErr w:type="gramEnd"/>
      <w:r w:rsidR="00C725D1" w:rsidRPr="00A266D7">
        <w:rPr>
          <w:rFonts w:ascii="Times New Roman" w:hAnsi="Times New Roman" w:cs="Times New Roman"/>
          <w:sz w:val="28"/>
          <w:szCs w:val="28"/>
        </w:rPr>
        <w:t xml:space="preserve"> который улыбается. Е</w:t>
      </w:r>
      <w:r w:rsidRPr="00A266D7">
        <w:rPr>
          <w:rFonts w:ascii="Times New Roman" w:hAnsi="Times New Roman" w:cs="Times New Roman"/>
          <w:sz w:val="28"/>
          <w:szCs w:val="28"/>
        </w:rPr>
        <w:t xml:space="preserve">сли вам </w:t>
      </w:r>
      <w:r w:rsidR="002317AC">
        <w:rPr>
          <w:rFonts w:ascii="Times New Roman" w:hAnsi="Times New Roman" w:cs="Times New Roman"/>
          <w:sz w:val="28"/>
          <w:szCs w:val="28"/>
        </w:rPr>
        <w:t>занятие</w:t>
      </w:r>
      <w:r w:rsidRPr="00A266D7">
        <w:rPr>
          <w:rFonts w:ascii="Times New Roman" w:hAnsi="Times New Roman" w:cs="Times New Roman"/>
          <w:sz w:val="28"/>
          <w:szCs w:val="28"/>
        </w:rPr>
        <w:t> </w:t>
      </w:r>
      <w:r w:rsidRPr="00A266D7">
        <w:rPr>
          <w:rFonts w:ascii="Times New Roman" w:hAnsi="Times New Roman" w:cs="Times New Roman"/>
          <w:bCs/>
          <w:sz w:val="28"/>
          <w:szCs w:val="28"/>
        </w:rPr>
        <w:t>не понрави</w:t>
      </w:r>
      <w:r w:rsidR="002317AC">
        <w:rPr>
          <w:rFonts w:ascii="Times New Roman" w:hAnsi="Times New Roman" w:cs="Times New Roman"/>
          <w:bCs/>
          <w:sz w:val="28"/>
          <w:szCs w:val="28"/>
        </w:rPr>
        <w:t>лось,</w:t>
      </w:r>
      <w:r w:rsidRPr="00A266D7">
        <w:rPr>
          <w:rFonts w:ascii="Times New Roman" w:hAnsi="Times New Roman" w:cs="Times New Roman"/>
          <w:sz w:val="28"/>
          <w:szCs w:val="28"/>
        </w:rPr>
        <w:t> и нового вы ничего не узнали</w:t>
      </w:r>
      <w:r w:rsidR="00C725D1" w:rsidRPr="00A266D7">
        <w:rPr>
          <w:rFonts w:ascii="Times New Roman" w:hAnsi="Times New Roman" w:cs="Times New Roman"/>
          <w:sz w:val="28"/>
          <w:szCs w:val="28"/>
        </w:rPr>
        <w:t>,</w:t>
      </w:r>
      <w:r w:rsidRPr="00A266D7">
        <w:rPr>
          <w:rFonts w:ascii="Times New Roman" w:hAnsi="Times New Roman" w:cs="Times New Roman"/>
          <w:sz w:val="28"/>
          <w:szCs w:val="28"/>
        </w:rPr>
        <w:t xml:space="preserve"> то</w:t>
      </w:r>
      <w:r w:rsidR="00C725D1" w:rsidRPr="00A266D7">
        <w:rPr>
          <w:rFonts w:ascii="Times New Roman" w:hAnsi="Times New Roman" w:cs="Times New Roman"/>
          <w:sz w:val="28"/>
          <w:szCs w:val="28"/>
        </w:rPr>
        <w:t xml:space="preserve"> возьмите</w:t>
      </w:r>
      <w:r w:rsidRPr="00A266D7">
        <w:rPr>
          <w:rFonts w:ascii="Times New Roman" w:hAnsi="Times New Roman" w:cs="Times New Roman"/>
          <w:sz w:val="28"/>
          <w:szCs w:val="28"/>
        </w:rPr>
        <w:t xml:space="preserve"> смайлик</w:t>
      </w:r>
      <w:r w:rsidR="00FC7297" w:rsidRPr="00A266D7">
        <w:rPr>
          <w:rFonts w:ascii="Times New Roman" w:hAnsi="Times New Roman" w:cs="Times New Roman"/>
          <w:sz w:val="28"/>
          <w:szCs w:val="28"/>
        </w:rPr>
        <w:t>,</w:t>
      </w:r>
      <w:r w:rsidRPr="00A266D7">
        <w:rPr>
          <w:rFonts w:ascii="Times New Roman" w:hAnsi="Times New Roman" w:cs="Times New Roman"/>
          <w:sz w:val="28"/>
          <w:szCs w:val="28"/>
        </w:rPr>
        <w:t xml:space="preserve"> который </w:t>
      </w:r>
      <w:r w:rsidR="00FC7297" w:rsidRPr="00A266D7">
        <w:rPr>
          <w:rFonts w:ascii="Times New Roman" w:hAnsi="Times New Roman" w:cs="Times New Roman"/>
          <w:sz w:val="28"/>
          <w:szCs w:val="28"/>
        </w:rPr>
        <w:t>грустит</w:t>
      </w:r>
      <w:r w:rsidRPr="00A266D7">
        <w:rPr>
          <w:rFonts w:ascii="Times New Roman" w:hAnsi="Times New Roman" w:cs="Times New Roman"/>
          <w:sz w:val="28"/>
          <w:szCs w:val="28"/>
        </w:rPr>
        <w:t>.</w:t>
      </w:r>
      <w:r w:rsidR="00C725D1" w:rsidRPr="00A266D7">
        <w:rPr>
          <w:rFonts w:ascii="Times New Roman" w:hAnsi="Times New Roman" w:cs="Times New Roman"/>
          <w:sz w:val="28"/>
          <w:szCs w:val="28"/>
        </w:rPr>
        <w:t xml:space="preserve"> Смайлики мы приклеим на специальную доску.</w:t>
      </w:r>
    </w:p>
    <w:p w14:paraId="0DBA759A" w14:textId="4B9167C4" w:rsidR="00887CAC" w:rsidRPr="00A266D7" w:rsidRDefault="0073763F" w:rsidP="002317A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6D7">
        <w:rPr>
          <w:rFonts w:ascii="Times New Roman" w:hAnsi="Times New Roman" w:cs="Times New Roman"/>
          <w:sz w:val="28"/>
          <w:szCs w:val="28"/>
        </w:rPr>
        <w:t>3</w:t>
      </w:r>
      <w:r w:rsidR="00887CAC" w:rsidRPr="00A266D7">
        <w:rPr>
          <w:rFonts w:ascii="Times New Roman" w:hAnsi="Times New Roman" w:cs="Times New Roman"/>
          <w:sz w:val="28"/>
          <w:szCs w:val="28"/>
        </w:rPr>
        <w:t>.</w:t>
      </w:r>
      <w:r w:rsidR="002317AC">
        <w:rPr>
          <w:rFonts w:ascii="Times New Roman" w:hAnsi="Times New Roman" w:cs="Times New Roman"/>
          <w:sz w:val="28"/>
          <w:szCs w:val="28"/>
        </w:rPr>
        <w:t xml:space="preserve"> </w:t>
      </w:r>
      <w:r w:rsidR="00887CAC" w:rsidRPr="00A266D7">
        <w:rPr>
          <w:rFonts w:ascii="Times New Roman" w:hAnsi="Times New Roman" w:cs="Times New Roman"/>
          <w:sz w:val="28"/>
          <w:szCs w:val="28"/>
        </w:rPr>
        <w:t>Прощание.</w:t>
      </w:r>
    </w:p>
    <w:p w14:paraId="453E4E0A" w14:textId="77777777" w:rsidR="00FC7297" w:rsidRPr="00A266D7" w:rsidRDefault="00FC7297" w:rsidP="002317A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6D7">
        <w:rPr>
          <w:rFonts w:ascii="Times New Roman" w:hAnsi="Times New Roman" w:cs="Times New Roman"/>
          <w:sz w:val="28"/>
          <w:szCs w:val="28"/>
        </w:rPr>
        <w:t>-   Молодцы, ребята, вы очень красиво нарисовали. У вас у всех разные рисунки. Но все они очень интересны и очень красивы.</w:t>
      </w:r>
    </w:p>
    <w:p w14:paraId="115884EC" w14:textId="5C80B7F1" w:rsidR="00B7366F" w:rsidRPr="00A266D7" w:rsidRDefault="00FC7297" w:rsidP="002317A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6D7">
        <w:rPr>
          <w:rFonts w:ascii="Times New Roman" w:hAnsi="Times New Roman" w:cs="Times New Roman"/>
          <w:sz w:val="28"/>
          <w:szCs w:val="28"/>
        </w:rPr>
        <w:t xml:space="preserve">- До встречи на следующем </w:t>
      </w:r>
      <w:r w:rsidR="002317AC">
        <w:rPr>
          <w:rFonts w:ascii="Times New Roman" w:hAnsi="Times New Roman" w:cs="Times New Roman"/>
          <w:sz w:val="28"/>
          <w:szCs w:val="28"/>
        </w:rPr>
        <w:t>занятии</w:t>
      </w:r>
      <w:r w:rsidRPr="00A266D7">
        <w:rPr>
          <w:rFonts w:ascii="Times New Roman" w:hAnsi="Times New Roman" w:cs="Times New Roman"/>
          <w:sz w:val="28"/>
          <w:szCs w:val="28"/>
        </w:rPr>
        <w:t>!</w:t>
      </w:r>
    </w:p>
    <w:p w14:paraId="0BF0128D" w14:textId="77777777" w:rsidR="001F0530" w:rsidRPr="00A266D7" w:rsidRDefault="001F0530" w:rsidP="002317A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4046346" w14:textId="77777777" w:rsidR="00887CAC" w:rsidRPr="00A266D7" w:rsidRDefault="00887CAC" w:rsidP="002317AC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66D7">
        <w:rPr>
          <w:rFonts w:ascii="Times New Roman" w:hAnsi="Times New Roman" w:cs="Times New Roman"/>
          <w:b/>
          <w:sz w:val="28"/>
          <w:szCs w:val="28"/>
        </w:rPr>
        <w:t>Список информационных источников</w:t>
      </w:r>
      <w:r w:rsidR="001F0530" w:rsidRPr="00A266D7">
        <w:rPr>
          <w:rFonts w:ascii="Times New Roman" w:hAnsi="Times New Roman" w:cs="Times New Roman"/>
          <w:b/>
          <w:sz w:val="28"/>
          <w:szCs w:val="28"/>
        </w:rPr>
        <w:t>.</w:t>
      </w:r>
    </w:p>
    <w:p w14:paraId="076122D0" w14:textId="77777777" w:rsidR="001F0530" w:rsidRPr="00A266D7" w:rsidRDefault="00891A88" w:rsidP="002317A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6D7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="001F0530" w:rsidRPr="00A266D7">
        <w:rPr>
          <w:rFonts w:ascii="Times New Roman" w:hAnsi="Times New Roman" w:cs="Times New Roman"/>
          <w:sz w:val="28"/>
          <w:szCs w:val="28"/>
        </w:rPr>
        <w:t>Кашекова</w:t>
      </w:r>
      <w:proofErr w:type="spellEnd"/>
      <w:r w:rsidR="001F0530" w:rsidRPr="00A266D7">
        <w:rPr>
          <w:rFonts w:ascii="Times New Roman" w:hAnsi="Times New Roman" w:cs="Times New Roman"/>
          <w:sz w:val="28"/>
          <w:szCs w:val="28"/>
        </w:rPr>
        <w:t xml:space="preserve"> И.Э. Изобразительное искусство. Поурочно-тематическое планирование, 1 класс, методическое пособие. – М. 2014 г.</w:t>
      </w:r>
    </w:p>
    <w:p w14:paraId="348149C0" w14:textId="77777777" w:rsidR="001F0530" w:rsidRPr="00A266D7" w:rsidRDefault="00891A88" w:rsidP="002317A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6D7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="001F0530" w:rsidRPr="00A266D7">
        <w:rPr>
          <w:rFonts w:ascii="Times New Roman" w:hAnsi="Times New Roman" w:cs="Times New Roman"/>
          <w:sz w:val="28"/>
          <w:szCs w:val="28"/>
        </w:rPr>
        <w:t>С.Швейк</w:t>
      </w:r>
      <w:proofErr w:type="spellEnd"/>
      <w:r w:rsidR="001F0530" w:rsidRPr="00A266D7">
        <w:rPr>
          <w:rFonts w:ascii="Times New Roman" w:hAnsi="Times New Roman" w:cs="Times New Roman"/>
          <w:sz w:val="28"/>
          <w:szCs w:val="28"/>
        </w:rPr>
        <w:t xml:space="preserve"> Художественная мастерская для детей. – СПб.: Питер, 2014 г.</w:t>
      </w:r>
    </w:p>
    <w:p w14:paraId="5EF70977" w14:textId="7B76E0DE" w:rsidR="001F0530" w:rsidRPr="00A266D7" w:rsidRDefault="00891A88" w:rsidP="002317A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6D7">
        <w:rPr>
          <w:rFonts w:ascii="Times New Roman" w:hAnsi="Times New Roman" w:cs="Times New Roman"/>
          <w:sz w:val="28"/>
          <w:szCs w:val="28"/>
        </w:rPr>
        <w:t xml:space="preserve">3. </w:t>
      </w:r>
      <w:r w:rsidR="0094406F">
        <w:rPr>
          <w:rFonts w:ascii="Times New Roman" w:hAnsi="Times New Roman" w:cs="Times New Roman"/>
          <w:sz w:val="28"/>
          <w:szCs w:val="28"/>
        </w:rPr>
        <w:t xml:space="preserve">Музеи мира. Описание картины «Мухоморы» Шишкин </w:t>
      </w:r>
      <w:proofErr w:type="gramStart"/>
      <w:r w:rsidR="0094406F">
        <w:rPr>
          <w:rFonts w:ascii="Times New Roman" w:hAnsi="Times New Roman" w:cs="Times New Roman"/>
          <w:sz w:val="28"/>
          <w:szCs w:val="28"/>
        </w:rPr>
        <w:t>И.И.</w:t>
      </w:r>
      <w:proofErr w:type="gramEnd"/>
      <w:r w:rsidR="0094406F">
        <w:rPr>
          <w:rFonts w:ascii="Times New Roman" w:hAnsi="Times New Roman" w:cs="Times New Roman"/>
          <w:sz w:val="28"/>
          <w:szCs w:val="28"/>
        </w:rPr>
        <w:t xml:space="preserve"> </w:t>
      </w:r>
      <w:r w:rsidR="0094406F" w:rsidRPr="0094406F">
        <w:rPr>
          <w:rFonts w:ascii="Times New Roman" w:hAnsi="Times New Roman" w:cs="Times New Roman"/>
          <w:sz w:val="28"/>
          <w:szCs w:val="28"/>
        </w:rPr>
        <w:t>https://muzei-mira.com/kartini_russkih_hudojnikov/1328-kartina-muhomory-shishkin.html</w:t>
      </w:r>
    </w:p>
    <w:p w14:paraId="4632F558" w14:textId="77777777" w:rsidR="001F0530" w:rsidRPr="00A266D7" w:rsidRDefault="00891A88" w:rsidP="002317A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6D7">
        <w:rPr>
          <w:rFonts w:ascii="Times New Roman" w:hAnsi="Times New Roman" w:cs="Times New Roman"/>
          <w:sz w:val="28"/>
          <w:szCs w:val="28"/>
        </w:rPr>
        <w:t xml:space="preserve">4. Загадки для детей. </w:t>
      </w:r>
      <w:hyperlink r:id="rId7" w:history="1">
        <w:r w:rsidRPr="00A266D7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https://razdeti.ru/semeinaja-biblioteka/detskie-zagadki/zagadki-dlja-shkolnikov-pro-tvorchestvo-risovanie.html</w:t>
        </w:r>
      </w:hyperlink>
    </w:p>
    <w:p w14:paraId="2BFB0604" w14:textId="0B8D3DC2" w:rsidR="00891A88" w:rsidRDefault="00891A88" w:rsidP="002317A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6D7">
        <w:rPr>
          <w:rFonts w:ascii="Times New Roman" w:hAnsi="Times New Roman" w:cs="Times New Roman"/>
          <w:sz w:val="28"/>
          <w:szCs w:val="28"/>
        </w:rPr>
        <w:t xml:space="preserve">5.  Жанры живописи. </w:t>
      </w:r>
      <w:hyperlink r:id="rId8" w:history="1">
        <w:r w:rsidR="00235739" w:rsidRPr="00EE707D">
          <w:rPr>
            <w:rStyle w:val="a7"/>
            <w:rFonts w:ascii="Times New Roman" w:hAnsi="Times New Roman" w:cs="Times New Roman"/>
            <w:sz w:val="28"/>
            <w:szCs w:val="28"/>
          </w:rPr>
          <w:t>http://design-fly.ru/iskusstvo/zhanry-zhivopisi.html</w:t>
        </w:r>
      </w:hyperlink>
    </w:p>
    <w:p w14:paraId="7BC247F5" w14:textId="0BEE1DBE" w:rsidR="00B364BC" w:rsidRPr="00235739" w:rsidRDefault="00235739" w:rsidP="002317A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proofErr w:type="gramStart"/>
      <w:r w:rsidRPr="0023573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Чайковский  «</w:t>
      </w:r>
      <w:proofErr w:type="gramEnd"/>
      <w:r w:rsidRPr="0023573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Времена года. Ноябрь»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hyperlink r:id="rId9" w:history="1">
        <w:r w:rsidRPr="00235739">
          <w:rPr>
            <w:rStyle w:val="a7"/>
            <w:rFonts w:ascii="Times New Roman" w:hAnsi="Times New Roman" w:cs="Times New Roman"/>
            <w:sz w:val="28"/>
            <w:szCs w:val="28"/>
          </w:rPr>
          <w:t>https://www.youtube.com/watch?v=nSxuSzYHDEU</w:t>
        </w:r>
      </w:hyperlink>
      <w:r w:rsidR="00B364BC" w:rsidRPr="0023573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ACB9315" w14:textId="42FC8A3A" w:rsidR="00B7366F" w:rsidRDefault="00B7366F" w:rsidP="001F053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6D4FA08B" w14:textId="22CEEDA8" w:rsidR="00EE3C4D" w:rsidRDefault="00EE3C4D" w:rsidP="001F053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778014ED" w14:textId="07AFD292" w:rsidR="00EE3C4D" w:rsidRDefault="00EE3C4D" w:rsidP="001F053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7F2DD1EC" w14:textId="1BDB555B" w:rsidR="00EE3C4D" w:rsidRDefault="00EE3C4D" w:rsidP="001F053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48663908" w14:textId="14A6D1DC" w:rsidR="00EE3C4D" w:rsidRDefault="00EE3C4D" w:rsidP="001F053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5ECD9240" w14:textId="0F709D56" w:rsidR="00EE3C4D" w:rsidRDefault="00EE3C4D" w:rsidP="001F053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6E5097EC" w14:textId="24E134F8" w:rsidR="00EE3C4D" w:rsidRDefault="00EE3C4D" w:rsidP="001F053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6EB9C7DC" w14:textId="683544D8" w:rsidR="00EE3C4D" w:rsidRDefault="00EE3C4D" w:rsidP="001F053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5E9F1178" w14:textId="176E243A" w:rsidR="00EE3C4D" w:rsidRDefault="00EE3C4D" w:rsidP="001F053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777093AB" w14:textId="34DDF5B7" w:rsidR="00EE3C4D" w:rsidRDefault="00EE3C4D" w:rsidP="001F053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42284B37" w14:textId="1EDA5FBD" w:rsidR="00EE3C4D" w:rsidRDefault="00EE3C4D" w:rsidP="001F053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3A979892" w14:textId="64C4FABE" w:rsidR="00EE3C4D" w:rsidRDefault="00EE3C4D" w:rsidP="001F053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73D445D4" w14:textId="3187CB0E" w:rsidR="00EE3C4D" w:rsidRDefault="00EE3C4D" w:rsidP="001F053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4185A76F" w14:textId="3F7534E0" w:rsidR="00EE3C4D" w:rsidRDefault="00EE3C4D" w:rsidP="001F053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0E7A5044" w14:textId="056600D8" w:rsidR="00EE3C4D" w:rsidRDefault="00EE3C4D" w:rsidP="001F053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353B2487" w14:textId="77777777" w:rsidR="00EE3C4D" w:rsidRPr="00A266D7" w:rsidRDefault="00EE3C4D" w:rsidP="001F053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3ED640A1" w14:textId="10359F54" w:rsidR="00FC7297" w:rsidRDefault="00887CAC" w:rsidP="007A6E4A">
      <w:pPr>
        <w:spacing w:after="0"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A266D7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 w:rsidR="00FC7297" w:rsidRPr="00A266D7">
        <w:rPr>
          <w:rFonts w:ascii="Times New Roman" w:hAnsi="Times New Roman" w:cs="Times New Roman"/>
          <w:b/>
          <w:sz w:val="28"/>
          <w:szCs w:val="28"/>
        </w:rPr>
        <w:t>.</w:t>
      </w:r>
    </w:p>
    <w:p w14:paraId="742E0665" w14:textId="77777777" w:rsidR="00111BE4" w:rsidRPr="00A266D7" w:rsidRDefault="00111BE4" w:rsidP="007A6E4A">
      <w:pPr>
        <w:spacing w:after="0"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3C7A3C93" w14:textId="7E13D678" w:rsidR="00FC7297" w:rsidRPr="00A266D7" w:rsidRDefault="00111BE4" w:rsidP="00111BE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11A9C86" wp14:editId="59312586">
            <wp:extent cx="4606925" cy="336839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326" cy="337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8C58D" w14:textId="4D796FA1" w:rsidR="00F660AB" w:rsidRPr="00A266D7" w:rsidRDefault="007A6E4A" w:rsidP="002317AC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266D7">
        <w:rPr>
          <w:rFonts w:ascii="Times New Roman" w:hAnsi="Times New Roman" w:cs="Times New Roman"/>
          <w:sz w:val="28"/>
          <w:szCs w:val="28"/>
        </w:rPr>
        <w:t>Рис. 1</w:t>
      </w:r>
      <w:r w:rsidR="004A7666" w:rsidRPr="00A266D7">
        <w:rPr>
          <w:rFonts w:ascii="Times New Roman" w:hAnsi="Times New Roman" w:cs="Times New Roman"/>
          <w:sz w:val="28"/>
          <w:szCs w:val="28"/>
        </w:rPr>
        <w:t xml:space="preserve"> </w:t>
      </w:r>
      <w:r w:rsidR="00D770C6">
        <w:rPr>
          <w:rFonts w:ascii="Times New Roman" w:hAnsi="Times New Roman" w:cs="Times New Roman"/>
          <w:color w:val="333333"/>
          <w:sz w:val="28"/>
          <w:szCs w:val="28"/>
        </w:rPr>
        <w:t>И</w:t>
      </w:r>
      <w:r w:rsidR="00D770C6" w:rsidRPr="00D770C6">
        <w:rPr>
          <w:rFonts w:ascii="Times New Roman" w:hAnsi="Times New Roman" w:cs="Times New Roman"/>
          <w:color w:val="333333"/>
          <w:sz w:val="28"/>
          <w:szCs w:val="28"/>
        </w:rPr>
        <w:t>зображение лесной поляны с грибами</w:t>
      </w:r>
    </w:p>
    <w:p w14:paraId="684F6552" w14:textId="141A76AC" w:rsidR="004A7666" w:rsidRPr="00A266D7" w:rsidRDefault="005F0CBA" w:rsidP="002317A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BE1947B" wp14:editId="3E891C48">
            <wp:extent cx="2644140" cy="264414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EF658" w14:textId="10B032D6" w:rsidR="004A7666" w:rsidRPr="00A266D7" w:rsidRDefault="004A7666" w:rsidP="008259F7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266D7">
        <w:rPr>
          <w:rFonts w:ascii="Times New Roman" w:hAnsi="Times New Roman" w:cs="Times New Roman"/>
          <w:sz w:val="28"/>
          <w:szCs w:val="28"/>
        </w:rPr>
        <w:t xml:space="preserve">Рис. 2 </w:t>
      </w:r>
      <w:r w:rsidR="005F0CBA">
        <w:rPr>
          <w:rFonts w:ascii="Times New Roman" w:hAnsi="Times New Roman" w:cs="Times New Roman"/>
          <w:sz w:val="28"/>
          <w:szCs w:val="28"/>
        </w:rPr>
        <w:t>Мухомор</w:t>
      </w:r>
    </w:p>
    <w:p w14:paraId="126D7BF7" w14:textId="77777777" w:rsidR="00F660AB" w:rsidRPr="00A266D7" w:rsidRDefault="00F660AB" w:rsidP="008259F7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D397F16" w14:textId="4A92CE09" w:rsidR="00FC7297" w:rsidRPr="00A266D7" w:rsidRDefault="002317AC" w:rsidP="002317A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AC6BB55" wp14:editId="305697D9">
            <wp:extent cx="3369299" cy="25268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490" cy="2536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D25FD" w14:textId="7FB9F468" w:rsidR="00FC7297" w:rsidRPr="00A266D7" w:rsidRDefault="00FC7297" w:rsidP="008259F7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266D7">
        <w:rPr>
          <w:rFonts w:ascii="Times New Roman" w:hAnsi="Times New Roman" w:cs="Times New Roman"/>
          <w:sz w:val="28"/>
          <w:szCs w:val="28"/>
        </w:rPr>
        <w:t xml:space="preserve">Рис. 3 </w:t>
      </w:r>
      <w:r w:rsidR="002317AC">
        <w:rPr>
          <w:rFonts w:ascii="Times New Roman" w:hAnsi="Times New Roman" w:cs="Times New Roman"/>
          <w:sz w:val="28"/>
          <w:szCs w:val="28"/>
        </w:rPr>
        <w:t>Рисунки детей</w:t>
      </w:r>
    </w:p>
    <w:p w14:paraId="6637412F" w14:textId="247B40E7" w:rsidR="004047A1" w:rsidRPr="00A266D7" w:rsidRDefault="00BB7AF7" w:rsidP="00BB7AF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D8D7F15" wp14:editId="48B55FFF">
            <wp:extent cx="2198277" cy="306795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926" cy="309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6739A">
        <w:rPr>
          <w:noProof/>
        </w:rPr>
        <w:drawing>
          <wp:inline distT="0" distB="0" distL="0" distR="0" wp14:anchorId="6673FED9" wp14:editId="4D81D1C4">
            <wp:extent cx="2134680" cy="303784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451" cy="3065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CA607" w14:textId="0ED3C255" w:rsidR="004047A1" w:rsidRPr="00A266D7" w:rsidRDefault="004047A1" w:rsidP="008259F7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266D7">
        <w:rPr>
          <w:rFonts w:ascii="Times New Roman" w:hAnsi="Times New Roman" w:cs="Times New Roman"/>
          <w:sz w:val="28"/>
          <w:szCs w:val="28"/>
        </w:rPr>
        <w:t xml:space="preserve">Рис. 4 </w:t>
      </w:r>
      <w:r w:rsidR="00E6739A">
        <w:rPr>
          <w:rFonts w:ascii="Times New Roman" w:hAnsi="Times New Roman" w:cs="Times New Roman"/>
          <w:sz w:val="28"/>
          <w:szCs w:val="28"/>
        </w:rPr>
        <w:t>Рисунки детей</w:t>
      </w:r>
    </w:p>
    <w:p w14:paraId="760A4157" w14:textId="2B6A395F" w:rsidR="00F660AB" w:rsidRPr="00A266D7" w:rsidRDefault="0094406F" w:rsidP="0094406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1E0022A" wp14:editId="51D6F6DC">
            <wp:extent cx="4358640" cy="233058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694" cy="2333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C6B0C" w14:textId="744ADF16" w:rsidR="00F660AB" w:rsidRPr="00A266D7" w:rsidRDefault="0094406F" w:rsidP="008259F7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5 Смайлики для рефлексии</w:t>
      </w:r>
    </w:p>
    <w:sectPr w:rsidR="00F660AB" w:rsidRPr="00A266D7" w:rsidSect="009706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230803" w14:textId="77777777" w:rsidR="00C54400" w:rsidRDefault="00C54400" w:rsidP="00E6739A">
      <w:pPr>
        <w:spacing w:after="0" w:line="240" w:lineRule="auto"/>
      </w:pPr>
      <w:r>
        <w:separator/>
      </w:r>
    </w:p>
  </w:endnote>
  <w:endnote w:type="continuationSeparator" w:id="0">
    <w:p w14:paraId="4CE200B9" w14:textId="77777777" w:rsidR="00C54400" w:rsidRDefault="00C54400" w:rsidP="00E673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81D92F" w14:textId="77777777" w:rsidR="00C54400" w:rsidRDefault="00C54400" w:rsidP="00E6739A">
      <w:pPr>
        <w:spacing w:after="0" w:line="240" w:lineRule="auto"/>
      </w:pPr>
      <w:r>
        <w:separator/>
      </w:r>
    </w:p>
  </w:footnote>
  <w:footnote w:type="continuationSeparator" w:id="0">
    <w:p w14:paraId="1871DDBF" w14:textId="77777777" w:rsidR="00C54400" w:rsidRDefault="00C54400" w:rsidP="00E673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1C305B"/>
    <w:multiLevelType w:val="hybridMultilevel"/>
    <w:tmpl w:val="A6A0C1E4"/>
    <w:lvl w:ilvl="0" w:tplc="04190013">
      <w:start w:val="1"/>
      <w:numFmt w:val="upperRoman"/>
      <w:lvlText w:val="%1."/>
      <w:lvlJc w:val="righ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3D7C69"/>
    <w:multiLevelType w:val="hybridMultilevel"/>
    <w:tmpl w:val="5A34D3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182926"/>
    <w:multiLevelType w:val="hybridMultilevel"/>
    <w:tmpl w:val="C3B821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081222"/>
    <w:multiLevelType w:val="hybridMultilevel"/>
    <w:tmpl w:val="E99CAD5A"/>
    <w:lvl w:ilvl="0" w:tplc="318C0F1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7DC794D"/>
    <w:multiLevelType w:val="hybridMultilevel"/>
    <w:tmpl w:val="95F8B2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C77C57"/>
    <w:multiLevelType w:val="hybridMultilevel"/>
    <w:tmpl w:val="A4F2788E"/>
    <w:lvl w:ilvl="0" w:tplc="A086C24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A05440C"/>
    <w:multiLevelType w:val="multilevel"/>
    <w:tmpl w:val="6FB4B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CD4083B"/>
    <w:multiLevelType w:val="hybridMultilevel"/>
    <w:tmpl w:val="A4F2788E"/>
    <w:lvl w:ilvl="0" w:tplc="A086C24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2D26EDC"/>
    <w:multiLevelType w:val="hybridMultilevel"/>
    <w:tmpl w:val="FB9AF654"/>
    <w:lvl w:ilvl="0" w:tplc="E992106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D507891"/>
    <w:multiLevelType w:val="hybridMultilevel"/>
    <w:tmpl w:val="959AD1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366887"/>
    <w:multiLevelType w:val="multilevel"/>
    <w:tmpl w:val="AD460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4230AF3"/>
    <w:multiLevelType w:val="hybridMultilevel"/>
    <w:tmpl w:val="9E767EE4"/>
    <w:lvl w:ilvl="0" w:tplc="E5C0B26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5E0E0D87"/>
    <w:multiLevelType w:val="hybridMultilevel"/>
    <w:tmpl w:val="57769D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7E28C1"/>
    <w:multiLevelType w:val="multilevel"/>
    <w:tmpl w:val="62642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77A7EE4"/>
    <w:multiLevelType w:val="multilevel"/>
    <w:tmpl w:val="9DE62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1D12E03"/>
    <w:multiLevelType w:val="multilevel"/>
    <w:tmpl w:val="E8884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8383CD4"/>
    <w:multiLevelType w:val="hybridMultilevel"/>
    <w:tmpl w:val="CECCF5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2"/>
  </w:num>
  <w:num w:numId="4">
    <w:abstractNumId w:val="1"/>
  </w:num>
  <w:num w:numId="5">
    <w:abstractNumId w:val="9"/>
  </w:num>
  <w:num w:numId="6">
    <w:abstractNumId w:val="0"/>
  </w:num>
  <w:num w:numId="7">
    <w:abstractNumId w:val="7"/>
  </w:num>
  <w:num w:numId="8">
    <w:abstractNumId w:val="8"/>
  </w:num>
  <w:num w:numId="9">
    <w:abstractNumId w:val="3"/>
  </w:num>
  <w:num w:numId="10">
    <w:abstractNumId w:val="16"/>
  </w:num>
  <w:num w:numId="11">
    <w:abstractNumId w:val="14"/>
  </w:num>
  <w:num w:numId="12">
    <w:abstractNumId w:val="13"/>
  </w:num>
  <w:num w:numId="13">
    <w:abstractNumId w:val="5"/>
  </w:num>
  <w:num w:numId="14">
    <w:abstractNumId w:val="6"/>
  </w:num>
  <w:num w:numId="15">
    <w:abstractNumId w:val="10"/>
  </w:num>
  <w:num w:numId="16">
    <w:abstractNumId w:val="15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33FDE"/>
    <w:rsid w:val="00011D4E"/>
    <w:rsid w:val="00015955"/>
    <w:rsid w:val="00017F5F"/>
    <w:rsid w:val="000835C0"/>
    <w:rsid w:val="000C3E5B"/>
    <w:rsid w:val="000D0CB5"/>
    <w:rsid w:val="00104930"/>
    <w:rsid w:val="00111BE4"/>
    <w:rsid w:val="001F0530"/>
    <w:rsid w:val="002246C6"/>
    <w:rsid w:val="002317AC"/>
    <w:rsid w:val="00235739"/>
    <w:rsid w:val="002B2773"/>
    <w:rsid w:val="00313BA9"/>
    <w:rsid w:val="00385C4A"/>
    <w:rsid w:val="003C458A"/>
    <w:rsid w:val="003C6814"/>
    <w:rsid w:val="004047A1"/>
    <w:rsid w:val="00410662"/>
    <w:rsid w:val="004A0D3D"/>
    <w:rsid w:val="004A7666"/>
    <w:rsid w:val="0050318C"/>
    <w:rsid w:val="0051694B"/>
    <w:rsid w:val="005206DD"/>
    <w:rsid w:val="00556604"/>
    <w:rsid w:val="005F0CBA"/>
    <w:rsid w:val="00602B76"/>
    <w:rsid w:val="00652F0B"/>
    <w:rsid w:val="006540B2"/>
    <w:rsid w:val="00662E83"/>
    <w:rsid w:val="0073763F"/>
    <w:rsid w:val="0075323B"/>
    <w:rsid w:val="007A6E4A"/>
    <w:rsid w:val="00801BBF"/>
    <w:rsid w:val="00806B57"/>
    <w:rsid w:val="008227F6"/>
    <w:rsid w:val="008259F7"/>
    <w:rsid w:val="00825CE8"/>
    <w:rsid w:val="00835F25"/>
    <w:rsid w:val="0088793B"/>
    <w:rsid w:val="00887CAC"/>
    <w:rsid w:val="0089079C"/>
    <w:rsid w:val="00891A88"/>
    <w:rsid w:val="008A2AF3"/>
    <w:rsid w:val="008C6CA8"/>
    <w:rsid w:val="008E751A"/>
    <w:rsid w:val="008F22B4"/>
    <w:rsid w:val="0094406F"/>
    <w:rsid w:val="00952FF3"/>
    <w:rsid w:val="0097063F"/>
    <w:rsid w:val="009F2354"/>
    <w:rsid w:val="00A266D7"/>
    <w:rsid w:val="00A852E4"/>
    <w:rsid w:val="00B05934"/>
    <w:rsid w:val="00B364BC"/>
    <w:rsid w:val="00B7366F"/>
    <w:rsid w:val="00BA064E"/>
    <w:rsid w:val="00BB7AF7"/>
    <w:rsid w:val="00BD72B4"/>
    <w:rsid w:val="00C33FDE"/>
    <w:rsid w:val="00C54400"/>
    <w:rsid w:val="00C66EC2"/>
    <w:rsid w:val="00C70980"/>
    <w:rsid w:val="00C725D1"/>
    <w:rsid w:val="00C74EBB"/>
    <w:rsid w:val="00C948F3"/>
    <w:rsid w:val="00CF3E17"/>
    <w:rsid w:val="00D01B98"/>
    <w:rsid w:val="00D1621D"/>
    <w:rsid w:val="00D17509"/>
    <w:rsid w:val="00D35939"/>
    <w:rsid w:val="00D47BAF"/>
    <w:rsid w:val="00D770C6"/>
    <w:rsid w:val="00D96661"/>
    <w:rsid w:val="00DA4C47"/>
    <w:rsid w:val="00DF4D30"/>
    <w:rsid w:val="00DF59AB"/>
    <w:rsid w:val="00E31B9B"/>
    <w:rsid w:val="00E32493"/>
    <w:rsid w:val="00E43174"/>
    <w:rsid w:val="00E6739A"/>
    <w:rsid w:val="00E8086B"/>
    <w:rsid w:val="00EE3C4D"/>
    <w:rsid w:val="00F62C86"/>
    <w:rsid w:val="00F660AB"/>
    <w:rsid w:val="00F94651"/>
    <w:rsid w:val="00F94954"/>
    <w:rsid w:val="00F973D0"/>
    <w:rsid w:val="00FC0B20"/>
    <w:rsid w:val="00FC7297"/>
    <w:rsid w:val="00FF0773"/>
    <w:rsid w:val="00FF4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1EA603"/>
  <w15:docId w15:val="{085E6A9B-26F6-4D39-8B01-F6F576E79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33FDE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B364B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3FDE"/>
    <w:pPr>
      <w:ind w:left="720"/>
      <w:contextualSpacing/>
    </w:pPr>
  </w:style>
  <w:style w:type="paragraph" w:customStyle="1" w:styleId="western">
    <w:name w:val="western"/>
    <w:basedOn w:val="a"/>
    <w:rsid w:val="00D162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1621D"/>
  </w:style>
  <w:style w:type="paragraph" w:styleId="a4">
    <w:name w:val="Normal (Web)"/>
    <w:basedOn w:val="a"/>
    <w:uiPriority w:val="99"/>
    <w:unhideWhenUsed/>
    <w:rsid w:val="00D162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">
    <w:name w:val="c22"/>
    <w:basedOn w:val="a"/>
    <w:rsid w:val="00520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206DD"/>
  </w:style>
  <w:style w:type="character" w:customStyle="1" w:styleId="c2">
    <w:name w:val="c2"/>
    <w:basedOn w:val="a0"/>
    <w:rsid w:val="005206DD"/>
  </w:style>
  <w:style w:type="character" w:customStyle="1" w:styleId="c0">
    <w:name w:val="c0"/>
    <w:basedOn w:val="a0"/>
    <w:rsid w:val="005206DD"/>
  </w:style>
  <w:style w:type="paragraph" w:customStyle="1" w:styleId="c13">
    <w:name w:val="c13"/>
    <w:basedOn w:val="a"/>
    <w:rsid w:val="00520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C7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C729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1F0530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891A88"/>
    <w:rPr>
      <w:color w:val="800080" w:themeColor="followedHyperlink"/>
      <w:u w:val="single"/>
    </w:rPr>
  </w:style>
  <w:style w:type="character" w:styleId="a9">
    <w:name w:val="Unresolved Mention"/>
    <w:basedOn w:val="a0"/>
    <w:uiPriority w:val="99"/>
    <w:semiHidden/>
    <w:unhideWhenUsed/>
    <w:rsid w:val="00B364BC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B364B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a">
    <w:name w:val="header"/>
    <w:basedOn w:val="a"/>
    <w:link w:val="ab"/>
    <w:uiPriority w:val="99"/>
    <w:unhideWhenUsed/>
    <w:rsid w:val="00E673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6739A"/>
  </w:style>
  <w:style w:type="paragraph" w:styleId="ac">
    <w:name w:val="footer"/>
    <w:basedOn w:val="a"/>
    <w:link w:val="ad"/>
    <w:uiPriority w:val="99"/>
    <w:unhideWhenUsed/>
    <w:rsid w:val="00E673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673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1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5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6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7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4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35765">
          <w:blockQuote w:val="1"/>
          <w:marLeft w:val="0"/>
          <w:marRight w:val="0"/>
          <w:marTop w:val="0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5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8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1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272795">
          <w:blockQuote w:val="1"/>
          <w:marLeft w:val="0"/>
          <w:marRight w:val="0"/>
          <w:marTop w:val="0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96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esign-fly.ru/iskusstvo/zhanry-zhivopisi.html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yperlink" Target="https://razdeti.ru/semeinaja-biblioteka/detskie-zagadki/zagadki-dlja-shkolnikov-pro-tvorchestvo-risovanie.html" TargetMode="Externa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nSxuSzYHDEU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2957</TotalTime>
  <Pages>9</Pages>
  <Words>1422</Words>
  <Characters>8107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9510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DENISOV Denis P.</cp:lastModifiedBy>
  <cp:revision>47</cp:revision>
  <cp:lastPrinted>2019-03-18T11:25:00Z</cp:lastPrinted>
  <dcterms:created xsi:type="dcterms:W3CDTF">2019-01-29T07:33:00Z</dcterms:created>
  <dcterms:modified xsi:type="dcterms:W3CDTF">2021-12-14T10:52:00Z</dcterms:modified>
</cp:coreProperties>
</file>