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F4EE" w14:textId="26526321" w:rsidR="0002555C" w:rsidRPr="00B1439A" w:rsidRDefault="00A70CB1" w:rsidP="00624B13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Психолого-педагогическая помощь семьям, воспитывающим </w:t>
      </w:r>
      <w:r w:rsidR="00B360A9" w:rsidRPr="00B14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с расстройством аутистического спектра (РАС)</w:t>
      </w:r>
    </w:p>
    <w:p w14:paraId="6FFB9490" w14:textId="01FCE270" w:rsidR="00B360A9" w:rsidRDefault="00624B13" w:rsidP="00B360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работа посвящена такому актуальному вопросу, как </w:t>
      </w:r>
      <w:r w:rsidR="00F3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психолого-педагогическая помощь семьям с детьми с расстройством аутистического спектра (далее РАС)</w:t>
      </w:r>
      <w:r w:rsidR="0037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33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работа актуальн</w:t>
      </w:r>
      <w:r w:rsidR="003B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так как детей с таким заболеванием, как РАС, становится все больше и больше</w:t>
      </w:r>
      <w:r w:rsidR="0078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84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ВОЗ они выявляются у одного из ста шестидесяти детей.</w:t>
      </w:r>
      <w:r w:rsidR="004C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</w:t>
      </w:r>
      <w:r w:rsidR="00E0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проблема</w:t>
      </w:r>
      <w:r w:rsidR="004C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 сложная, она решается только на стыке нескольких </w:t>
      </w:r>
      <w:r w:rsidR="00E7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наук: медицины, психологии, педагогики и ряда других</w:t>
      </w:r>
      <w:r w:rsidR="000B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81A08F0" w14:textId="00517832" w:rsidR="007127FB" w:rsidRDefault="007127FB" w:rsidP="007127F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Семьи</w:t>
      </w:r>
      <w:r w:rsidR="00EC7267">
        <w:rPr>
          <w:rStyle w:val="c0"/>
          <w:color w:val="000000"/>
          <w:sz w:val="28"/>
          <w:szCs w:val="28"/>
        </w:rPr>
        <w:t xml:space="preserve"> с такими детьми</w:t>
      </w:r>
      <w:r>
        <w:rPr>
          <w:rStyle w:val="c0"/>
          <w:color w:val="000000"/>
          <w:sz w:val="28"/>
          <w:szCs w:val="28"/>
        </w:rPr>
        <w:t xml:space="preserve"> часто оказываются одинокими в своей проблеме.  </w:t>
      </w:r>
      <w:r w:rsidR="0058490D">
        <w:rPr>
          <w:rStyle w:val="c0"/>
          <w:color w:val="000000"/>
          <w:sz w:val="28"/>
          <w:szCs w:val="28"/>
        </w:rPr>
        <w:t>В подобных случаях о</w:t>
      </w:r>
      <w:r>
        <w:rPr>
          <w:rStyle w:val="c0"/>
          <w:color w:val="000000"/>
          <w:sz w:val="28"/>
          <w:szCs w:val="28"/>
        </w:rPr>
        <w:t xml:space="preserve">щущается нехватка знаний о взаимоотношениях с ребенком, методах </w:t>
      </w:r>
      <w:r w:rsidR="0078249D">
        <w:rPr>
          <w:rStyle w:val="c0"/>
          <w:color w:val="000000"/>
          <w:sz w:val="28"/>
          <w:szCs w:val="28"/>
        </w:rPr>
        <w:t xml:space="preserve">его </w:t>
      </w:r>
      <w:r>
        <w:rPr>
          <w:rStyle w:val="c0"/>
          <w:color w:val="000000"/>
          <w:sz w:val="28"/>
          <w:szCs w:val="28"/>
        </w:rPr>
        <w:t>обучения, коррекции нежелательного поведения детей. Оказавшись</w:t>
      </w:r>
      <w:r w:rsidR="00D833C0">
        <w:rPr>
          <w:rStyle w:val="c0"/>
          <w:color w:val="000000"/>
          <w:sz w:val="28"/>
          <w:szCs w:val="28"/>
        </w:rPr>
        <w:t xml:space="preserve"> с такой проблемой</w:t>
      </w:r>
      <w:r>
        <w:rPr>
          <w:rStyle w:val="c0"/>
          <w:color w:val="000000"/>
          <w:sz w:val="28"/>
          <w:szCs w:val="28"/>
        </w:rPr>
        <w:t xml:space="preserve"> один на один, родители переживают тяжел</w:t>
      </w:r>
      <w:r w:rsidR="00D833C0">
        <w:rPr>
          <w:rStyle w:val="c0"/>
          <w:color w:val="000000"/>
          <w:sz w:val="28"/>
          <w:szCs w:val="28"/>
        </w:rPr>
        <w:t>ейши</w:t>
      </w:r>
      <w:r>
        <w:rPr>
          <w:rStyle w:val="c0"/>
          <w:color w:val="000000"/>
          <w:sz w:val="28"/>
          <w:szCs w:val="28"/>
        </w:rPr>
        <w:t>й стресс, отчаяние.</w:t>
      </w:r>
    </w:p>
    <w:p w14:paraId="19D5E251" w14:textId="29EDD78B" w:rsidR="007127FB" w:rsidRDefault="007127FB" w:rsidP="007127F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Описание психологической реакции на </w:t>
      </w:r>
      <w:r w:rsidR="00ED5B97">
        <w:rPr>
          <w:rStyle w:val="c0"/>
          <w:color w:val="000000"/>
          <w:sz w:val="28"/>
          <w:szCs w:val="28"/>
        </w:rPr>
        <w:t xml:space="preserve">какое-либо </w:t>
      </w:r>
      <w:r>
        <w:rPr>
          <w:rStyle w:val="c0"/>
          <w:color w:val="000000"/>
          <w:sz w:val="28"/>
          <w:szCs w:val="28"/>
        </w:rPr>
        <w:t>травматическое событие включает пять временных фаз:</w:t>
      </w:r>
    </w:p>
    <w:p w14:paraId="3D57EC1B" w14:textId="318859E8" w:rsidR="007127FB" w:rsidRDefault="007127FB" w:rsidP="007127F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Шок и отрицание </w:t>
      </w:r>
      <w:proofErr w:type="gramStart"/>
      <w:r>
        <w:rPr>
          <w:rStyle w:val="c11"/>
          <w:i/>
          <w:iCs/>
          <w:color w:val="000000"/>
          <w:sz w:val="28"/>
          <w:szCs w:val="28"/>
        </w:rPr>
        <w:t>– </w:t>
      </w:r>
      <w:r>
        <w:rPr>
          <w:rStyle w:val="c0"/>
          <w:color w:val="000000"/>
          <w:sz w:val="28"/>
          <w:szCs w:val="28"/>
        </w:rPr>
        <w:t xml:space="preserve"> сам</w:t>
      </w:r>
      <w:r w:rsidR="00ED5B97">
        <w:rPr>
          <w:rStyle w:val="c0"/>
          <w:color w:val="000000"/>
          <w:sz w:val="28"/>
          <w:szCs w:val="28"/>
        </w:rPr>
        <w:t>ое</w:t>
      </w:r>
      <w:proofErr w:type="gramEnd"/>
      <w:r>
        <w:rPr>
          <w:rStyle w:val="c0"/>
          <w:color w:val="000000"/>
          <w:sz w:val="28"/>
          <w:szCs w:val="28"/>
        </w:rPr>
        <w:t xml:space="preserve"> тяжел</w:t>
      </w:r>
      <w:r w:rsidR="00ED5B97">
        <w:rPr>
          <w:rStyle w:val="c0"/>
          <w:color w:val="000000"/>
          <w:sz w:val="28"/>
          <w:szCs w:val="28"/>
        </w:rPr>
        <w:t>ое</w:t>
      </w:r>
      <w:r>
        <w:rPr>
          <w:rStyle w:val="c0"/>
          <w:color w:val="000000"/>
          <w:sz w:val="28"/>
          <w:szCs w:val="28"/>
        </w:rPr>
        <w:t xml:space="preserve"> кризисн</w:t>
      </w:r>
      <w:r w:rsidR="00ED5B97">
        <w:rPr>
          <w:rStyle w:val="c0"/>
          <w:color w:val="000000"/>
          <w:sz w:val="28"/>
          <w:szCs w:val="28"/>
        </w:rPr>
        <w:t>ое</w:t>
      </w:r>
      <w:r>
        <w:rPr>
          <w:rStyle w:val="c0"/>
          <w:color w:val="000000"/>
          <w:sz w:val="28"/>
          <w:szCs w:val="28"/>
        </w:rPr>
        <w:t xml:space="preserve"> </w:t>
      </w:r>
      <w:r w:rsidR="00ED5B97">
        <w:rPr>
          <w:rStyle w:val="c0"/>
          <w:color w:val="000000"/>
          <w:sz w:val="28"/>
          <w:szCs w:val="28"/>
        </w:rPr>
        <w:t>время</w:t>
      </w:r>
      <w:r>
        <w:rPr>
          <w:rStyle w:val="c0"/>
          <w:color w:val="000000"/>
          <w:sz w:val="28"/>
          <w:szCs w:val="28"/>
        </w:rPr>
        <w:t>, когда родители особенно нуждаются в поддержке.</w:t>
      </w:r>
    </w:p>
    <w:p w14:paraId="7109A7DD" w14:textId="689F940E" w:rsidR="007127FB" w:rsidRDefault="007127FB" w:rsidP="007127F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Сделка. </w:t>
      </w:r>
      <w:r w:rsidR="006D73D8">
        <w:rPr>
          <w:rStyle w:val="c4"/>
          <w:b/>
          <w:bCs/>
          <w:color w:val="000000"/>
          <w:sz w:val="28"/>
          <w:szCs w:val="28"/>
        </w:rPr>
        <w:t xml:space="preserve"> </w:t>
      </w:r>
      <w:r w:rsidR="006D73D8" w:rsidRPr="006D73D8">
        <w:rPr>
          <w:rStyle w:val="c4"/>
          <w:color w:val="000000"/>
          <w:sz w:val="28"/>
          <w:szCs w:val="28"/>
        </w:rPr>
        <w:t>Н</w:t>
      </w:r>
      <w:r w:rsidR="006D73D8">
        <w:rPr>
          <w:rStyle w:val="c0"/>
          <w:color w:val="000000"/>
          <w:sz w:val="28"/>
          <w:szCs w:val="28"/>
        </w:rPr>
        <w:t xml:space="preserve">а данной стадии </w:t>
      </w:r>
      <w:r w:rsidR="00A747A7">
        <w:rPr>
          <w:rStyle w:val="c0"/>
          <w:color w:val="000000"/>
          <w:sz w:val="28"/>
          <w:szCs w:val="28"/>
        </w:rPr>
        <w:t xml:space="preserve">родители </w:t>
      </w:r>
      <w:r w:rsidR="00FC6A31">
        <w:rPr>
          <w:rStyle w:val="c0"/>
          <w:color w:val="000000"/>
          <w:sz w:val="28"/>
          <w:szCs w:val="28"/>
        </w:rPr>
        <w:t xml:space="preserve">все больше стремятся </w:t>
      </w:r>
      <w:r>
        <w:rPr>
          <w:rStyle w:val="c0"/>
          <w:color w:val="000000"/>
          <w:sz w:val="28"/>
          <w:szCs w:val="28"/>
        </w:rPr>
        <w:t>«излечить» ребенка, полагаясь на справедливость и вознаграждение за «правильное поведение» и «добрые» дела.</w:t>
      </w:r>
    </w:p>
    <w:p w14:paraId="1A79C43F" w14:textId="77777777" w:rsidR="007127FB" w:rsidRDefault="007127FB" w:rsidP="007127F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Гнев. </w:t>
      </w:r>
      <w:r>
        <w:rPr>
          <w:rStyle w:val="c0"/>
          <w:color w:val="000000"/>
          <w:sz w:val="28"/>
          <w:szCs w:val="28"/>
        </w:rPr>
        <w:t>Зачастую гнев обращен на специалистов, которые не в состоянии оказать нужную помощь.</w:t>
      </w:r>
    </w:p>
    <w:p w14:paraId="4C6A5B36" w14:textId="0D8D163D" w:rsidR="007127FB" w:rsidRDefault="007127FB" w:rsidP="007127F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Депрессия</w:t>
      </w:r>
      <w:r>
        <w:rPr>
          <w:rStyle w:val="c0"/>
          <w:color w:val="000000"/>
          <w:sz w:val="28"/>
          <w:szCs w:val="28"/>
        </w:rPr>
        <w:t>. Если специалисты не готовы или боятся данных негативных переживаний, то родители могут начать избегать общения</w:t>
      </w:r>
      <w:r w:rsidR="00806318">
        <w:rPr>
          <w:rStyle w:val="c0"/>
          <w:color w:val="000000"/>
          <w:sz w:val="28"/>
          <w:szCs w:val="28"/>
        </w:rPr>
        <w:t xml:space="preserve"> с ними.</w:t>
      </w:r>
    </w:p>
    <w:p w14:paraId="0791DD03" w14:textId="1EB4665D" w:rsidR="00A243DC" w:rsidRDefault="007127FB" w:rsidP="0098797C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45611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Принятие.</w:t>
      </w:r>
      <w:r>
        <w:rPr>
          <w:rStyle w:val="c4"/>
          <w:b/>
          <w:bCs/>
          <w:color w:val="000000"/>
          <w:sz w:val="28"/>
          <w:szCs w:val="28"/>
        </w:rPr>
        <w:t> </w:t>
      </w:r>
      <w:r w:rsidR="00904D01">
        <w:rPr>
          <w:rStyle w:val="c0"/>
          <w:rFonts w:ascii="Times New Roman" w:hAnsi="Times New Roman" w:cs="Times New Roman"/>
          <w:color w:val="000000"/>
          <w:sz w:val="28"/>
          <w:szCs w:val="28"/>
        </w:rPr>
        <w:t>Р</w:t>
      </w:r>
      <w:r w:rsidRPr="007127FB">
        <w:rPr>
          <w:rStyle w:val="c0"/>
          <w:rFonts w:ascii="Times New Roman" w:hAnsi="Times New Roman" w:cs="Times New Roman"/>
          <w:color w:val="000000"/>
          <w:sz w:val="28"/>
          <w:szCs w:val="28"/>
        </w:rPr>
        <w:t>одители способны относительно спокойно говорить о проблемах ребенка; способны адекватно проявлять любовь к ребенку и поощрять его самостоятельность</w:t>
      </w:r>
      <w:proofErr w:type="gramStart"/>
      <w:r w:rsidR="00981D95">
        <w:rPr>
          <w:rStyle w:val="c0"/>
          <w:rFonts w:ascii="Times New Roman" w:hAnsi="Times New Roman" w:cs="Times New Roman"/>
          <w:color w:val="000000"/>
          <w:sz w:val="28"/>
          <w:szCs w:val="28"/>
        </w:rPr>
        <w:t>- это</w:t>
      </w:r>
      <w:proofErr w:type="gramEnd"/>
      <w:r w:rsidR="00981D9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наступает фаза «принятие данной проблемы».</w:t>
      </w:r>
    </w:p>
    <w:p w14:paraId="765074C5" w14:textId="6705FAC2" w:rsidR="006F734A" w:rsidRDefault="0098797C" w:rsidP="006F734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Таким образом, п</w:t>
      </w:r>
      <w:r w:rsidR="000317B7">
        <w:rPr>
          <w:rStyle w:val="c0"/>
          <w:color w:val="000000"/>
          <w:sz w:val="28"/>
          <w:szCs w:val="28"/>
        </w:rPr>
        <w:t xml:space="preserve">сихолого-педагогическое </w:t>
      </w:r>
      <w:r w:rsidR="002F662B">
        <w:rPr>
          <w:rStyle w:val="c0"/>
          <w:color w:val="000000"/>
          <w:sz w:val="28"/>
          <w:szCs w:val="28"/>
        </w:rPr>
        <w:t>поддержка</w:t>
      </w:r>
      <w:r w:rsidR="000317B7">
        <w:rPr>
          <w:rStyle w:val="c0"/>
          <w:color w:val="000000"/>
          <w:sz w:val="28"/>
          <w:szCs w:val="28"/>
        </w:rPr>
        <w:t xml:space="preserve"> родителей является</w:t>
      </w:r>
      <w:r>
        <w:rPr>
          <w:rStyle w:val="c0"/>
          <w:color w:val="000000"/>
          <w:sz w:val="28"/>
          <w:szCs w:val="28"/>
        </w:rPr>
        <w:t xml:space="preserve"> самой</w:t>
      </w:r>
      <w:r w:rsidR="006F734A">
        <w:rPr>
          <w:rStyle w:val="c0"/>
          <w:color w:val="000000"/>
          <w:sz w:val="28"/>
          <w:szCs w:val="28"/>
        </w:rPr>
        <w:t xml:space="preserve"> эффективной коррекционной работ</w:t>
      </w:r>
      <w:r w:rsidR="00926C5C">
        <w:rPr>
          <w:rStyle w:val="c0"/>
          <w:color w:val="000000"/>
          <w:sz w:val="28"/>
          <w:szCs w:val="28"/>
        </w:rPr>
        <w:t>ой</w:t>
      </w:r>
      <w:r w:rsidR="006F734A">
        <w:rPr>
          <w:rStyle w:val="c0"/>
          <w:color w:val="000000"/>
          <w:sz w:val="28"/>
          <w:szCs w:val="28"/>
        </w:rPr>
        <w:t xml:space="preserve"> и успешной адаптаци</w:t>
      </w:r>
      <w:r w:rsidR="00926C5C">
        <w:rPr>
          <w:rStyle w:val="c0"/>
          <w:color w:val="000000"/>
          <w:sz w:val="28"/>
          <w:szCs w:val="28"/>
        </w:rPr>
        <w:t>ей</w:t>
      </w:r>
      <w:r w:rsidR="006F734A">
        <w:rPr>
          <w:rStyle w:val="c0"/>
          <w:color w:val="000000"/>
          <w:sz w:val="28"/>
          <w:szCs w:val="28"/>
        </w:rPr>
        <w:t xml:space="preserve"> ребенка с РАС</w:t>
      </w:r>
      <w:r w:rsidR="00926C5C">
        <w:rPr>
          <w:rStyle w:val="c0"/>
          <w:color w:val="000000"/>
          <w:sz w:val="28"/>
          <w:szCs w:val="28"/>
        </w:rPr>
        <w:t>.</w:t>
      </w:r>
      <w:r w:rsidR="006F734A">
        <w:rPr>
          <w:rStyle w:val="c0"/>
          <w:color w:val="000000"/>
          <w:sz w:val="28"/>
          <w:szCs w:val="28"/>
        </w:rPr>
        <w:t xml:space="preserve"> Задача специалистов</w:t>
      </w:r>
      <w:r w:rsidR="00C56F84">
        <w:rPr>
          <w:rStyle w:val="c0"/>
          <w:color w:val="000000"/>
          <w:sz w:val="28"/>
          <w:szCs w:val="28"/>
        </w:rPr>
        <w:t xml:space="preserve"> в данном случае</w:t>
      </w:r>
      <w:r w:rsidR="006F734A">
        <w:rPr>
          <w:rStyle w:val="c0"/>
          <w:color w:val="000000"/>
          <w:sz w:val="28"/>
          <w:szCs w:val="28"/>
        </w:rPr>
        <w:t xml:space="preserve"> – помочь родителям на каждом этапе вышеуказанных временных фаз получить </w:t>
      </w:r>
      <w:r w:rsidR="00C56F84">
        <w:rPr>
          <w:rStyle w:val="c0"/>
          <w:color w:val="000000"/>
          <w:sz w:val="28"/>
          <w:szCs w:val="28"/>
        </w:rPr>
        <w:t xml:space="preserve">хорошую </w:t>
      </w:r>
      <w:r w:rsidR="006F734A">
        <w:rPr>
          <w:rStyle w:val="c0"/>
          <w:color w:val="000000"/>
          <w:sz w:val="28"/>
          <w:szCs w:val="28"/>
        </w:rPr>
        <w:t>квалифицированную помощь, довести до родителей всю объективную информацию и оказать социально-психологическое содействие.</w:t>
      </w:r>
    </w:p>
    <w:p w14:paraId="079CA581" w14:textId="4369B7B9" w:rsidR="006F734A" w:rsidRDefault="006F734A" w:rsidP="006F734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Необходимо объяснять родителям, что важно собирать все моменты повседневной жизни семьи ребенка с РАС, воздерживаться от активного вмешательства, даже если специалист не согласен с действиями родителей.  Правильно</w:t>
      </w:r>
      <w:r w:rsidR="003352E6">
        <w:rPr>
          <w:rStyle w:val="c0"/>
          <w:color w:val="000000"/>
          <w:sz w:val="28"/>
          <w:szCs w:val="28"/>
        </w:rPr>
        <w:t xml:space="preserve"> выстроенная модель</w:t>
      </w:r>
      <w:r>
        <w:rPr>
          <w:rStyle w:val="c0"/>
          <w:color w:val="000000"/>
          <w:sz w:val="28"/>
          <w:szCs w:val="28"/>
        </w:rPr>
        <w:t xml:space="preserve"> взаимодействие специалиста с ребенком послужит моделью для родителя в последующем </w:t>
      </w:r>
      <w:r w:rsidRPr="00D838D9">
        <w:rPr>
          <w:rStyle w:val="c0"/>
          <w:color w:val="000000"/>
          <w:sz w:val="28"/>
          <w:szCs w:val="28"/>
        </w:rPr>
        <w:t>[4, с.26].</w:t>
      </w:r>
      <w:r>
        <w:rPr>
          <w:rStyle w:val="c0"/>
          <w:color w:val="000000"/>
          <w:sz w:val="28"/>
          <w:szCs w:val="28"/>
        </w:rPr>
        <w:t xml:space="preserve">  </w:t>
      </w:r>
    </w:p>
    <w:p w14:paraId="1F85FAB1" w14:textId="44BBDF72" w:rsidR="006F734A" w:rsidRDefault="006F734A" w:rsidP="006F734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Любая программа помощи ребенку с нарушениями развития может принести пользу лишь тогда, когда она с самого начала основана на непосредственном общении родителей и специалистов</w:t>
      </w:r>
      <w:r w:rsidR="005677DA">
        <w:rPr>
          <w:rStyle w:val="c0"/>
          <w:color w:val="000000"/>
          <w:sz w:val="28"/>
          <w:szCs w:val="28"/>
        </w:rPr>
        <w:t xml:space="preserve"> </w:t>
      </w:r>
      <w:r w:rsidRPr="00D838D9">
        <w:rPr>
          <w:rStyle w:val="c0"/>
          <w:color w:val="000000"/>
          <w:sz w:val="28"/>
          <w:szCs w:val="28"/>
        </w:rPr>
        <w:t>[4, с.39].</w:t>
      </w:r>
      <w:r>
        <w:rPr>
          <w:rStyle w:val="c0"/>
          <w:color w:val="000000"/>
          <w:sz w:val="28"/>
          <w:szCs w:val="28"/>
        </w:rPr>
        <w:t xml:space="preserve">  </w:t>
      </w:r>
    </w:p>
    <w:p w14:paraId="71EF0DF2" w14:textId="5E6414D3" w:rsidR="006F734A" w:rsidRDefault="006F734A" w:rsidP="006F734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Гарантом взаимопонимания с</w:t>
      </w:r>
      <w:r w:rsidR="00FB79F1">
        <w:rPr>
          <w:rStyle w:val="c0"/>
          <w:color w:val="000000"/>
          <w:sz w:val="28"/>
          <w:szCs w:val="28"/>
        </w:rPr>
        <w:t>о своими</w:t>
      </w:r>
      <w:r>
        <w:rPr>
          <w:rStyle w:val="c0"/>
          <w:color w:val="000000"/>
          <w:sz w:val="28"/>
          <w:szCs w:val="28"/>
        </w:rPr>
        <w:t xml:space="preserve"> родителями являются: доброжелательное отношение к ребенку и родителям; установка </w:t>
      </w:r>
      <w:r w:rsidR="00072A10">
        <w:rPr>
          <w:rStyle w:val="c0"/>
          <w:color w:val="000000"/>
          <w:sz w:val="28"/>
          <w:szCs w:val="28"/>
        </w:rPr>
        <w:t>профессионала</w:t>
      </w:r>
      <w:r>
        <w:rPr>
          <w:rStyle w:val="c0"/>
          <w:color w:val="000000"/>
          <w:sz w:val="28"/>
          <w:szCs w:val="28"/>
        </w:rPr>
        <w:t xml:space="preserve"> на работу с родителями как с единомышленниками.</w:t>
      </w:r>
    </w:p>
    <w:p w14:paraId="7AF6FF36" w14:textId="338885AC" w:rsidR="006F734A" w:rsidRDefault="006F734A" w:rsidP="006F734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Прежде чем </w:t>
      </w:r>
      <w:r w:rsidR="00072A10">
        <w:rPr>
          <w:rStyle w:val="c0"/>
          <w:color w:val="000000"/>
          <w:sz w:val="28"/>
          <w:szCs w:val="28"/>
        </w:rPr>
        <w:t>сказать</w:t>
      </w:r>
      <w:r>
        <w:rPr>
          <w:rStyle w:val="c0"/>
          <w:color w:val="000000"/>
          <w:sz w:val="28"/>
          <w:szCs w:val="28"/>
        </w:rPr>
        <w:t xml:space="preserve"> о</w:t>
      </w:r>
      <w:r w:rsidR="00CB61B9">
        <w:rPr>
          <w:rStyle w:val="c0"/>
          <w:color w:val="000000"/>
          <w:sz w:val="28"/>
          <w:szCs w:val="28"/>
        </w:rPr>
        <w:t xml:space="preserve"> недостатках </w:t>
      </w:r>
      <w:r>
        <w:rPr>
          <w:rStyle w:val="c0"/>
          <w:color w:val="000000"/>
          <w:sz w:val="28"/>
          <w:szCs w:val="28"/>
        </w:rPr>
        <w:t xml:space="preserve">ребёнка, специалист </w:t>
      </w:r>
      <w:r w:rsidR="00CB61B9">
        <w:rPr>
          <w:rStyle w:val="c0"/>
          <w:color w:val="000000"/>
          <w:sz w:val="28"/>
          <w:szCs w:val="28"/>
        </w:rPr>
        <w:t>обязан</w:t>
      </w:r>
      <w:r>
        <w:rPr>
          <w:rStyle w:val="c0"/>
          <w:color w:val="000000"/>
          <w:sz w:val="28"/>
          <w:szCs w:val="28"/>
        </w:rPr>
        <w:t xml:space="preserve"> </w:t>
      </w:r>
      <w:r w:rsidR="00CB61B9">
        <w:rPr>
          <w:rStyle w:val="c0"/>
          <w:color w:val="000000"/>
          <w:sz w:val="28"/>
          <w:szCs w:val="28"/>
        </w:rPr>
        <w:t>показать</w:t>
      </w:r>
      <w:r>
        <w:rPr>
          <w:rStyle w:val="c0"/>
          <w:color w:val="000000"/>
          <w:sz w:val="28"/>
          <w:szCs w:val="28"/>
        </w:rPr>
        <w:t xml:space="preserve"> родителям его успехи. О серьезных проблемах своих детей родители знают лучше всех. Следует обратить внимание не на проблемы, а</w:t>
      </w:r>
      <w:r w:rsidR="00601747">
        <w:rPr>
          <w:rStyle w:val="c0"/>
          <w:color w:val="000000"/>
          <w:sz w:val="28"/>
          <w:szCs w:val="28"/>
        </w:rPr>
        <w:t xml:space="preserve"> прежде всего</w:t>
      </w:r>
      <w:r>
        <w:rPr>
          <w:rStyle w:val="c0"/>
          <w:color w:val="000000"/>
          <w:sz w:val="28"/>
          <w:szCs w:val="28"/>
        </w:rPr>
        <w:t xml:space="preserve"> на достижения. Специалист, заметив прогресс у ребенка, немедленно </w:t>
      </w:r>
      <w:r w:rsidR="00D86692">
        <w:rPr>
          <w:rStyle w:val="c0"/>
          <w:color w:val="000000"/>
          <w:sz w:val="28"/>
          <w:szCs w:val="28"/>
        </w:rPr>
        <w:t>обязан</w:t>
      </w:r>
      <w:r>
        <w:rPr>
          <w:rStyle w:val="c0"/>
          <w:color w:val="000000"/>
          <w:sz w:val="28"/>
          <w:szCs w:val="28"/>
        </w:rPr>
        <w:t xml:space="preserve"> сообщить об этом родителям. </w:t>
      </w:r>
      <w:r w:rsidR="00002BC4">
        <w:rPr>
          <w:rStyle w:val="c0"/>
          <w:color w:val="000000"/>
          <w:sz w:val="28"/>
          <w:szCs w:val="28"/>
        </w:rPr>
        <w:t>О</w:t>
      </w:r>
      <w:r>
        <w:rPr>
          <w:rStyle w:val="c0"/>
          <w:color w:val="000000"/>
          <w:sz w:val="28"/>
          <w:szCs w:val="28"/>
        </w:rPr>
        <w:t xml:space="preserve">т родителей </w:t>
      </w:r>
      <w:r w:rsidR="00002BC4">
        <w:rPr>
          <w:rStyle w:val="c0"/>
          <w:color w:val="000000"/>
          <w:sz w:val="28"/>
          <w:szCs w:val="28"/>
        </w:rPr>
        <w:t xml:space="preserve">вначале </w:t>
      </w:r>
      <w:r>
        <w:rPr>
          <w:rStyle w:val="c0"/>
          <w:color w:val="000000"/>
          <w:sz w:val="28"/>
          <w:szCs w:val="28"/>
        </w:rPr>
        <w:t>требуется лишь копирова</w:t>
      </w:r>
      <w:r w:rsidR="00002BC4">
        <w:rPr>
          <w:rStyle w:val="c0"/>
          <w:color w:val="000000"/>
          <w:sz w:val="28"/>
          <w:szCs w:val="28"/>
        </w:rPr>
        <w:t>ние</w:t>
      </w:r>
      <w:r>
        <w:rPr>
          <w:rStyle w:val="c0"/>
          <w:color w:val="000000"/>
          <w:sz w:val="28"/>
          <w:szCs w:val="28"/>
        </w:rPr>
        <w:t xml:space="preserve"> действи</w:t>
      </w:r>
      <w:r w:rsidR="00002BC4">
        <w:rPr>
          <w:rStyle w:val="c0"/>
          <w:color w:val="000000"/>
          <w:sz w:val="28"/>
          <w:szCs w:val="28"/>
        </w:rPr>
        <w:t>й</w:t>
      </w:r>
      <w:r>
        <w:rPr>
          <w:rStyle w:val="c0"/>
          <w:color w:val="000000"/>
          <w:sz w:val="28"/>
          <w:szCs w:val="28"/>
        </w:rPr>
        <w:t xml:space="preserve"> специалиста и их последовательность, иногда даже подражая его поведению.</w:t>
      </w:r>
    </w:p>
    <w:p w14:paraId="70A9B605" w14:textId="1DFFFAA1" w:rsidR="006F734A" w:rsidRDefault="006F734A" w:rsidP="006F734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Психолого-педагогическое сопровождение родителей детей с РАС предполагает их обучение различным методикам, </w:t>
      </w:r>
      <w:r w:rsidR="00202E6C">
        <w:rPr>
          <w:rStyle w:val="c0"/>
          <w:color w:val="000000"/>
          <w:sz w:val="28"/>
          <w:szCs w:val="28"/>
        </w:rPr>
        <w:t>в том числе и</w:t>
      </w:r>
      <w:r>
        <w:rPr>
          <w:rStyle w:val="c0"/>
          <w:color w:val="000000"/>
          <w:sz w:val="28"/>
          <w:szCs w:val="28"/>
        </w:rPr>
        <w:t xml:space="preserve"> методика альтернативной коммуникации PECS; методика визуального расписания, имитация действий и движений, </w:t>
      </w:r>
      <w:proofErr w:type="spellStart"/>
      <w:r>
        <w:rPr>
          <w:rStyle w:val="c0"/>
          <w:color w:val="000000"/>
          <w:sz w:val="28"/>
          <w:szCs w:val="28"/>
        </w:rPr>
        <w:t>моделинг</w:t>
      </w:r>
      <w:proofErr w:type="spellEnd"/>
      <w:r>
        <w:rPr>
          <w:rStyle w:val="c0"/>
          <w:color w:val="000000"/>
          <w:sz w:val="28"/>
          <w:szCs w:val="28"/>
        </w:rPr>
        <w:t xml:space="preserve"> ситуаций, социальные истории, продуктивная деятельность. Обучение </w:t>
      </w:r>
      <w:r w:rsidR="00D14B86">
        <w:rPr>
          <w:rStyle w:val="c0"/>
          <w:color w:val="000000"/>
          <w:sz w:val="28"/>
          <w:szCs w:val="28"/>
        </w:rPr>
        <w:t>главным</w:t>
      </w:r>
      <w:r>
        <w:rPr>
          <w:rStyle w:val="c0"/>
          <w:color w:val="000000"/>
          <w:sz w:val="28"/>
          <w:szCs w:val="28"/>
        </w:rPr>
        <w:t xml:space="preserve"> методам АВА терапии (Прикладного анализа поведения) поможет родителям </w:t>
      </w:r>
      <w:r w:rsidR="003A5411">
        <w:rPr>
          <w:rStyle w:val="c0"/>
          <w:color w:val="000000"/>
          <w:sz w:val="28"/>
          <w:szCs w:val="28"/>
        </w:rPr>
        <w:t xml:space="preserve">предупредить и </w:t>
      </w:r>
      <w:r>
        <w:rPr>
          <w:rStyle w:val="c0"/>
          <w:color w:val="000000"/>
          <w:sz w:val="28"/>
          <w:szCs w:val="28"/>
        </w:rPr>
        <w:t>предотвратить нежелательное поведение ребёнка, привить навыки самообслуживания, коммуникации, учебные и игровые навыки.</w:t>
      </w:r>
    </w:p>
    <w:p w14:paraId="39B8E450" w14:textId="5F825A65" w:rsidR="006F734A" w:rsidRDefault="006F734A" w:rsidP="006F734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Специалист </w:t>
      </w:r>
      <w:r w:rsidR="003A5411">
        <w:rPr>
          <w:rStyle w:val="c0"/>
          <w:color w:val="000000"/>
          <w:sz w:val="28"/>
          <w:szCs w:val="28"/>
        </w:rPr>
        <w:t>обязан</w:t>
      </w:r>
      <w:r>
        <w:rPr>
          <w:rStyle w:val="c0"/>
          <w:color w:val="000000"/>
          <w:sz w:val="28"/>
          <w:szCs w:val="28"/>
        </w:rPr>
        <w:t xml:space="preserve"> помочь родителям:</w:t>
      </w:r>
    </w:p>
    <w:p w14:paraId="051BACB4" w14:textId="77777777" w:rsidR="006F734A" w:rsidRDefault="006F734A" w:rsidP="006F734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Научиться получать удовольствие от общения со своим ребенком.</w:t>
      </w:r>
    </w:p>
    <w:p w14:paraId="11BD2E7D" w14:textId="77777777" w:rsidR="006F734A" w:rsidRDefault="006F734A" w:rsidP="006F734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Наблюдать за поведением ребенка и своим поведением, научиться анализировать свои собственные действия по отношению к ребенку.</w:t>
      </w:r>
    </w:p>
    <w:p w14:paraId="21AD349F" w14:textId="07E919DD" w:rsidR="006F734A" w:rsidRDefault="006F734A" w:rsidP="006F734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3. Понять, почему </w:t>
      </w:r>
      <w:r w:rsidR="00EB152A">
        <w:rPr>
          <w:rStyle w:val="c0"/>
          <w:color w:val="000000"/>
          <w:sz w:val="28"/>
          <w:szCs w:val="28"/>
        </w:rPr>
        <w:t>появилось</w:t>
      </w:r>
      <w:r>
        <w:rPr>
          <w:rStyle w:val="c0"/>
          <w:color w:val="000000"/>
          <w:sz w:val="28"/>
          <w:szCs w:val="28"/>
        </w:rPr>
        <w:t xml:space="preserve"> проблемное поведение, какова его причина, и есть ли у ребенка другое поведение, которым можно заменить проблемное.</w:t>
      </w:r>
    </w:p>
    <w:p w14:paraId="0CC88EFB" w14:textId="77777777" w:rsidR="006F734A" w:rsidRDefault="006F734A" w:rsidP="006F734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Научить замечать изменения в поведении ребенка и в своем собственном поведении.</w:t>
      </w:r>
    </w:p>
    <w:p w14:paraId="0521F726" w14:textId="57F06507" w:rsidR="006F734A" w:rsidRDefault="006F734A" w:rsidP="006F734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5. Управлять ситуацией и правильно определять, чего </w:t>
      </w:r>
      <w:r w:rsidR="007A44D5">
        <w:rPr>
          <w:rStyle w:val="c0"/>
          <w:color w:val="000000"/>
          <w:sz w:val="28"/>
          <w:szCs w:val="28"/>
        </w:rPr>
        <w:t>конкретно</w:t>
      </w:r>
      <w:r>
        <w:rPr>
          <w:rStyle w:val="c0"/>
          <w:color w:val="000000"/>
          <w:sz w:val="28"/>
          <w:szCs w:val="28"/>
        </w:rPr>
        <w:t xml:space="preserve"> они хотели бы достичь.</w:t>
      </w:r>
    </w:p>
    <w:p w14:paraId="0313169E" w14:textId="6FA45FDB" w:rsidR="006F734A" w:rsidRDefault="00530CAF" w:rsidP="006F734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Главные</w:t>
      </w:r>
      <w:r w:rsidR="006F734A">
        <w:rPr>
          <w:rStyle w:val="c0"/>
          <w:color w:val="000000"/>
          <w:sz w:val="28"/>
          <w:szCs w:val="28"/>
        </w:rPr>
        <w:t xml:space="preserve"> этапы психолого-педагогического сопровождения родителей:</w:t>
      </w:r>
    </w:p>
    <w:p w14:paraId="0E576C84" w14:textId="77777777" w:rsidR="006F734A" w:rsidRDefault="006F734A" w:rsidP="006F734A">
      <w:pPr>
        <w:pStyle w:val="c2"/>
        <w:numPr>
          <w:ilvl w:val="0"/>
          <w:numId w:val="4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Диагностическое сопровождение ребенка и его семьи.</w:t>
      </w:r>
    </w:p>
    <w:p w14:paraId="4AEAB183" w14:textId="68B15352" w:rsidR="006F734A" w:rsidRDefault="006F734A" w:rsidP="006F734A">
      <w:pPr>
        <w:pStyle w:val="c2"/>
        <w:numPr>
          <w:ilvl w:val="0"/>
          <w:numId w:val="4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Психолого-педагогическая диагностика особенностей развития ребенка, и последующая профилактика нарушений психического развития.</w:t>
      </w:r>
    </w:p>
    <w:p w14:paraId="28A8C9DB" w14:textId="77777777" w:rsidR="006F734A" w:rsidRDefault="006F734A" w:rsidP="006F734A">
      <w:pPr>
        <w:pStyle w:val="c2"/>
        <w:numPr>
          <w:ilvl w:val="0"/>
          <w:numId w:val="4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Определение методов воспитания, используемых в семье и диагностика их личностных характеристик.</w:t>
      </w:r>
    </w:p>
    <w:p w14:paraId="6E54932C" w14:textId="77777777" w:rsidR="006F734A" w:rsidRDefault="006F734A" w:rsidP="006F734A">
      <w:pPr>
        <w:pStyle w:val="c2"/>
        <w:numPr>
          <w:ilvl w:val="0"/>
          <w:numId w:val="4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Реализация индивидуальной программы</w:t>
      </w:r>
    </w:p>
    <w:p w14:paraId="3D9EFD2A" w14:textId="77777777" w:rsidR="006F734A" w:rsidRDefault="006F734A" w:rsidP="006F734A">
      <w:pPr>
        <w:pStyle w:val="c2"/>
        <w:numPr>
          <w:ilvl w:val="0"/>
          <w:numId w:val="4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Коррекционные занятия</w:t>
      </w:r>
    </w:p>
    <w:p w14:paraId="1763099B" w14:textId="300B2E7E" w:rsidR="006F734A" w:rsidRDefault="006F734A" w:rsidP="006F734A">
      <w:pPr>
        <w:pStyle w:val="c2"/>
        <w:numPr>
          <w:ilvl w:val="0"/>
          <w:numId w:val="5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Разработка рекомендаци</w:t>
      </w:r>
      <w:r w:rsidR="00503678">
        <w:rPr>
          <w:rStyle w:val="c0"/>
          <w:color w:val="000000"/>
          <w:sz w:val="28"/>
          <w:szCs w:val="28"/>
        </w:rPr>
        <w:t>и</w:t>
      </w:r>
      <w:r>
        <w:rPr>
          <w:rStyle w:val="c0"/>
          <w:color w:val="000000"/>
          <w:sz w:val="28"/>
          <w:szCs w:val="28"/>
        </w:rPr>
        <w:t xml:space="preserve"> с учетом психофизических особенностей и индивидуальной нагрузки.</w:t>
      </w:r>
    </w:p>
    <w:p w14:paraId="4D742E83" w14:textId="196AB439" w:rsidR="006F734A" w:rsidRDefault="006F734A" w:rsidP="006F734A">
      <w:pPr>
        <w:pStyle w:val="c2"/>
        <w:numPr>
          <w:ilvl w:val="0"/>
          <w:numId w:val="5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Анализ эффективности и результатов сопровождения</w:t>
      </w:r>
    </w:p>
    <w:p w14:paraId="7D29420F" w14:textId="3DD736A7" w:rsidR="006F734A" w:rsidRDefault="00437EF8" w:rsidP="006F734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Очень</w:t>
      </w:r>
      <w:r w:rsidR="006F734A">
        <w:rPr>
          <w:rStyle w:val="c0"/>
          <w:color w:val="000000"/>
          <w:sz w:val="28"/>
          <w:szCs w:val="28"/>
        </w:rPr>
        <w:t xml:space="preserve"> важным элементом в работе с</w:t>
      </w:r>
      <w:r w:rsidR="00500354">
        <w:rPr>
          <w:rStyle w:val="c0"/>
          <w:color w:val="000000"/>
          <w:sz w:val="28"/>
          <w:szCs w:val="28"/>
        </w:rPr>
        <w:t xml:space="preserve">о своими </w:t>
      </w:r>
      <w:r w:rsidR="006F734A">
        <w:rPr>
          <w:rStyle w:val="c0"/>
          <w:color w:val="000000"/>
          <w:sz w:val="28"/>
          <w:szCs w:val="28"/>
        </w:rPr>
        <w:t xml:space="preserve">родителями детей с РАС, являются консультации, задачами которых являются развитие общности родителей, их сплочение, повышение образовательного уровня родителей; </w:t>
      </w:r>
      <w:r w:rsidR="006F734A">
        <w:rPr>
          <w:rStyle w:val="c0"/>
          <w:color w:val="000000"/>
          <w:sz w:val="28"/>
          <w:szCs w:val="28"/>
        </w:rPr>
        <w:lastRenderedPageBreak/>
        <w:t xml:space="preserve">проведение развивающих и коррекционных занятий для детей </w:t>
      </w:r>
      <w:r w:rsidR="00560C65">
        <w:rPr>
          <w:rStyle w:val="c0"/>
          <w:color w:val="000000"/>
          <w:sz w:val="28"/>
          <w:szCs w:val="28"/>
        </w:rPr>
        <w:t>вместе</w:t>
      </w:r>
      <w:r w:rsidR="006F734A">
        <w:rPr>
          <w:rStyle w:val="c0"/>
          <w:color w:val="000000"/>
          <w:sz w:val="28"/>
          <w:szCs w:val="28"/>
        </w:rPr>
        <w:t xml:space="preserve"> с родителями и педагогами; обучение родителей методам коррекции поведения детей с РАС;</w:t>
      </w:r>
    </w:p>
    <w:p w14:paraId="32D83DEC" w14:textId="2BEDC1FB" w:rsidR="006F734A" w:rsidRDefault="006F734A" w:rsidP="006F734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консультациях рассматриваются темы: «Меняем не ребёнка, а его поведение», «Подсказки и их виды», «Система альтернативной коммуникации</w:t>
      </w:r>
      <w:r w:rsidR="005F03C3">
        <w:rPr>
          <w:rStyle w:val="c0"/>
          <w:color w:val="000000"/>
          <w:sz w:val="28"/>
          <w:szCs w:val="28"/>
        </w:rPr>
        <w:t>»</w:t>
      </w:r>
      <w:r w:rsidR="007B6167">
        <w:rPr>
          <w:rStyle w:val="c0"/>
          <w:color w:val="000000"/>
          <w:sz w:val="28"/>
          <w:szCs w:val="28"/>
        </w:rPr>
        <w:t>, «</w:t>
      </w:r>
      <w:r>
        <w:rPr>
          <w:rStyle w:val="c0"/>
          <w:color w:val="000000"/>
          <w:sz w:val="28"/>
          <w:szCs w:val="28"/>
        </w:rPr>
        <w:t>Алгоритм обучения навыкам коммуникации», «Как повысить мотивацию ребёнка?», «Сенсорные стимуляции</w:t>
      </w:r>
      <w:r w:rsidR="00E65B7F">
        <w:rPr>
          <w:rStyle w:val="c0"/>
          <w:color w:val="000000"/>
          <w:sz w:val="28"/>
          <w:szCs w:val="28"/>
        </w:rPr>
        <w:t>»</w:t>
      </w:r>
      <w:r>
        <w:rPr>
          <w:rStyle w:val="c0"/>
          <w:color w:val="000000"/>
          <w:sz w:val="28"/>
          <w:szCs w:val="28"/>
        </w:rPr>
        <w:t xml:space="preserve">. </w:t>
      </w:r>
      <w:r w:rsidR="00E65B7F">
        <w:rPr>
          <w:rStyle w:val="c0"/>
          <w:color w:val="000000"/>
          <w:sz w:val="28"/>
          <w:szCs w:val="28"/>
        </w:rPr>
        <w:t>«</w:t>
      </w:r>
      <w:r>
        <w:rPr>
          <w:rStyle w:val="c0"/>
          <w:color w:val="000000"/>
          <w:sz w:val="28"/>
          <w:szCs w:val="28"/>
        </w:rPr>
        <w:t>Полезные подсказки», «Методика глобального чтения», «Навыки самообслуживания</w:t>
      </w:r>
      <w:r w:rsidR="00E65B7F">
        <w:rPr>
          <w:rStyle w:val="c0"/>
          <w:color w:val="000000"/>
          <w:sz w:val="28"/>
          <w:szCs w:val="28"/>
        </w:rPr>
        <w:t>»</w:t>
      </w:r>
      <w:r>
        <w:rPr>
          <w:rStyle w:val="c0"/>
          <w:color w:val="000000"/>
          <w:sz w:val="28"/>
          <w:szCs w:val="28"/>
        </w:rPr>
        <w:t xml:space="preserve">. </w:t>
      </w:r>
      <w:r w:rsidR="00E65B7F">
        <w:rPr>
          <w:rStyle w:val="c0"/>
          <w:color w:val="000000"/>
          <w:sz w:val="28"/>
          <w:szCs w:val="28"/>
        </w:rPr>
        <w:t>«</w:t>
      </w:r>
      <w:r>
        <w:rPr>
          <w:rStyle w:val="c0"/>
          <w:color w:val="000000"/>
          <w:sz w:val="28"/>
          <w:szCs w:val="28"/>
        </w:rPr>
        <w:t>И почему так важен прикладной анализ поведения?»</w:t>
      </w:r>
    </w:p>
    <w:p w14:paraId="2CCC65F8" w14:textId="733E6AF5" w:rsidR="006F734A" w:rsidRDefault="006F734A" w:rsidP="006F734A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         Итак, выдел</w:t>
      </w:r>
      <w:r w:rsidR="008E371A">
        <w:rPr>
          <w:rStyle w:val="c12"/>
          <w:color w:val="000000"/>
          <w:sz w:val="28"/>
          <w:szCs w:val="28"/>
        </w:rPr>
        <w:t>яют</w:t>
      </w:r>
      <w:r>
        <w:rPr>
          <w:rStyle w:val="c12"/>
          <w:color w:val="000000"/>
          <w:sz w:val="28"/>
          <w:szCs w:val="28"/>
        </w:rPr>
        <w:t xml:space="preserve"> два </w:t>
      </w:r>
      <w:r w:rsidR="00405E7E">
        <w:rPr>
          <w:rStyle w:val="c12"/>
          <w:color w:val="000000"/>
          <w:sz w:val="28"/>
          <w:szCs w:val="28"/>
        </w:rPr>
        <w:t>главных</w:t>
      </w:r>
      <w:r>
        <w:rPr>
          <w:rStyle w:val="c12"/>
          <w:color w:val="000000"/>
          <w:sz w:val="28"/>
          <w:szCs w:val="28"/>
        </w:rPr>
        <w:t xml:space="preserve"> направления в работе с родителями детей с РАС. Первое – это необходимость возвращения функции контроля родителя над поведением ребенка, а второе – работа над осознанием и принятием </w:t>
      </w:r>
      <w:r w:rsidR="0084583B">
        <w:rPr>
          <w:rStyle w:val="c12"/>
          <w:color w:val="000000"/>
          <w:sz w:val="28"/>
          <w:szCs w:val="28"/>
        </w:rPr>
        <w:t>собственных</w:t>
      </w:r>
      <w:r>
        <w:rPr>
          <w:rStyle w:val="c12"/>
          <w:color w:val="000000"/>
          <w:sz w:val="28"/>
          <w:szCs w:val="28"/>
        </w:rPr>
        <w:t xml:space="preserve"> </w:t>
      </w:r>
      <w:r w:rsidR="00F55D6B">
        <w:rPr>
          <w:rStyle w:val="c12"/>
          <w:color w:val="000000"/>
          <w:sz w:val="28"/>
          <w:szCs w:val="28"/>
        </w:rPr>
        <w:t>эмоций</w:t>
      </w:r>
      <w:r>
        <w:rPr>
          <w:rStyle w:val="c12"/>
          <w:color w:val="000000"/>
          <w:sz w:val="28"/>
          <w:szCs w:val="28"/>
        </w:rPr>
        <w:t xml:space="preserve"> по отношению к его болезни </w:t>
      </w:r>
      <w:r w:rsidRPr="00D838D9">
        <w:rPr>
          <w:rStyle w:val="c14"/>
          <w:color w:val="000000"/>
          <w:sz w:val="28"/>
          <w:szCs w:val="28"/>
        </w:rPr>
        <w:t>[4, с.22].</w:t>
      </w:r>
      <w:r>
        <w:rPr>
          <w:rStyle w:val="c14"/>
          <w:color w:val="000000"/>
          <w:sz w:val="28"/>
          <w:szCs w:val="28"/>
        </w:rPr>
        <w:t xml:space="preserve">  </w:t>
      </w:r>
    </w:p>
    <w:p w14:paraId="02078A47" w14:textId="50692015" w:rsidR="006F734A" w:rsidRPr="006F734A" w:rsidRDefault="00B74F97" w:rsidP="006F734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Окончательным</w:t>
      </w:r>
      <w:r w:rsidR="006F734A">
        <w:rPr>
          <w:rStyle w:val="c0"/>
          <w:color w:val="000000"/>
          <w:sz w:val="28"/>
          <w:szCs w:val="28"/>
        </w:rPr>
        <w:t xml:space="preserve"> результатом психолого-педагогического сопровождения родителей является самостоятельное адаптированное функционирование всей семьи с возможностью дальнейшего роста и развития всех её членов. Квалифицированная помощь </w:t>
      </w:r>
      <w:r w:rsidR="00F00CE5">
        <w:rPr>
          <w:rStyle w:val="c0"/>
          <w:color w:val="000000"/>
          <w:sz w:val="28"/>
          <w:szCs w:val="28"/>
        </w:rPr>
        <w:t>профессионалов</w:t>
      </w:r>
      <w:r w:rsidR="006F734A">
        <w:rPr>
          <w:rStyle w:val="c0"/>
          <w:color w:val="000000"/>
          <w:sz w:val="28"/>
          <w:szCs w:val="28"/>
        </w:rPr>
        <w:t xml:space="preserve"> значительно улучшит качество жизни ребёнка и его семьи.</w:t>
      </w:r>
    </w:p>
    <w:p w14:paraId="6B618BAA" w14:textId="7901CDE4" w:rsidR="0002555C" w:rsidRDefault="003E644E" w:rsidP="00624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Расскажем кратко о детском аутизме. </w:t>
      </w:r>
      <w:r w:rsidR="0069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может быть многим уже известно</w:t>
      </w:r>
      <w:r w:rsidR="0004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синдром детского раннего аутизма оформляется окончательно уже к </w:t>
      </w:r>
      <w:r w:rsidR="001C5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2,5–3 </w:t>
      </w:r>
      <w:r w:rsidR="0004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годам</w:t>
      </w:r>
      <w:r w:rsidR="0005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этом возрасте психическое развитие ребенка имеет уже выраженные черты </w:t>
      </w:r>
      <w:r w:rsidR="00FF4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искаженности (В. В. Лебединский, 1985)</w:t>
      </w:r>
      <w:r w:rsidR="00072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Данные нарушения носят всепроникающий характер и проявляются в основном в моторн</w:t>
      </w:r>
      <w:r w:rsidR="002C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 речевом и интеллектуальном развитии.</w:t>
      </w:r>
      <w:r w:rsidR="0011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данный момент становится понятно, что нарушения психического характера происходят из-за того, что ребенок не может вступать в контакт с </w:t>
      </w:r>
      <w:r w:rsidR="00A7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окружающими его людьми.</w:t>
      </w:r>
      <w:r w:rsidR="0057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 </w:t>
      </w:r>
      <w:r w:rsidR="004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</w:t>
      </w:r>
      <w:r w:rsidR="00DC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один</w:t>
      </w:r>
      <w:r w:rsidR="00BC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DC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тысячи</w:t>
      </w:r>
      <w:r w:rsidR="00BC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том, что </w:t>
      </w:r>
      <w:r w:rsidR="002D4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статистике </w:t>
      </w:r>
      <w:r w:rsidR="00BC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аутизм</w:t>
      </w:r>
      <w:r w:rsidR="002D4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диагностируется ежедневно каждые 20 минут.</w:t>
      </w:r>
      <w:r w:rsidR="0062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в России всего 10% адаптированы к жизни в социуме, остальные 90%</w:t>
      </w:r>
      <w:r w:rsidR="00D04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адаптированы, то есть им нужна сиделка, постоянная помощь. Тогда как в США совсем другая картина: </w:t>
      </w:r>
      <w:r w:rsidR="003E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92% адаптированы к жизни в социуме, и всего лишь 8%- не адаптированы.</w:t>
      </w:r>
      <w:r w:rsidR="00BA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Аутизм у взрослых не признан. После исполнения 18 лет диагноз меняется на «Шизофрению» и человек признается недееспособным. Естественно, это происходит не у всех детей. Все зависит от </w:t>
      </w:r>
      <w:r w:rsidR="00926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лечения и от </w:t>
      </w:r>
      <w:r w:rsidR="0059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 w:rsidR="00926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занимались с ребенком дефектолог, педагог-психолог и другие. Только после такой работы можно судить</w:t>
      </w:r>
      <w:r w:rsidR="0059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состоянии ребенка. Если же ребенком не занимались вовсе, то естественно его ждет в дальнейшем диагноз «Шизофрения».</w:t>
      </w:r>
    </w:p>
    <w:p w14:paraId="4DBA4609" w14:textId="00F03EE0" w:rsidR="005162E1" w:rsidRDefault="000B3268" w:rsidP="00624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воспитывать ребенка с ранним детским аутизмом.</w:t>
      </w:r>
      <w:r w:rsidR="00F0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Семье, в которой родился ребенок с РАС</w:t>
      </w:r>
      <w:r w:rsidR="005A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приходится нелегко.</w:t>
      </w:r>
      <w:r w:rsidR="00E7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на помощь приходят педагог-психолог, психолог, психотерапевт, которые непосредственно работают с родителями ребенка.</w:t>
      </w:r>
    </w:p>
    <w:p w14:paraId="33D9F18C" w14:textId="77777777" w:rsidR="0049084D" w:rsidRDefault="0049084D" w:rsidP="00624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CA37EF" w14:textId="7EF34D0B" w:rsidR="0012680C" w:rsidRDefault="0012680C" w:rsidP="00624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Целями психологической коррекционной помощи семьям, </w:t>
      </w:r>
      <w:r w:rsidR="00D4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воспитывающим детей с нарушениями развития, являются:</w:t>
      </w:r>
    </w:p>
    <w:p w14:paraId="56DFA0B2" w14:textId="57026383" w:rsidR="00D436EF" w:rsidRDefault="00616710" w:rsidP="00D436E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адекватных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микросоциальных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</w:t>
      </w:r>
      <w:r w:rsidR="00812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с ограниченными возможностями в семье.</w:t>
      </w:r>
    </w:p>
    <w:p w14:paraId="11B07641" w14:textId="6509966C" w:rsidR="00812185" w:rsidRDefault="002569F2" w:rsidP="00D436E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состояния фрустрации и оптимизаци</w:t>
      </w:r>
      <w:r w:rsidR="007B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само</w:t>
      </w:r>
      <w:r w:rsidR="00EA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сознания родителей.</w:t>
      </w:r>
    </w:p>
    <w:p w14:paraId="3BDC8760" w14:textId="12A04911" w:rsidR="00EA3730" w:rsidRPr="00D436EF" w:rsidRDefault="00EA3730" w:rsidP="00D436E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позитивного </w:t>
      </w:r>
      <w:r w:rsidR="0069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отношения близких лиц к ребенку с нарушениями развития и оптимистичного взгляда </w:t>
      </w:r>
      <w:r w:rsidR="0045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69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45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будущее.</w:t>
      </w:r>
    </w:p>
    <w:p w14:paraId="1BA8C2B0" w14:textId="686A25AB" w:rsidR="00CC34DF" w:rsidRDefault="00DC23BC" w:rsidP="00624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Этапы работы </w:t>
      </w:r>
      <w:r w:rsidR="0031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психолого-педагогическом направлении. В работе психолога с матерями</w:t>
      </w:r>
      <w:r w:rsidR="0059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выделить следующие этапы:</w:t>
      </w:r>
    </w:p>
    <w:p w14:paraId="305A3C5A" w14:textId="67A1D8F1" w:rsidR="0059707E" w:rsidRDefault="0059707E" w:rsidP="0059707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матери к </w:t>
      </w:r>
      <w:r w:rsidR="00F3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учебно-образовательному процессу ребенка.</w:t>
      </w:r>
    </w:p>
    <w:p w14:paraId="470C8545" w14:textId="18FFE483" w:rsidR="00F322FC" w:rsidRDefault="00F322FC" w:rsidP="0059707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матери интереса </w:t>
      </w:r>
      <w:r w:rsidR="00F8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процессу развития ребенка.</w:t>
      </w:r>
    </w:p>
    <w:p w14:paraId="2BEE265F" w14:textId="1B97E2BA" w:rsidR="00F824C5" w:rsidRDefault="00F824C5" w:rsidP="0059707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матери чувства успешности и психолого-педагогическо</w:t>
      </w:r>
      <w:r w:rsidR="00A2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компетентности в работе с ребенком.</w:t>
      </w:r>
    </w:p>
    <w:p w14:paraId="307A3C70" w14:textId="03E28036" w:rsidR="00FA1EE4" w:rsidRDefault="00A25031" w:rsidP="00FA1EE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Раскрытие перед матерью </w:t>
      </w:r>
      <w:r w:rsidR="00CB5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возможности </w:t>
      </w:r>
      <w:r w:rsidR="001C6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личностной самоактуализации, поиска творческих подходов </w:t>
      </w:r>
      <w:r w:rsidR="00B60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обучению ее ребенка, своего участия в изучении его возможнос</w:t>
      </w:r>
      <w:r w:rsidR="000F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и реализации творческих замыслов в работе с ним</w:t>
      </w:r>
      <w:r w:rsidR="0098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35D489F" w14:textId="1C9DBE15" w:rsidR="00D56283" w:rsidRDefault="00E50250" w:rsidP="00A54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Рассмотрим несколько методик </w:t>
      </w:r>
      <w:r w:rsidR="0004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 семьям, воспитывающих детей с ограниченными возможностями здоровья</w:t>
      </w:r>
      <w:r w:rsidR="000F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A6B31FC" w14:textId="7957C1B5" w:rsidR="00A54DED" w:rsidRDefault="00C1381D" w:rsidP="00A54DE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психологической помощи семьям, воспитывающих детей с ограниченными возможностями здоровья, В. В. Ткачева.</w:t>
      </w:r>
    </w:p>
    <w:p w14:paraId="152274AC" w14:textId="6171F2B7" w:rsidR="000A77ED" w:rsidRDefault="00113C82" w:rsidP="002B446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Дифференцированный подход в психологической работе с родителями</w:t>
      </w:r>
      <w:r w:rsidR="000A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воспитывающими детей с ограниченными возможностями здоровья, Е. В. Устинов</w:t>
      </w:r>
      <w:r w:rsidR="002B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ой.</w:t>
      </w:r>
    </w:p>
    <w:p w14:paraId="6B79466C" w14:textId="2EC51709" w:rsidR="002B4464" w:rsidRDefault="002B4464" w:rsidP="002B446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психологической работе с детьми</w:t>
      </w:r>
      <w:r w:rsidR="00A7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 и их родителями, Н. П. Болотовой.</w:t>
      </w:r>
    </w:p>
    <w:p w14:paraId="5A117382" w14:textId="6BA33BDD" w:rsidR="00A702F4" w:rsidRDefault="007315F2" w:rsidP="007C4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проблемой также обеспокоены</w:t>
      </w:r>
      <w:r w:rsidR="00C2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С. </w:t>
      </w:r>
      <w:r w:rsidR="0077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</w:t>
      </w:r>
      <w:r w:rsidR="008B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Б. Эльконин</w:t>
      </w:r>
      <w:r w:rsidR="0066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В. Лебединский, </w:t>
      </w:r>
      <w:r w:rsidR="00AC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И. Лубовский, Е. М. Мастюкова, М. С. Певзнер, У. В. </w:t>
      </w:r>
      <w:proofErr w:type="spellStart"/>
      <w:r w:rsidR="00FA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Ульенкова</w:t>
      </w:r>
      <w:proofErr w:type="spellEnd"/>
      <w:r w:rsidR="00FA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А. Вишневский, И. Ю. Левченко, Р. Ф. </w:t>
      </w:r>
      <w:proofErr w:type="spellStart"/>
      <w:r w:rsidR="002A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Майрамян</w:t>
      </w:r>
      <w:proofErr w:type="spellEnd"/>
      <w:r w:rsidR="002A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 В. Мазурова.</w:t>
      </w:r>
      <w:r w:rsidR="00E13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18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основе </w:t>
      </w:r>
      <w:r w:rsidR="00AB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базовых положений ряда теорий и исследований </w:t>
      </w:r>
      <w:r w:rsidR="00EB5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данных ученых </w:t>
      </w:r>
      <w:r w:rsidR="003C6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сделать выводы, что:</w:t>
      </w:r>
    </w:p>
    <w:p w14:paraId="703C7908" w14:textId="742EE42A" w:rsidR="003C6AE6" w:rsidRDefault="00DE7694" w:rsidP="003C6AE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Психолого-педагогические закономерности развития ребенка с психофизическими нарушениями</w:t>
      </w:r>
      <w:r w:rsidR="006E6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есть результат сложного процесса его социализации;</w:t>
      </w:r>
    </w:p>
    <w:p w14:paraId="3385A045" w14:textId="77777777" w:rsidR="008B0321" w:rsidRDefault="006E63BD" w:rsidP="008B032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в условиях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дизонтогенеза</w:t>
      </w:r>
      <w:proofErr w:type="spellEnd"/>
      <w:r w:rsidR="003F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 создания специальной коррекционно-развивающей среды;</w:t>
      </w:r>
    </w:p>
    <w:p w14:paraId="1CACED71" w14:textId="318872EE" w:rsidR="00BA172B" w:rsidRPr="00C70146" w:rsidRDefault="00C05042" w:rsidP="00C7014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Психическая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родителей, возникшая вследствие рождения</w:t>
      </w:r>
      <w:r w:rsidR="007F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семье ребенка с ОВЗ, может негативно влиять на его развитие.</w:t>
      </w:r>
    </w:p>
    <w:p w14:paraId="37FD3731" w14:textId="1DBB48C6" w:rsidR="00EF4EAB" w:rsidRPr="00C70146" w:rsidRDefault="004C2535" w:rsidP="005F42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14:paraId="083B1A83" w14:textId="4DED3680" w:rsidR="00EF4EAB" w:rsidRPr="00C70146" w:rsidRDefault="00EF4EAB" w:rsidP="00BE5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</w:t>
      </w:r>
      <w:r w:rsidR="0086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70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специализированную литературу, можно сделать вывод, что семья является неотъемлемой частью жизни аутичного ребёнка. </w:t>
      </w:r>
      <w:r w:rsidRPr="00C70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 же на ребёнка влияет стиль и тип воспитания, взаимоотношения родителей между собой, а </w:t>
      </w:r>
      <w:r w:rsidR="008659B5" w:rsidRPr="00C70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C70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климат в семье.</w:t>
      </w:r>
    </w:p>
    <w:p w14:paraId="5E74C08C" w14:textId="5E5FB6CB" w:rsidR="00EF4EAB" w:rsidRPr="00C70146" w:rsidRDefault="00EF4EAB" w:rsidP="00BE544E">
      <w:pPr>
        <w:shd w:val="clear" w:color="auto" w:fill="FFFFFF"/>
        <w:spacing w:after="28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Положительная атмосфера в семье, благотворно сказывается на социализацию и адаптацию ребёнка с аутизмом. Нельзя и отрицать </w:t>
      </w:r>
      <w:r w:rsidR="00A36997" w:rsidRPr="00C70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 w:rsidRPr="00C70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что, </w:t>
      </w:r>
      <w:proofErr w:type="gramStart"/>
      <w:r w:rsidRPr="00C70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</w:t>
      </w:r>
      <w:proofErr w:type="gramEnd"/>
      <w:r w:rsidRPr="00C70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атмосфера была щадящей и приятной, родители должны быть психологически крепки и здоровы.</w:t>
      </w:r>
    </w:p>
    <w:p w14:paraId="400B9419" w14:textId="77777777" w:rsidR="00EF4EAB" w:rsidRPr="00C70146" w:rsidRDefault="00EF4EAB" w:rsidP="00BE544E">
      <w:pPr>
        <w:shd w:val="clear" w:color="auto" w:fill="FFFFFF"/>
        <w:spacing w:after="28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детей с аутизмом испытывают множество проблем, из-за которых семьи стоят на грани распада. Взаимные обвинения, страх, гнев, постоянные стрессы и депрессия, поглощают родителей, и зацикливает их на одной точке, с которой они не могут сойти. Поэтому существуют специалисты, которые помогут преодолеть стресс и убрать весь негатив из жизни.</w:t>
      </w:r>
    </w:p>
    <w:p w14:paraId="173D69BD" w14:textId="34E396FE" w:rsidR="00EF4EAB" w:rsidRPr="00C70146" w:rsidRDefault="00EF4EAB" w:rsidP="00BE544E">
      <w:pPr>
        <w:shd w:val="clear" w:color="auto" w:fill="FFFFFF"/>
        <w:spacing w:after="28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строится непосредственно на контакте с ними, на контакте с ребёнком, но и так же настраивается связь между родителем и ребёнком. Так же эффективным средством воздействия является обучение родителей: играм с их особыми детьми, совместной учебной деятельности, родителям рассказывают особенности поведения их ребёнка, особенности восприятия ими окружающего мира.</w:t>
      </w:r>
    </w:p>
    <w:p w14:paraId="0EA6EF9F" w14:textId="77777777" w:rsidR="00C70146" w:rsidRDefault="00C70146" w:rsidP="00C7014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Список литературы:</w:t>
      </w:r>
    </w:p>
    <w:p w14:paraId="35436B52" w14:textId="77777777" w:rsidR="00C70146" w:rsidRDefault="00C70146" w:rsidP="00C70146">
      <w:pPr>
        <w:pStyle w:val="c2"/>
        <w:numPr>
          <w:ilvl w:val="0"/>
          <w:numId w:val="8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Волкмар</w:t>
      </w:r>
      <w:proofErr w:type="spellEnd"/>
      <w:r>
        <w:rPr>
          <w:rStyle w:val="c3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Ф.Р.,</w:t>
      </w:r>
      <w:r>
        <w:rPr>
          <w:rStyle w:val="c3"/>
          <w:i/>
          <w:iCs/>
          <w:color w:val="000000"/>
          <w:sz w:val="28"/>
          <w:szCs w:val="28"/>
        </w:rPr>
        <w:t> </w:t>
      </w:r>
      <w:proofErr w:type="spellStart"/>
      <w:r>
        <w:rPr>
          <w:rStyle w:val="c0"/>
          <w:color w:val="000000"/>
          <w:sz w:val="28"/>
          <w:szCs w:val="28"/>
        </w:rPr>
        <w:t>Вайзнер</w:t>
      </w:r>
      <w:proofErr w:type="spellEnd"/>
      <w:r>
        <w:rPr>
          <w:rStyle w:val="c0"/>
          <w:color w:val="000000"/>
          <w:sz w:val="28"/>
          <w:szCs w:val="28"/>
        </w:rPr>
        <w:t xml:space="preserve"> Л.А.</w:t>
      </w:r>
      <w:r>
        <w:rPr>
          <w:rStyle w:val="c3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Аутизм: Практическое руководство для родителей, членов семьи и учителей. Екатеринбург: Рама Паблишинг, 2014.</w:t>
      </w:r>
    </w:p>
    <w:p w14:paraId="76790A58" w14:textId="77777777" w:rsidR="00C70146" w:rsidRDefault="00C70146" w:rsidP="00C70146">
      <w:pPr>
        <w:pStyle w:val="c2"/>
        <w:numPr>
          <w:ilvl w:val="0"/>
          <w:numId w:val="8"/>
        </w:numPr>
        <w:shd w:val="clear" w:color="auto" w:fill="FFFFFF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Гилберг</w:t>
      </w:r>
      <w:proofErr w:type="spellEnd"/>
      <w:r>
        <w:rPr>
          <w:rStyle w:val="c0"/>
          <w:color w:val="000000"/>
          <w:sz w:val="28"/>
          <w:szCs w:val="28"/>
        </w:rPr>
        <w:t xml:space="preserve"> К., Питерс</w:t>
      </w:r>
      <w:r>
        <w:rPr>
          <w:rStyle w:val="c3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Т. Аутизм. Медицинское и педагогическое воздействие. М.: </w:t>
      </w:r>
      <w:proofErr w:type="spellStart"/>
      <w:r>
        <w:rPr>
          <w:rStyle w:val="c0"/>
          <w:color w:val="000000"/>
          <w:sz w:val="28"/>
          <w:szCs w:val="28"/>
        </w:rPr>
        <w:t>Владос</w:t>
      </w:r>
      <w:proofErr w:type="spellEnd"/>
      <w:r>
        <w:rPr>
          <w:rStyle w:val="c0"/>
          <w:color w:val="000000"/>
          <w:sz w:val="28"/>
          <w:szCs w:val="28"/>
        </w:rPr>
        <w:t>, 2005.</w:t>
      </w:r>
    </w:p>
    <w:p w14:paraId="1C8EBED8" w14:textId="77777777" w:rsidR="00C70146" w:rsidRDefault="00C70146" w:rsidP="00C70146">
      <w:pPr>
        <w:pStyle w:val="c2"/>
        <w:numPr>
          <w:ilvl w:val="0"/>
          <w:numId w:val="8"/>
        </w:numPr>
        <w:shd w:val="clear" w:color="auto" w:fill="FFFFFF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Обучение детей с аутизмом и связанными расстройствами. Екатеринбург: Рама Паблишинг, 2014.</w:t>
      </w:r>
    </w:p>
    <w:p w14:paraId="2B3C1519" w14:textId="77777777" w:rsidR="00C70146" w:rsidRDefault="00C70146" w:rsidP="00C70146">
      <w:pPr>
        <w:pStyle w:val="c2"/>
        <w:numPr>
          <w:ilvl w:val="0"/>
          <w:numId w:val="8"/>
        </w:numPr>
        <w:shd w:val="clear" w:color="auto" w:fill="FFFFFF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Хаустов </w:t>
      </w:r>
      <w:proofErr w:type="gramStart"/>
      <w:r>
        <w:rPr>
          <w:rStyle w:val="c0"/>
          <w:color w:val="000000"/>
          <w:sz w:val="28"/>
          <w:szCs w:val="28"/>
        </w:rPr>
        <w:t>А.В.</w:t>
      </w:r>
      <w:proofErr w:type="gramEnd"/>
      <w:r>
        <w:rPr>
          <w:rStyle w:val="c0"/>
          <w:color w:val="000000"/>
          <w:sz w:val="28"/>
          <w:szCs w:val="28"/>
        </w:rPr>
        <w:t xml:space="preserve"> Организация работы с родителями детей с РАС. М., 2017г.</w:t>
      </w:r>
    </w:p>
    <w:p w14:paraId="1AA8231A" w14:textId="77777777" w:rsidR="005612D5" w:rsidRDefault="005612D5"/>
    <w:sectPr w:rsidR="005612D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0B8F7" w14:textId="77777777" w:rsidR="00536C1B" w:rsidRDefault="00536C1B" w:rsidP="00227321">
      <w:pPr>
        <w:spacing w:after="0" w:line="240" w:lineRule="auto"/>
      </w:pPr>
      <w:r>
        <w:separator/>
      </w:r>
    </w:p>
  </w:endnote>
  <w:endnote w:type="continuationSeparator" w:id="0">
    <w:p w14:paraId="2912B1CA" w14:textId="77777777" w:rsidR="00536C1B" w:rsidRDefault="00536C1B" w:rsidP="0022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8032008"/>
      <w:docPartObj>
        <w:docPartGallery w:val="Page Numbers (Bottom of Page)"/>
        <w:docPartUnique/>
      </w:docPartObj>
    </w:sdtPr>
    <w:sdtContent>
      <w:p w14:paraId="60F6D031" w14:textId="19DDF057" w:rsidR="00227321" w:rsidRDefault="002273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AA8961" w14:textId="77777777" w:rsidR="00227321" w:rsidRDefault="002273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671BD" w14:textId="77777777" w:rsidR="00536C1B" w:rsidRDefault="00536C1B" w:rsidP="00227321">
      <w:pPr>
        <w:spacing w:after="0" w:line="240" w:lineRule="auto"/>
      </w:pPr>
      <w:r>
        <w:separator/>
      </w:r>
    </w:p>
  </w:footnote>
  <w:footnote w:type="continuationSeparator" w:id="0">
    <w:p w14:paraId="177973C5" w14:textId="77777777" w:rsidR="00536C1B" w:rsidRDefault="00536C1B" w:rsidP="00227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F0012"/>
    <w:multiLevelType w:val="multilevel"/>
    <w:tmpl w:val="BB36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16BF2"/>
    <w:multiLevelType w:val="hybridMultilevel"/>
    <w:tmpl w:val="C818F2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495316"/>
    <w:multiLevelType w:val="hybridMultilevel"/>
    <w:tmpl w:val="8DFECC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EEF1D4B"/>
    <w:multiLevelType w:val="hybridMultilevel"/>
    <w:tmpl w:val="11A8B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9931887"/>
    <w:multiLevelType w:val="hybridMultilevel"/>
    <w:tmpl w:val="326EE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17876E0"/>
    <w:multiLevelType w:val="multilevel"/>
    <w:tmpl w:val="882A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836D26"/>
    <w:multiLevelType w:val="multilevel"/>
    <w:tmpl w:val="882A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0B46E0"/>
    <w:multiLevelType w:val="multilevel"/>
    <w:tmpl w:val="8C08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6099825">
    <w:abstractNumId w:val="1"/>
  </w:num>
  <w:num w:numId="2" w16cid:durableId="137385391">
    <w:abstractNumId w:val="4"/>
  </w:num>
  <w:num w:numId="3" w16cid:durableId="1925797037">
    <w:abstractNumId w:val="3"/>
  </w:num>
  <w:num w:numId="4" w16cid:durableId="1104425757">
    <w:abstractNumId w:val="7"/>
  </w:num>
  <w:num w:numId="5" w16cid:durableId="571544340">
    <w:abstractNumId w:val="0"/>
  </w:num>
  <w:num w:numId="6" w16cid:durableId="215165610">
    <w:abstractNumId w:val="5"/>
  </w:num>
  <w:num w:numId="7" w16cid:durableId="2082556226">
    <w:abstractNumId w:val="2"/>
  </w:num>
  <w:num w:numId="8" w16cid:durableId="1953854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D5"/>
    <w:rsid w:val="00002BC4"/>
    <w:rsid w:val="0002555C"/>
    <w:rsid w:val="000317B7"/>
    <w:rsid w:val="00044B7D"/>
    <w:rsid w:val="00045CDB"/>
    <w:rsid w:val="00047EDA"/>
    <w:rsid w:val="000560DA"/>
    <w:rsid w:val="00072A10"/>
    <w:rsid w:val="00072E55"/>
    <w:rsid w:val="00085060"/>
    <w:rsid w:val="000A77ED"/>
    <w:rsid w:val="000B0704"/>
    <w:rsid w:val="000B3268"/>
    <w:rsid w:val="000F082E"/>
    <w:rsid w:val="000F1569"/>
    <w:rsid w:val="000F4A8F"/>
    <w:rsid w:val="00112441"/>
    <w:rsid w:val="00113C82"/>
    <w:rsid w:val="0012680C"/>
    <w:rsid w:val="001333ED"/>
    <w:rsid w:val="00145611"/>
    <w:rsid w:val="00186F06"/>
    <w:rsid w:val="001C5611"/>
    <w:rsid w:val="001C5A33"/>
    <w:rsid w:val="001C6AA3"/>
    <w:rsid w:val="001D17D0"/>
    <w:rsid w:val="00202E6C"/>
    <w:rsid w:val="00227321"/>
    <w:rsid w:val="002569F2"/>
    <w:rsid w:val="002916FF"/>
    <w:rsid w:val="002A5B7B"/>
    <w:rsid w:val="002B4464"/>
    <w:rsid w:val="002C3F5D"/>
    <w:rsid w:val="002D4A2D"/>
    <w:rsid w:val="002F662B"/>
    <w:rsid w:val="0031613A"/>
    <w:rsid w:val="00317690"/>
    <w:rsid w:val="003204ED"/>
    <w:rsid w:val="003352E6"/>
    <w:rsid w:val="00374954"/>
    <w:rsid w:val="003A5411"/>
    <w:rsid w:val="003B7DCA"/>
    <w:rsid w:val="003C6AE6"/>
    <w:rsid w:val="003E51AF"/>
    <w:rsid w:val="003E644E"/>
    <w:rsid w:val="003F1EDC"/>
    <w:rsid w:val="003F2443"/>
    <w:rsid w:val="00402297"/>
    <w:rsid w:val="00405E7E"/>
    <w:rsid w:val="0042164E"/>
    <w:rsid w:val="004266AB"/>
    <w:rsid w:val="0042716D"/>
    <w:rsid w:val="00437EF8"/>
    <w:rsid w:val="00456823"/>
    <w:rsid w:val="00481620"/>
    <w:rsid w:val="0049084D"/>
    <w:rsid w:val="004C07A5"/>
    <w:rsid w:val="004C2535"/>
    <w:rsid w:val="004E5AC2"/>
    <w:rsid w:val="00500354"/>
    <w:rsid w:val="00503678"/>
    <w:rsid w:val="005162E1"/>
    <w:rsid w:val="00530CAF"/>
    <w:rsid w:val="005347A2"/>
    <w:rsid w:val="00536C1B"/>
    <w:rsid w:val="0055415B"/>
    <w:rsid w:val="00560C65"/>
    <w:rsid w:val="005612D5"/>
    <w:rsid w:val="005677DA"/>
    <w:rsid w:val="00572FCF"/>
    <w:rsid w:val="0058490D"/>
    <w:rsid w:val="00584B55"/>
    <w:rsid w:val="00590A99"/>
    <w:rsid w:val="0059707E"/>
    <w:rsid w:val="005A5DA3"/>
    <w:rsid w:val="005B3679"/>
    <w:rsid w:val="005F03C3"/>
    <w:rsid w:val="005F42E0"/>
    <w:rsid w:val="00601747"/>
    <w:rsid w:val="00616710"/>
    <w:rsid w:val="006243D7"/>
    <w:rsid w:val="00624B13"/>
    <w:rsid w:val="00665454"/>
    <w:rsid w:val="00691593"/>
    <w:rsid w:val="00696565"/>
    <w:rsid w:val="00696723"/>
    <w:rsid w:val="006D73D8"/>
    <w:rsid w:val="006E63BD"/>
    <w:rsid w:val="006F734A"/>
    <w:rsid w:val="007127FB"/>
    <w:rsid w:val="0071644D"/>
    <w:rsid w:val="007315F2"/>
    <w:rsid w:val="00731F18"/>
    <w:rsid w:val="00772156"/>
    <w:rsid w:val="0078249D"/>
    <w:rsid w:val="00783A84"/>
    <w:rsid w:val="007A44D5"/>
    <w:rsid w:val="007B2610"/>
    <w:rsid w:val="007B6167"/>
    <w:rsid w:val="007C4A6F"/>
    <w:rsid w:val="007F4D2F"/>
    <w:rsid w:val="007F7C02"/>
    <w:rsid w:val="00806318"/>
    <w:rsid w:val="00812185"/>
    <w:rsid w:val="00830A97"/>
    <w:rsid w:val="0084583B"/>
    <w:rsid w:val="00851119"/>
    <w:rsid w:val="008659B5"/>
    <w:rsid w:val="008B0321"/>
    <w:rsid w:val="008B1814"/>
    <w:rsid w:val="008E371A"/>
    <w:rsid w:val="00903022"/>
    <w:rsid w:val="00904D01"/>
    <w:rsid w:val="00926BE3"/>
    <w:rsid w:val="00926C5C"/>
    <w:rsid w:val="00941342"/>
    <w:rsid w:val="00947067"/>
    <w:rsid w:val="0095464D"/>
    <w:rsid w:val="00966C77"/>
    <w:rsid w:val="00981D95"/>
    <w:rsid w:val="00984926"/>
    <w:rsid w:val="0098797C"/>
    <w:rsid w:val="009A0278"/>
    <w:rsid w:val="00A243DC"/>
    <w:rsid w:val="00A25031"/>
    <w:rsid w:val="00A36997"/>
    <w:rsid w:val="00A54DED"/>
    <w:rsid w:val="00A702F4"/>
    <w:rsid w:val="00A70CB1"/>
    <w:rsid w:val="00A72E1F"/>
    <w:rsid w:val="00A747A7"/>
    <w:rsid w:val="00A8727F"/>
    <w:rsid w:val="00AB7071"/>
    <w:rsid w:val="00AC6B8B"/>
    <w:rsid w:val="00AD01A6"/>
    <w:rsid w:val="00AD0A79"/>
    <w:rsid w:val="00AD1333"/>
    <w:rsid w:val="00AF0E01"/>
    <w:rsid w:val="00B04924"/>
    <w:rsid w:val="00B1439A"/>
    <w:rsid w:val="00B332D5"/>
    <w:rsid w:val="00B360A9"/>
    <w:rsid w:val="00B603CF"/>
    <w:rsid w:val="00B74F97"/>
    <w:rsid w:val="00BA172B"/>
    <w:rsid w:val="00BA7611"/>
    <w:rsid w:val="00BB5B56"/>
    <w:rsid w:val="00BC1CD5"/>
    <w:rsid w:val="00BD3203"/>
    <w:rsid w:val="00BE544E"/>
    <w:rsid w:val="00BF5018"/>
    <w:rsid w:val="00C05042"/>
    <w:rsid w:val="00C1381D"/>
    <w:rsid w:val="00C142A5"/>
    <w:rsid w:val="00C24E17"/>
    <w:rsid w:val="00C25C82"/>
    <w:rsid w:val="00C514B0"/>
    <w:rsid w:val="00C56F84"/>
    <w:rsid w:val="00C70146"/>
    <w:rsid w:val="00CB5AF6"/>
    <w:rsid w:val="00CB61B9"/>
    <w:rsid w:val="00CC34DF"/>
    <w:rsid w:val="00CF0E7B"/>
    <w:rsid w:val="00D04BF5"/>
    <w:rsid w:val="00D1484B"/>
    <w:rsid w:val="00D14B86"/>
    <w:rsid w:val="00D24A06"/>
    <w:rsid w:val="00D436EF"/>
    <w:rsid w:val="00D56283"/>
    <w:rsid w:val="00D8238C"/>
    <w:rsid w:val="00D833C0"/>
    <w:rsid w:val="00D838D9"/>
    <w:rsid w:val="00D86692"/>
    <w:rsid w:val="00DB2EC9"/>
    <w:rsid w:val="00DC23BC"/>
    <w:rsid w:val="00DC483B"/>
    <w:rsid w:val="00DC7AD9"/>
    <w:rsid w:val="00DE7694"/>
    <w:rsid w:val="00E00DE0"/>
    <w:rsid w:val="00E13A45"/>
    <w:rsid w:val="00E42D6A"/>
    <w:rsid w:val="00E43AF9"/>
    <w:rsid w:val="00E50250"/>
    <w:rsid w:val="00E56BA8"/>
    <w:rsid w:val="00E57B48"/>
    <w:rsid w:val="00E65B7F"/>
    <w:rsid w:val="00E71B2C"/>
    <w:rsid w:val="00E732BA"/>
    <w:rsid w:val="00E74373"/>
    <w:rsid w:val="00EA3730"/>
    <w:rsid w:val="00EA5F7B"/>
    <w:rsid w:val="00EB0D50"/>
    <w:rsid w:val="00EB152A"/>
    <w:rsid w:val="00EB52FF"/>
    <w:rsid w:val="00EC5438"/>
    <w:rsid w:val="00EC7267"/>
    <w:rsid w:val="00ED5B97"/>
    <w:rsid w:val="00ED63F0"/>
    <w:rsid w:val="00EF4EAB"/>
    <w:rsid w:val="00F00CE5"/>
    <w:rsid w:val="00F05415"/>
    <w:rsid w:val="00F31F75"/>
    <w:rsid w:val="00F322FC"/>
    <w:rsid w:val="00F34425"/>
    <w:rsid w:val="00F51E9F"/>
    <w:rsid w:val="00F55D6B"/>
    <w:rsid w:val="00F824C5"/>
    <w:rsid w:val="00FA1EE4"/>
    <w:rsid w:val="00FA40CC"/>
    <w:rsid w:val="00FB395C"/>
    <w:rsid w:val="00FB79F1"/>
    <w:rsid w:val="00FC6A31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C72C"/>
  <w15:chartTrackingRefBased/>
  <w15:docId w15:val="{0DD2E5B6-8F42-4437-872B-C934CF28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707E"/>
    <w:pPr>
      <w:ind w:left="720"/>
      <w:contextualSpacing/>
    </w:pPr>
  </w:style>
  <w:style w:type="paragraph" w:customStyle="1" w:styleId="c2">
    <w:name w:val="c2"/>
    <w:basedOn w:val="a"/>
    <w:rsid w:val="00BA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172B"/>
  </w:style>
  <w:style w:type="character" w:customStyle="1" w:styleId="c4">
    <w:name w:val="c4"/>
    <w:basedOn w:val="a0"/>
    <w:rsid w:val="00BA172B"/>
  </w:style>
  <w:style w:type="character" w:customStyle="1" w:styleId="c11">
    <w:name w:val="c11"/>
    <w:basedOn w:val="a0"/>
    <w:rsid w:val="00BA172B"/>
  </w:style>
  <w:style w:type="paragraph" w:customStyle="1" w:styleId="c9">
    <w:name w:val="c9"/>
    <w:basedOn w:val="a"/>
    <w:rsid w:val="00BA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172B"/>
  </w:style>
  <w:style w:type="character" w:customStyle="1" w:styleId="c14">
    <w:name w:val="c14"/>
    <w:basedOn w:val="a0"/>
    <w:rsid w:val="00BA172B"/>
  </w:style>
  <w:style w:type="paragraph" w:customStyle="1" w:styleId="c5">
    <w:name w:val="c5"/>
    <w:basedOn w:val="a"/>
    <w:rsid w:val="00BA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A172B"/>
  </w:style>
  <w:style w:type="paragraph" w:styleId="a5">
    <w:name w:val="header"/>
    <w:basedOn w:val="a"/>
    <w:link w:val="a6"/>
    <w:uiPriority w:val="99"/>
    <w:unhideWhenUsed/>
    <w:rsid w:val="00227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321"/>
  </w:style>
  <w:style w:type="paragraph" w:styleId="a7">
    <w:name w:val="footer"/>
    <w:basedOn w:val="a"/>
    <w:link w:val="a8"/>
    <w:uiPriority w:val="99"/>
    <w:unhideWhenUsed/>
    <w:rsid w:val="00227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5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Волосатова Кристина Павловна</dc:creator>
  <cp:keywords/>
  <dc:description/>
  <cp:lastModifiedBy>Волосатова Кристина Павловна</cp:lastModifiedBy>
  <cp:revision>202</cp:revision>
  <dcterms:created xsi:type="dcterms:W3CDTF">2022-05-11T09:58:00Z</dcterms:created>
  <dcterms:modified xsi:type="dcterms:W3CDTF">2022-10-17T09:01:00Z</dcterms:modified>
</cp:coreProperties>
</file>