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BA" w:rsidRDefault="00A12A1E" w:rsidP="00C9575B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/>
          <w:sz w:val="32"/>
          <w:szCs w:val="32"/>
        </w:rPr>
      </w:pPr>
      <w:r w:rsidRPr="00493003">
        <w:rPr>
          <w:b/>
          <w:color w:val="0D0D0D" w:themeColor="text1" w:themeTint="F2"/>
          <w:sz w:val="32"/>
          <w:szCs w:val="32"/>
        </w:rPr>
        <w:t xml:space="preserve">Тема: </w:t>
      </w:r>
      <w:proofErr w:type="gramStart"/>
      <w:r w:rsidRPr="00493003">
        <w:rPr>
          <w:b/>
          <w:sz w:val="32"/>
          <w:szCs w:val="32"/>
        </w:rPr>
        <w:t>Добро</w:t>
      </w:r>
      <w:r w:rsidR="00785ABA">
        <w:rPr>
          <w:b/>
          <w:sz w:val="32"/>
          <w:szCs w:val="32"/>
        </w:rPr>
        <w:t>е</w:t>
      </w:r>
      <w:proofErr w:type="gramEnd"/>
      <w:r w:rsidR="00785ABA">
        <w:rPr>
          <w:b/>
          <w:sz w:val="32"/>
          <w:szCs w:val="32"/>
        </w:rPr>
        <w:t xml:space="preserve">, злое в сказках. Герои сказок </w:t>
      </w:r>
    </w:p>
    <w:p w:rsidR="00A12A1E" w:rsidRPr="00785ABA" w:rsidRDefault="00785ABA" w:rsidP="00C9575B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rFonts w:ascii="II вида&quot;" w:hAnsi="II вида&quot;"/>
          <w:b/>
          <w:i/>
          <w:sz w:val="32"/>
          <w:szCs w:val="32"/>
        </w:rPr>
      </w:pPr>
      <w:r w:rsidRPr="00785ABA">
        <w:rPr>
          <w:b/>
          <w:i/>
          <w:sz w:val="32"/>
          <w:szCs w:val="32"/>
        </w:rPr>
        <w:t xml:space="preserve">(урок </w:t>
      </w:r>
      <w:proofErr w:type="gramStart"/>
      <w:r w:rsidRPr="00785ABA">
        <w:rPr>
          <w:b/>
          <w:i/>
          <w:sz w:val="32"/>
          <w:szCs w:val="32"/>
        </w:rPr>
        <w:t>ИЗО</w:t>
      </w:r>
      <w:proofErr w:type="gramEnd"/>
      <w:r w:rsidRPr="00785ABA">
        <w:rPr>
          <w:b/>
          <w:i/>
          <w:sz w:val="32"/>
          <w:szCs w:val="32"/>
        </w:rPr>
        <w:t xml:space="preserve"> </w:t>
      </w:r>
      <w:proofErr w:type="gramStart"/>
      <w:r w:rsidRPr="00785ABA">
        <w:rPr>
          <w:b/>
          <w:i/>
          <w:sz w:val="32"/>
          <w:szCs w:val="32"/>
        </w:rPr>
        <w:t>в</w:t>
      </w:r>
      <w:proofErr w:type="gramEnd"/>
      <w:r w:rsidRPr="00785ABA">
        <w:rPr>
          <w:b/>
          <w:i/>
          <w:sz w:val="32"/>
          <w:szCs w:val="32"/>
        </w:rPr>
        <w:t xml:space="preserve"> коррекционной школе </w:t>
      </w:r>
      <w:r w:rsidRPr="00785ABA">
        <w:rPr>
          <w:rFonts w:ascii="II вида&quot;" w:hAnsi="II вида&quot;"/>
          <w:b/>
          <w:i/>
          <w:sz w:val="32"/>
          <w:szCs w:val="32"/>
          <w:lang w:val="en-US"/>
        </w:rPr>
        <w:t>VIII</w:t>
      </w:r>
      <w:r w:rsidRPr="00785ABA">
        <w:rPr>
          <w:rFonts w:ascii="II вида&quot;" w:hAnsi="II вида&quot;"/>
          <w:b/>
          <w:i/>
          <w:sz w:val="32"/>
          <w:szCs w:val="32"/>
        </w:rPr>
        <w:t xml:space="preserve"> вида)</w:t>
      </w:r>
    </w:p>
    <w:p w:rsidR="005A68FF" w:rsidRDefault="005A68FF" w:rsidP="005A68FF">
      <w:pPr>
        <w:pStyle w:val="a3"/>
        <w:shd w:val="clear" w:color="auto" w:fill="FFFFFF"/>
        <w:spacing w:before="0" w:beforeAutospacing="0" w:after="0" w:afterAutospacing="0" w:line="236" w:lineRule="atLeast"/>
        <w:jc w:val="right"/>
        <w:rPr>
          <w:i/>
          <w:sz w:val="28"/>
          <w:u w:val="single"/>
        </w:rPr>
      </w:pPr>
    </w:p>
    <w:p w:rsidR="005A68FF" w:rsidRDefault="005A68FF" w:rsidP="005A68FF">
      <w:pPr>
        <w:pStyle w:val="a3"/>
        <w:shd w:val="clear" w:color="auto" w:fill="FFFFFF"/>
        <w:spacing w:before="0" w:beforeAutospacing="0" w:after="0" w:afterAutospacing="0" w:line="236" w:lineRule="atLeast"/>
        <w:jc w:val="right"/>
        <w:rPr>
          <w:i/>
          <w:sz w:val="28"/>
          <w:u w:val="single"/>
        </w:rPr>
      </w:pPr>
      <w:r w:rsidRPr="005A68FF">
        <w:rPr>
          <w:i/>
          <w:sz w:val="28"/>
          <w:u w:val="single"/>
        </w:rPr>
        <w:t xml:space="preserve">Подготовила и провела </w:t>
      </w:r>
    </w:p>
    <w:p w:rsidR="005A68FF" w:rsidRDefault="005A68FF" w:rsidP="005A68FF">
      <w:pPr>
        <w:pStyle w:val="a3"/>
        <w:shd w:val="clear" w:color="auto" w:fill="FFFFFF"/>
        <w:spacing w:before="0" w:beforeAutospacing="0" w:after="0" w:afterAutospacing="0" w:line="236" w:lineRule="atLeast"/>
        <w:jc w:val="right"/>
        <w:rPr>
          <w:i/>
          <w:sz w:val="28"/>
          <w:u w:val="single"/>
        </w:rPr>
      </w:pPr>
      <w:r w:rsidRPr="005A68FF">
        <w:rPr>
          <w:i/>
          <w:sz w:val="28"/>
          <w:u w:val="single"/>
        </w:rPr>
        <w:t xml:space="preserve">учитель ОГКОУ «Ивановская школа-интернат № 3» </w:t>
      </w:r>
    </w:p>
    <w:p w:rsidR="005A68FF" w:rsidRPr="005A68FF" w:rsidRDefault="005A68FF" w:rsidP="005A68FF">
      <w:pPr>
        <w:pStyle w:val="a3"/>
        <w:shd w:val="clear" w:color="auto" w:fill="FFFFFF"/>
        <w:spacing w:before="0" w:beforeAutospacing="0" w:after="0" w:afterAutospacing="0" w:line="236" w:lineRule="atLeast"/>
        <w:jc w:val="right"/>
        <w:rPr>
          <w:i/>
          <w:sz w:val="28"/>
          <w:u w:val="single"/>
        </w:rPr>
      </w:pPr>
      <w:r w:rsidRPr="005A68FF">
        <w:rPr>
          <w:i/>
          <w:sz w:val="28"/>
          <w:u w:val="single"/>
        </w:rPr>
        <w:t>Ермилова А.С.</w:t>
      </w:r>
    </w:p>
    <w:p w:rsidR="00A12A1E" w:rsidRPr="005A68FF" w:rsidRDefault="00A12A1E" w:rsidP="005A68FF">
      <w:pPr>
        <w:spacing w:line="276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8FF">
        <w:rPr>
          <w:rFonts w:ascii="Times New Roman" w:hAnsi="Times New Roman"/>
          <w:b/>
          <w:bCs/>
          <w:color w:val="000000"/>
          <w:sz w:val="28"/>
          <w:szCs w:val="28"/>
        </w:rPr>
        <w:t>Тип урока: </w:t>
      </w:r>
      <w:r w:rsidRPr="005A68FF">
        <w:rPr>
          <w:rFonts w:ascii="Times New Roman" w:hAnsi="Times New Roman"/>
          <w:sz w:val="28"/>
          <w:szCs w:val="28"/>
        </w:rPr>
        <w:t>комплексное применение ЗУН.</w:t>
      </w:r>
    </w:p>
    <w:p w:rsidR="00A12A1E" w:rsidRPr="005A68FF" w:rsidRDefault="00A12A1E" w:rsidP="005A68FF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A68FF">
        <w:rPr>
          <w:rFonts w:ascii="Times New Roman" w:hAnsi="Times New Roman"/>
          <w:b/>
          <w:sz w:val="28"/>
          <w:szCs w:val="28"/>
        </w:rPr>
        <w:t>Цель урока:</w:t>
      </w:r>
      <w:r w:rsidRPr="005A68FF">
        <w:rPr>
          <w:rFonts w:ascii="Times New Roman" w:hAnsi="Times New Roman"/>
          <w:sz w:val="28"/>
          <w:szCs w:val="28"/>
        </w:rPr>
        <w:t xml:space="preserve"> Развивать представления детей и умение воспроизводить в рисунке ранее воспринятые положительные и отрицательные образы героев  русских народных сказок.</w:t>
      </w:r>
    </w:p>
    <w:p w:rsidR="00817852" w:rsidRPr="005A68FF" w:rsidRDefault="00817852" w:rsidP="005A68FF">
      <w:pPr>
        <w:shd w:val="clear" w:color="auto" w:fill="FFFFFF"/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68F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Образовательные задачи:</w:t>
      </w:r>
    </w:p>
    <w:p w:rsidR="00817852" w:rsidRPr="005A68FF" w:rsidRDefault="00817852" w:rsidP="005A68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68FF">
        <w:rPr>
          <w:color w:val="000000"/>
          <w:sz w:val="28"/>
          <w:szCs w:val="28"/>
        </w:rPr>
        <w:t>учить детей рисовать героев сказок;</w:t>
      </w:r>
    </w:p>
    <w:p w:rsidR="00817852" w:rsidRPr="005A68FF" w:rsidRDefault="00817852" w:rsidP="005A68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5A68FF">
        <w:rPr>
          <w:color w:val="000000"/>
          <w:sz w:val="28"/>
          <w:szCs w:val="28"/>
        </w:rPr>
        <w:t>формировать у учащихся представления о добре и зле</w:t>
      </w:r>
      <w:r w:rsidRPr="005A68FF">
        <w:rPr>
          <w:iCs/>
          <w:color w:val="000000"/>
          <w:sz w:val="28"/>
          <w:szCs w:val="28"/>
        </w:rPr>
        <w:t>;</w:t>
      </w:r>
    </w:p>
    <w:p w:rsidR="00817852" w:rsidRPr="005A68FF" w:rsidRDefault="00817852" w:rsidP="005A68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68FF">
        <w:rPr>
          <w:color w:val="000000"/>
          <w:sz w:val="28"/>
          <w:szCs w:val="28"/>
          <w:shd w:val="clear" w:color="auto" w:fill="FFFFFF"/>
        </w:rPr>
        <w:t>расширить  у учащихся знания о русских народных сказках.</w:t>
      </w:r>
    </w:p>
    <w:p w:rsidR="00817852" w:rsidRPr="005A68FF" w:rsidRDefault="00817852" w:rsidP="005A68FF">
      <w:pPr>
        <w:shd w:val="clear" w:color="auto" w:fill="FFFFFF"/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68F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Коррекционно-развивающие:</w:t>
      </w:r>
    </w:p>
    <w:p w:rsidR="00817852" w:rsidRPr="005A68FF" w:rsidRDefault="00817852" w:rsidP="005A68FF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A68FF">
        <w:rPr>
          <w:rFonts w:ascii="Times New Roman" w:hAnsi="Times New Roman"/>
          <w:color w:val="0D0D0D" w:themeColor="text1" w:themeTint="F2"/>
          <w:sz w:val="28"/>
          <w:szCs w:val="28"/>
        </w:rPr>
        <w:t>коррекция тактильных ощущений посредством проведения коррекционного упражнения;</w:t>
      </w:r>
    </w:p>
    <w:p w:rsidR="00817852" w:rsidRPr="005A68FF" w:rsidRDefault="00817852" w:rsidP="005A68FF">
      <w:pPr>
        <w:pStyle w:val="a5"/>
        <w:numPr>
          <w:ilvl w:val="0"/>
          <w:numId w:val="4"/>
        </w:num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A68F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коррекция и развитие мелкой моторики (формирование ручной умелости и плавности движений) посредством выполнения рисунка;</w:t>
      </w:r>
    </w:p>
    <w:p w:rsidR="00817852" w:rsidRPr="005A68FF" w:rsidRDefault="00817852" w:rsidP="005A68FF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A68FF">
        <w:rPr>
          <w:rFonts w:ascii="Times New Roman" w:hAnsi="Times New Roman"/>
          <w:color w:val="000000"/>
          <w:sz w:val="28"/>
          <w:szCs w:val="28"/>
        </w:rPr>
        <w:t>развитие зрительного внимания через последовательные выполнения рисунка, мышление через анализ и сравнение.</w:t>
      </w:r>
    </w:p>
    <w:p w:rsidR="00817852" w:rsidRPr="005A68FF" w:rsidRDefault="00817852" w:rsidP="005A68FF">
      <w:pPr>
        <w:shd w:val="clear" w:color="auto" w:fill="FFFFFF"/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68F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Воспитательные задачи:</w:t>
      </w:r>
    </w:p>
    <w:p w:rsidR="00817852" w:rsidRPr="005A68FF" w:rsidRDefault="00817852" w:rsidP="005A68F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eastAsiaTheme="minorEastAsia"/>
          <w:color w:val="0D0D0D" w:themeColor="text1" w:themeTint="F2"/>
          <w:sz w:val="28"/>
          <w:szCs w:val="28"/>
        </w:rPr>
      </w:pPr>
      <w:r w:rsidRPr="005A68FF">
        <w:rPr>
          <w:rFonts w:eastAsiaTheme="minorEastAsia"/>
          <w:color w:val="0D0D0D" w:themeColor="text1" w:themeTint="F2"/>
          <w:sz w:val="28"/>
          <w:szCs w:val="28"/>
        </w:rPr>
        <w:t>формировать интерес к уроку через использование наглядного материала, игровых моментов;</w:t>
      </w:r>
    </w:p>
    <w:p w:rsidR="00817852" w:rsidRPr="005A68FF" w:rsidRDefault="00817852" w:rsidP="005A68F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68FF">
        <w:rPr>
          <w:rFonts w:eastAsiaTheme="minorEastAsia"/>
          <w:color w:val="0D0D0D" w:themeColor="text1" w:themeTint="F2"/>
          <w:sz w:val="28"/>
          <w:szCs w:val="28"/>
        </w:rPr>
        <w:t>воспитывать усидчивость,</w:t>
      </w:r>
      <w:r w:rsidRPr="005A68FF">
        <w:rPr>
          <w:color w:val="000000"/>
          <w:sz w:val="28"/>
          <w:szCs w:val="28"/>
        </w:rPr>
        <w:t xml:space="preserve"> аккуратность, самостоятельность, интерес к рисованию.</w:t>
      </w:r>
    </w:p>
    <w:p w:rsidR="00817852" w:rsidRPr="005A68FF" w:rsidRDefault="00817852" w:rsidP="005A68FF">
      <w:pPr>
        <w:spacing w:line="276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A68F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Оборудование: </w:t>
      </w:r>
    </w:p>
    <w:p w:rsidR="00817852" w:rsidRPr="005A68FF" w:rsidRDefault="00817852" w:rsidP="005A68FF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8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учителя: </w:t>
      </w:r>
      <w:r w:rsidRPr="005A68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компьютер, телевизор, </w:t>
      </w:r>
      <w:r w:rsidRPr="005A68FF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презентация, </w:t>
      </w:r>
      <w:r w:rsidRPr="005A68F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образец для рисования.</w:t>
      </w:r>
    </w:p>
    <w:p w:rsidR="00817852" w:rsidRPr="005A68FF" w:rsidRDefault="00817852" w:rsidP="005A68FF">
      <w:pPr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68F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Для учащихся: </w:t>
      </w:r>
      <w:r w:rsidRPr="005A68F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карандаш, ластик, краски, кисти, </w:t>
      </w:r>
      <w:r w:rsidR="00761291" w:rsidRPr="005A68F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альбом.</w:t>
      </w:r>
    </w:p>
    <w:p w:rsidR="00817852" w:rsidRPr="005A68FF" w:rsidRDefault="00817852" w:rsidP="005A68FF">
      <w:pPr>
        <w:shd w:val="clear" w:color="auto" w:fill="FFFFFF"/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68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Предметная наглядность</w:t>
      </w:r>
      <w:r w:rsidRPr="005A68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пошаговый образец для рисования</w:t>
      </w:r>
      <w:r w:rsidR="00761291" w:rsidRPr="005A68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61291" w:rsidRPr="005A68FF" w:rsidRDefault="00761291" w:rsidP="005A68FF">
      <w:pPr>
        <w:pStyle w:val="a5"/>
        <w:spacing w:after="0"/>
        <w:ind w:left="0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A68FF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Учебник: </w:t>
      </w:r>
      <w:r w:rsidRPr="005A68F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М.Ю. </w:t>
      </w:r>
      <w:proofErr w:type="spellStart"/>
      <w:r w:rsidRPr="005A68FF">
        <w:rPr>
          <w:rFonts w:ascii="Times New Roman" w:hAnsi="Times New Roman"/>
          <w:color w:val="0D0D0D" w:themeColor="text1" w:themeTint="F2"/>
          <w:sz w:val="28"/>
          <w:szCs w:val="28"/>
        </w:rPr>
        <w:t>Рау</w:t>
      </w:r>
      <w:proofErr w:type="spellEnd"/>
      <w:r w:rsidRPr="005A68FF">
        <w:rPr>
          <w:rFonts w:ascii="Times New Roman" w:hAnsi="Times New Roman"/>
          <w:color w:val="0D0D0D" w:themeColor="text1" w:themeTint="F2"/>
          <w:sz w:val="28"/>
          <w:szCs w:val="28"/>
        </w:rPr>
        <w:t>, М.А.Зыкова. Изобразительное искусство. 4 класс: учебник для общеобразовательных организаций, реализующих адаптированную основную общеобразовательную программу. / М.</w:t>
      </w:r>
      <w:proofErr w:type="gramStart"/>
      <w:r w:rsidRPr="005A68FF">
        <w:rPr>
          <w:rFonts w:ascii="Times New Roman" w:hAnsi="Times New Roman"/>
          <w:color w:val="0D0D0D" w:themeColor="text1" w:themeTint="F2"/>
          <w:sz w:val="28"/>
          <w:szCs w:val="28"/>
        </w:rPr>
        <w:t>Ю</w:t>
      </w:r>
      <w:proofErr w:type="gramEnd"/>
      <w:r w:rsidRPr="005A68F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5A68FF">
        <w:rPr>
          <w:rFonts w:ascii="Times New Roman" w:hAnsi="Times New Roman"/>
          <w:color w:val="0D0D0D" w:themeColor="text1" w:themeTint="F2"/>
          <w:sz w:val="28"/>
          <w:szCs w:val="28"/>
        </w:rPr>
        <w:t>Рау</w:t>
      </w:r>
      <w:proofErr w:type="spellEnd"/>
      <w:r w:rsidRPr="005A68FF">
        <w:rPr>
          <w:rFonts w:ascii="Times New Roman" w:hAnsi="Times New Roman"/>
          <w:color w:val="0D0D0D" w:themeColor="text1" w:themeTint="F2"/>
          <w:sz w:val="28"/>
          <w:szCs w:val="28"/>
        </w:rPr>
        <w:t>, М.А. Зыкова. - М.</w:t>
      </w:r>
      <w:proofErr w:type="gramStart"/>
      <w:r w:rsidRPr="005A68F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Pr="005A68F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Просвещение, 2018. – 95 с. : ил. </w:t>
      </w:r>
      <w:proofErr w:type="gramStart"/>
      <w:r w:rsidRPr="005A68FF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ISBN</w:t>
      </w:r>
      <w:r w:rsidRPr="005A68F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978-5-09-051065-3.</w:t>
      </w:r>
      <w:proofErr w:type="gramEnd"/>
    </w:p>
    <w:p w:rsidR="00817852" w:rsidRPr="005A68FF" w:rsidRDefault="00817852" w:rsidP="00817852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A68FF">
        <w:rPr>
          <w:rFonts w:ascii="Times New Roman" w:eastAsiaTheme="minorHAnsi" w:hAnsi="Times New Roman"/>
          <w:b/>
          <w:spacing w:val="45"/>
          <w:sz w:val="28"/>
          <w:szCs w:val="28"/>
          <w:u w:val="single"/>
        </w:rPr>
        <w:t>Словарь</w:t>
      </w:r>
      <w:r w:rsidRPr="005A68FF">
        <w:rPr>
          <w:rFonts w:ascii="Times New Roman" w:eastAsiaTheme="minorHAnsi" w:hAnsi="Times New Roman"/>
          <w:b/>
          <w:sz w:val="28"/>
          <w:szCs w:val="28"/>
        </w:rPr>
        <w:t xml:space="preserve">: </w:t>
      </w:r>
      <w:r w:rsidRPr="005A68FF">
        <w:rPr>
          <w:rFonts w:ascii="Times New Roman" w:eastAsiaTheme="minorHAnsi" w:hAnsi="Times New Roman"/>
          <w:sz w:val="28"/>
          <w:szCs w:val="28"/>
        </w:rPr>
        <w:t>злой, добрый</w:t>
      </w:r>
    </w:p>
    <w:p w:rsidR="005A68FF" w:rsidRDefault="005A68FF" w:rsidP="00817852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</w:rPr>
        <w:sectPr w:rsidR="005A68FF" w:rsidSect="005A68FF">
          <w:pgSz w:w="11906" w:h="16838"/>
          <w:pgMar w:top="851" w:right="851" w:bottom="567" w:left="1560" w:header="709" w:footer="709" w:gutter="0"/>
          <w:cols w:space="708"/>
          <w:docGrid w:linePitch="360"/>
        </w:sectPr>
      </w:pPr>
    </w:p>
    <w:p w:rsidR="006727BD" w:rsidRPr="00622936" w:rsidRDefault="006727BD" w:rsidP="00817852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</w:rPr>
      </w:pPr>
    </w:p>
    <w:tbl>
      <w:tblPr>
        <w:tblStyle w:val="a4"/>
        <w:tblW w:w="159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510"/>
        <w:gridCol w:w="8931"/>
        <w:gridCol w:w="3543"/>
      </w:tblGrid>
      <w:tr w:rsidR="00817852" w:rsidRPr="00622936" w:rsidTr="00493003">
        <w:tc>
          <w:tcPr>
            <w:tcW w:w="3510" w:type="dxa"/>
            <w:vAlign w:val="center"/>
          </w:tcPr>
          <w:p w:rsidR="00817852" w:rsidRPr="00622936" w:rsidRDefault="00817852" w:rsidP="005A68FF">
            <w:pPr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2293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Этапы урока:</w:t>
            </w:r>
          </w:p>
        </w:tc>
        <w:tc>
          <w:tcPr>
            <w:tcW w:w="8931" w:type="dxa"/>
            <w:vAlign w:val="center"/>
          </w:tcPr>
          <w:p w:rsidR="00817852" w:rsidRPr="005A68FF" w:rsidRDefault="00817852" w:rsidP="005A68FF">
            <w:pPr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2293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Ход урока</w:t>
            </w:r>
          </w:p>
        </w:tc>
        <w:tc>
          <w:tcPr>
            <w:tcW w:w="3543" w:type="dxa"/>
            <w:vAlign w:val="center"/>
          </w:tcPr>
          <w:p w:rsidR="00817852" w:rsidRPr="00622936" w:rsidRDefault="00817852" w:rsidP="005A68FF">
            <w:pPr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2293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Деятельность учащихся и учителя</w:t>
            </w:r>
          </w:p>
        </w:tc>
      </w:tr>
      <w:tr w:rsidR="00817852" w:rsidRPr="00622936" w:rsidTr="00493003">
        <w:tc>
          <w:tcPr>
            <w:tcW w:w="3510" w:type="dxa"/>
          </w:tcPr>
          <w:p w:rsidR="00817852" w:rsidRPr="005A68FF" w:rsidRDefault="00817852" w:rsidP="005A68FF">
            <w:pPr>
              <w:pStyle w:val="a5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68FF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Организационный момент.</w:t>
            </w:r>
          </w:p>
          <w:p w:rsidR="00817852" w:rsidRPr="005A68FF" w:rsidRDefault="00817852" w:rsidP="005A68FF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68FF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Цель: создание положительного настроя на работу, подготовка к уроку.</w:t>
            </w:r>
          </w:p>
          <w:p w:rsidR="006727BD" w:rsidRDefault="006727BD" w:rsidP="005A68F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5A68FF" w:rsidRDefault="005A68FF" w:rsidP="005A68F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5A68FF" w:rsidRPr="005A68FF" w:rsidRDefault="005A68FF" w:rsidP="005A68F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817852" w:rsidRPr="005A68FF" w:rsidRDefault="00817852" w:rsidP="005A68FF">
            <w:pPr>
              <w:pStyle w:val="a5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68FF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Актуализация знаний.</w:t>
            </w:r>
          </w:p>
          <w:p w:rsidR="00817852" w:rsidRPr="005A68FF" w:rsidRDefault="00817852" w:rsidP="005A68FF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68FF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Цель: актуализация знаний, полученных ранее.</w:t>
            </w:r>
          </w:p>
          <w:p w:rsidR="00817852" w:rsidRPr="005A68FF" w:rsidRDefault="00817852" w:rsidP="005A68FF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6727BD" w:rsidRPr="005A68FF" w:rsidRDefault="006727BD" w:rsidP="005A68FF">
            <w:pPr>
              <w:spacing w:line="276" w:lineRule="auto"/>
              <w:ind w:right="2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27BD" w:rsidRDefault="006727BD" w:rsidP="005A68FF">
            <w:pPr>
              <w:spacing w:line="276" w:lineRule="auto"/>
              <w:ind w:right="2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68FF" w:rsidRDefault="005A68FF" w:rsidP="005A68FF">
            <w:pPr>
              <w:spacing w:line="276" w:lineRule="auto"/>
              <w:ind w:right="2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68FF" w:rsidRDefault="005A68FF" w:rsidP="005A68FF">
            <w:pPr>
              <w:spacing w:line="276" w:lineRule="auto"/>
              <w:ind w:right="2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68FF" w:rsidRDefault="005A68FF" w:rsidP="005A68FF">
            <w:pPr>
              <w:spacing w:line="276" w:lineRule="auto"/>
              <w:ind w:right="2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68FF" w:rsidRPr="005A68FF" w:rsidRDefault="005A68FF" w:rsidP="005A68FF">
            <w:pPr>
              <w:spacing w:line="276" w:lineRule="auto"/>
              <w:ind w:right="2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7852" w:rsidRPr="005A68FF" w:rsidRDefault="00817852" w:rsidP="005A68FF">
            <w:pPr>
              <w:pStyle w:val="a5"/>
              <w:numPr>
                <w:ilvl w:val="0"/>
                <w:numId w:val="6"/>
              </w:numPr>
              <w:spacing w:after="0"/>
              <w:ind w:left="284" w:right="22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68FF">
              <w:rPr>
                <w:rFonts w:ascii="Times New Roman" w:hAnsi="Times New Roman"/>
                <w:b/>
                <w:sz w:val="28"/>
                <w:szCs w:val="28"/>
              </w:rPr>
              <w:t>Изучение нового материала.</w:t>
            </w:r>
          </w:p>
          <w:p w:rsidR="00817852" w:rsidRPr="005A68FF" w:rsidRDefault="00817852" w:rsidP="005A68F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A68FF">
              <w:rPr>
                <w:sz w:val="28"/>
                <w:szCs w:val="28"/>
              </w:rPr>
              <w:t>Цель: усвоение учащимися нового материала.</w:t>
            </w:r>
          </w:p>
          <w:p w:rsidR="006727BD" w:rsidRPr="005A68FF" w:rsidRDefault="006727BD" w:rsidP="005A68F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A68FF">
              <w:rPr>
                <w:b/>
                <w:sz w:val="28"/>
                <w:szCs w:val="28"/>
              </w:rPr>
              <w:t xml:space="preserve">Уяснить </w:t>
            </w:r>
            <w:r w:rsidRPr="005A68FF">
              <w:rPr>
                <w:sz w:val="28"/>
                <w:szCs w:val="28"/>
              </w:rPr>
              <w:t>понятия «злой», «добрый».</w:t>
            </w:r>
          </w:p>
          <w:p w:rsidR="00817852" w:rsidRPr="005A68FF" w:rsidRDefault="00817852" w:rsidP="005A68FF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  <w:p w:rsidR="00817852" w:rsidRPr="005A68FF" w:rsidRDefault="00817852" w:rsidP="005A68FF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  <w:p w:rsidR="00817852" w:rsidRPr="005A68FF" w:rsidRDefault="00817852" w:rsidP="005A68FF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  <w:p w:rsidR="00817852" w:rsidRPr="005A68FF" w:rsidRDefault="00817852" w:rsidP="005A68FF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  <w:p w:rsidR="00817852" w:rsidRPr="005A68FF" w:rsidRDefault="00817852" w:rsidP="005A68FF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817852" w:rsidRPr="005A68FF" w:rsidRDefault="00817852" w:rsidP="005A68FF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817852" w:rsidRPr="005A68FF" w:rsidRDefault="00817852" w:rsidP="005A68FF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6727BD" w:rsidRPr="005A68FF" w:rsidRDefault="006727BD" w:rsidP="005A68FF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6727BD" w:rsidRPr="005A68FF" w:rsidRDefault="006727BD" w:rsidP="005A68FF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6727BD" w:rsidRPr="005A68FF" w:rsidRDefault="006727BD" w:rsidP="005A68FF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6727BD" w:rsidRPr="005A68FF" w:rsidRDefault="006727BD" w:rsidP="005A68FF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6727BD" w:rsidRPr="005A68FF" w:rsidRDefault="006727BD" w:rsidP="005A68FF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6727BD" w:rsidRPr="005A68FF" w:rsidRDefault="00817852" w:rsidP="00B743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A68FF">
              <w:rPr>
                <w:b/>
                <w:sz w:val="28"/>
                <w:szCs w:val="28"/>
              </w:rPr>
              <w:t xml:space="preserve">Первичное закрепление нового материала. </w:t>
            </w:r>
            <w:r w:rsidR="006727BD" w:rsidRPr="005A68FF">
              <w:rPr>
                <w:b/>
                <w:sz w:val="28"/>
                <w:szCs w:val="28"/>
              </w:rPr>
              <w:t xml:space="preserve">Понимать </w:t>
            </w:r>
            <w:r w:rsidR="006727BD" w:rsidRPr="005A68FF">
              <w:rPr>
                <w:sz w:val="28"/>
                <w:szCs w:val="28"/>
              </w:rPr>
              <w:t>условность и субъективность художественного образа.</w:t>
            </w:r>
          </w:p>
          <w:p w:rsidR="00817852" w:rsidRPr="005A68FF" w:rsidRDefault="00817852" w:rsidP="005A68F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817852" w:rsidRPr="005A68FF" w:rsidRDefault="00817852" w:rsidP="005A68FF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  <w:p w:rsidR="00817852" w:rsidRPr="005A68FF" w:rsidRDefault="00817852" w:rsidP="005A68FF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  <w:p w:rsidR="00817852" w:rsidRPr="005A68FF" w:rsidRDefault="00817852" w:rsidP="005A68FF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  <w:p w:rsidR="00817852" w:rsidRPr="005A68FF" w:rsidRDefault="00817852" w:rsidP="005A68FF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  <w:p w:rsidR="00817852" w:rsidRPr="005A68FF" w:rsidRDefault="00817852" w:rsidP="005A68FF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  <w:p w:rsidR="00817852" w:rsidRPr="005A68FF" w:rsidRDefault="00817852" w:rsidP="005A68FF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  <w:p w:rsidR="00817852" w:rsidRPr="005A68FF" w:rsidRDefault="00817852" w:rsidP="005A68FF">
            <w:pPr>
              <w:spacing w:line="276" w:lineRule="auto"/>
              <w:ind w:right="2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7852" w:rsidRPr="005A68FF" w:rsidRDefault="00817852" w:rsidP="005A68FF">
            <w:pPr>
              <w:spacing w:line="276" w:lineRule="auto"/>
              <w:ind w:right="2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7852" w:rsidRDefault="00817852" w:rsidP="005A68FF">
            <w:pPr>
              <w:spacing w:line="276" w:lineRule="auto"/>
              <w:ind w:right="2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4396" w:rsidRDefault="00B74396" w:rsidP="005A68FF">
            <w:pPr>
              <w:spacing w:line="276" w:lineRule="auto"/>
              <w:ind w:right="2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4396" w:rsidRPr="005A68FF" w:rsidRDefault="00B74396" w:rsidP="005A68FF">
            <w:pPr>
              <w:spacing w:line="276" w:lineRule="auto"/>
              <w:ind w:right="2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2BC2" w:rsidRPr="005A68FF" w:rsidRDefault="00D52BC2" w:rsidP="005A68FF">
            <w:pPr>
              <w:spacing w:line="276" w:lineRule="auto"/>
              <w:ind w:right="2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A68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Задание предполагает коммуникацию</w:t>
            </w:r>
          </w:p>
          <w:p w:rsidR="00D52BC2" w:rsidRPr="005A68FF" w:rsidRDefault="00D52BC2" w:rsidP="005A68FF">
            <w:pPr>
              <w:spacing w:line="276" w:lineRule="auto"/>
              <w:ind w:right="2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2BC2" w:rsidRPr="00B74396" w:rsidRDefault="00D52BC2" w:rsidP="00B74396">
            <w:pPr>
              <w:pStyle w:val="a5"/>
              <w:numPr>
                <w:ilvl w:val="0"/>
                <w:numId w:val="6"/>
              </w:numPr>
              <w:spacing w:after="0"/>
              <w:ind w:left="426" w:right="22" w:hanging="42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74396">
              <w:rPr>
                <w:rFonts w:ascii="Times New Roman" w:hAnsi="Times New Roman"/>
                <w:b/>
                <w:sz w:val="28"/>
                <w:szCs w:val="28"/>
              </w:rPr>
              <w:t>Практическая часть.</w:t>
            </w:r>
          </w:p>
          <w:p w:rsidR="00D52BC2" w:rsidRPr="005A68FF" w:rsidRDefault="00D52BC2" w:rsidP="00B7439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8FF">
              <w:rPr>
                <w:rFonts w:ascii="Times New Roman" w:hAnsi="Times New Roman"/>
                <w:sz w:val="28"/>
                <w:szCs w:val="28"/>
              </w:rPr>
              <w:t>Учить рисовать по заданной теме на основе графического изображения.</w:t>
            </w:r>
          </w:p>
          <w:p w:rsidR="00D52BC2" w:rsidRPr="005A68FF" w:rsidRDefault="00D52BC2" w:rsidP="00B743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A68FF">
              <w:rPr>
                <w:b/>
                <w:sz w:val="28"/>
                <w:szCs w:val="28"/>
              </w:rPr>
              <w:t xml:space="preserve">Передавать </w:t>
            </w:r>
            <w:r w:rsidRPr="005A68FF">
              <w:rPr>
                <w:sz w:val="28"/>
                <w:szCs w:val="28"/>
              </w:rPr>
              <w:t>с помощью цвета характер и эмоциональное состояние героя сказки и окружающею его действительность.</w:t>
            </w:r>
          </w:p>
          <w:p w:rsidR="00D52BC2" w:rsidRPr="005A68FF" w:rsidRDefault="00D52BC2" w:rsidP="005A68FF">
            <w:pPr>
              <w:spacing w:line="276" w:lineRule="auto"/>
              <w:ind w:right="2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1931" w:rsidRPr="005A68FF" w:rsidRDefault="001E1931" w:rsidP="005A68F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  <w:p w:rsidR="001E1931" w:rsidRPr="005A68FF" w:rsidRDefault="001E1931" w:rsidP="005A68F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A68FF">
              <w:rPr>
                <w:b/>
                <w:sz w:val="28"/>
                <w:szCs w:val="28"/>
              </w:rPr>
              <w:t>Анализировать</w:t>
            </w:r>
            <w:r w:rsidRPr="005A68FF">
              <w:rPr>
                <w:sz w:val="28"/>
                <w:szCs w:val="28"/>
              </w:rPr>
              <w:t xml:space="preserve"> форму частей, </w:t>
            </w:r>
            <w:r w:rsidRPr="005A68FF">
              <w:rPr>
                <w:b/>
                <w:sz w:val="28"/>
                <w:szCs w:val="28"/>
              </w:rPr>
              <w:t xml:space="preserve">соблюдать </w:t>
            </w:r>
            <w:r w:rsidRPr="005A68FF">
              <w:rPr>
                <w:sz w:val="28"/>
                <w:szCs w:val="28"/>
              </w:rPr>
              <w:t>пропорции.</w:t>
            </w:r>
          </w:p>
          <w:p w:rsidR="00D52BC2" w:rsidRPr="005A68FF" w:rsidRDefault="001E1931" w:rsidP="005A68FF">
            <w:pPr>
              <w:spacing w:line="276" w:lineRule="auto"/>
              <w:ind w:right="2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A68FF">
              <w:rPr>
                <w:rFonts w:ascii="Times New Roman" w:hAnsi="Times New Roman"/>
                <w:b/>
                <w:sz w:val="28"/>
                <w:szCs w:val="28"/>
              </w:rPr>
              <w:t>Закреплять</w:t>
            </w:r>
            <w:r w:rsidRPr="005A68FF">
              <w:rPr>
                <w:rFonts w:ascii="Times New Roman" w:hAnsi="Times New Roman"/>
                <w:sz w:val="28"/>
                <w:szCs w:val="28"/>
              </w:rPr>
              <w:t xml:space="preserve"> навыки работы от общего к частному.</w:t>
            </w:r>
            <w:r w:rsidRPr="005A68F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D52BC2" w:rsidRPr="005A68FF" w:rsidRDefault="00D52BC2" w:rsidP="005A68FF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5A68FF">
              <w:rPr>
                <w:b/>
                <w:sz w:val="28"/>
                <w:szCs w:val="28"/>
              </w:rPr>
              <w:t>Физкультминутка.</w:t>
            </w:r>
          </w:p>
          <w:p w:rsidR="00D52BC2" w:rsidRPr="005A68FF" w:rsidRDefault="00D52BC2" w:rsidP="00B74396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5A68FF">
              <w:rPr>
                <w:sz w:val="28"/>
                <w:szCs w:val="28"/>
                <w:shd w:val="clear" w:color="auto" w:fill="FFFFFF"/>
              </w:rPr>
              <w:t>сменить вид деятельности и привести мышцы в тонус.</w:t>
            </w:r>
          </w:p>
          <w:p w:rsidR="00D52BC2" w:rsidRPr="005A68FF" w:rsidRDefault="00D52BC2" w:rsidP="005A68FF">
            <w:pPr>
              <w:spacing w:line="276" w:lineRule="auto"/>
              <w:ind w:right="2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2BC2" w:rsidRPr="005A68FF" w:rsidRDefault="00D52BC2" w:rsidP="005A68FF">
            <w:pPr>
              <w:spacing w:line="276" w:lineRule="auto"/>
              <w:ind w:right="2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2BC2" w:rsidRDefault="00D52BC2" w:rsidP="005A68FF">
            <w:pPr>
              <w:spacing w:line="276" w:lineRule="auto"/>
              <w:ind w:right="2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4396" w:rsidRDefault="00B74396" w:rsidP="005A68FF">
            <w:pPr>
              <w:spacing w:line="276" w:lineRule="auto"/>
              <w:ind w:right="2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4396" w:rsidRDefault="00B74396" w:rsidP="005A68FF">
            <w:pPr>
              <w:spacing w:line="276" w:lineRule="auto"/>
              <w:ind w:right="2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4396" w:rsidRDefault="00B74396" w:rsidP="005A68FF">
            <w:pPr>
              <w:spacing w:line="276" w:lineRule="auto"/>
              <w:ind w:right="2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4396" w:rsidRPr="005A68FF" w:rsidRDefault="00B74396" w:rsidP="005A68FF">
            <w:pPr>
              <w:spacing w:line="276" w:lineRule="auto"/>
              <w:ind w:right="2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5841" w:rsidRPr="005A68FF" w:rsidRDefault="003F5841" w:rsidP="00B743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A68FF">
              <w:rPr>
                <w:b/>
                <w:bCs/>
                <w:color w:val="000000"/>
                <w:sz w:val="28"/>
                <w:szCs w:val="28"/>
              </w:rPr>
              <w:t>Практическая работа:</w:t>
            </w:r>
          </w:p>
          <w:p w:rsidR="003F5841" w:rsidRPr="005A68FF" w:rsidRDefault="003F5841" w:rsidP="00B743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A68FF">
              <w:rPr>
                <w:b/>
                <w:sz w:val="28"/>
                <w:szCs w:val="28"/>
              </w:rPr>
              <w:t>Выполнять</w:t>
            </w:r>
            <w:r w:rsidRPr="005A68FF">
              <w:rPr>
                <w:sz w:val="28"/>
                <w:szCs w:val="28"/>
              </w:rPr>
              <w:t xml:space="preserve"> рисунок на заданную тему.</w:t>
            </w:r>
          </w:p>
          <w:p w:rsidR="003F5841" w:rsidRPr="005A68FF" w:rsidRDefault="003F5841" w:rsidP="00B743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A68FF">
              <w:rPr>
                <w:b/>
                <w:sz w:val="28"/>
                <w:szCs w:val="28"/>
              </w:rPr>
              <w:t>Создавать</w:t>
            </w:r>
            <w:r w:rsidRPr="005A68FF">
              <w:rPr>
                <w:sz w:val="28"/>
                <w:szCs w:val="28"/>
              </w:rPr>
              <w:t xml:space="preserve"> графическими средствами эмоционально-выразительный образ сказочного героя (доброго, злого).</w:t>
            </w:r>
          </w:p>
          <w:p w:rsidR="00D52BC2" w:rsidRPr="005A68FF" w:rsidRDefault="00D52BC2" w:rsidP="005A68FF">
            <w:pPr>
              <w:spacing w:line="276" w:lineRule="auto"/>
              <w:ind w:right="2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4D37" w:rsidRPr="005A68FF" w:rsidRDefault="00E54D37" w:rsidP="005A68FF">
            <w:pPr>
              <w:spacing w:line="276" w:lineRule="auto"/>
              <w:ind w:right="2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4D37" w:rsidRPr="005A68FF" w:rsidRDefault="00E54D37" w:rsidP="005A68FF">
            <w:pPr>
              <w:spacing w:line="276" w:lineRule="auto"/>
              <w:ind w:right="2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4D37" w:rsidRPr="005A68FF" w:rsidRDefault="00E54D37" w:rsidP="005A68FF">
            <w:pPr>
              <w:spacing w:line="276" w:lineRule="auto"/>
              <w:ind w:right="2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4D37" w:rsidRPr="005A68FF" w:rsidRDefault="00E54D37" w:rsidP="005A68FF">
            <w:pPr>
              <w:spacing w:line="276" w:lineRule="auto"/>
              <w:ind w:right="2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4D37" w:rsidRPr="005A68FF" w:rsidRDefault="00E54D37" w:rsidP="005A68FF">
            <w:pPr>
              <w:spacing w:line="276" w:lineRule="auto"/>
              <w:ind w:right="2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4D37" w:rsidRPr="005A68FF" w:rsidRDefault="00E54D37" w:rsidP="005A68FF">
            <w:pPr>
              <w:spacing w:line="276" w:lineRule="auto"/>
              <w:ind w:right="2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4D37" w:rsidRDefault="00E54D37" w:rsidP="005A68FF">
            <w:pPr>
              <w:spacing w:line="276" w:lineRule="auto"/>
              <w:ind w:right="2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4396" w:rsidRDefault="00B74396" w:rsidP="005A68FF">
            <w:pPr>
              <w:spacing w:line="276" w:lineRule="auto"/>
              <w:ind w:right="2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4396" w:rsidRDefault="00B74396" w:rsidP="005A68FF">
            <w:pPr>
              <w:spacing w:line="276" w:lineRule="auto"/>
              <w:ind w:right="2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4396" w:rsidRPr="005A68FF" w:rsidRDefault="00B74396" w:rsidP="005A68FF">
            <w:pPr>
              <w:spacing w:line="276" w:lineRule="auto"/>
              <w:ind w:right="2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7852" w:rsidRPr="005A68FF" w:rsidRDefault="00817852" w:rsidP="00B74396">
            <w:pPr>
              <w:spacing w:line="276" w:lineRule="auto"/>
              <w:ind w:right="22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68FF">
              <w:rPr>
                <w:rFonts w:ascii="Times New Roman" w:hAnsi="Times New Roman"/>
                <w:b/>
                <w:sz w:val="28"/>
                <w:szCs w:val="28"/>
              </w:rPr>
              <w:t>Коррекционное упражнение:</w:t>
            </w:r>
          </w:p>
          <w:p w:rsidR="00817852" w:rsidRPr="005A68FF" w:rsidRDefault="00817852" w:rsidP="00B74396">
            <w:pPr>
              <w:pStyle w:val="ParagraphStyle"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A68F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Цель: снятие мышечного </w:t>
            </w:r>
            <w:r w:rsidRPr="005A68F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напряжения кистей рук; коррекция и развитие тактильного восприятия.</w:t>
            </w:r>
          </w:p>
          <w:p w:rsidR="00817852" w:rsidRPr="005A68FF" w:rsidRDefault="00817852" w:rsidP="005A68FF">
            <w:pPr>
              <w:spacing w:line="276" w:lineRule="auto"/>
              <w:ind w:right="2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7852" w:rsidRPr="005A68FF" w:rsidRDefault="00817852" w:rsidP="005A68FF">
            <w:pPr>
              <w:spacing w:line="276" w:lineRule="auto"/>
              <w:ind w:right="2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7852" w:rsidRPr="005A68FF" w:rsidRDefault="00817852" w:rsidP="005A68FF">
            <w:pPr>
              <w:spacing w:line="276" w:lineRule="auto"/>
              <w:ind w:right="2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7852" w:rsidRPr="00B74396" w:rsidRDefault="00817852" w:rsidP="00B74396">
            <w:pPr>
              <w:pStyle w:val="a5"/>
              <w:numPr>
                <w:ilvl w:val="0"/>
                <w:numId w:val="6"/>
              </w:numPr>
              <w:spacing w:after="0"/>
              <w:ind w:left="426" w:right="22" w:hanging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B74396">
              <w:rPr>
                <w:rFonts w:ascii="Times New Roman" w:hAnsi="Times New Roman"/>
                <w:b/>
                <w:sz w:val="28"/>
                <w:szCs w:val="28"/>
              </w:rPr>
              <w:t xml:space="preserve">Итог урока.      </w:t>
            </w:r>
          </w:p>
          <w:p w:rsidR="00817852" w:rsidRPr="005A68FF" w:rsidRDefault="00817852" w:rsidP="00B74396">
            <w:pPr>
              <w:spacing w:line="276" w:lineRule="auto"/>
              <w:ind w:right="2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68FF">
              <w:rPr>
                <w:rFonts w:ascii="Times New Roman" w:hAnsi="Times New Roman"/>
                <w:sz w:val="28"/>
                <w:szCs w:val="28"/>
              </w:rPr>
              <w:t>Подвести итог, оценить результат деятельности</w:t>
            </w:r>
            <w:r w:rsidRPr="005A68F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5A68F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A68FF">
              <w:rPr>
                <w:rFonts w:ascii="Times New Roman" w:hAnsi="Times New Roman"/>
                <w:sz w:val="28"/>
                <w:szCs w:val="28"/>
              </w:rPr>
              <w:t xml:space="preserve"> на уроке.</w:t>
            </w:r>
            <w:r w:rsidRPr="005A68FF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:rsidR="00E54D37" w:rsidRPr="005A68FF" w:rsidRDefault="00E54D37" w:rsidP="00B743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A68FF">
              <w:rPr>
                <w:b/>
                <w:sz w:val="28"/>
                <w:szCs w:val="28"/>
              </w:rPr>
              <w:t xml:space="preserve">Выражать </w:t>
            </w:r>
            <w:r w:rsidRPr="005A68FF">
              <w:rPr>
                <w:sz w:val="28"/>
                <w:szCs w:val="28"/>
              </w:rPr>
              <w:t>в творческой работе своё отношение к изображаемому герою.</w:t>
            </w:r>
          </w:p>
          <w:p w:rsidR="00E54D37" w:rsidRPr="005A68FF" w:rsidRDefault="00E54D37" w:rsidP="00B743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A68FF">
              <w:rPr>
                <w:b/>
                <w:sz w:val="28"/>
                <w:szCs w:val="28"/>
              </w:rPr>
              <w:t xml:space="preserve">Обсуждать </w:t>
            </w:r>
            <w:r w:rsidRPr="005A68FF">
              <w:rPr>
                <w:sz w:val="28"/>
                <w:szCs w:val="28"/>
              </w:rPr>
              <w:t xml:space="preserve">и </w:t>
            </w:r>
            <w:r w:rsidRPr="005A68FF">
              <w:rPr>
                <w:b/>
                <w:sz w:val="28"/>
                <w:szCs w:val="28"/>
              </w:rPr>
              <w:t>оценивать</w:t>
            </w:r>
            <w:r w:rsidRPr="005A68FF">
              <w:rPr>
                <w:sz w:val="28"/>
                <w:szCs w:val="28"/>
              </w:rPr>
              <w:t xml:space="preserve"> творческую работу в коллективе.</w:t>
            </w:r>
          </w:p>
          <w:p w:rsidR="00817852" w:rsidRPr="005A68FF" w:rsidRDefault="00817852" w:rsidP="005A68FF">
            <w:pPr>
              <w:spacing w:line="276" w:lineRule="auto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622936" w:rsidRPr="005A68FF" w:rsidRDefault="00622936" w:rsidP="005A68F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B74396" w:rsidRPr="005A68FF" w:rsidRDefault="00B74396" w:rsidP="00B74396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ind w:left="0"/>
              <w:contextualSpacing/>
              <w:rPr>
                <w:color w:val="000000"/>
                <w:sz w:val="28"/>
                <w:szCs w:val="28"/>
              </w:rPr>
            </w:pPr>
            <w:r w:rsidRPr="005A68FF">
              <w:rPr>
                <w:b/>
                <w:bCs/>
                <w:color w:val="000000"/>
                <w:sz w:val="28"/>
                <w:szCs w:val="28"/>
              </w:rPr>
              <w:t>Рефлексия.</w:t>
            </w:r>
          </w:p>
          <w:p w:rsidR="00622936" w:rsidRPr="005A68FF" w:rsidRDefault="00622936" w:rsidP="005A68F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622936" w:rsidRPr="005A68FF" w:rsidRDefault="00622936" w:rsidP="005A68F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622936" w:rsidRPr="005A68FF" w:rsidRDefault="00622936" w:rsidP="005A68FF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817852" w:rsidRPr="005A68FF" w:rsidRDefault="00817852" w:rsidP="005A68FF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931" w:type="dxa"/>
          </w:tcPr>
          <w:p w:rsidR="00817852" w:rsidRPr="005A68FF" w:rsidRDefault="00817852" w:rsidP="005A68FF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A68FF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Проверь, дружок, </w:t>
            </w:r>
            <w:r w:rsidRPr="005A68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5A68FF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Готов ли ты начать урок? </w:t>
            </w:r>
            <w:r w:rsidRPr="005A68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5A68FF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Все ль на месте,</w:t>
            </w:r>
            <w:r w:rsidRPr="005A68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5A68FF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Все ль в порядке:</w:t>
            </w:r>
            <w:r w:rsidRPr="005A68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5A68FF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Лист альбомный, краски, карандаш и ластик.</w:t>
            </w:r>
          </w:p>
          <w:p w:rsidR="00817852" w:rsidRPr="005A68FF" w:rsidRDefault="00817852" w:rsidP="005A68FF">
            <w:pPr>
              <w:pStyle w:val="a5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68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Какой сейчас у нас урок?</w:t>
            </w:r>
          </w:p>
          <w:p w:rsidR="00817852" w:rsidRPr="005A68FF" w:rsidRDefault="00817852" w:rsidP="005A68FF">
            <w:pPr>
              <w:pStyle w:val="a5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68FF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Чему мы учимся на уроках рисования? </w:t>
            </w:r>
          </w:p>
          <w:p w:rsidR="006727BD" w:rsidRPr="005A68FF" w:rsidRDefault="006727BD" w:rsidP="005A68FF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>Я желаю вам плодотворной работы на уроке и хорошего настроения.</w:t>
            </w:r>
          </w:p>
          <w:p w:rsidR="006727BD" w:rsidRPr="005A68FF" w:rsidRDefault="006727BD" w:rsidP="005A68FF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>И так начнем наш урок.</w:t>
            </w:r>
          </w:p>
          <w:p w:rsidR="006727BD" w:rsidRPr="005A68FF" w:rsidRDefault="006727BD" w:rsidP="005A68FF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>Всем нам нравятся сказки, и думаю, что у вас наверняка есть любимая сказка и герои сказок.</w:t>
            </w:r>
          </w:p>
          <w:p w:rsidR="006727BD" w:rsidRPr="005A68FF" w:rsidRDefault="006727BD" w:rsidP="005A68FF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 xml:space="preserve">Какие сказочные герои вам особенно понравились? </w:t>
            </w:r>
          </w:p>
          <w:p w:rsidR="006727BD" w:rsidRPr="005A68FF" w:rsidRDefault="006727BD" w:rsidP="005A68FF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>Добрые или злые герои ваших любимых сказок?</w:t>
            </w:r>
          </w:p>
          <w:p w:rsidR="006727BD" w:rsidRPr="005A68FF" w:rsidRDefault="006727BD" w:rsidP="005A68FF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 xml:space="preserve">Вы уже, наверное, догадались, чем мы сегодня будем заниматься на уроке? </w:t>
            </w:r>
          </w:p>
          <w:p w:rsidR="006727BD" w:rsidRPr="005A68FF" w:rsidRDefault="006727BD" w:rsidP="005A68FF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>Давайте, попробуем сформулировать тему нашего урока. Если мы говорим о сказках и о героях добрых и злых.</w:t>
            </w:r>
          </w:p>
          <w:p w:rsidR="006727BD" w:rsidRPr="005A68FF" w:rsidRDefault="006727BD" w:rsidP="005A68F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5A68FF">
              <w:rPr>
                <w:b/>
                <w:i/>
                <w:color w:val="000000"/>
                <w:sz w:val="28"/>
                <w:szCs w:val="28"/>
              </w:rPr>
              <w:t>Слайд 1</w:t>
            </w:r>
          </w:p>
          <w:p w:rsidR="006727BD" w:rsidRPr="005A68FF" w:rsidRDefault="006727BD" w:rsidP="005A68FF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>Тема нашего урока будет звучать так: «</w:t>
            </w:r>
            <w:proofErr w:type="gramStart"/>
            <w:r w:rsidRPr="005A68FF">
              <w:rPr>
                <w:color w:val="000000"/>
                <w:sz w:val="28"/>
                <w:szCs w:val="28"/>
              </w:rPr>
              <w:t>Доброе</w:t>
            </w:r>
            <w:proofErr w:type="gramEnd"/>
            <w:r w:rsidRPr="005A68FF">
              <w:rPr>
                <w:color w:val="000000"/>
                <w:sz w:val="28"/>
                <w:szCs w:val="28"/>
              </w:rPr>
              <w:t xml:space="preserve">, злое в сказках. Герои сказок». </w:t>
            </w:r>
          </w:p>
          <w:p w:rsidR="006727BD" w:rsidRPr="005A68FF" w:rsidRDefault="006727BD" w:rsidP="005A68FF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68FF">
              <w:rPr>
                <w:color w:val="111111"/>
                <w:sz w:val="28"/>
                <w:szCs w:val="28"/>
                <w:shd w:val="clear" w:color="auto" w:fill="FFFFFF"/>
              </w:rPr>
              <w:t>Одной из главных тем </w:t>
            </w:r>
            <w:r w:rsidRPr="005A68FF">
              <w:rPr>
                <w:rStyle w:val="a7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русских народных сказок была тема добра и зла</w:t>
            </w:r>
            <w:r w:rsidRPr="005A68FF">
              <w:rPr>
                <w:color w:val="111111"/>
                <w:sz w:val="28"/>
                <w:szCs w:val="28"/>
                <w:shd w:val="clear" w:color="auto" w:fill="FFFFFF"/>
              </w:rPr>
              <w:t>. В </w:t>
            </w:r>
            <w:r w:rsidRPr="005A68FF">
              <w:rPr>
                <w:rStyle w:val="a7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сказках встречаются добрые и злые герои</w:t>
            </w:r>
            <w:r w:rsidRPr="005A68FF">
              <w:rPr>
                <w:color w:val="111111"/>
                <w:sz w:val="28"/>
                <w:szCs w:val="28"/>
                <w:shd w:val="clear" w:color="auto" w:fill="FFFFFF"/>
              </w:rPr>
              <w:t>. </w:t>
            </w:r>
            <w:r w:rsidRPr="005A68FF">
              <w:rPr>
                <w:rStyle w:val="a7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Герои русских сказок </w:t>
            </w:r>
            <w:r w:rsidRPr="005A68FF">
              <w:rPr>
                <w:color w:val="111111"/>
                <w:sz w:val="28"/>
                <w:szCs w:val="28"/>
                <w:shd w:val="clear" w:color="auto" w:fill="FFFFFF"/>
              </w:rPr>
              <w:t>представляют собой часто волшебные силы, которые в древние времена служили предметом веры людей в мистическую реальность. Каждый </w:t>
            </w:r>
            <w:r w:rsidRPr="005A68FF">
              <w:rPr>
                <w:rStyle w:val="a7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сказочный </w:t>
            </w:r>
            <w:r w:rsidRPr="005A68FF">
              <w:rPr>
                <w:rStyle w:val="a7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 xml:space="preserve">герой </w:t>
            </w:r>
            <w:r w:rsidRPr="005A68FF">
              <w:rPr>
                <w:color w:val="111111"/>
                <w:sz w:val="28"/>
                <w:szCs w:val="28"/>
                <w:shd w:val="clear" w:color="auto" w:fill="FFFFFF"/>
              </w:rPr>
              <w:t>обладает своим уникальным типажом – один затевает козни, другой блестяще побеждает злодея и живет долго и счастливо.</w:t>
            </w:r>
          </w:p>
          <w:p w:rsidR="006727BD" w:rsidRPr="005A68FF" w:rsidRDefault="006727BD" w:rsidP="005A68F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68FF">
              <w:rPr>
                <w:rFonts w:ascii="Times New Roman" w:eastAsiaTheme="minorHAnsi" w:hAnsi="Times New Roman"/>
                <w:b/>
                <w:spacing w:val="45"/>
                <w:sz w:val="28"/>
                <w:szCs w:val="28"/>
                <w:u w:val="single"/>
              </w:rPr>
              <w:t>Словарь</w:t>
            </w:r>
            <w:r w:rsidRPr="005A68F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: </w:t>
            </w:r>
            <w:r w:rsidRPr="005A68FF">
              <w:rPr>
                <w:rFonts w:ascii="Times New Roman" w:eastAsiaTheme="minorHAnsi" w:hAnsi="Times New Roman"/>
                <w:sz w:val="28"/>
                <w:szCs w:val="28"/>
              </w:rPr>
              <w:t>злой, добрый</w:t>
            </w:r>
          </w:p>
          <w:p w:rsidR="006727BD" w:rsidRPr="005A68FF" w:rsidRDefault="006727BD" w:rsidP="005A68FF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A68FF">
              <w:rPr>
                <w:sz w:val="28"/>
                <w:szCs w:val="28"/>
              </w:rPr>
              <w:t xml:space="preserve">Скажите, как художники изображают добрых и злых героев сказок? </w:t>
            </w:r>
          </w:p>
          <w:p w:rsidR="006727BD" w:rsidRPr="005A68FF" w:rsidRDefault="006727BD" w:rsidP="005A68FF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>Правильно, когда художники рисуют сказочных героев, они изображают то, чего нет в жизни.</w:t>
            </w:r>
          </w:p>
          <w:p w:rsidR="006727BD" w:rsidRPr="005A68FF" w:rsidRDefault="006727BD" w:rsidP="005A68FF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>-Давайте, полюбуемся работами известных художников-иллюстраторов к сказкам.</w:t>
            </w:r>
          </w:p>
          <w:p w:rsidR="00B74396" w:rsidRDefault="00B74396" w:rsidP="005A68F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i/>
                <w:color w:val="000000"/>
                <w:sz w:val="28"/>
                <w:szCs w:val="28"/>
              </w:rPr>
            </w:pPr>
          </w:p>
          <w:p w:rsidR="006727BD" w:rsidRPr="005A68FF" w:rsidRDefault="006727BD" w:rsidP="005A68F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5A68FF">
              <w:rPr>
                <w:b/>
                <w:i/>
                <w:color w:val="000000"/>
                <w:sz w:val="28"/>
                <w:szCs w:val="28"/>
              </w:rPr>
              <w:t>Слайд 2</w:t>
            </w:r>
          </w:p>
          <w:p w:rsidR="006727BD" w:rsidRPr="005A68FF" w:rsidRDefault="006727BD" w:rsidP="005A68FF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>Посмотрите, как художник М.Врубель изобразил прекрасную Царевну-Лебедь. Обратите внимание на черты её лица: глаза большие, взгляд открытый (смотрит прямо, не прищуривается), полные губы, красиво очерченные нос и овал лица. На голове Царевны волшебный головной убор из красивых драгоценных камней и жемчуга.</w:t>
            </w:r>
          </w:p>
          <w:p w:rsidR="006727BD" w:rsidRPr="005A68FF" w:rsidRDefault="006727BD" w:rsidP="005A68FF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>Художник изобразил её в момент превращения из лебедя в прекрасную девушку в чудесном одеянии. В сказке все поступки Царевны добрые и волшебно-красивые, как и сома героиня.</w:t>
            </w:r>
          </w:p>
          <w:p w:rsidR="006727BD" w:rsidRPr="005A68FF" w:rsidRDefault="006727BD" w:rsidP="005A68FF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>А как изображены герои сказок со злобным характером, от которых исходят одни неприятности?</w:t>
            </w:r>
          </w:p>
          <w:p w:rsidR="006727BD" w:rsidRPr="005A68FF" w:rsidRDefault="006727BD" w:rsidP="005A68F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5A68FF">
              <w:rPr>
                <w:b/>
                <w:i/>
                <w:color w:val="000000"/>
                <w:sz w:val="28"/>
                <w:szCs w:val="28"/>
              </w:rPr>
              <w:t>Слайд 3</w:t>
            </w:r>
          </w:p>
          <w:p w:rsidR="006727BD" w:rsidRPr="005A68FF" w:rsidRDefault="006727BD" w:rsidP="005A68F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 xml:space="preserve">Вот Баба-яга. Обратите внимание на её лицо, одежду. Глаза вытаращенные, брови нахмуренные, нос острый, как у хищной птицы, а рот с тонкими губами искривился в злобной ухмылке. Волосы растрёпаны, одежда неряшлива. Бабу-ягу изображают </w:t>
            </w:r>
            <w:r w:rsidRPr="005A68FF">
              <w:rPr>
                <w:color w:val="000000"/>
                <w:sz w:val="28"/>
                <w:szCs w:val="28"/>
              </w:rPr>
              <w:lastRenderedPageBreak/>
              <w:t>летящей в ступе либо выглядывающей из окна или двери избушки на курьих ножках, где она живёт.</w:t>
            </w:r>
          </w:p>
          <w:p w:rsidR="006727BD" w:rsidRPr="005A68FF" w:rsidRDefault="006727BD" w:rsidP="005A68F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A68FF">
              <w:rPr>
                <w:color w:val="000000"/>
                <w:sz w:val="28"/>
                <w:szCs w:val="28"/>
                <w:shd w:val="clear" w:color="auto" w:fill="FFFFFF"/>
              </w:rPr>
              <w:t>Ребята, а какие чувства вы испытываете, глядя на эти картины?</w:t>
            </w:r>
          </w:p>
          <w:p w:rsidR="00D52BC2" w:rsidRPr="005A68FF" w:rsidRDefault="006727BD" w:rsidP="005A68F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>Сегодня вы побудете в роли художников и попробуете изобразить ваших любимых персонажей к сказкам.</w:t>
            </w:r>
          </w:p>
          <w:p w:rsidR="00D52BC2" w:rsidRPr="005A68FF" w:rsidRDefault="006727BD" w:rsidP="005A68F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 xml:space="preserve">Как вы думаете, легко ли быть художником-иллюстратором, что для этого необходимо иметь и знать? </w:t>
            </w:r>
          </w:p>
          <w:p w:rsidR="00D52BC2" w:rsidRPr="005A68FF" w:rsidRDefault="006727BD" w:rsidP="005A68F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 xml:space="preserve">Что мы должны сделать, прежде чем приступить к рисованию? </w:t>
            </w:r>
          </w:p>
          <w:p w:rsidR="00D52BC2" w:rsidRPr="005A68FF" w:rsidRDefault="006727BD" w:rsidP="005A68F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 xml:space="preserve">Если они грустят или в опасности, и если это злой персонаж то какие краски вы будете использовать, чтобы передать их состояние и внешность? </w:t>
            </w:r>
          </w:p>
          <w:p w:rsidR="001E1931" w:rsidRPr="00B74396" w:rsidRDefault="006727BD" w:rsidP="005A68F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>Правильно, темные, приглушенные тона, создают ощущение тревожности.</w:t>
            </w:r>
          </w:p>
          <w:p w:rsidR="00D52BC2" w:rsidRPr="005A68FF" w:rsidRDefault="006727BD" w:rsidP="005A68FF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 xml:space="preserve">А если герои уже победили зло, и это добрый персонаж какая краска поможет вам передать ощущение радости? </w:t>
            </w:r>
          </w:p>
          <w:p w:rsidR="00D52BC2" w:rsidRPr="005A68FF" w:rsidRDefault="00D52BC2" w:rsidP="005A68F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6727BD" w:rsidRPr="005A68FF" w:rsidRDefault="006727BD" w:rsidP="005A68F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5A68FF">
              <w:rPr>
                <w:b/>
                <w:i/>
                <w:color w:val="000000"/>
                <w:sz w:val="28"/>
                <w:szCs w:val="28"/>
              </w:rPr>
              <w:t>Слайд 4,5</w:t>
            </w:r>
          </w:p>
          <w:p w:rsidR="006727BD" w:rsidRPr="005A68FF" w:rsidRDefault="006727BD" w:rsidP="00B74396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  <w:r w:rsidRPr="005A68FF">
              <w:rPr>
                <w:bCs/>
                <w:color w:val="000000"/>
                <w:sz w:val="28"/>
                <w:szCs w:val="28"/>
              </w:rPr>
              <w:t>А теперь посмотрите внимательно на экран</w:t>
            </w:r>
            <w:r w:rsidR="00D52BC2" w:rsidRPr="005A68FF">
              <w:rPr>
                <w:bCs/>
                <w:color w:val="000000"/>
                <w:sz w:val="28"/>
                <w:szCs w:val="28"/>
              </w:rPr>
              <w:t>,</w:t>
            </w:r>
            <w:r w:rsidR="001E1931" w:rsidRPr="005A68FF">
              <w:rPr>
                <w:bCs/>
                <w:color w:val="000000"/>
                <w:sz w:val="28"/>
                <w:szCs w:val="28"/>
              </w:rPr>
              <w:t xml:space="preserve"> перед вами образец </w:t>
            </w:r>
            <w:r w:rsidRPr="005A68F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E1931" w:rsidRPr="005A68FF">
              <w:rPr>
                <w:bCs/>
                <w:color w:val="000000"/>
                <w:sz w:val="28"/>
                <w:szCs w:val="28"/>
              </w:rPr>
              <w:t xml:space="preserve">поэтапного </w:t>
            </w:r>
            <w:r w:rsidRPr="005A68FF">
              <w:rPr>
                <w:bCs/>
                <w:color w:val="000000"/>
                <w:sz w:val="28"/>
                <w:szCs w:val="28"/>
              </w:rPr>
              <w:t>рисунка</w:t>
            </w:r>
            <w:r w:rsidR="001E1931" w:rsidRPr="005A68F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A68FF">
              <w:rPr>
                <w:bCs/>
                <w:color w:val="000000"/>
                <w:sz w:val="28"/>
                <w:szCs w:val="28"/>
              </w:rPr>
              <w:t xml:space="preserve"> доброго героя сказки</w:t>
            </w:r>
            <w:proofErr w:type="gramStart"/>
            <w:r w:rsidR="001E1931" w:rsidRPr="005A68FF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="001E1931" w:rsidRPr="005A68F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A68FF">
              <w:rPr>
                <w:bCs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5A68FF">
              <w:rPr>
                <w:bCs/>
                <w:color w:val="000000"/>
                <w:sz w:val="28"/>
                <w:szCs w:val="28"/>
              </w:rPr>
              <w:t>н</w:t>
            </w:r>
            <w:proofErr w:type="gramEnd"/>
            <w:r w:rsidRPr="005A68FF">
              <w:rPr>
                <w:bCs/>
                <w:color w:val="000000"/>
                <w:sz w:val="28"/>
                <w:szCs w:val="28"/>
              </w:rPr>
              <w:t xml:space="preserve">апример: </w:t>
            </w:r>
            <w:proofErr w:type="gramStart"/>
            <w:r w:rsidRPr="005A68FF">
              <w:rPr>
                <w:bCs/>
                <w:color w:val="000000"/>
                <w:sz w:val="28"/>
                <w:szCs w:val="28"/>
              </w:rPr>
              <w:t>В</w:t>
            </w:r>
            <w:r w:rsidR="00D52BC2" w:rsidRPr="005A68FF">
              <w:rPr>
                <w:bCs/>
                <w:color w:val="000000"/>
                <w:sz w:val="28"/>
                <w:szCs w:val="28"/>
              </w:rPr>
              <w:t>асилиса Прекрасная</w:t>
            </w:r>
            <w:r w:rsidR="001E1931" w:rsidRPr="005A68FF">
              <w:rPr>
                <w:bCs/>
                <w:color w:val="000000"/>
                <w:sz w:val="28"/>
                <w:szCs w:val="28"/>
              </w:rPr>
              <w:t>).</w:t>
            </w:r>
            <w:proofErr w:type="gramEnd"/>
          </w:p>
          <w:p w:rsidR="006727BD" w:rsidRPr="005A68FF" w:rsidRDefault="006727BD" w:rsidP="005A68F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5A68FF">
              <w:rPr>
                <w:b/>
                <w:i/>
                <w:color w:val="000000"/>
                <w:sz w:val="28"/>
                <w:szCs w:val="28"/>
              </w:rPr>
              <w:t>Слайд 6,7</w:t>
            </w:r>
          </w:p>
          <w:p w:rsidR="006727BD" w:rsidRPr="005A68FF" w:rsidRDefault="006727BD" w:rsidP="00B74396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  <w:r w:rsidRPr="005A68FF">
              <w:rPr>
                <w:bCs/>
                <w:color w:val="000000"/>
                <w:sz w:val="28"/>
                <w:szCs w:val="28"/>
              </w:rPr>
              <w:t>Следующий злой геро</w:t>
            </w:r>
            <w:r w:rsidR="00D52BC2" w:rsidRPr="005A68FF">
              <w:rPr>
                <w:bCs/>
                <w:color w:val="000000"/>
                <w:sz w:val="28"/>
                <w:szCs w:val="28"/>
              </w:rPr>
              <w:t>й сказки</w:t>
            </w:r>
            <w:proofErr w:type="gramStart"/>
            <w:r w:rsidR="001E1931" w:rsidRPr="005A68FF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="00D52BC2" w:rsidRPr="005A68FF">
              <w:rPr>
                <w:bCs/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D52BC2" w:rsidRPr="005A68FF">
              <w:rPr>
                <w:bCs/>
                <w:color w:val="000000"/>
                <w:sz w:val="28"/>
                <w:szCs w:val="28"/>
              </w:rPr>
              <w:t>н</w:t>
            </w:r>
            <w:proofErr w:type="gramEnd"/>
            <w:r w:rsidR="00D52BC2" w:rsidRPr="005A68FF">
              <w:rPr>
                <w:bCs/>
                <w:color w:val="000000"/>
                <w:sz w:val="28"/>
                <w:szCs w:val="28"/>
              </w:rPr>
              <w:t>апример: Баба-яга</w:t>
            </w:r>
            <w:r w:rsidRPr="005A68FF">
              <w:rPr>
                <w:bCs/>
                <w:color w:val="000000"/>
                <w:sz w:val="28"/>
                <w:szCs w:val="28"/>
              </w:rPr>
              <w:t>)</w:t>
            </w:r>
            <w:r w:rsidR="001E1931" w:rsidRPr="005A68FF">
              <w:rPr>
                <w:bCs/>
                <w:color w:val="000000"/>
                <w:sz w:val="28"/>
                <w:szCs w:val="28"/>
              </w:rPr>
              <w:t>.</w:t>
            </w:r>
          </w:p>
          <w:p w:rsidR="006727BD" w:rsidRPr="005A68FF" w:rsidRDefault="006727BD" w:rsidP="005A68F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6727BD" w:rsidRPr="005A68FF" w:rsidRDefault="006727BD" w:rsidP="00B74396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  <w:r w:rsidRPr="005A68FF">
              <w:rPr>
                <w:bCs/>
                <w:color w:val="000000"/>
                <w:sz w:val="28"/>
                <w:szCs w:val="28"/>
              </w:rPr>
              <w:t xml:space="preserve">Перед работой над рисунком предлагаю вам размяться </w:t>
            </w:r>
          </w:p>
          <w:p w:rsidR="006727BD" w:rsidRPr="005A68FF" w:rsidRDefault="003F5841" w:rsidP="005A68F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  <w:shd w:val="clear" w:color="auto" w:fill="FFFFFF"/>
              </w:rPr>
              <w:t>Дружно встали на разминку.</w:t>
            </w:r>
            <w:r w:rsidRPr="005A68FF">
              <w:rPr>
                <w:color w:val="000000"/>
                <w:sz w:val="28"/>
                <w:szCs w:val="28"/>
              </w:rPr>
              <w:br/>
            </w:r>
            <w:r w:rsidRPr="005A68FF">
              <w:rPr>
                <w:color w:val="000000"/>
                <w:sz w:val="28"/>
                <w:szCs w:val="28"/>
                <w:shd w:val="clear" w:color="auto" w:fill="FFFFFF"/>
              </w:rPr>
              <w:t>И назад сгибаем спинку.</w:t>
            </w:r>
            <w:r w:rsidRPr="005A68FF">
              <w:rPr>
                <w:color w:val="000000"/>
                <w:sz w:val="28"/>
                <w:szCs w:val="28"/>
              </w:rPr>
              <w:br/>
            </w:r>
            <w:r w:rsidRPr="005A68FF">
              <w:rPr>
                <w:color w:val="000000"/>
                <w:sz w:val="28"/>
                <w:szCs w:val="28"/>
                <w:shd w:val="clear" w:color="auto" w:fill="FFFFFF"/>
              </w:rPr>
              <w:t>Раз-два, раз-два, раз-два-три,</w:t>
            </w:r>
            <w:r w:rsidRPr="005A68FF">
              <w:rPr>
                <w:color w:val="000000"/>
                <w:sz w:val="28"/>
                <w:szCs w:val="28"/>
              </w:rPr>
              <w:br/>
            </w:r>
            <w:r w:rsidRPr="005A68FF">
              <w:rPr>
                <w:color w:val="000000"/>
                <w:sz w:val="28"/>
                <w:szCs w:val="28"/>
                <w:shd w:val="clear" w:color="auto" w:fill="FFFFFF"/>
              </w:rPr>
              <w:t xml:space="preserve">Да не упади, смотри. (Дети наклоняются назад, для страховки упираясь </w:t>
            </w:r>
            <w:r w:rsidRPr="005A68F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ладонями в поясницу.)</w:t>
            </w:r>
            <w:r w:rsidRPr="005A68FF">
              <w:rPr>
                <w:color w:val="000000"/>
                <w:sz w:val="28"/>
                <w:szCs w:val="28"/>
              </w:rPr>
              <w:br/>
            </w:r>
            <w:r w:rsidRPr="005A68FF">
              <w:rPr>
                <w:color w:val="000000"/>
                <w:sz w:val="28"/>
                <w:szCs w:val="28"/>
                <w:shd w:val="clear" w:color="auto" w:fill="FFFFFF"/>
              </w:rPr>
              <w:t>Наклоняемся вперёд.</w:t>
            </w:r>
            <w:r w:rsidRPr="005A68FF">
              <w:rPr>
                <w:color w:val="000000"/>
                <w:sz w:val="28"/>
                <w:szCs w:val="28"/>
              </w:rPr>
              <w:br/>
            </w:r>
            <w:r w:rsidRPr="005A68FF">
              <w:rPr>
                <w:color w:val="000000"/>
                <w:sz w:val="28"/>
                <w:szCs w:val="28"/>
                <w:shd w:val="clear" w:color="auto" w:fill="FFFFFF"/>
              </w:rPr>
              <w:t>Кто до пола достаёт?</w:t>
            </w:r>
            <w:r w:rsidRPr="005A68FF">
              <w:rPr>
                <w:color w:val="000000"/>
                <w:sz w:val="28"/>
                <w:szCs w:val="28"/>
              </w:rPr>
              <w:br/>
            </w:r>
            <w:r w:rsidRPr="005A68FF">
              <w:rPr>
                <w:color w:val="000000"/>
                <w:sz w:val="28"/>
                <w:szCs w:val="28"/>
                <w:shd w:val="clear" w:color="auto" w:fill="FFFFFF"/>
              </w:rPr>
              <w:t>Эту сложную работу,</w:t>
            </w:r>
            <w:r w:rsidRPr="005A68FF">
              <w:rPr>
                <w:color w:val="000000"/>
                <w:sz w:val="28"/>
                <w:szCs w:val="28"/>
              </w:rPr>
              <w:br/>
            </w:r>
            <w:r w:rsidRPr="005A68FF">
              <w:rPr>
                <w:color w:val="000000"/>
                <w:sz w:val="28"/>
                <w:szCs w:val="28"/>
                <w:shd w:val="clear" w:color="auto" w:fill="FFFFFF"/>
              </w:rPr>
              <w:t>Тоже делаем по счёту. (Наклоны вперёд.)</w:t>
            </w:r>
          </w:p>
          <w:p w:rsidR="00D52BC2" w:rsidRPr="005A68FF" w:rsidRDefault="00D52BC2" w:rsidP="005A68F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6727BD" w:rsidRPr="005A68FF" w:rsidRDefault="006727BD" w:rsidP="00B74396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>Продолжаем урок.</w:t>
            </w:r>
          </w:p>
          <w:p w:rsidR="006727BD" w:rsidRPr="00B74396" w:rsidRDefault="006727BD" w:rsidP="00B74396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>Прежде чем, рисовать помните — всё, чему вы научились на уроках изобразительного искусства (умение работать карандашом, красками, кистью, подбирать красивые цветовые сочетания, передавать форму и конструкцию различных предметов, знание правил композиции, холодных и тёплых цветов), можно и нужно использовать в своей работе.</w:t>
            </w:r>
          </w:p>
          <w:p w:rsidR="006727BD" w:rsidRPr="005A68FF" w:rsidRDefault="006727BD" w:rsidP="00B74396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 xml:space="preserve">Откройте альбомы. </w:t>
            </w:r>
          </w:p>
          <w:p w:rsidR="001E1931" w:rsidRPr="005A68FF" w:rsidRDefault="006727BD" w:rsidP="00D20BAD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>Как будет удобнее располагать лист бумаги</w:t>
            </w:r>
            <w:r w:rsidRPr="005A68FF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5A68FF">
              <w:rPr>
                <w:color w:val="000000"/>
                <w:sz w:val="28"/>
                <w:szCs w:val="28"/>
              </w:rPr>
              <w:t>при изображении персонажей сказок? </w:t>
            </w:r>
          </w:p>
          <w:p w:rsidR="006727BD" w:rsidRPr="005A68FF" w:rsidRDefault="006727BD" w:rsidP="00D20BAD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>Сейчас сделайте набросок простым карандашом. Сильно на карандаш не нажимайте. Если что-то не получается, у вас есть ластик, и вы сможете поправить ошибку.</w:t>
            </w:r>
          </w:p>
          <w:p w:rsidR="006727BD" w:rsidRPr="00B74396" w:rsidRDefault="006727BD" w:rsidP="00D20BAD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396">
              <w:rPr>
                <w:rFonts w:ascii="Times New Roman" w:hAnsi="Times New Roman"/>
                <w:sz w:val="28"/>
                <w:szCs w:val="28"/>
              </w:rPr>
              <w:t xml:space="preserve">Как правильно делать штрихи и мазки: они должны располагаться друг возле друга, без каких-либо пропусков, не должны выходить за контур рисунка. При раскрашивании красками нужно подождать пока подсохнет один участок прежде, чем приступать к закрашиванию </w:t>
            </w:r>
            <w:r w:rsidR="00761291" w:rsidRPr="00B74396">
              <w:rPr>
                <w:rFonts w:ascii="Times New Roman" w:hAnsi="Times New Roman"/>
                <w:sz w:val="28"/>
                <w:szCs w:val="28"/>
              </w:rPr>
              <w:t>следующего</w:t>
            </w:r>
            <w:r w:rsidRPr="00B743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4D37" w:rsidRPr="005A68FF" w:rsidRDefault="00E54D37" w:rsidP="00B74396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>Подготовим ваши кисти к рисованию, повторяйте движения за мной.</w:t>
            </w:r>
          </w:p>
          <w:p w:rsidR="00E54D37" w:rsidRPr="00B74396" w:rsidRDefault="00E54D37" w:rsidP="005A68F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  <w:sz w:val="28"/>
                <w:szCs w:val="28"/>
              </w:rPr>
            </w:pPr>
            <w:r w:rsidRPr="005A68FF">
              <w:rPr>
                <w:i/>
                <w:color w:val="000000"/>
                <w:sz w:val="28"/>
                <w:szCs w:val="28"/>
              </w:rPr>
              <w:t xml:space="preserve">Ладони вниз, ладони вверх, ладони </w:t>
            </w:r>
            <w:proofErr w:type="gramStart"/>
            <w:r w:rsidRPr="005A68FF">
              <w:rPr>
                <w:i/>
                <w:color w:val="000000"/>
                <w:sz w:val="28"/>
                <w:szCs w:val="28"/>
              </w:rPr>
              <w:t>на</w:t>
            </w:r>
            <w:proofErr w:type="gramEnd"/>
            <w:r w:rsidRPr="005A68FF">
              <w:rPr>
                <w:i/>
                <w:color w:val="000000"/>
                <w:sz w:val="28"/>
                <w:szCs w:val="28"/>
              </w:rPr>
              <w:t xml:space="preserve"> бочёк и сжали в кулач</w:t>
            </w:r>
            <w:r w:rsidR="00B74396">
              <w:rPr>
                <w:i/>
                <w:color w:val="000000"/>
                <w:sz w:val="28"/>
                <w:szCs w:val="28"/>
              </w:rPr>
              <w:t>о</w:t>
            </w:r>
            <w:r w:rsidRPr="005A68FF">
              <w:rPr>
                <w:i/>
                <w:color w:val="000000"/>
                <w:sz w:val="28"/>
                <w:szCs w:val="28"/>
              </w:rPr>
              <w:t>к.</w:t>
            </w:r>
          </w:p>
          <w:p w:rsidR="006727BD" w:rsidRPr="005A68FF" w:rsidRDefault="006727BD" w:rsidP="005A68F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lastRenderedPageBreak/>
              <w:t>К уроку готовится дополнительный раздаточный материал (готовые силуэты персонажей сказок) для слабых учащихся.</w:t>
            </w:r>
          </w:p>
          <w:p w:rsidR="006727BD" w:rsidRPr="005A68FF" w:rsidRDefault="006727BD" w:rsidP="00B74396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>Приступайте к работе.</w:t>
            </w:r>
          </w:p>
          <w:p w:rsidR="006727BD" w:rsidRPr="005A68FF" w:rsidRDefault="006727BD" w:rsidP="005A68F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A68FF">
              <w:rPr>
                <w:sz w:val="28"/>
                <w:szCs w:val="28"/>
                <w:shd w:val="clear" w:color="auto" w:fill="FFFFFF"/>
                <w:lang w:eastAsia="en-US"/>
              </w:rPr>
              <w:t>Во время самостоятельной работы следить за осанкой учащихся.  Наблюдать за работой детей, помогать при возникновении трудностей.</w:t>
            </w:r>
          </w:p>
          <w:p w:rsidR="00E54D37" w:rsidRPr="005A68FF" w:rsidRDefault="00E54D37" w:rsidP="005A6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727BD" w:rsidRPr="00B74396" w:rsidRDefault="00E54D37" w:rsidP="00B74396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439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="006727BD" w:rsidRPr="00B7439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так, подходит к концу наш урок. </w:t>
            </w:r>
          </w:p>
          <w:p w:rsidR="006727BD" w:rsidRPr="005A68FF" w:rsidRDefault="006727BD" w:rsidP="00B74396">
            <w:pPr>
              <w:pStyle w:val="a5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8FF">
              <w:rPr>
                <w:rFonts w:ascii="Times New Roman" w:hAnsi="Times New Roman"/>
                <w:sz w:val="28"/>
                <w:szCs w:val="28"/>
              </w:rPr>
              <w:t>Давайте рассмотрим ваши рисунки (крепим на доску)</w:t>
            </w:r>
          </w:p>
          <w:p w:rsidR="006727BD" w:rsidRPr="00B74396" w:rsidRDefault="006727BD" w:rsidP="00B74396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439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 вы сегодня рисовали на уроке?</w:t>
            </w:r>
          </w:p>
          <w:p w:rsidR="006727BD" w:rsidRPr="005A68FF" w:rsidRDefault="006727BD" w:rsidP="00B74396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A68FF">
              <w:rPr>
                <w:sz w:val="28"/>
                <w:szCs w:val="28"/>
              </w:rPr>
              <w:t>Выберите работу, которая вам больше всего понравилась?</w:t>
            </w:r>
          </w:p>
          <w:p w:rsidR="006727BD" w:rsidRPr="005A68FF" w:rsidRDefault="006727BD" w:rsidP="00B74396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A68FF">
              <w:rPr>
                <w:sz w:val="28"/>
                <w:szCs w:val="28"/>
              </w:rPr>
              <w:t>Почему вам понравилась данная работа?</w:t>
            </w:r>
          </w:p>
          <w:p w:rsidR="006727BD" w:rsidRPr="005A68FF" w:rsidRDefault="006727BD" w:rsidP="005A68F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A68FF">
              <w:rPr>
                <w:b/>
                <w:bCs/>
                <w:color w:val="000000"/>
                <w:sz w:val="28"/>
                <w:szCs w:val="28"/>
              </w:rPr>
              <w:t>Критерии оценивания рисунка</w:t>
            </w:r>
          </w:p>
          <w:p w:rsidR="006727BD" w:rsidRPr="005A68FF" w:rsidRDefault="006727BD" w:rsidP="005A68F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ind w:left="0"/>
              <w:contextualSpacing/>
              <w:rPr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>Ребята, правильно ли подобраны цвета;</w:t>
            </w:r>
          </w:p>
          <w:p w:rsidR="006727BD" w:rsidRPr="005A68FF" w:rsidRDefault="006727BD" w:rsidP="005A68F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ind w:left="0"/>
              <w:contextualSpacing/>
              <w:rPr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>Выделить аккуратные работы;</w:t>
            </w:r>
          </w:p>
          <w:p w:rsidR="006727BD" w:rsidRPr="005A68FF" w:rsidRDefault="006727BD" w:rsidP="005A68F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ind w:left="0"/>
              <w:contextualSpacing/>
              <w:rPr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>Правильно определены пропорции объектов;</w:t>
            </w:r>
          </w:p>
          <w:p w:rsidR="00622936" w:rsidRPr="005A68FF" w:rsidRDefault="006727BD" w:rsidP="005A68F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ind w:left="0"/>
              <w:contextualSpacing/>
              <w:rPr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>Правильное цветовое решение;</w:t>
            </w:r>
            <w:r w:rsidRPr="005A68FF">
              <w:rPr>
                <w:color w:val="000000"/>
                <w:sz w:val="28"/>
                <w:szCs w:val="28"/>
              </w:rPr>
              <w:br/>
            </w:r>
          </w:p>
          <w:p w:rsidR="006727BD" w:rsidRPr="005A68FF" w:rsidRDefault="006727BD" w:rsidP="00B7439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5A68FF">
              <w:rPr>
                <w:color w:val="0D0D0D" w:themeColor="text1" w:themeTint="F2"/>
                <w:sz w:val="28"/>
                <w:szCs w:val="28"/>
              </w:rPr>
              <w:t>А сейчас вы должны оценить свою работу на уроке.</w:t>
            </w:r>
          </w:p>
          <w:p w:rsidR="006727BD" w:rsidRPr="005A68FF" w:rsidRDefault="006727BD" w:rsidP="005A68FF">
            <w:pPr>
              <w:pStyle w:val="a3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68FF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Красный </w:t>
            </w:r>
            <w:r w:rsidRPr="005A68FF">
              <w:rPr>
                <w:bCs/>
                <w:iCs/>
                <w:color w:val="000000"/>
                <w:sz w:val="28"/>
                <w:szCs w:val="28"/>
              </w:rPr>
              <w:t>кружок</w:t>
            </w:r>
            <w:r w:rsidRPr="005A68FF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5A68FF">
              <w:rPr>
                <w:color w:val="000000"/>
                <w:sz w:val="28"/>
                <w:szCs w:val="28"/>
              </w:rPr>
              <w:t xml:space="preserve"> вы приклеите на рисунок, </w:t>
            </w:r>
            <w:r w:rsidRPr="005A68FF">
              <w:rPr>
                <w:b/>
                <w:bCs/>
                <w:i/>
                <w:iCs/>
                <w:color w:val="000000"/>
                <w:sz w:val="28"/>
                <w:szCs w:val="28"/>
              </w:rPr>
              <w:t>если довольны </w:t>
            </w:r>
            <w:r w:rsidRPr="005A68FF">
              <w:rPr>
                <w:color w:val="000000"/>
                <w:sz w:val="28"/>
                <w:szCs w:val="28"/>
              </w:rPr>
              <w:t>своей работой на уроке.</w:t>
            </w:r>
          </w:p>
          <w:p w:rsidR="006727BD" w:rsidRPr="005A68FF" w:rsidRDefault="006727BD" w:rsidP="005A68FF">
            <w:pPr>
              <w:pStyle w:val="a3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68FF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Зелёный </w:t>
            </w:r>
            <w:r w:rsidRPr="005A68FF">
              <w:rPr>
                <w:color w:val="000000"/>
                <w:sz w:val="28"/>
                <w:szCs w:val="28"/>
              </w:rPr>
              <w:t>– те, кто работал хорошо, но </w:t>
            </w:r>
            <w:r w:rsidRPr="005A68FF">
              <w:rPr>
                <w:b/>
                <w:bCs/>
                <w:i/>
                <w:iCs/>
                <w:color w:val="000000"/>
                <w:sz w:val="28"/>
                <w:szCs w:val="28"/>
              </w:rPr>
              <w:t>чуть – чуть затруднялся.</w:t>
            </w:r>
          </w:p>
          <w:p w:rsidR="006727BD" w:rsidRPr="005A68FF" w:rsidRDefault="006727BD" w:rsidP="005A68FF">
            <w:pPr>
              <w:pStyle w:val="a3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68FF">
              <w:rPr>
                <w:b/>
                <w:bCs/>
                <w:i/>
                <w:iCs/>
                <w:color w:val="000000"/>
                <w:sz w:val="28"/>
                <w:szCs w:val="28"/>
              </w:rPr>
              <w:t>Жёлтый</w:t>
            </w:r>
            <w:r w:rsidRPr="005A68FF">
              <w:rPr>
                <w:color w:val="000000"/>
                <w:sz w:val="28"/>
                <w:szCs w:val="28"/>
              </w:rPr>
              <w:t> те, кто материал </w:t>
            </w:r>
            <w:r w:rsidRPr="005A68FF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не понял </w:t>
            </w:r>
            <w:r w:rsidRPr="005A68FF">
              <w:rPr>
                <w:color w:val="000000"/>
                <w:sz w:val="28"/>
                <w:szCs w:val="28"/>
              </w:rPr>
              <w:t>и ему требуется помощь.</w:t>
            </w:r>
          </w:p>
          <w:p w:rsidR="006727BD" w:rsidRPr="005A68FF" w:rsidRDefault="006727BD" w:rsidP="005A68FF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68FF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</w:rPr>
              <w:t>Синий</w:t>
            </w:r>
            <w:r w:rsidRPr="005A68FF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 кому не интересно было на уроке, и не поняли материал.</w:t>
            </w:r>
          </w:p>
          <w:p w:rsidR="00B74396" w:rsidRDefault="006727BD" w:rsidP="00B7439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743" w:hanging="425"/>
              <w:rPr>
                <w:color w:val="0D0D0D" w:themeColor="text1" w:themeTint="F2"/>
                <w:sz w:val="28"/>
                <w:szCs w:val="28"/>
              </w:rPr>
            </w:pPr>
            <w:r w:rsidRPr="005A68FF">
              <w:rPr>
                <w:color w:val="0D0D0D" w:themeColor="text1" w:themeTint="F2"/>
                <w:sz w:val="28"/>
                <w:szCs w:val="28"/>
              </w:rPr>
              <w:t>А я хочу вас поблагодарить за активную работу на уроке.</w:t>
            </w:r>
          </w:p>
          <w:p w:rsidR="006727BD" w:rsidRPr="00B74396" w:rsidRDefault="006727BD" w:rsidP="00B74396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743" w:hanging="425"/>
              <w:rPr>
                <w:color w:val="0D0D0D" w:themeColor="text1" w:themeTint="F2"/>
                <w:sz w:val="28"/>
                <w:szCs w:val="28"/>
              </w:rPr>
            </w:pPr>
            <w:r w:rsidRPr="00B74396">
              <w:rPr>
                <w:sz w:val="28"/>
                <w:szCs w:val="28"/>
              </w:rPr>
              <w:t xml:space="preserve">Выставим оценки в классный журнал и в дневники. </w:t>
            </w:r>
          </w:p>
          <w:p w:rsidR="00622936" w:rsidRPr="005A68FF" w:rsidRDefault="00622936" w:rsidP="005A68F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543" w:type="dxa"/>
          </w:tcPr>
          <w:p w:rsidR="00817852" w:rsidRPr="005A68FF" w:rsidRDefault="00817852" w:rsidP="00B74396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A68FF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Психологический настрой на урок, дети проверяют готовность к уроку</w:t>
            </w:r>
          </w:p>
          <w:p w:rsidR="00817852" w:rsidRPr="005A68FF" w:rsidRDefault="00817852" w:rsidP="00B74396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i/>
                <w:color w:val="333333"/>
                <w:sz w:val="28"/>
                <w:szCs w:val="28"/>
                <w:lang w:eastAsia="ru-RU"/>
              </w:rPr>
            </w:pPr>
            <w:r w:rsidRPr="005A68FF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Отвечают: </w:t>
            </w:r>
            <w:r w:rsidRPr="005A68FF">
              <w:rPr>
                <w:rFonts w:ascii="Times New Roman" w:eastAsia="Times New Roman" w:hAnsi="Times New Roman"/>
                <w:bCs/>
                <w:i/>
                <w:color w:val="333333"/>
                <w:sz w:val="28"/>
                <w:szCs w:val="28"/>
                <w:lang w:eastAsia="ru-RU"/>
              </w:rPr>
              <w:t>урок рисования;</w:t>
            </w:r>
          </w:p>
          <w:p w:rsidR="00817852" w:rsidRPr="005A68FF" w:rsidRDefault="00817852" w:rsidP="00B74396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i/>
                <w:color w:val="333333"/>
                <w:sz w:val="28"/>
                <w:szCs w:val="28"/>
                <w:lang w:eastAsia="ru-RU"/>
              </w:rPr>
            </w:pPr>
            <w:r w:rsidRPr="005A68FF">
              <w:rPr>
                <w:rFonts w:ascii="Times New Roman" w:eastAsia="Times New Roman" w:hAnsi="Times New Roman"/>
                <w:bCs/>
                <w:i/>
                <w:color w:val="333333"/>
                <w:sz w:val="28"/>
                <w:szCs w:val="28"/>
                <w:lang w:eastAsia="ru-RU"/>
              </w:rPr>
              <w:t>Рисовать</w:t>
            </w:r>
          </w:p>
          <w:p w:rsidR="00817852" w:rsidRPr="005A68FF" w:rsidRDefault="00817852" w:rsidP="005A68F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6727BD" w:rsidRPr="005A68FF" w:rsidRDefault="006727BD" w:rsidP="005A68F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727BD" w:rsidRDefault="006727BD" w:rsidP="005A68F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74396" w:rsidRPr="005A68FF" w:rsidRDefault="00B74396" w:rsidP="005A68F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Pr="005A68FF" w:rsidRDefault="00817852" w:rsidP="005A68F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A68FF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Отвечают:</w:t>
            </w:r>
          </w:p>
          <w:p w:rsidR="00817852" w:rsidRPr="005A68FF" w:rsidRDefault="00817852" w:rsidP="005A68F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727BD" w:rsidRPr="005A68FF" w:rsidRDefault="006727BD" w:rsidP="00B743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>Отвечают, предполагают: учится рисовать сказочных героев</w:t>
            </w:r>
          </w:p>
          <w:p w:rsidR="00817852" w:rsidRPr="005A68FF" w:rsidRDefault="00817852" w:rsidP="005A68F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Pr="005A68FF" w:rsidRDefault="00817852" w:rsidP="005A68F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Pr="005A68FF" w:rsidRDefault="00817852" w:rsidP="005A68F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727BD" w:rsidRPr="005A68FF" w:rsidRDefault="006727BD" w:rsidP="005A68F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727BD" w:rsidRPr="005A68FF" w:rsidRDefault="006727BD" w:rsidP="005A68F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727BD" w:rsidRPr="005A68FF" w:rsidRDefault="006727BD" w:rsidP="005A68F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727BD" w:rsidRPr="005A68FF" w:rsidRDefault="006727BD" w:rsidP="005A68F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727BD" w:rsidRPr="005A68FF" w:rsidRDefault="006727BD" w:rsidP="005A68F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727BD" w:rsidRPr="005A68FF" w:rsidRDefault="006727BD" w:rsidP="005A68F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727BD" w:rsidRDefault="006727BD" w:rsidP="005A68F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74396" w:rsidRDefault="00B74396" w:rsidP="005A68F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74396" w:rsidRDefault="00B74396" w:rsidP="005A68F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74396" w:rsidRDefault="00B74396" w:rsidP="005A68F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74396" w:rsidRPr="005A68FF" w:rsidRDefault="00B74396" w:rsidP="005A68F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727BD" w:rsidRPr="005A68FF" w:rsidRDefault="006727BD" w:rsidP="005A68F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Pr="005A68FF" w:rsidRDefault="00817852" w:rsidP="00B74396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5A68FF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Дети произносят слова</w:t>
            </w:r>
          </w:p>
          <w:p w:rsidR="006727BD" w:rsidRPr="005A68FF" w:rsidRDefault="00817852" w:rsidP="00B743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A68FF">
              <w:rPr>
                <w:bCs/>
                <w:color w:val="333333"/>
                <w:sz w:val="28"/>
                <w:szCs w:val="28"/>
              </w:rPr>
              <w:t>Отвечают на вопросы</w:t>
            </w:r>
            <w:r w:rsidR="006727BD" w:rsidRPr="005A68FF">
              <w:rPr>
                <w:bCs/>
                <w:color w:val="333333"/>
                <w:sz w:val="28"/>
                <w:szCs w:val="28"/>
              </w:rPr>
              <w:t xml:space="preserve"> </w:t>
            </w:r>
            <w:r w:rsidR="006727BD" w:rsidRPr="005A68FF">
              <w:rPr>
                <w:sz w:val="28"/>
                <w:szCs w:val="28"/>
              </w:rPr>
              <w:t>(они рисуют их не так</w:t>
            </w:r>
            <w:r w:rsidR="00B74396">
              <w:rPr>
                <w:sz w:val="28"/>
                <w:szCs w:val="28"/>
              </w:rPr>
              <w:t>,</w:t>
            </w:r>
            <w:r w:rsidR="006727BD" w:rsidRPr="005A68FF">
              <w:rPr>
                <w:sz w:val="28"/>
                <w:szCs w:val="28"/>
              </w:rPr>
              <w:t xml:space="preserve"> как в жизни)</w:t>
            </w:r>
          </w:p>
          <w:p w:rsidR="00817852" w:rsidRPr="005A68FF" w:rsidRDefault="00817852" w:rsidP="005A68F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Pr="005A68FF" w:rsidRDefault="00817852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Pr="005A68FF" w:rsidRDefault="00817852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1E1931" w:rsidRPr="005A68FF" w:rsidRDefault="001E1931" w:rsidP="005A68FF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  <w:p w:rsidR="00817852" w:rsidRPr="005A68FF" w:rsidRDefault="006727BD" w:rsidP="00B74396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A68F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Рассматривают репродукции</w:t>
            </w:r>
            <w:r w:rsidR="001E1931" w:rsidRPr="005A68F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, обсуждают</w:t>
            </w:r>
          </w:p>
          <w:p w:rsidR="00817852" w:rsidRPr="005A68FF" w:rsidRDefault="00817852" w:rsidP="005A68FF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  <w:p w:rsidR="00817852" w:rsidRPr="005A68FF" w:rsidRDefault="00817852" w:rsidP="005A68FF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817852" w:rsidRPr="005A68FF" w:rsidRDefault="00817852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Pr="005A68FF" w:rsidRDefault="00817852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727BD" w:rsidRPr="005A68FF" w:rsidRDefault="006727BD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727BD" w:rsidRPr="005A68FF" w:rsidRDefault="006727BD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727BD" w:rsidRPr="005A68FF" w:rsidRDefault="006727BD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727BD" w:rsidRPr="005A68FF" w:rsidRDefault="006727BD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727BD" w:rsidRPr="005A68FF" w:rsidRDefault="006727BD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727BD" w:rsidRPr="005A68FF" w:rsidRDefault="006727BD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727BD" w:rsidRPr="005A68FF" w:rsidRDefault="006727BD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727BD" w:rsidRPr="005A68FF" w:rsidRDefault="006727BD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D52BC2" w:rsidRPr="005A68FF" w:rsidRDefault="00D52BC2" w:rsidP="00B743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>Дети спрашивают, делятся впечатлениями, сравнивают работы</w:t>
            </w:r>
          </w:p>
          <w:p w:rsidR="001E1931" w:rsidRPr="005A68FF" w:rsidRDefault="001E1931" w:rsidP="005A68F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2BC2" w:rsidRPr="005A68FF" w:rsidRDefault="00D52BC2" w:rsidP="00B74396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5A68FF">
              <w:rPr>
                <w:rFonts w:ascii="Times New Roman" w:hAnsi="Times New Roman"/>
                <w:color w:val="000000"/>
                <w:sz w:val="28"/>
                <w:szCs w:val="28"/>
              </w:rPr>
              <w:t>Отвечают: нужны бумага, карандаши, краски, ластик.</w:t>
            </w:r>
          </w:p>
          <w:p w:rsidR="001E1931" w:rsidRPr="005A68FF" w:rsidRDefault="001E1931" w:rsidP="00B743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52BC2" w:rsidRPr="005A68FF" w:rsidRDefault="00D52BC2" w:rsidP="00B743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>Вспомнить сказку и нарисовать персонажа к этой сказке</w:t>
            </w:r>
          </w:p>
          <w:p w:rsidR="001E1931" w:rsidRPr="005A68FF" w:rsidRDefault="001E1931" w:rsidP="00B743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Cs/>
                <w:color w:val="333333"/>
                <w:sz w:val="28"/>
                <w:szCs w:val="28"/>
              </w:rPr>
            </w:pPr>
          </w:p>
          <w:p w:rsidR="00D52BC2" w:rsidRPr="005A68FF" w:rsidRDefault="00D52BC2" w:rsidP="00B743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>(Холодные, темные)</w:t>
            </w:r>
          </w:p>
          <w:p w:rsidR="00D52BC2" w:rsidRPr="005A68FF" w:rsidRDefault="00D52BC2" w:rsidP="00B74396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D52BC2" w:rsidRPr="005A68FF" w:rsidRDefault="00D52BC2" w:rsidP="00B74396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D52BC2" w:rsidRPr="005A68FF" w:rsidRDefault="00D52BC2" w:rsidP="00B743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A68FF">
              <w:rPr>
                <w:color w:val="000000"/>
                <w:sz w:val="28"/>
                <w:szCs w:val="28"/>
              </w:rPr>
              <w:t>(Яркие тона красок помогут нам передать настроение героев).</w:t>
            </w:r>
          </w:p>
          <w:p w:rsidR="00D52BC2" w:rsidRPr="005A68FF" w:rsidRDefault="00D52BC2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D52BC2" w:rsidRPr="005A68FF" w:rsidRDefault="00D52BC2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D52BC2" w:rsidRPr="005A68FF" w:rsidRDefault="00D52BC2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D52BC2" w:rsidRPr="005A68FF" w:rsidRDefault="00D52BC2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D52BC2" w:rsidRPr="005A68FF" w:rsidRDefault="00D52BC2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D52BC2" w:rsidRPr="005A68FF" w:rsidRDefault="00D52BC2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D52BC2" w:rsidRDefault="00D52BC2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74396" w:rsidRDefault="00B74396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74396" w:rsidRDefault="00B74396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74396" w:rsidRDefault="00B74396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74396" w:rsidRDefault="00B74396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74396" w:rsidRPr="005A68FF" w:rsidRDefault="00B74396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Pr="005A68FF" w:rsidRDefault="00817852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5A68FF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Выполняют упражнение</w:t>
            </w:r>
          </w:p>
          <w:p w:rsidR="00817852" w:rsidRPr="005A68FF" w:rsidRDefault="00817852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Pr="005A68FF" w:rsidRDefault="00817852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Pr="005A68FF" w:rsidRDefault="00817852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Pr="005A68FF" w:rsidRDefault="00817852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Pr="005A68FF" w:rsidRDefault="00817852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Pr="005A68FF" w:rsidRDefault="00817852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Pr="005A68FF" w:rsidRDefault="00817852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Pr="005A68FF" w:rsidRDefault="00817852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Pr="005A68FF" w:rsidRDefault="00817852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Pr="005A68FF" w:rsidRDefault="00817852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Pr="005A68FF" w:rsidRDefault="00817852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Pr="005A68FF" w:rsidRDefault="00817852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Default="00817852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74396" w:rsidRDefault="00B74396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D20BAD" w:rsidRPr="005A68FF" w:rsidRDefault="00D20BAD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1E1931" w:rsidRPr="005A68FF" w:rsidRDefault="001E1931" w:rsidP="00B743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A68FF">
              <w:rPr>
                <w:iCs/>
                <w:color w:val="000000"/>
                <w:sz w:val="28"/>
                <w:szCs w:val="28"/>
              </w:rPr>
              <w:t>Отвечают: Вертикально</w:t>
            </w:r>
          </w:p>
          <w:p w:rsidR="00817852" w:rsidRPr="005A68FF" w:rsidRDefault="00817852" w:rsidP="00B74396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1E1931" w:rsidRPr="005A68FF" w:rsidRDefault="001E1931" w:rsidP="00B74396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5A68FF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Повторяют правила</w:t>
            </w:r>
          </w:p>
          <w:p w:rsidR="00E54D37" w:rsidRPr="005A68FF" w:rsidRDefault="00E54D37" w:rsidP="00B74396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E54D37" w:rsidRPr="005A68FF" w:rsidRDefault="00E54D37" w:rsidP="00B74396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E54D37" w:rsidRPr="005A68FF" w:rsidRDefault="00E54D37" w:rsidP="00B74396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E54D37" w:rsidRPr="005A68FF" w:rsidRDefault="00E54D37" w:rsidP="00B74396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E54D37" w:rsidRPr="005A68FF" w:rsidRDefault="00E54D37" w:rsidP="00B74396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1E1931" w:rsidRDefault="001E1931" w:rsidP="00B74396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D20BAD" w:rsidRDefault="00D20BAD" w:rsidP="00B74396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D20BAD" w:rsidRPr="005A68FF" w:rsidRDefault="00D20BAD" w:rsidP="00B74396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Pr="005A68FF" w:rsidRDefault="00817852" w:rsidP="00B74396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5A68FF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Выполняют упражнения</w:t>
            </w:r>
            <w:r w:rsidR="00E54D37" w:rsidRPr="005A68FF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несколько раз</w:t>
            </w:r>
          </w:p>
          <w:p w:rsidR="00817852" w:rsidRPr="005A68FF" w:rsidRDefault="00817852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Pr="005A68FF" w:rsidRDefault="00817852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Pr="005A68FF" w:rsidRDefault="00817852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Pr="005A68FF" w:rsidRDefault="00817852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Pr="005A68FF" w:rsidRDefault="00817852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Pr="005A68FF" w:rsidRDefault="00817852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1E1931" w:rsidRPr="005A68FF" w:rsidRDefault="001E1931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Pr="005A68FF" w:rsidRDefault="001E1931" w:rsidP="00D20BA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5A68F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Отвечают:</w:t>
            </w:r>
          </w:p>
          <w:p w:rsidR="00817852" w:rsidRPr="005A68FF" w:rsidRDefault="00817852" w:rsidP="00D20BA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Pr="005A68FF" w:rsidRDefault="00622936" w:rsidP="00D20BA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5A68FF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Выбирают, обсуждают, оценивают</w:t>
            </w:r>
          </w:p>
          <w:p w:rsidR="00817852" w:rsidRPr="005A68FF" w:rsidRDefault="00817852" w:rsidP="00D20BA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Pr="005A68FF" w:rsidRDefault="00817852" w:rsidP="00D20BA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Pr="005A68FF" w:rsidRDefault="00817852" w:rsidP="00D20BA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Pr="005A68FF" w:rsidRDefault="00817852" w:rsidP="00D20BA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Pr="005A68FF" w:rsidRDefault="00817852" w:rsidP="00D20BA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Pr="005A68FF" w:rsidRDefault="00817852" w:rsidP="00D20BA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Default="00817852" w:rsidP="00D20BA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D20BAD" w:rsidRPr="005A68FF" w:rsidRDefault="00D20BAD" w:rsidP="00D20BA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17852" w:rsidRPr="005A68FF" w:rsidRDefault="00817852" w:rsidP="00D20BA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5A68FF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Дети оценивают свою работу на уроке: выбирают и приклеивают </w:t>
            </w:r>
            <w:r w:rsidR="00622936" w:rsidRPr="005A68FF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кружок</w:t>
            </w:r>
          </w:p>
          <w:p w:rsidR="00622936" w:rsidRPr="005A68FF" w:rsidRDefault="00622936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22936" w:rsidRPr="005A68FF" w:rsidRDefault="00622936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22936" w:rsidRPr="005A68FF" w:rsidRDefault="00622936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22936" w:rsidRPr="005A68FF" w:rsidRDefault="00622936" w:rsidP="005A68FF">
            <w:pPr>
              <w:spacing w:line="276" w:lineRule="auto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817852" w:rsidRPr="00622936" w:rsidRDefault="00817852" w:rsidP="00A12A1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sectPr w:rsidR="00817852" w:rsidRPr="00622936" w:rsidSect="005A68FF">
      <w:pgSz w:w="16838" w:h="11906" w:orient="landscape"/>
      <w:pgMar w:top="568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I вида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0F1"/>
    <w:multiLevelType w:val="hybridMultilevel"/>
    <w:tmpl w:val="E33AB714"/>
    <w:lvl w:ilvl="0" w:tplc="9F78541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D17D0"/>
    <w:multiLevelType w:val="hybridMultilevel"/>
    <w:tmpl w:val="71DEED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05F1F"/>
    <w:multiLevelType w:val="hybridMultilevel"/>
    <w:tmpl w:val="0EC87076"/>
    <w:lvl w:ilvl="0" w:tplc="9F7854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D3CDE"/>
    <w:multiLevelType w:val="hybridMultilevel"/>
    <w:tmpl w:val="37FAC350"/>
    <w:lvl w:ilvl="0" w:tplc="9F7854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83931"/>
    <w:multiLevelType w:val="multilevel"/>
    <w:tmpl w:val="7C20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7665A"/>
    <w:multiLevelType w:val="hybridMultilevel"/>
    <w:tmpl w:val="B330B72A"/>
    <w:lvl w:ilvl="0" w:tplc="9F7854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B56EA"/>
    <w:multiLevelType w:val="hybridMultilevel"/>
    <w:tmpl w:val="92AA2240"/>
    <w:lvl w:ilvl="0" w:tplc="9F7854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64CED"/>
    <w:multiLevelType w:val="hybridMultilevel"/>
    <w:tmpl w:val="CDE0914A"/>
    <w:lvl w:ilvl="0" w:tplc="9F7854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934D3"/>
    <w:multiLevelType w:val="hybridMultilevel"/>
    <w:tmpl w:val="1EF4C4A4"/>
    <w:lvl w:ilvl="0" w:tplc="9F7854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6658D"/>
    <w:multiLevelType w:val="hybridMultilevel"/>
    <w:tmpl w:val="2A38E9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17D7F"/>
    <w:multiLevelType w:val="hybridMultilevel"/>
    <w:tmpl w:val="0032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A3EA4"/>
    <w:multiLevelType w:val="hybridMultilevel"/>
    <w:tmpl w:val="44F4970C"/>
    <w:lvl w:ilvl="0" w:tplc="9F7854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E761C"/>
    <w:multiLevelType w:val="hybridMultilevel"/>
    <w:tmpl w:val="B45828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14736"/>
    <w:multiLevelType w:val="hybridMultilevel"/>
    <w:tmpl w:val="8A5ED4D6"/>
    <w:lvl w:ilvl="0" w:tplc="9F7854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12C7A"/>
    <w:multiLevelType w:val="hybridMultilevel"/>
    <w:tmpl w:val="A07C6264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2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13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3D9D"/>
    <w:rsid w:val="00185855"/>
    <w:rsid w:val="001E1931"/>
    <w:rsid w:val="002D3DC1"/>
    <w:rsid w:val="00363D9D"/>
    <w:rsid w:val="003F5841"/>
    <w:rsid w:val="00493003"/>
    <w:rsid w:val="005A68FF"/>
    <w:rsid w:val="00622936"/>
    <w:rsid w:val="006727BD"/>
    <w:rsid w:val="00761291"/>
    <w:rsid w:val="00785ABA"/>
    <w:rsid w:val="00817852"/>
    <w:rsid w:val="008812A2"/>
    <w:rsid w:val="00A12A1E"/>
    <w:rsid w:val="00B65DB7"/>
    <w:rsid w:val="00B74396"/>
    <w:rsid w:val="00C9575B"/>
    <w:rsid w:val="00D20BAD"/>
    <w:rsid w:val="00D52BC2"/>
    <w:rsid w:val="00D81FEE"/>
    <w:rsid w:val="00DD434C"/>
    <w:rsid w:val="00E45CCD"/>
    <w:rsid w:val="00E54D37"/>
    <w:rsid w:val="00E9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9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12A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unhideWhenUsed/>
    <w:rsid w:val="00A12A1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4">
    <w:name w:val="Table Grid"/>
    <w:basedOn w:val="a1"/>
    <w:uiPriority w:val="59"/>
    <w:rsid w:val="00817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78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No Spacing"/>
    <w:basedOn w:val="a"/>
    <w:uiPriority w:val="1"/>
    <w:qFormat/>
    <w:rsid w:val="006727B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7">
    <w:name w:val="Strong"/>
    <w:basedOn w:val="a0"/>
    <w:uiPriority w:val="22"/>
    <w:qFormat/>
    <w:rsid w:val="006727BD"/>
    <w:rPr>
      <w:b/>
      <w:bCs/>
    </w:rPr>
  </w:style>
  <w:style w:type="character" w:styleId="a8">
    <w:name w:val="Hyperlink"/>
    <w:basedOn w:val="a0"/>
    <w:uiPriority w:val="99"/>
    <w:unhideWhenUsed/>
    <w:rsid w:val="003F58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9</cp:revision>
  <dcterms:created xsi:type="dcterms:W3CDTF">2019-10-06T12:06:00Z</dcterms:created>
  <dcterms:modified xsi:type="dcterms:W3CDTF">2022-12-15T04:16:00Z</dcterms:modified>
</cp:coreProperties>
</file>