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58" w:rsidRPr="00E95734" w:rsidRDefault="00A11658" w:rsidP="00E95734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Технологическая карта</w:t>
      </w:r>
      <w:r w:rsidR="002B4313"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урока </w:t>
      </w:r>
      <w:r w:rsid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Ф</w:t>
      </w:r>
      <w:r w:rsidR="002B4313"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ГОС</w:t>
      </w:r>
      <w:r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C0054" w:rsidRPr="00E95734" w:rsidRDefault="00E95734" w:rsidP="00E95734">
      <w:pPr>
        <w:spacing w:after="0" w:line="36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1.Характеристика урока</w:t>
      </w:r>
      <w:r w:rsidR="006C0054"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12013"/>
      </w:tblGrid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Маликова Резеда </w:t>
            </w:r>
            <w:proofErr w:type="spellStart"/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Тимергазиевна</w:t>
            </w:r>
            <w:proofErr w:type="spellEnd"/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054BD4" w:rsidP="00E95734">
            <w:pPr>
              <w:spacing w:after="200"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Круговые диаграммы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225862" w:rsidP="00E95734">
            <w:pPr>
              <w:spacing w:after="200"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систематизации знаний</w:t>
            </w:r>
            <w:r w:rsidR="003D75E4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92D5C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(общеметодологической направленности)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F2" w:rsidRPr="00E95734" w:rsidRDefault="00BC449B" w:rsidP="00E95734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Образо</w:t>
            </w:r>
            <w:r w:rsidR="007642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вательные</w:t>
            </w:r>
            <w:r w:rsidR="006500F2"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6500F2" w:rsidRPr="00E95734" w:rsidRDefault="006500F2" w:rsidP="00E95734">
            <w:pPr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ввести п</w:t>
            </w:r>
            <w:r w:rsidR="007642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онятие «</w:t>
            </w:r>
            <w:r w:rsidR="00A60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круговая диаграмма</w:t>
            </w:r>
            <w:r w:rsidR="007642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500F2" w:rsidRPr="00E95734" w:rsidRDefault="00764289" w:rsidP="00E95734">
            <w:pPr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научиться </w:t>
            </w:r>
            <w:r w:rsidR="005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читать диаграммы.</w:t>
            </w:r>
          </w:p>
          <w:p w:rsidR="006500F2" w:rsidRPr="00E95734" w:rsidRDefault="00764289" w:rsidP="00E95734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Развивающие</w:t>
            </w:r>
            <w:r w:rsidR="006500F2"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6500F2" w:rsidRPr="00E95734" w:rsidRDefault="00764289" w:rsidP="00E95734">
            <w:pPr>
              <w:numPr>
                <w:ilvl w:val="0"/>
                <w:numId w:val="25"/>
              </w:numPr>
              <w:shd w:val="clear" w:color="auto" w:fill="FFFFFF"/>
              <w:spacing w:after="0" w:line="36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развить у учащихся</w:t>
            </w:r>
            <w:r w:rsidR="00280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логическое мышление</w:t>
            </w:r>
            <w:r w:rsidR="006500F2"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500F2" w:rsidRPr="00E95734" w:rsidRDefault="006500F2" w:rsidP="00E95734">
            <w:pPr>
              <w:numPr>
                <w:ilvl w:val="0"/>
                <w:numId w:val="25"/>
              </w:numPr>
              <w:shd w:val="clear" w:color="auto" w:fill="FFFFFF"/>
              <w:spacing w:after="0" w:line="36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развитию интереса;</w:t>
            </w:r>
          </w:p>
          <w:p w:rsidR="006500F2" w:rsidRPr="0028067F" w:rsidRDefault="0028067F" w:rsidP="00E95734">
            <w:pPr>
              <w:numPr>
                <w:ilvl w:val="0"/>
                <w:numId w:val="25"/>
              </w:numPr>
              <w:shd w:val="clear" w:color="auto" w:fill="FFFFFF"/>
              <w:spacing w:after="0" w:line="36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сформировать</w:t>
            </w:r>
            <w:r w:rsidR="006500F2"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математич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ескую речь</w:t>
            </w:r>
            <w:r w:rsidR="006500F2"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8067F" w:rsidRPr="0028067F" w:rsidRDefault="0028067F" w:rsidP="0028067F">
            <w:pPr>
              <w:numPr>
                <w:ilvl w:val="0"/>
                <w:numId w:val="25"/>
              </w:numPr>
              <w:shd w:val="clear" w:color="auto" w:fill="FFFFFF"/>
              <w:spacing w:after="0" w:line="36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научить уметь </w:t>
            </w: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делать выводы;</w:t>
            </w:r>
          </w:p>
          <w:p w:rsidR="006500F2" w:rsidRPr="003A048C" w:rsidRDefault="008A072B" w:rsidP="00E95734">
            <w:pPr>
              <w:numPr>
                <w:ilvl w:val="0"/>
                <w:numId w:val="25"/>
              </w:numPr>
              <w:shd w:val="clear" w:color="auto" w:fill="FFFFFF"/>
              <w:spacing w:after="0" w:line="36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научить</w:t>
            </w:r>
            <w:r w:rsidR="006500F2"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самоконтролю</w:t>
            </w:r>
            <w:r w:rsidR="003A0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самооценки деятельности</w:t>
            </w:r>
            <w:r w:rsidR="006500F2"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A048C" w:rsidRPr="00E95734" w:rsidRDefault="003A048C" w:rsidP="003A048C">
            <w:pPr>
              <w:shd w:val="clear" w:color="auto" w:fill="FFFFFF"/>
              <w:spacing w:after="0" w:line="360" w:lineRule="auto"/>
              <w:ind w:left="720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6500F2" w:rsidRDefault="003A048C" w:rsidP="00E9573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Воспитательные</w:t>
            </w:r>
            <w:r w:rsidR="006500F2"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3A048C" w:rsidRPr="00E95734" w:rsidRDefault="003A048C" w:rsidP="003A048C">
            <w:pPr>
              <w:numPr>
                <w:ilvl w:val="0"/>
                <w:numId w:val="26"/>
              </w:num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активизировать познавательную деятельность учащихся;</w:t>
            </w:r>
          </w:p>
          <w:p w:rsidR="00DD390B" w:rsidRPr="00E95734" w:rsidRDefault="006500F2" w:rsidP="003A048C">
            <w:pPr>
              <w:numPr>
                <w:ilvl w:val="0"/>
                <w:numId w:val="26"/>
              </w:numPr>
              <w:shd w:val="clear" w:color="auto" w:fill="FFFFFF"/>
              <w:spacing w:after="0" w:line="36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A0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оказать значимость</w:t>
            </w: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математи</w:t>
            </w:r>
            <w:r w:rsidR="003A0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в жизни</w:t>
            </w: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pStyle w:val="a3"/>
              <w:numPr>
                <w:ilvl w:val="0"/>
                <w:numId w:val="17"/>
              </w:numPr>
              <w:spacing w:before="100" w:after="10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показать практическое применение </w:t>
            </w:r>
            <w:r w:rsidR="005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диаграмм</w:t>
            </w: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D390B" w:rsidRPr="00E95734" w:rsidRDefault="00DD390B" w:rsidP="00E95734">
            <w:pPr>
              <w:pStyle w:val="a3"/>
              <w:numPr>
                <w:ilvl w:val="0"/>
                <w:numId w:val="17"/>
              </w:numPr>
              <w:spacing w:before="100" w:after="10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установить </w:t>
            </w:r>
            <w:proofErr w:type="spellStart"/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метапредметную</w:t>
            </w:r>
            <w:proofErr w:type="spellEnd"/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связь.</w:t>
            </w: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обучения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парная, групповая, фронтальная, индивидуальная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обучения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1C" w:rsidRPr="00E95734" w:rsidRDefault="00416D1C" w:rsidP="00E95734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характеру учебно-познавательной деятельности: проблемно-поисковый;</w:t>
            </w:r>
          </w:p>
          <w:p w:rsidR="00416D1C" w:rsidRPr="00E95734" w:rsidRDefault="00416D1C" w:rsidP="00E95734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способу </w:t>
            </w:r>
            <w:proofErr w:type="gramStart"/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организации  осуществления</w:t>
            </w:r>
            <w:proofErr w:type="gramEnd"/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познавательной деятельности: словесный, наглядный, практический;</w:t>
            </w:r>
          </w:p>
          <w:p w:rsidR="00DD390B" w:rsidRPr="00E95734" w:rsidRDefault="00416D1C" w:rsidP="00E95734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степени педагогического управления  со стороны учителя: метод опосредованного управления учебно-познавательной деятельностью учащихся с помощью источников информации.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AC" w:rsidRPr="00E95734" w:rsidRDefault="00F510AC" w:rsidP="00E95734">
            <w:pPr>
              <w:spacing w:after="20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Виды</w:t>
            </w:r>
          </w:p>
          <w:p w:rsidR="00F510AC" w:rsidRPr="00E95734" w:rsidRDefault="00F510AC" w:rsidP="00E95734">
            <w:pPr>
              <w:spacing w:after="20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AC" w:rsidRPr="00E95734" w:rsidRDefault="00F510AC" w:rsidP="00E95734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у доски, самостоятельная работа (тест и задачи), работа с учебником, выполнение индивидуальных дифференцированных заданий.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4F" w:rsidRPr="00E95734" w:rsidRDefault="001A1A4F" w:rsidP="00E95734">
            <w:pPr>
              <w:spacing w:after="200" w:line="360" w:lineRule="auto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Технологии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4F" w:rsidRPr="00E95734" w:rsidRDefault="001A1A4F" w:rsidP="00E95734">
            <w:pPr>
              <w:spacing w:after="0"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проблемное обучение, </w:t>
            </w:r>
            <w:proofErr w:type="spellStart"/>
            <w:r w:rsidR="0067714A"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здоровьесберегающие</w:t>
            </w:r>
            <w:proofErr w:type="spellEnd"/>
            <w:r w:rsidR="006771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информационные, </w:t>
            </w:r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развивающее обучение</w:t>
            </w:r>
            <w:r w:rsidR="00BE4278"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Основные термины и понятия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7C4200" w:rsidP="00E957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понятие «круговая диаграмма»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A30F26" w:rsidP="00E957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Формируемые УУД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26" w:rsidRPr="00E95734" w:rsidRDefault="00A30F26" w:rsidP="00E9573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A30F26" w:rsidRPr="00485452" w:rsidRDefault="00A30F26" w:rsidP="00B9706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4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</w:t>
            </w:r>
            <w:r w:rsidR="0067714A" w:rsidRPr="004854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аккуратность, </w:t>
            </w:r>
            <w:r w:rsidR="00485452" w:rsidRPr="004854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доброжелательность и трудолюбие,</w:t>
            </w:r>
            <w:r w:rsidR="006F2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мотивацию на учёбу</w:t>
            </w:r>
            <w:r w:rsidRPr="004854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30F26" w:rsidRDefault="00A30F26" w:rsidP="00E9573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CD28F2" w:rsidRPr="00CD28F2" w:rsidRDefault="00CD28F2" w:rsidP="00CD28F2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умение </w:t>
            </w:r>
            <w:r w:rsidRPr="00CD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определять и формулировать цель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30F26" w:rsidRPr="00CD28F2" w:rsidRDefault="00CD28F2" w:rsidP="00CD28F2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</w:t>
            </w:r>
            <w:r w:rsidR="006F2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применение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2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алгоритма</w:t>
            </w:r>
            <w:r w:rsidR="00A30F26" w:rsidRPr="00CD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нахождения среднего арифметического</w:t>
            </w:r>
            <w:r w:rsidR="00B97064" w:rsidRPr="00CD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чисел</w:t>
            </w:r>
            <w:r w:rsidR="00A30F26" w:rsidRPr="00CD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D28F2" w:rsidRPr="00413571" w:rsidRDefault="00CD28F2" w:rsidP="00CD28F2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3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умение </w:t>
            </w:r>
            <w:r w:rsidR="006F2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</w:t>
            </w:r>
            <w:r w:rsidRPr="00413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оценива</w:t>
            </w:r>
            <w:r w:rsidR="006F2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r w:rsidR="00413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30F26" w:rsidRPr="00E95734" w:rsidRDefault="00A30F26" w:rsidP="00E9573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A30F26" w:rsidRPr="00F279C5" w:rsidRDefault="0080007C" w:rsidP="00F279C5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</w:t>
            </w:r>
            <w:r w:rsidR="00F2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алгоритма </w:t>
            </w:r>
            <w:r w:rsidR="00A30F26" w:rsidRPr="00F2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нахождения среднего арифметического</w:t>
            </w:r>
            <w:r w:rsidR="00F2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чисел</w:t>
            </w:r>
            <w:r w:rsidR="00A30F26" w:rsidRPr="00F27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30F26" w:rsidRPr="00413571" w:rsidRDefault="00376A8E" w:rsidP="008D11C5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формулирование цели, </w:t>
            </w:r>
            <w:r w:rsidR="00A30F26" w:rsidRPr="00413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находить проблему</w:t>
            </w:r>
            <w:r w:rsidR="00A30F26" w:rsidRPr="00413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30F26" w:rsidRPr="008D11C5" w:rsidRDefault="00CE25F2" w:rsidP="008D11C5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анализирование</w:t>
            </w:r>
            <w:proofErr w:type="spellEnd"/>
            <w:r w:rsidR="008D11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обобщение </w:t>
            </w:r>
            <w:r w:rsidR="00613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полученной информации</w:t>
            </w:r>
            <w:r w:rsidR="00F820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30F26" w:rsidRPr="00E95734" w:rsidRDefault="00A30F26" w:rsidP="00E9573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A30F26" w:rsidRPr="00EA39BE" w:rsidRDefault="00E334A0" w:rsidP="00EA39BE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</w:t>
            </w:r>
            <w:r w:rsidR="00A30F26" w:rsidRPr="00EA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формулировать полный  и точный ответ</w:t>
            </w:r>
            <w:r w:rsidR="00A30F26" w:rsidRPr="00EA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30F26" w:rsidRPr="00EA39BE" w:rsidRDefault="00E334A0" w:rsidP="00EA39BE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 взаимоконтроля</w:t>
            </w:r>
            <w:r w:rsidR="00A30F26" w:rsidRPr="00EA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D390B" w:rsidRPr="00EA39BE" w:rsidRDefault="00896FEE" w:rsidP="00613F04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умение </w:t>
            </w:r>
            <w:r w:rsidR="00613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сотрудничать</w:t>
            </w:r>
            <w:r w:rsidR="00EA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95734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DD390B" w:rsidP="00E95734">
            <w:pPr>
              <w:spacing w:after="20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Образовательные ресурсы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B" w:rsidRPr="00E95734" w:rsidRDefault="0056254A" w:rsidP="00E95734">
            <w:pPr>
              <w:spacing w:after="0"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Учебник Н.Я. </w:t>
            </w:r>
            <w:proofErr w:type="spellStart"/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Виленкина</w:t>
            </w:r>
            <w:proofErr w:type="spellEnd"/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«Математика. 5 класс.»,</w:t>
            </w:r>
            <w:r w:rsidR="00DD390B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листы оценивания, карточки с заданиями, презентация. </w:t>
            </w:r>
          </w:p>
        </w:tc>
      </w:tr>
      <w:tr w:rsidR="00860E85" w:rsidRPr="00E95734" w:rsidTr="001F01C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85" w:rsidRPr="00E95734" w:rsidRDefault="00860E85" w:rsidP="00E9573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1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85" w:rsidRPr="00E95734" w:rsidRDefault="00860E85" w:rsidP="00E95734">
            <w:pPr>
              <w:shd w:val="clear" w:color="auto" w:fill="FFFFFF"/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компьютер, </w:t>
            </w:r>
            <w:proofErr w:type="spellStart"/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60E85" w:rsidRPr="00E95734" w:rsidRDefault="00860E85" w:rsidP="00E9573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5B8C" w:rsidRPr="00E95734" w:rsidRDefault="006C0054" w:rsidP="00E95734">
      <w:pPr>
        <w:spacing w:after="0" w:line="36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D1130A"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Структура</w:t>
      </w:r>
      <w:r w:rsidR="00A65B8C"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урока</w:t>
      </w:r>
      <w:r w:rsidR="00955B5B"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268"/>
        <w:gridCol w:w="1984"/>
        <w:gridCol w:w="1843"/>
        <w:gridCol w:w="1843"/>
        <w:gridCol w:w="1275"/>
        <w:gridCol w:w="1418"/>
      </w:tblGrid>
      <w:tr w:rsidR="00E95734" w:rsidRPr="00E95734" w:rsidTr="000D2314">
        <w:tc>
          <w:tcPr>
            <w:tcW w:w="2122" w:type="dxa"/>
            <w:vMerge w:val="restart"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Направление, содержание этапа урока</w:t>
            </w:r>
          </w:p>
        </w:tc>
        <w:tc>
          <w:tcPr>
            <w:tcW w:w="1701" w:type="dxa"/>
            <w:vMerge w:val="restart"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2268" w:type="dxa"/>
            <w:vMerge w:val="restart"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</w:p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670" w:type="dxa"/>
            <w:gridSpan w:val="3"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275" w:type="dxa"/>
            <w:vMerge w:val="restart"/>
            <w:vAlign w:val="center"/>
          </w:tcPr>
          <w:p w:rsidR="007C6F2C" w:rsidRPr="00E95734" w:rsidRDefault="007C6F2C" w:rsidP="000D2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</w:t>
            </w:r>
          </w:p>
          <w:p w:rsidR="007C6F2C" w:rsidRPr="00E95734" w:rsidRDefault="007C6F2C" w:rsidP="000D2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</w:t>
            </w:r>
            <w:proofErr w:type="spellEnd"/>
          </w:p>
          <w:p w:rsidR="007C6F2C" w:rsidRPr="00E95734" w:rsidRDefault="007C6F2C" w:rsidP="000D2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учебной</w:t>
            </w:r>
          </w:p>
          <w:p w:rsidR="007C6F2C" w:rsidRPr="00E95734" w:rsidRDefault="007C6F2C" w:rsidP="000D23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</w:t>
            </w:r>
            <w:proofErr w:type="spellEnd"/>
          </w:p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E95734" w:rsidRPr="00E95734" w:rsidTr="000D2314">
        <w:tc>
          <w:tcPr>
            <w:tcW w:w="2122" w:type="dxa"/>
            <w:vMerge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1843" w:type="dxa"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Регулятивная</w:t>
            </w:r>
          </w:p>
        </w:tc>
        <w:tc>
          <w:tcPr>
            <w:tcW w:w="1843" w:type="dxa"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1275" w:type="dxa"/>
            <w:vMerge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C6F2C" w:rsidRPr="00E95734" w:rsidRDefault="007C6F2C" w:rsidP="000D231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5734" w:rsidRPr="00E95734" w:rsidTr="007C6F2C">
        <w:tc>
          <w:tcPr>
            <w:tcW w:w="2122" w:type="dxa"/>
          </w:tcPr>
          <w:p w:rsidR="007C6F2C" w:rsidRPr="00E95734" w:rsidRDefault="007C6F2C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Организационный момент, мотивация к учебной деятельности</w:t>
            </w:r>
          </w:p>
        </w:tc>
        <w:tc>
          <w:tcPr>
            <w:tcW w:w="1701" w:type="dxa"/>
          </w:tcPr>
          <w:p w:rsidR="007C6F2C" w:rsidRPr="00E95734" w:rsidRDefault="007C6F2C" w:rsidP="003E03BF">
            <w:pPr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Смотивировать</w:t>
            </w:r>
            <w:proofErr w:type="spellEnd"/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учащихся к изучению  материала.</w:t>
            </w:r>
          </w:p>
        </w:tc>
        <w:tc>
          <w:tcPr>
            <w:tcW w:w="2268" w:type="dxa"/>
          </w:tcPr>
          <w:p w:rsidR="007C6F2C" w:rsidRPr="00E95734" w:rsidRDefault="007C6F2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Приветствует</w:t>
            </w:r>
          </w:p>
          <w:p w:rsidR="007C6F2C" w:rsidRPr="00E95734" w:rsidRDefault="007C6F2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класс, проверяет</w:t>
            </w:r>
          </w:p>
          <w:p w:rsidR="007C6F2C" w:rsidRPr="00E95734" w:rsidRDefault="007C6F2C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готовность к занятию.</w:t>
            </w:r>
          </w:p>
        </w:tc>
        <w:tc>
          <w:tcPr>
            <w:tcW w:w="1984" w:type="dxa"/>
          </w:tcPr>
          <w:p w:rsidR="007C6F2C" w:rsidRPr="00E95734" w:rsidRDefault="007C6F2C" w:rsidP="00E95734">
            <w:pPr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Осознание значимости материала.</w:t>
            </w:r>
          </w:p>
        </w:tc>
        <w:tc>
          <w:tcPr>
            <w:tcW w:w="1843" w:type="dxa"/>
          </w:tcPr>
          <w:p w:rsidR="007C6F2C" w:rsidRPr="00E95734" w:rsidRDefault="007C6F2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Приветствуют</w:t>
            </w:r>
            <w:r w:rsidR="00BC3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учителя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C6F2C" w:rsidRPr="00E95734" w:rsidRDefault="007C6F2C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C6F2C" w:rsidRPr="00E95734" w:rsidRDefault="007C6F2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Проверяют</w:t>
            </w:r>
          </w:p>
          <w:p w:rsidR="007C6F2C" w:rsidRPr="00E95734" w:rsidRDefault="00BC3D6A" w:rsidP="003E03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уровень </w:t>
            </w:r>
            <w:r w:rsidR="003E0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6F2C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готовности</w:t>
            </w:r>
            <w:proofErr w:type="gramEnd"/>
            <w:r w:rsidR="007C6F2C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3E0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6F2C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уроку.</w:t>
            </w:r>
          </w:p>
        </w:tc>
        <w:tc>
          <w:tcPr>
            <w:tcW w:w="1275" w:type="dxa"/>
          </w:tcPr>
          <w:p w:rsidR="007C6F2C" w:rsidRPr="00E95734" w:rsidRDefault="00D7551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</w:t>
            </w:r>
          </w:p>
        </w:tc>
        <w:tc>
          <w:tcPr>
            <w:tcW w:w="1418" w:type="dxa"/>
          </w:tcPr>
          <w:p w:rsidR="007C6F2C" w:rsidRPr="00E95734" w:rsidRDefault="007C6F2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Волевая</w:t>
            </w:r>
          </w:p>
          <w:p w:rsidR="007C6F2C" w:rsidRPr="00E95734" w:rsidRDefault="007C6F2C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саморегуляция</w:t>
            </w:r>
            <w:proofErr w:type="spellEnd"/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95734" w:rsidRPr="00E95734" w:rsidTr="007C6F2C">
        <w:tc>
          <w:tcPr>
            <w:tcW w:w="2122" w:type="dxa"/>
          </w:tcPr>
          <w:p w:rsidR="007C6F2C" w:rsidRPr="00E95734" w:rsidRDefault="007C6F2C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Актуализация знаний </w:t>
            </w:r>
          </w:p>
        </w:tc>
        <w:tc>
          <w:tcPr>
            <w:tcW w:w="1701" w:type="dxa"/>
          </w:tcPr>
          <w:p w:rsidR="007C6F2C" w:rsidRPr="00E95734" w:rsidRDefault="007C6F2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</w:t>
            </w:r>
          </w:p>
          <w:p w:rsidR="003E03BF" w:rsidRPr="00E95734" w:rsidRDefault="007C6F2C" w:rsidP="003E03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проблемной </w:t>
            </w:r>
            <w:r w:rsidR="003E0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ситуации.</w:t>
            </w:r>
          </w:p>
          <w:p w:rsidR="007C6F2C" w:rsidRPr="00E95734" w:rsidRDefault="007C6F2C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C6F2C" w:rsidRPr="00E95734" w:rsidRDefault="003E03BF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C6F2C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существляет постановку учебной проблемы.</w:t>
            </w:r>
          </w:p>
        </w:tc>
        <w:tc>
          <w:tcPr>
            <w:tcW w:w="1984" w:type="dxa"/>
          </w:tcPr>
          <w:p w:rsidR="007C6F2C" w:rsidRPr="00E95734" w:rsidRDefault="007C6F2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Пытаются решить задачу</w:t>
            </w:r>
          </w:p>
          <w:p w:rsidR="003E03BF" w:rsidRPr="00E95734" w:rsidRDefault="003E03BF" w:rsidP="003E03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7C6F2C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звестным способом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C6F2C" w:rsidRPr="00E95734" w:rsidRDefault="007C6F2C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F2EA0" w:rsidRPr="00E95734" w:rsidRDefault="003F2EA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7C6F2C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ормулируют уче</w:t>
            </w:r>
            <w:r w:rsidR="001C351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бн</w:t>
            </w:r>
            <w:r w:rsidR="007C6F2C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ую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проблему.</w:t>
            </w:r>
          </w:p>
          <w:p w:rsidR="007C6F2C" w:rsidRPr="00E95734" w:rsidRDefault="007C6F2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C6F2C" w:rsidRPr="00E95734" w:rsidRDefault="007C6F2C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Восстанавливают знания по пройденным материалам.</w:t>
            </w:r>
          </w:p>
        </w:tc>
        <w:tc>
          <w:tcPr>
            <w:tcW w:w="1275" w:type="dxa"/>
          </w:tcPr>
          <w:p w:rsidR="007C6F2C" w:rsidRPr="00E95734" w:rsidRDefault="00742A15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Индивидуальная, парная</w:t>
            </w:r>
          </w:p>
        </w:tc>
        <w:tc>
          <w:tcPr>
            <w:tcW w:w="1418" w:type="dxa"/>
          </w:tcPr>
          <w:p w:rsidR="007C6F2C" w:rsidRPr="00E95734" w:rsidRDefault="007C6F2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точно выражать свои</w:t>
            </w:r>
            <w:r w:rsidR="003F2EA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мысли.</w:t>
            </w:r>
          </w:p>
        </w:tc>
      </w:tr>
      <w:tr w:rsidR="00E95734" w:rsidRPr="00E95734" w:rsidTr="007C6F2C">
        <w:tc>
          <w:tcPr>
            <w:tcW w:w="2122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Совместное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исследование проблемы</w:t>
            </w:r>
          </w:p>
        </w:tc>
        <w:tc>
          <w:tcPr>
            <w:tcW w:w="1701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решения учебной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Организует устный анализ изложенной учебной задачи, фиксирует предложенные учениками гипотезы, курирует их обсуждение.</w:t>
            </w:r>
          </w:p>
        </w:tc>
        <w:tc>
          <w:tcPr>
            <w:tcW w:w="1984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Анализируют,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аргументируют и доказывают свою точку зрения.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Задают уточняющие вопросы, осознанно строят речевые высказывания, рефлексируют.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Исследуют условия учебной задачи, обсуждаю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 её решения.</w:t>
            </w:r>
          </w:p>
        </w:tc>
        <w:tc>
          <w:tcPr>
            <w:tcW w:w="1275" w:type="dxa"/>
          </w:tcPr>
          <w:p w:rsidR="005F26BA" w:rsidRPr="00E95734" w:rsidRDefault="00FE7EED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Парная</w:t>
            </w:r>
          </w:p>
        </w:tc>
        <w:tc>
          <w:tcPr>
            <w:tcW w:w="141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четких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мыслительных процессов, выработка умения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анализировать информацию.</w:t>
            </w:r>
          </w:p>
        </w:tc>
      </w:tr>
      <w:tr w:rsidR="00E95734" w:rsidRPr="00E95734" w:rsidTr="007C6F2C">
        <w:tc>
          <w:tcPr>
            <w:tcW w:w="2122" w:type="dxa"/>
          </w:tcPr>
          <w:p w:rsidR="005F26BA" w:rsidRPr="00E95734" w:rsidRDefault="005F26BA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Постановка учебной задачи, целей урока.</w:t>
            </w:r>
          </w:p>
        </w:tc>
        <w:tc>
          <w:tcPr>
            <w:tcW w:w="1701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Сформулировать цели урока, поставить задачи.</w:t>
            </w:r>
          </w:p>
        </w:tc>
        <w:tc>
          <w:tcPr>
            <w:tcW w:w="226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учащимся самостоятельно сформулировать цель урока и задачи.</w:t>
            </w:r>
          </w:p>
        </w:tc>
        <w:tc>
          <w:tcPr>
            <w:tcW w:w="1984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высказывают поставленные цели и задачи.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</w:t>
            </w:r>
          </w:p>
          <w:p w:rsidR="005F26BA" w:rsidRPr="00E95734" w:rsidRDefault="00387143" w:rsidP="003871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5F26BA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F26BA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формулируют учебную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="005F26BA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 и задачи.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Принимают и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сохраняют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учебную 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 и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задачу.</w:t>
            </w:r>
          </w:p>
        </w:tc>
        <w:tc>
          <w:tcPr>
            <w:tcW w:w="1275" w:type="dxa"/>
          </w:tcPr>
          <w:p w:rsidR="005F26BA" w:rsidRPr="00E95734" w:rsidRDefault="00590CF4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</w:t>
            </w:r>
          </w:p>
        </w:tc>
        <w:tc>
          <w:tcPr>
            <w:tcW w:w="141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правильно формулировать свои мысли.</w:t>
            </w:r>
          </w:p>
        </w:tc>
      </w:tr>
      <w:tr w:rsidR="00E95734" w:rsidRPr="00E95734" w:rsidTr="007C6F2C">
        <w:tc>
          <w:tcPr>
            <w:tcW w:w="2122" w:type="dxa"/>
          </w:tcPr>
          <w:p w:rsidR="005F26BA" w:rsidRPr="00E95734" w:rsidRDefault="005F26BA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Составление плана, стратегии по разрешению затруднения.</w:t>
            </w:r>
          </w:p>
        </w:tc>
        <w:tc>
          <w:tcPr>
            <w:tcW w:w="1701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ориентированной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нового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способа действия.</w:t>
            </w:r>
          </w:p>
        </w:tc>
        <w:tc>
          <w:tcPr>
            <w:tcW w:w="226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Организует учебное взаимодействие учеников с последующим обсуждением составленных моделей.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Организует учебное исследование для выделения понятия.</w:t>
            </w:r>
          </w:p>
        </w:tc>
        <w:tc>
          <w:tcPr>
            <w:tcW w:w="1984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Фиксируют в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графические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 и в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буквенной форме выделенные связи и отношения.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Конструируют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способ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Воспринимают ответы</w:t>
            </w:r>
          </w:p>
          <w:p w:rsidR="005F26BA" w:rsidRPr="00E95734" w:rsidRDefault="005F26BA" w:rsidP="003871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обучающихся. Участвуют в</w:t>
            </w:r>
            <w:r w:rsidR="00387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обсуждении</w:t>
            </w:r>
            <w:r w:rsidR="00387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содержания</w:t>
            </w:r>
          </w:p>
          <w:p w:rsidR="005F26BA" w:rsidRPr="00E95734" w:rsidRDefault="005F26BA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Осуществляют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модели решения проблемы.</w:t>
            </w:r>
          </w:p>
          <w:p w:rsidR="005F26BA" w:rsidRPr="00E95734" w:rsidRDefault="005F26BA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47080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Групповая,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</w:t>
            </w:r>
          </w:p>
        </w:tc>
        <w:tc>
          <w:tcPr>
            <w:tcW w:w="141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структурировать знания. Выработка</w:t>
            </w:r>
            <w:r w:rsidR="00387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УУД: оценка,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коррекция.</w:t>
            </w:r>
          </w:p>
        </w:tc>
      </w:tr>
      <w:tr w:rsidR="00E95734" w:rsidRPr="00E95734" w:rsidTr="007C6F2C">
        <w:tc>
          <w:tcPr>
            <w:tcW w:w="2122" w:type="dxa"/>
          </w:tcPr>
          <w:p w:rsidR="005F26BA" w:rsidRPr="00387143" w:rsidRDefault="005F26BA" w:rsidP="0038714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1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Реализация</w:t>
            </w:r>
          </w:p>
          <w:p w:rsidR="005F26BA" w:rsidRPr="00387143" w:rsidRDefault="005F26BA" w:rsidP="0038714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1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выбранного</w:t>
            </w:r>
          </w:p>
          <w:p w:rsidR="005F26BA" w:rsidRPr="00E95734" w:rsidRDefault="005F26BA" w:rsidP="00387143">
            <w:pPr>
              <w:pStyle w:val="a8"/>
              <w:spacing w:line="360" w:lineRule="auto"/>
              <w:jc w:val="center"/>
              <w:rPr>
                <w:lang w:eastAsia="ru-RU"/>
              </w:rPr>
            </w:pPr>
            <w:r w:rsidRPr="003871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проекта.</w:t>
            </w:r>
          </w:p>
        </w:tc>
        <w:tc>
          <w:tcPr>
            <w:tcW w:w="1701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Первичный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правильностью выполнения</w:t>
            </w:r>
          </w:p>
          <w:p w:rsidR="005F26BA" w:rsidRPr="00E95734" w:rsidRDefault="005F26BA" w:rsidP="000658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способа действия. </w:t>
            </w:r>
          </w:p>
        </w:tc>
        <w:tc>
          <w:tcPr>
            <w:tcW w:w="226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Организует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практическую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работу,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применяют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способ.</w:t>
            </w:r>
          </w:p>
        </w:tc>
        <w:tc>
          <w:tcPr>
            <w:tcW w:w="1984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Осуществляют</w:t>
            </w:r>
            <w:r w:rsidR="00387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работу по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выполнению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отдельных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операций.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Учатся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ормулировать собственное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мнение и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позицию. </w:t>
            </w:r>
          </w:p>
          <w:p w:rsidR="005F26BA" w:rsidRPr="00E95734" w:rsidRDefault="005F26BA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F26BA" w:rsidRPr="00E95734" w:rsidRDefault="005F26BA" w:rsidP="000658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Отрабатывают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в целом.</w:t>
            </w:r>
            <w:r w:rsidR="00EF1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Осуществляют</w:t>
            </w:r>
            <w:r w:rsidR="00EF1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пошаговый</w:t>
            </w:r>
            <w:r w:rsidR="00EF1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</w:t>
            </w:r>
            <w:r w:rsidR="00EF1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троль.</w:t>
            </w:r>
          </w:p>
        </w:tc>
        <w:tc>
          <w:tcPr>
            <w:tcW w:w="1275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выбирать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эффективные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</w:t>
            </w:r>
          </w:p>
          <w:p w:rsidR="005F26BA" w:rsidRPr="00E95734" w:rsidRDefault="005F26BA" w:rsidP="000658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решения задач. </w:t>
            </w:r>
          </w:p>
        </w:tc>
      </w:tr>
      <w:tr w:rsidR="00E95734" w:rsidRPr="00E95734" w:rsidTr="007C6F2C">
        <w:tc>
          <w:tcPr>
            <w:tcW w:w="2122" w:type="dxa"/>
          </w:tcPr>
          <w:p w:rsidR="005F26BA" w:rsidRPr="00E95734" w:rsidRDefault="005F26BA" w:rsidP="00E95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</w:tc>
        <w:tc>
          <w:tcPr>
            <w:tcW w:w="1701" w:type="dxa"/>
          </w:tcPr>
          <w:p w:rsidR="005F26BA" w:rsidRPr="00E95734" w:rsidRDefault="005F26BA" w:rsidP="00E957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226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гимнастических упражнений</w:t>
            </w:r>
          </w:p>
        </w:tc>
        <w:tc>
          <w:tcPr>
            <w:tcW w:w="1984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упражнения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Контроль, коррекция.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коллективного действия.</w:t>
            </w:r>
          </w:p>
        </w:tc>
        <w:tc>
          <w:tcPr>
            <w:tcW w:w="1275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26BA" w:rsidRPr="00E95734" w:rsidRDefault="00474E3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Коррекция.</w:t>
            </w:r>
          </w:p>
        </w:tc>
      </w:tr>
      <w:tr w:rsidR="00E95734" w:rsidRPr="00E95734" w:rsidTr="007C6F2C">
        <w:tc>
          <w:tcPr>
            <w:tcW w:w="2122" w:type="dxa"/>
          </w:tcPr>
          <w:p w:rsidR="005F26BA" w:rsidRPr="00E95734" w:rsidRDefault="005F26BA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Самостоятельная работа с проверкой по эталону</w:t>
            </w:r>
          </w:p>
        </w:tc>
        <w:tc>
          <w:tcPr>
            <w:tcW w:w="1701" w:type="dxa"/>
          </w:tcPr>
          <w:p w:rsidR="005F26BA" w:rsidRPr="00E95734" w:rsidRDefault="005F26BA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работа: организация дифференцированной коррекционной работы.</w:t>
            </w:r>
          </w:p>
        </w:tc>
        <w:tc>
          <w:tcPr>
            <w:tcW w:w="1984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работу, анализируют,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контролируют и оценивают результат.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Формулируют результат работы</w:t>
            </w:r>
          </w:p>
          <w:p w:rsidR="005F26BA" w:rsidRPr="00E95734" w:rsidRDefault="005F26BA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уроке.</w:t>
            </w:r>
          </w:p>
          <w:p w:rsidR="005F26BA" w:rsidRPr="00E95734" w:rsidRDefault="005F26BA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Осуществляют</w:t>
            </w:r>
            <w:r w:rsidR="0034708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пошаговый контроль по результату.</w:t>
            </w:r>
          </w:p>
        </w:tc>
        <w:tc>
          <w:tcPr>
            <w:tcW w:w="1275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  <w:r w:rsidR="006423FD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парная</w:t>
            </w:r>
          </w:p>
        </w:tc>
        <w:tc>
          <w:tcPr>
            <w:tcW w:w="141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</w:t>
            </w:r>
          </w:p>
          <w:p w:rsidR="005F26BA" w:rsidRPr="00E95734" w:rsidRDefault="005F26BA" w:rsidP="00474E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оценивать </w:t>
            </w:r>
            <w:r w:rsidR="00474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чебный процесс.</w:t>
            </w:r>
          </w:p>
        </w:tc>
      </w:tr>
      <w:tr w:rsidR="00E95734" w:rsidRPr="00E95734" w:rsidTr="007C6F2C">
        <w:tc>
          <w:tcPr>
            <w:tcW w:w="2122" w:type="dxa"/>
          </w:tcPr>
          <w:p w:rsidR="006258F0" w:rsidRPr="00E95734" w:rsidRDefault="005F26BA" w:rsidP="00E95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Домашнее </w:t>
            </w:r>
          </w:p>
          <w:p w:rsidR="005F26BA" w:rsidRPr="00E95734" w:rsidRDefault="005F26BA" w:rsidP="00E95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701" w:type="dxa"/>
          </w:tcPr>
          <w:p w:rsidR="005F26BA" w:rsidRPr="00E95734" w:rsidRDefault="005F26BA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</w:t>
            </w:r>
          </w:p>
        </w:tc>
        <w:tc>
          <w:tcPr>
            <w:tcW w:w="226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Задаёт дифференцированные задания.</w:t>
            </w:r>
          </w:p>
        </w:tc>
        <w:tc>
          <w:tcPr>
            <w:tcW w:w="1984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задания соответствующего уровня.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Дифференцирование заданий.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Стремятся выполнить задания повышенного уровня.</w:t>
            </w:r>
          </w:p>
        </w:tc>
        <w:tc>
          <w:tcPr>
            <w:tcW w:w="1275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  <w:r w:rsidR="00742A15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выполнять задания разного уровня.</w:t>
            </w:r>
          </w:p>
        </w:tc>
      </w:tr>
      <w:tr w:rsidR="00E95734" w:rsidRPr="00E95734" w:rsidTr="007C6F2C">
        <w:tc>
          <w:tcPr>
            <w:tcW w:w="2122" w:type="dxa"/>
          </w:tcPr>
          <w:p w:rsidR="006258F0" w:rsidRPr="00E95734" w:rsidRDefault="005F26BA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Рефлексия </w:t>
            </w:r>
          </w:p>
          <w:p w:rsidR="005F26BA" w:rsidRPr="00E95734" w:rsidRDefault="005F26BA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701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результатов</w:t>
            </w:r>
          </w:p>
          <w:p w:rsidR="005F26BA" w:rsidRPr="00E95734" w:rsidRDefault="001F36E9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  <w:r w:rsidR="002D3ACB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Актуализирует</w:t>
            </w:r>
          </w:p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внимание на пройденном материале</w:t>
            </w:r>
            <w:r w:rsidR="006258F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Называют основные тезисы усвоенного материала.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  <w:p w:rsidR="005F26BA" w:rsidRPr="00E95734" w:rsidRDefault="005F26BA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своих действий.</w:t>
            </w:r>
          </w:p>
        </w:tc>
        <w:tc>
          <w:tcPr>
            <w:tcW w:w="1843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Соотносят цели с поставленным</w:t>
            </w:r>
          </w:p>
          <w:p w:rsidR="005F26BA" w:rsidRPr="00E95734" w:rsidRDefault="005F26BA" w:rsidP="00E95734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результатом.</w:t>
            </w:r>
          </w:p>
        </w:tc>
        <w:tc>
          <w:tcPr>
            <w:tcW w:w="1275" w:type="dxa"/>
          </w:tcPr>
          <w:p w:rsidR="005F26BA" w:rsidRPr="00E95734" w:rsidRDefault="005F26B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</w:t>
            </w:r>
            <w:r w:rsidR="006258F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26BA" w:rsidRPr="00E95734" w:rsidRDefault="006258F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</w:t>
            </w:r>
            <w:r w:rsidR="005F26BA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результативности.</w:t>
            </w:r>
          </w:p>
        </w:tc>
      </w:tr>
    </w:tbl>
    <w:p w:rsidR="00FD00D3" w:rsidRPr="00E95734" w:rsidRDefault="00682AAB" w:rsidP="00E95734">
      <w:pPr>
        <w:spacing w:after="0" w:line="36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812FC" w:rsidRPr="00E95734" w:rsidRDefault="006C0054" w:rsidP="00E95734">
      <w:pPr>
        <w:spacing w:after="0" w:line="36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="00D1130A"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Ход</w:t>
      </w:r>
      <w:r w:rsidR="00682AAB"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урока</w:t>
      </w:r>
      <w:r w:rsidRPr="00E9573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D00D3" w:rsidRPr="00E95734" w:rsidRDefault="00FD00D3" w:rsidP="00E95734">
      <w:pPr>
        <w:spacing w:after="0" w:line="36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662"/>
        <w:gridCol w:w="4252"/>
      </w:tblGrid>
      <w:tr w:rsidR="00E95734" w:rsidRPr="00E95734" w:rsidTr="00315C2B">
        <w:trPr>
          <w:trHeight w:val="1449"/>
        </w:trPr>
        <w:tc>
          <w:tcPr>
            <w:tcW w:w="2122" w:type="dxa"/>
          </w:tcPr>
          <w:p w:rsidR="00D1130A" w:rsidRPr="00E95734" w:rsidRDefault="00D1130A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701" w:type="dxa"/>
          </w:tcPr>
          <w:p w:rsidR="00D1130A" w:rsidRPr="00E95734" w:rsidRDefault="00D1130A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662" w:type="dxa"/>
          </w:tcPr>
          <w:p w:rsidR="00D1130A" w:rsidRPr="00E95734" w:rsidRDefault="00D1130A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Деятельность </w:t>
            </w:r>
          </w:p>
          <w:p w:rsidR="00D1130A" w:rsidRPr="00E95734" w:rsidRDefault="00D1130A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130A" w:rsidRPr="00E95734" w:rsidRDefault="00D1130A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E95734" w:rsidRPr="00E95734" w:rsidTr="00315C2B">
        <w:trPr>
          <w:trHeight w:val="20"/>
        </w:trPr>
        <w:tc>
          <w:tcPr>
            <w:tcW w:w="2122" w:type="dxa"/>
            <w:vMerge w:val="restart"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Организационный момент, мотивация к учебной деятельности</w:t>
            </w:r>
          </w:p>
        </w:tc>
        <w:tc>
          <w:tcPr>
            <w:tcW w:w="1701" w:type="dxa"/>
            <w:vMerge w:val="restart"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6662" w:type="dxa"/>
          </w:tcPr>
          <w:p w:rsidR="00315C2B" w:rsidRPr="00E95734" w:rsidRDefault="00315C2B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 приветствует учащихся, проверяет их готовность к уроку, проводит инструктаж по работе с оценочным листом </w:t>
            </w:r>
            <w:r w:rsidRPr="00E957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(Приложение 1)</w:t>
            </w:r>
            <w:r w:rsidR="00E208F8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315C2B" w:rsidRPr="00E95734" w:rsidRDefault="00315C2B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</w:t>
            </w:r>
            <w:r w:rsidR="00EF055F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приветствуют учителя,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готовы к началу работы.</w:t>
            </w:r>
          </w:p>
        </w:tc>
      </w:tr>
      <w:tr w:rsidR="00E95734" w:rsidRPr="00E95734" w:rsidTr="00315C2B">
        <w:trPr>
          <w:trHeight w:val="20"/>
        </w:trPr>
        <w:tc>
          <w:tcPr>
            <w:tcW w:w="2122" w:type="dxa"/>
            <w:vMerge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208F8" w:rsidRPr="00E95734" w:rsidRDefault="001272AD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Приветствие</w:t>
            </w:r>
            <w:r w:rsidR="00E208F8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95B31" w:rsidRPr="00780435" w:rsidRDefault="004A49EE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-Добрый день, дорогие ребята!</w:t>
            </w:r>
          </w:p>
        </w:tc>
        <w:tc>
          <w:tcPr>
            <w:tcW w:w="4252" w:type="dxa"/>
          </w:tcPr>
          <w:p w:rsidR="00315C2B" w:rsidRPr="00E95734" w:rsidRDefault="00780435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  <w:r w:rsidR="004A4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приветствуют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учителя.</w:t>
            </w:r>
          </w:p>
          <w:p w:rsidR="00315C2B" w:rsidRPr="00E95734" w:rsidRDefault="00315C2B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5734" w:rsidRPr="00E95734" w:rsidTr="00315C2B">
        <w:trPr>
          <w:trHeight w:val="20"/>
        </w:trPr>
        <w:tc>
          <w:tcPr>
            <w:tcW w:w="2122" w:type="dxa"/>
            <w:vMerge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D0FA1" w:rsidRPr="00E973BE" w:rsidRDefault="00503F5F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315C2B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 улыбки мир становится добрее! Улыбнёмся друг другу. </w:t>
            </w:r>
          </w:p>
        </w:tc>
        <w:tc>
          <w:tcPr>
            <w:tcW w:w="4252" w:type="dxa"/>
          </w:tcPr>
          <w:p w:rsidR="00315C2B" w:rsidRPr="00E95734" w:rsidRDefault="00315C2B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</w:t>
            </w:r>
            <w:r w:rsidR="00EF055F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чащиеся приветст</w:t>
            </w:r>
            <w:r w:rsidR="00B878B4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вуют друг друга.</w:t>
            </w:r>
          </w:p>
        </w:tc>
      </w:tr>
      <w:tr w:rsidR="00E95734" w:rsidRPr="00E95734" w:rsidTr="00315C2B">
        <w:trPr>
          <w:trHeight w:val="20"/>
        </w:trPr>
        <w:tc>
          <w:tcPr>
            <w:tcW w:w="2122" w:type="dxa"/>
            <w:vMerge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15C2B" w:rsidRPr="00E95734" w:rsidRDefault="00A85663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Эмоциональный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настрой</w:t>
            </w:r>
            <w:r w:rsidR="00127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315C2B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15C2B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315C2B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Начнём наш урок  со слов великого русского ученого: «Математику уже затем учить надо, что она ум в порядок приводит» . </w:t>
            </w:r>
          </w:p>
          <w:p w:rsidR="00315C2B" w:rsidRPr="00E95734" w:rsidRDefault="00315C2B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-Как вы думаете ком</w:t>
            </w:r>
            <w:r w:rsidR="00C45211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принадлежит это высказывание?</w:t>
            </w:r>
          </w:p>
        </w:tc>
        <w:tc>
          <w:tcPr>
            <w:tcW w:w="4252" w:type="dxa"/>
          </w:tcPr>
          <w:p w:rsidR="00315C2B" w:rsidRPr="00E95734" w:rsidRDefault="00315C2B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8712BF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Русскому учёному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М. В. Ломоносову.</w:t>
            </w:r>
          </w:p>
          <w:p w:rsidR="00315C2B" w:rsidRPr="00E95734" w:rsidRDefault="00315C2B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5734" w:rsidRPr="00E95734" w:rsidTr="00315C2B">
        <w:trPr>
          <w:trHeight w:val="20"/>
        </w:trPr>
        <w:tc>
          <w:tcPr>
            <w:tcW w:w="2122" w:type="dxa"/>
            <w:vMerge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15C2B" w:rsidRPr="00E95734" w:rsidRDefault="00315C2B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-В процессе изучения математики какие качества мы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будем развивать?</w:t>
            </w:r>
          </w:p>
        </w:tc>
        <w:tc>
          <w:tcPr>
            <w:tcW w:w="4252" w:type="dxa"/>
          </w:tcPr>
          <w:p w:rsidR="00315C2B" w:rsidRPr="00E95734" w:rsidRDefault="00E208F8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-Ум и внимание</w:t>
            </w:r>
            <w:r w:rsidR="007A5F4B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95734" w:rsidRPr="00E95734" w:rsidTr="00315C2B">
        <w:trPr>
          <w:trHeight w:val="20"/>
        </w:trPr>
        <w:tc>
          <w:tcPr>
            <w:tcW w:w="2122" w:type="dxa"/>
            <w:vMerge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5C2B" w:rsidRPr="00E95734" w:rsidRDefault="00315C2B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15C2B" w:rsidRDefault="00E208F8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-На столах у вас лежат оценочные листы, на которых будут отражаться результаты вашей </w:t>
            </w:r>
            <w:r w:rsidR="00AF2EBE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работы. Для начала, необходимо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подписать свои инициалы. В течение урока мы с вами будем выполнять различные задания. Если задание будет выполнено верно, то под соответствующей нумерацией в пустую клетку вписываем 1 балл, в противном случае-0 баллов. Кто решит задания быстрее всех, получает дополнительный 1 балл.</w:t>
            </w:r>
          </w:p>
          <w:p w:rsidR="00F0289F" w:rsidRPr="00E95734" w:rsidRDefault="00F0289F" w:rsidP="00E95734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Критерии оценивания</w:t>
            </w:r>
          </w:p>
          <w:p w:rsidR="00770466" w:rsidRPr="00E95734" w:rsidRDefault="00770466" w:rsidP="00E95734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0-2 балла – «2»,</w:t>
            </w:r>
          </w:p>
          <w:p w:rsidR="00770466" w:rsidRPr="00E95734" w:rsidRDefault="00770466" w:rsidP="00E95734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3-5 балла – «3»,</w:t>
            </w:r>
          </w:p>
          <w:p w:rsidR="00770466" w:rsidRPr="00E95734" w:rsidRDefault="00770466" w:rsidP="00E95734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6-8 баллов – «4»,</w:t>
            </w:r>
          </w:p>
          <w:p w:rsidR="00F0289F" w:rsidRPr="00E95734" w:rsidRDefault="00770466" w:rsidP="00E95734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 и более – «5».</w:t>
            </w:r>
          </w:p>
        </w:tc>
        <w:tc>
          <w:tcPr>
            <w:tcW w:w="4252" w:type="dxa"/>
          </w:tcPr>
          <w:p w:rsidR="00E208F8" w:rsidRPr="00E95734" w:rsidRDefault="00E208F8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</w:t>
            </w:r>
            <w:r w:rsidR="00877510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знакомятся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оценочным листом</w:t>
            </w:r>
            <w:r w:rsidR="00AF2EBE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одписывают свои инициалы.</w:t>
            </w:r>
          </w:p>
          <w:p w:rsidR="00315C2B" w:rsidRPr="00E95734" w:rsidRDefault="00315C2B" w:rsidP="00E957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2FC2" w:rsidRPr="00E95734" w:rsidTr="00081F8A">
        <w:trPr>
          <w:trHeight w:val="489"/>
        </w:trPr>
        <w:tc>
          <w:tcPr>
            <w:tcW w:w="2122" w:type="dxa"/>
            <w:vMerge w:val="restart"/>
          </w:tcPr>
          <w:p w:rsidR="009A2FC2" w:rsidRPr="00E95734" w:rsidRDefault="009A2FC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Актуализация знаний </w:t>
            </w:r>
          </w:p>
        </w:tc>
        <w:tc>
          <w:tcPr>
            <w:tcW w:w="1701" w:type="dxa"/>
            <w:vMerge w:val="restart"/>
          </w:tcPr>
          <w:p w:rsidR="009A2FC2" w:rsidRPr="00E95734" w:rsidRDefault="009A2FC2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6662" w:type="dxa"/>
          </w:tcPr>
          <w:p w:rsidR="009A2FC2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На обратной стороне оценочного листа маршрутный лист с заданиями. </w:t>
            </w:r>
          </w:p>
          <w:p w:rsidR="009A2FC2" w:rsidRDefault="009A2FC2" w:rsidP="00081F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9A2FC2" w:rsidRPr="00081F8A" w:rsidRDefault="009A2FC2" w:rsidP="00081F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81F8A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Работа с учебником. №1698, стр.258</w:t>
            </w:r>
          </w:p>
          <w:p w:rsidR="009A2FC2" w:rsidRPr="00E95734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1F8A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-Найдите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2" w:type="dxa"/>
          </w:tcPr>
          <w:p w:rsidR="009A2FC2" w:rsidRPr="00E95734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Учащиеся берут маршрутный лист и выполняют соответству</w:t>
            </w: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ющее задание.</w:t>
            </w:r>
          </w:p>
          <w:p w:rsidR="009A2FC2" w:rsidRPr="00E95734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A2FC2" w:rsidRPr="00E95734" w:rsidTr="000F24E0">
        <w:trPr>
          <w:trHeight w:val="483"/>
        </w:trPr>
        <w:tc>
          <w:tcPr>
            <w:tcW w:w="2122" w:type="dxa"/>
            <w:vMerge/>
          </w:tcPr>
          <w:p w:rsidR="009A2FC2" w:rsidRPr="00E95734" w:rsidRDefault="009A2FC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A2FC2" w:rsidRPr="00E95734" w:rsidRDefault="009A2FC2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A46BD" w:rsidRPr="009A46BD" w:rsidRDefault="009A46BD" w:rsidP="009A4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A46BD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 вариант</w:t>
            </w:r>
          </w:p>
          <w:p w:rsidR="009A2FC2" w:rsidRPr="00E95734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а)1)50% от 6 т</w:t>
            </w:r>
          </w:p>
        </w:tc>
        <w:tc>
          <w:tcPr>
            <w:tcW w:w="4252" w:type="dxa"/>
          </w:tcPr>
          <w:p w:rsidR="009A46BD" w:rsidRDefault="009A46BD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A2FC2" w:rsidRPr="00E95734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3т</w:t>
            </w:r>
          </w:p>
        </w:tc>
      </w:tr>
      <w:tr w:rsidR="009A2FC2" w:rsidRPr="00E95734" w:rsidTr="009A2FC2">
        <w:trPr>
          <w:trHeight w:val="480"/>
        </w:trPr>
        <w:tc>
          <w:tcPr>
            <w:tcW w:w="2122" w:type="dxa"/>
            <w:vMerge/>
          </w:tcPr>
          <w:p w:rsidR="009A2FC2" w:rsidRPr="00E95734" w:rsidRDefault="009A2FC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A2FC2" w:rsidRPr="00E95734" w:rsidRDefault="009A2FC2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A2FC2" w:rsidRPr="00E95734" w:rsidRDefault="009A2FC2" w:rsidP="009A2F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2)50% от 1ч</w:t>
            </w:r>
          </w:p>
        </w:tc>
        <w:tc>
          <w:tcPr>
            <w:tcW w:w="4252" w:type="dxa"/>
          </w:tcPr>
          <w:p w:rsidR="009A2FC2" w:rsidRPr="00E95734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</w:t>
            </w:r>
          </w:p>
        </w:tc>
      </w:tr>
      <w:tr w:rsidR="009A2FC2" w:rsidRPr="00E95734" w:rsidTr="000F24E0">
        <w:trPr>
          <w:trHeight w:val="480"/>
        </w:trPr>
        <w:tc>
          <w:tcPr>
            <w:tcW w:w="2122" w:type="dxa"/>
            <w:vMerge/>
          </w:tcPr>
          <w:p w:rsidR="009A2FC2" w:rsidRPr="00E95734" w:rsidRDefault="009A2FC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A2FC2" w:rsidRPr="00E95734" w:rsidRDefault="009A2FC2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A2FC2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3)50% от 1дм</w:t>
            </w:r>
          </w:p>
        </w:tc>
        <w:tc>
          <w:tcPr>
            <w:tcW w:w="4252" w:type="dxa"/>
          </w:tcPr>
          <w:p w:rsidR="009A2FC2" w:rsidRPr="00E95734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5 см</w:t>
            </w:r>
          </w:p>
        </w:tc>
      </w:tr>
      <w:tr w:rsidR="009A2FC2" w:rsidRPr="00E95734" w:rsidTr="000F24E0">
        <w:trPr>
          <w:trHeight w:val="483"/>
        </w:trPr>
        <w:tc>
          <w:tcPr>
            <w:tcW w:w="2122" w:type="dxa"/>
            <w:vMerge/>
          </w:tcPr>
          <w:p w:rsidR="009A2FC2" w:rsidRPr="00E95734" w:rsidRDefault="009A2FC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A2FC2" w:rsidRPr="00E95734" w:rsidRDefault="009A2FC2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A2FC2" w:rsidRPr="00E95734" w:rsidRDefault="009A2FC2" w:rsidP="00BD0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4)50% от </w:t>
            </w:r>
            <m:oMath>
              <m:r>
                <w:rPr>
                  <w:rFonts w:ascii="Cambria Math" w:eastAsia="MS Mincho" w:hAnsi="Cambria Math" w:cs="Times New Roman"/>
                  <w:color w:val="000000" w:themeColor="text1"/>
                  <w:sz w:val="28"/>
                  <w:szCs w:val="28"/>
                  <w:lang w:eastAsia="ru-RU"/>
                </w:rPr>
                <m:t>90°</m:t>
              </m:r>
            </m:oMath>
          </w:p>
        </w:tc>
        <w:tc>
          <w:tcPr>
            <w:tcW w:w="4252" w:type="dxa"/>
          </w:tcPr>
          <w:p w:rsidR="009A2FC2" w:rsidRPr="00C859F4" w:rsidRDefault="00C859F4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45°</m:t>
                </m:r>
              </m:oMath>
            </m:oMathPara>
          </w:p>
        </w:tc>
      </w:tr>
      <w:tr w:rsidR="009A2FC2" w:rsidRPr="00E95734" w:rsidTr="000F24E0">
        <w:trPr>
          <w:trHeight w:val="483"/>
        </w:trPr>
        <w:tc>
          <w:tcPr>
            <w:tcW w:w="2122" w:type="dxa"/>
            <w:vMerge/>
          </w:tcPr>
          <w:p w:rsidR="009A2FC2" w:rsidRPr="00E95734" w:rsidRDefault="009A2FC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A2FC2" w:rsidRPr="00E95734" w:rsidRDefault="009A2FC2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A32F9" w:rsidRPr="007A32F9" w:rsidRDefault="007A32F9" w:rsidP="007A3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A32F9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2 вариант</w:t>
            </w:r>
          </w:p>
          <w:p w:rsidR="009A2FC2" w:rsidRPr="00E95734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б)1)10% от 1 кг</w:t>
            </w:r>
          </w:p>
        </w:tc>
        <w:tc>
          <w:tcPr>
            <w:tcW w:w="4252" w:type="dxa"/>
          </w:tcPr>
          <w:p w:rsidR="007A32F9" w:rsidRDefault="007A32F9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A2FC2" w:rsidRPr="00E95734" w:rsidRDefault="00C859F4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100 г</w:t>
            </w:r>
          </w:p>
        </w:tc>
      </w:tr>
      <w:tr w:rsidR="009A2FC2" w:rsidRPr="00E95734" w:rsidTr="000F24E0">
        <w:trPr>
          <w:trHeight w:val="483"/>
        </w:trPr>
        <w:tc>
          <w:tcPr>
            <w:tcW w:w="2122" w:type="dxa"/>
            <w:vMerge/>
          </w:tcPr>
          <w:p w:rsidR="009A2FC2" w:rsidRPr="00E95734" w:rsidRDefault="009A2FC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A2FC2" w:rsidRPr="00E95734" w:rsidRDefault="009A2FC2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A2FC2" w:rsidRPr="00E95734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2)10% от 2000 р</w:t>
            </w:r>
          </w:p>
        </w:tc>
        <w:tc>
          <w:tcPr>
            <w:tcW w:w="4252" w:type="dxa"/>
          </w:tcPr>
          <w:p w:rsidR="009A2FC2" w:rsidRPr="00E95734" w:rsidRDefault="00692D6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200 р</w:t>
            </w:r>
          </w:p>
        </w:tc>
      </w:tr>
      <w:tr w:rsidR="009A2FC2" w:rsidRPr="00E95734" w:rsidTr="00BD0AE1">
        <w:trPr>
          <w:trHeight w:val="240"/>
        </w:trPr>
        <w:tc>
          <w:tcPr>
            <w:tcW w:w="2122" w:type="dxa"/>
            <w:vMerge/>
          </w:tcPr>
          <w:p w:rsidR="009A2FC2" w:rsidRPr="00E95734" w:rsidRDefault="009A2FC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A2FC2" w:rsidRPr="00E95734" w:rsidRDefault="009A2FC2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A2FC2" w:rsidRPr="00E95734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3) 10% от 1а</w:t>
            </w:r>
          </w:p>
        </w:tc>
        <w:tc>
          <w:tcPr>
            <w:tcW w:w="4252" w:type="dxa"/>
          </w:tcPr>
          <w:p w:rsidR="009A2FC2" w:rsidRPr="00E95734" w:rsidRDefault="00692D6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  <m:oMath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MS Mincho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MS Mincho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9A2FC2" w:rsidRPr="00E95734" w:rsidTr="002649BB">
        <w:trPr>
          <w:trHeight w:val="240"/>
        </w:trPr>
        <w:tc>
          <w:tcPr>
            <w:tcW w:w="2122" w:type="dxa"/>
            <w:vMerge/>
          </w:tcPr>
          <w:p w:rsidR="009A2FC2" w:rsidRPr="00E95734" w:rsidRDefault="009A2FC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A2FC2" w:rsidRPr="00E95734" w:rsidRDefault="009A2FC2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A2FC2" w:rsidRDefault="009A2FC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4) 10% от 1л</w:t>
            </w:r>
          </w:p>
        </w:tc>
        <w:tc>
          <w:tcPr>
            <w:tcW w:w="4252" w:type="dxa"/>
          </w:tcPr>
          <w:p w:rsidR="009A2FC2" w:rsidRPr="00E95734" w:rsidRDefault="00F54D95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MS Mincho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см</m:t>
                  </m:r>
                </m:e>
                <m:sup>
                  <m:r>
                    <w:rPr>
                      <w:rFonts w:ascii="Cambria Math" w:eastAsia="MS Mincho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oMath>
          </w:p>
        </w:tc>
      </w:tr>
      <w:tr w:rsidR="00D61329" w:rsidRPr="00E95734" w:rsidTr="00D61329">
        <w:trPr>
          <w:trHeight w:val="3392"/>
        </w:trPr>
        <w:tc>
          <w:tcPr>
            <w:tcW w:w="2122" w:type="dxa"/>
            <w:vMerge/>
          </w:tcPr>
          <w:p w:rsidR="00D61329" w:rsidRPr="00E95734" w:rsidRDefault="00D61329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61329" w:rsidRPr="00E95734" w:rsidRDefault="00D61329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61329" w:rsidRDefault="00D61329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-После завершения работы, меняемся листочками в паре для взаимопроверки.</w:t>
            </w:r>
          </w:p>
          <w:p w:rsidR="00D61329" w:rsidRDefault="00D61329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2E695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Критерии оценивания:</w:t>
            </w:r>
          </w:p>
          <w:p w:rsidR="00D61329" w:rsidRDefault="00D61329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95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0 ошибок - «5»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61329" w:rsidRDefault="00D61329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1-2 ошибки – «4»,</w:t>
            </w:r>
          </w:p>
          <w:p w:rsidR="00D61329" w:rsidRDefault="00D61329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 ошибки – «3»,</w:t>
            </w:r>
          </w:p>
          <w:p w:rsidR="00D61329" w:rsidRPr="002E6956" w:rsidRDefault="00D61329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4 ошибки – «2»</w:t>
            </w:r>
          </w:p>
        </w:tc>
        <w:tc>
          <w:tcPr>
            <w:tcW w:w="4252" w:type="dxa"/>
          </w:tcPr>
          <w:p w:rsidR="00D61329" w:rsidRPr="00E95734" w:rsidRDefault="00D61329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Выполняется взаимопроверка в паре. Ученик, выполнивший работу быстрее всех правильно, вписывает в оценочный лист дополнительный балл.</w:t>
            </w:r>
          </w:p>
        </w:tc>
      </w:tr>
      <w:tr w:rsidR="000B1AB2" w:rsidRPr="00E95734" w:rsidTr="00E30DF2">
        <w:trPr>
          <w:trHeight w:val="2685"/>
        </w:trPr>
        <w:tc>
          <w:tcPr>
            <w:tcW w:w="2122" w:type="dxa"/>
            <w:vMerge w:val="restart"/>
          </w:tcPr>
          <w:p w:rsidR="000B1AB2" w:rsidRPr="00E95734" w:rsidRDefault="000B1AB2" w:rsidP="00E95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Совместное</w:t>
            </w:r>
          </w:p>
          <w:p w:rsidR="000B1AB2" w:rsidRPr="00E95734" w:rsidRDefault="000B1AB2" w:rsidP="00E95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исследование проблемы</w:t>
            </w:r>
          </w:p>
          <w:p w:rsidR="000B1AB2" w:rsidRPr="00E95734" w:rsidRDefault="000B1AB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мин.</w:t>
            </w:r>
          </w:p>
        </w:tc>
        <w:tc>
          <w:tcPr>
            <w:tcW w:w="6662" w:type="dxa"/>
          </w:tcPr>
          <w:p w:rsidR="000B1AB2" w:rsidRPr="00E95734" w:rsidRDefault="000B1AB2" w:rsidP="00945521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Метапредметная</w:t>
            </w:r>
            <w:proofErr w:type="spellEnd"/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связь</w:t>
            </w:r>
          </w:p>
          <w:p w:rsidR="000B1AB2" w:rsidRPr="00360760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0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-В данной таблице приведена информация о составе воздуха.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552"/>
              <w:gridCol w:w="3171"/>
            </w:tblGrid>
            <w:tr w:rsidR="000B1AB2" w:rsidRPr="00D445D0" w:rsidTr="00613D52">
              <w:tc>
                <w:tcPr>
                  <w:tcW w:w="708" w:type="dxa"/>
                </w:tcPr>
                <w:p w:rsidR="000B1AB2" w:rsidRPr="00D445D0" w:rsidRDefault="000B1AB2" w:rsidP="00D445D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2552" w:type="dxa"/>
                </w:tcPr>
                <w:p w:rsidR="000B1AB2" w:rsidRDefault="000B1AB2" w:rsidP="00D445D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Компонент </w:t>
                  </w:r>
                </w:p>
                <w:p w:rsidR="000B1AB2" w:rsidRPr="00CD4874" w:rsidRDefault="000B1AB2" w:rsidP="00D445D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воздуха</w:t>
                  </w:r>
                </w:p>
              </w:tc>
              <w:tc>
                <w:tcPr>
                  <w:tcW w:w="3171" w:type="dxa"/>
                </w:tcPr>
                <w:p w:rsidR="000B1AB2" w:rsidRDefault="000B1AB2" w:rsidP="00CD487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Объём </w:t>
                  </w:r>
                </w:p>
                <w:p w:rsidR="000B1AB2" w:rsidRPr="00D445D0" w:rsidRDefault="000B1AB2" w:rsidP="00CD487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 процентах</w:t>
                  </w:r>
                </w:p>
              </w:tc>
            </w:tr>
            <w:tr w:rsidR="000B1AB2" w:rsidRPr="00D445D0" w:rsidTr="00613D52">
              <w:tc>
                <w:tcPr>
                  <w:tcW w:w="708" w:type="dxa"/>
                </w:tcPr>
                <w:p w:rsidR="000B1AB2" w:rsidRPr="00D445D0" w:rsidRDefault="000B1AB2" w:rsidP="00E9573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0B1AB2" w:rsidRPr="00D445D0" w:rsidRDefault="000B1AB2" w:rsidP="00E9573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Азот</w:t>
                  </w:r>
                </w:p>
              </w:tc>
              <w:tc>
                <w:tcPr>
                  <w:tcW w:w="3171" w:type="dxa"/>
                </w:tcPr>
                <w:p w:rsidR="000B1AB2" w:rsidRPr="00CD4874" w:rsidRDefault="000B1AB2" w:rsidP="0094552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78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084</w:t>
                  </w:r>
                </w:p>
              </w:tc>
            </w:tr>
            <w:tr w:rsidR="000B1AB2" w:rsidRPr="00D445D0" w:rsidTr="00613D52">
              <w:tc>
                <w:tcPr>
                  <w:tcW w:w="708" w:type="dxa"/>
                </w:tcPr>
                <w:p w:rsidR="000B1AB2" w:rsidRPr="00D445D0" w:rsidRDefault="000B1AB2" w:rsidP="00E9573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2. </w:t>
                  </w:r>
                </w:p>
              </w:tc>
              <w:tc>
                <w:tcPr>
                  <w:tcW w:w="2552" w:type="dxa"/>
                </w:tcPr>
                <w:p w:rsidR="000B1AB2" w:rsidRPr="00D445D0" w:rsidRDefault="000B1AB2" w:rsidP="00E9573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Кислород</w:t>
                  </w:r>
                </w:p>
              </w:tc>
              <w:tc>
                <w:tcPr>
                  <w:tcW w:w="3171" w:type="dxa"/>
                </w:tcPr>
                <w:p w:rsidR="000B1AB2" w:rsidRPr="00D445D0" w:rsidRDefault="000B1AB2" w:rsidP="0094552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20,9476</w:t>
                  </w:r>
                </w:p>
              </w:tc>
            </w:tr>
            <w:tr w:rsidR="000B1AB2" w:rsidRPr="00D445D0" w:rsidTr="00613D52">
              <w:tc>
                <w:tcPr>
                  <w:tcW w:w="708" w:type="dxa"/>
                </w:tcPr>
                <w:p w:rsidR="000B1AB2" w:rsidRPr="00D445D0" w:rsidRDefault="000B1AB2" w:rsidP="00E9573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0B1AB2" w:rsidRPr="00D445D0" w:rsidRDefault="000B1AB2" w:rsidP="00E9573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Аргон</w:t>
                  </w:r>
                </w:p>
              </w:tc>
              <w:tc>
                <w:tcPr>
                  <w:tcW w:w="3171" w:type="dxa"/>
                </w:tcPr>
                <w:p w:rsidR="000B1AB2" w:rsidRPr="00CD4874" w:rsidRDefault="000B1AB2" w:rsidP="0094552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0,9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684</w:t>
                  </w:r>
                </w:p>
              </w:tc>
            </w:tr>
            <w:tr w:rsidR="000B1AB2" w:rsidRPr="00D445D0" w:rsidTr="00613D52">
              <w:tc>
                <w:tcPr>
                  <w:tcW w:w="708" w:type="dxa"/>
                </w:tcPr>
                <w:p w:rsidR="000B1AB2" w:rsidRPr="00D445D0" w:rsidRDefault="000B1AB2" w:rsidP="00E9573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0B1AB2" w:rsidRPr="00D445D0" w:rsidRDefault="000B1AB2" w:rsidP="00E9573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Прочие газы</w:t>
                  </w:r>
                </w:p>
              </w:tc>
              <w:tc>
                <w:tcPr>
                  <w:tcW w:w="3171" w:type="dxa"/>
                </w:tcPr>
                <w:p w:rsidR="000B1AB2" w:rsidRPr="002002BA" w:rsidRDefault="000B1AB2" w:rsidP="0094552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445D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0,03</w:t>
                  </w:r>
                  <w:r w:rsidRPr="002002B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41147</w:t>
                  </w:r>
                </w:p>
              </w:tc>
            </w:tr>
          </w:tbl>
          <w:p w:rsidR="000B1AB2" w:rsidRPr="002002BA" w:rsidRDefault="000B1AB2" w:rsidP="002002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0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2002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</w:t>
            </w:r>
            <w:r w:rsidRPr="00200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представить информацию графически</w:t>
            </w:r>
          </w:p>
          <w:p w:rsidR="000B1AB2" w:rsidRPr="00E95734" w:rsidRDefault="000B1AB2" w:rsidP="009455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0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помощью круга?</w:t>
            </w:r>
          </w:p>
        </w:tc>
        <w:tc>
          <w:tcPr>
            <w:tcW w:w="4252" w:type="dxa"/>
          </w:tcPr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изучают таблицу.</w:t>
            </w:r>
          </w:p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-Разделить круг на части.</w:t>
            </w:r>
          </w:p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1AB2" w:rsidRPr="00E95734" w:rsidTr="00C11C20">
        <w:trPr>
          <w:trHeight w:val="1549"/>
        </w:trPr>
        <w:tc>
          <w:tcPr>
            <w:tcW w:w="2122" w:type="dxa"/>
            <w:vMerge/>
          </w:tcPr>
          <w:p w:rsidR="000B1AB2" w:rsidRPr="00E95734" w:rsidRDefault="000B1AB2" w:rsidP="00E95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B1AB2" w:rsidRPr="00E95734" w:rsidRDefault="000B1AB2" w:rsidP="00C11C20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E30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E30DF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</w:t>
            </w:r>
            <w:r w:rsidRPr="00E30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Определите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рисунку </w:t>
            </w:r>
            <w:r w:rsidRPr="00E30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какому цвету соответствует компонент воздуха?</w:t>
            </w:r>
          </w:p>
        </w:tc>
        <w:tc>
          <w:tcPr>
            <w:tcW w:w="4252" w:type="dxa"/>
          </w:tcPr>
          <w:p w:rsidR="000B1AB2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1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Зелёный цвет соответствует азоту, жёлтый-кислороду, красный-аргону и прочим газам.</w:t>
            </w:r>
          </w:p>
        </w:tc>
      </w:tr>
      <w:tr w:rsidR="000B1AB2" w:rsidRPr="00E95734" w:rsidTr="006E162E">
        <w:trPr>
          <w:trHeight w:val="1549"/>
        </w:trPr>
        <w:tc>
          <w:tcPr>
            <w:tcW w:w="2122" w:type="dxa"/>
            <w:vMerge/>
          </w:tcPr>
          <w:p w:rsidR="000B1AB2" w:rsidRPr="00E95734" w:rsidRDefault="000B1AB2" w:rsidP="00E95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B1AB2" w:rsidRPr="00E95734" w:rsidRDefault="000B1AB2" w:rsidP="009455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Проблема</w:t>
            </w:r>
          </w:p>
          <w:p w:rsidR="000B1AB2" w:rsidRPr="00B7388B" w:rsidRDefault="000B1AB2" w:rsidP="00B7388B">
            <w:pPr>
              <w:shd w:val="clear" w:color="auto" w:fill="FFFFFF"/>
              <w:spacing w:line="360" w:lineRule="auto"/>
              <w:ind w:left="-8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B7388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64"/>
                <w:szCs w:val="64"/>
                <w:lang w:eastAsia="ru-RU"/>
              </w:rPr>
              <w:t xml:space="preserve"> </w:t>
            </w:r>
            <w:r w:rsidRPr="00B7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Каким образом разделили круг на части?</w:t>
            </w:r>
          </w:p>
          <w:p w:rsidR="000B1AB2" w:rsidRPr="00E95734" w:rsidRDefault="000B1AB2" w:rsidP="00945521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4252" w:type="dxa"/>
          </w:tcPr>
          <w:p w:rsidR="000B1AB2" w:rsidRDefault="000B1AB2" w:rsidP="005A1C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Затрудняются ответить.</w:t>
            </w:r>
          </w:p>
        </w:tc>
      </w:tr>
      <w:tr w:rsidR="000B1AB2" w:rsidRPr="00E95734" w:rsidTr="00EE1104">
        <w:trPr>
          <w:trHeight w:val="750"/>
        </w:trPr>
        <w:tc>
          <w:tcPr>
            <w:tcW w:w="2122" w:type="dxa"/>
            <w:vMerge/>
          </w:tcPr>
          <w:p w:rsidR="000B1AB2" w:rsidRPr="00E95734" w:rsidRDefault="000B1AB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B1AB2" w:rsidRPr="00AD52F2" w:rsidRDefault="000B1AB2" w:rsidP="009A393D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AD5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Поиск решения проблемы</w:t>
            </w:r>
          </w:p>
          <w:p w:rsidR="000B1AB2" w:rsidRPr="00E95734" w:rsidRDefault="000B1AB2" w:rsidP="009A393D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6E7A1F">
              <w:rPr>
                <w:rFonts w:eastAsiaTheme="minorEastAsia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Pr="00585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Чему равна градусная мера развёрнутого угла?</w:t>
            </w:r>
          </w:p>
        </w:tc>
        <w:tc>
          <w:tcPr>
            <w:tcW w:w="4252" w:type="dxa"/>
          </w:tcPr>
          <w:p w:rsidR="000B1AB2" w:rsidRPr="00224287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72"/>
                    <w:szCs w:val="7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0</m:t>
                    </m:r>
                  </m:sup>
                </m:sSup>
              </m:oMath>
            </m:oMathPara>
          </w:p>
        </w:tc>
      </w:tr>
      <w:tr w:rsidR="000B1AB2" w:rsidRPr="00E95734" w:rsidTr="006E0B76">
        <w:trPr>
          <w:trHeight w:val="375"/>
        </w:trPr>
        <w:tc>
          <w:tcPr>
            <w:tcW w:w="2122" w:type="dxa"/>
            <w:vMerge/>
          </w:tcPr>
          <w:p w:rsidR="000B1AB2" w:rsidRPr="00E95734" w:rsidRDefault="000B1AB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B1AB2" w:rsidRPr="00224287" w:rsidRDefault="000B1AB2" w:rsidP="009A393D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4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-Сколько градусов в круге?</w:t>
            </w:r>
          </w:p>
        </w:tc>
        <w:tc>
          <w:tcPr>
            <w:tcW w:w="4252" w:type="dxa"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0</m:t>
                  </m:r>
                </m:sup>
              </m:sSup>
            </m:oMath>
            <w:r w:rsidRPr="002242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0</m:t>
                  </m:r>
                </m:sup>
              </m:sSup>
            </m:oMath>
          </w:p>
        </w:tc>
      </w:tr>
      <w:tr w:rsidR="000B1AB2" w:rsidRPr="00E95734" w:rsidTr="0044613F">
        <w:trPr>
          <w:trHeight w:val="480"/>
        </w:trPr>
        <w:tc>
          <w:tcPr>
            <w:tcW w:w="2122" w:type="dxa"/>
            <w:vMerge/>
          </w:tcPr>
          <w:p w:rsidR="000B1AB2" w:rsidRPr="00E95734" w:rsidRDefault="000B1AB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B1AB2" w:rsidRDefault="000B1AB2" w:rsidP="00091BC5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90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Решение проблемы</w:t>
            </w:r>
          </w:p>
          <w:p w:rsidR="000B1AB2" w:rsidRPr="00091BC5" w:rsidRDefault="000B1AB2" w:rsidP="00091BC5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C3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-Что надо знать, чтобы начертить часть круга.</w:t>
            </w:r>
          </w:p>
        </w:tc>
        <w:tc>
          <w:tcPr>
            <w:tcW w:w="4252" w:type="dxa"/>
          </w:tcPr>
          <w:p w:rsidR="000B1AB2" w:rsidRPr="00224287" w:rsidRDefault="000B1AB2" w:rsidP="00C74B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-Найти градусную меру угла соответствующего процента.</w:t>
            </w:r>
          </w:p>
        </w:tc>
      </w:tr>
      <w:tr w:rsidR="000B1AB2" w:rsidRPr="00E95734" w:rsidTr="00791A7E">
        <w:trPr>
          <w:trHeight w:val="728"/>
        </w:trPr>
        <w:tc>
          <w:tcPr>
            <w:tcW w:w="2122" w:type="dxa"/>
            <w:vMerge/>
          </w:tcPr>
          <w:p w:rsidR="000B1AB2" w:rsidRPr="00E95734" w:rsidRDefault="000B1AB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B1AB2" w:rsidRPr="0044613F" w:rsidRDefault="000B1AB2" w:rsidP="0044613F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6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-Для удобства в вычислении округлим проценты до целых!</w:t>
            </w:r>
          </w:p>
        </w:tc>
        <w:tc>
          <w:tcPr>
            <w:tcW w:w="4252" w:type="dxa"/>
          </w:tcPr>
          <w:p w:rsidR="000B1AB2" w:rsidRDefault="000B1AB2" w:rsidP="00C74B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Выполняют округление.</w:t>
            </w:r>
          </w:p>
          <w:p w:rsidR="000B1AB2" w:rsidRDefault="000B1AB2" w:rsidP="00C74B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Азот-78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%,кислород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-21%, аргон и прочие газы -1%.</w:t>
            </w:r>
          </w:p>
        </w:tc>
      </w:tr>
      <w:tr w:rsidR="000B1AB2" w:rsidRPr="00E95734" w:rsidTr="006F58DA">
        <w:trPr>
          <w:trHeight w:val="727"/>
        </w:trPr>
        <w:tc>
          <w:tcPr>
            <w:tcW w:w="2122" w:type="dxa"/>
            <w:vMerge/>
          </w:tcPr>
          <w:p w:rsidR="000B1AB2" w:rsidRPr="00E95734" w:rsidRDefault="000B1AB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B1AB2" w:rsidRDefault="000B1AB2" w:rsidP="00791A7E">
            <w:pPr>
              <w:shd w:val="clear" w:color="auto" w:fill="FFFFFF"/>
              <w:spacing w:line="360" w:lineRule="auto"/>
              <w:ind w:left="-84"/>
              <w:rPr>
                <w:rFonts w:ascii="Times New Roman" w:eastAsiaTheme="minorEastAsia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791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Заполните таблицу. Найдите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78%</w:t>
            </w:r>
            <w:r w:rsidRPr="00791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91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</w:t>
            </w:r>
            <w:r w:rsidRPr="00791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</w:t>
            </w:r>
            <w:r w:rsidRPr="00791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B1AB2" w:rsidRPr="000B1AB2" w:rsidRDefault="000B1AB2" w:rsidP="000B1AB2">
            <w:pPr>
              <w:shd w:val="clear" w:color="auto" w:fill="FFFFFF"/>
              <w:spacing w:line="360" w:lineRule="auto"/>
              <w:ind w:left="-84"/>
              <w:rPr>
                <w:rFonts w:ascii="Times New Roman" w:eastAsiaTheme="minorEastAsia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6867">
              <w:rPr>
                <w:rFonts w:ascii="Times New Roman" w:eastAsiaTheme="minorEastAsia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77686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Каждый компонент изображён согласно соответствующей градусной мере угла.</w:t>
            </w:r>
          </w:p>
        </w:tc>
        <w:tc>
          <w:tcPr>
            <w:tcW w:w="4252" w:type="dxa"/>
          </w:tcPr>
          <w:p w:rsidR="006A3838" w:rsidRDefault="000B1AB2" w:rsidP="003E0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Азот-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360:100∙78=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80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,8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0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0B1AB2" w:rsidRDefault="000B1AB2" w:rsidP="003E0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кислород-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360:100∙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21=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75,6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0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, аргон и прочие газы 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360:100∙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1=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3,6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0</m:t>
                  </m:r>
                </m:sup>
              </m:sSup>
            </m:oMath>
          </w:p>
        </w:tc>
      </w:tr>
      <w:tr w:rsidR="000B1AB2" w:rsidRPr="00E95734" w:rsidTr="000B1AB2">
        <w:trPr>
          <w:trHeight w:val="1935"/>
        </w:trPr>
        <w:tc>
          <w:tcPr>
            <w:tcW w:w="2122" w:type="dxa"/>
            <w:vMerge/>
          </w:tcPr>
          <w:p w:rsidR="000B1AB2" w:rsidRPr="00E95734" w:rsidRDefault="000B1AB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B1AB2" w:rsidRPr="00E95734" w:rsidRDefault="000B1AB2" w:rsidP="00E95734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Использование современных информационных технологий, Интернета на уроке.</w:t>
            </w:r>
          </w:p>
          <w:p w:rsidR="000B1AB2" w:rsidRPr="00E95734" w:rsidRDefault="000B1AB2" w:rsidP="000B1AB2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-С помощью Интернет-источников найдите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название графического изображения с помощью круга. </w:t>
            </w:r>
          </w:p>
        </w:tc>
        <w:tc>
          <w:tcPr>
            <w:tcW w:w="4252" w:type="dxa"/>
          </w:tcPr>
          <w:p w:rsidR="000B1AB2" w:rsidRPr="00BA1BC6" w:rsidRDefault="00BA1BC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1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BA1BC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Круговая</w:t>
            </w:r>
            <w:r w:rsidRPr="00BA1BC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A1BC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диаграмма</w:t>
            </w:r>
            <w:r w:rsidRPr="00BA1BC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A1B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 один из видов, простейших для понимания графических изображений данных. Она показывает отдельные части от общего количества и является полезным инструментом, используемым при анализе опросов, построении статистических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данных.</w:t>
            </w:r>
          </w:p>
        </w:tc>
      </w:tr>
      <w:tr w:rsidR="000B1AB2" w:rsidRPr="00E95734" w:rsidTr="00C85B8E">
        <w:trPr>
          <w:trHeight w:val="1935"/>
        </w:trPr>
        <w:tc>
          <w:tcPr>
            <w:tcW w:w="2122" w:type="dxa"/>
            <w:vMerge/>
          </w:tcPr>
          <w:p w:rsidR="000B1AB2" w:rsidRPr="00E95734" w:rsidRDefault="000B1AB2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B1AB2" w:rsidRPr="00E95734" w:rsidRDefault="000B1AB2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B1AB2" w:rsidRPr="00E95734" w:rsidRDefault="000B1AB2" w:rsidP="000B1A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Историческая справка</w:t>
            </w:r>
          </w:p>
          <w:p w:rsidR="000B1AB2" w:rsidRPr="00E95734" w:rsidRDefault="000B1AB2" w:rsidP="00E76B85">
            <w:pPr>
              <w:shd w:val="clear" w:color="auto" w:fill="FFFFFF"/>
              <w:spacing w:line="360" w:lineRule="auto"/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0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придумал круговую диаграмму</w:t>
            </w:r>
            <w:r w:rsidR="00E76B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4252" w:type="dxa"/>
          </w:tcPr>
          <w:p w:rsidR="000B1AB2" w:rsidRPr="00E95734" w:rsidRDefault="00C072FD" w:rsidP="00C072FD">
            <w:pPr>
              <w:shd w:val="clear" w:color="auto" w:fill="FFFFFF"/>
              <w:spacing w:line="360" w:lineRule="auto"/>
              <w:ind w:left="-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-Уильям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Плейфэр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22сентября 1759 -11 февраля 1823)-шотландский инженер и политэконом, изобрёл в 1801 году круговую диаграмму.</w:t>
            </w:r>
          </w:p>
        </w:tc>
      </w:tr>
      <w:tr w:rsidR="00E95734" w:rsidRPr="00E95734" w:rsidTr="00714840">
        <w:trPr>
          <w:trHeight w:val="463"/>
        </w:trPr>
        <w:tc>
          <w:tcPr>
            <w:tcW w:w="2122" w:type="dxa"/>
            <w:vMerge w:val="restart"/>
          </w:tcPr>
          <w:p w:rsidR="00265C57" w:rsidRPr="00E95734" w:rsidRDefault="00265C57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Постановка учебной задачи, целей урока.</w:t>
            </w:r>
          </w:p>
        </w:tc>
        <w:tc>
          <w:tcPr>
            <w:tcW w:w="1701" w:type="dxa"/>
            <w:vMerge w:val="restart"/>
          </w:tcPr>
          <w:p w:rsidR="00265C57" w:rsidRPr="00E95734" w:rsidRDefault="00265C57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мин.</w:t>
            </w:r>
          </w:p>
        </w:tc>
        <w:tc>
          <w:tcPr>
            <w:tcW w:w="6662" w:type="dxa"/>
          </w:tcPr>
          <w:p w:rsidR="00265C57" w:rsidRPr="00E95734" w:rsidRDefault="00714840" w:rsidP="00E95734">
            <w:pPr>
              <w:shd w:val="clear" w:color="auto" w:fill="FFFFFF"/>
              <w:spacing w:line="360" w:lineRule="auto"/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F1231"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Сформулируйте тему урока.</w:t>
            </w:r>
          </w:p>
          <w:p w:rsidR="0022690B" w:rsidRPr="00E95734" w:rsidRDefault="0022690B" w:rsidP="00E95734">
            <w:pPr>
              <w:shd w:val="clear" w:color="auto" w:fill="FFFFFF"/>
              <w:spacing w:line="360" w:lineRule="auto"/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-Запишем </w:t>
            </w:r>
            <w:r w:rsidR="00F83E43"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тему и дату </w:t>
            </w: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тетради.</w:t>
            </w:r>
          </w:p>
        </w:tc>
        <w:tc>
          <w:tcPr>
            <w:tcW w:w="4252" w:type="dxa"/>
          </w:tcPr>
          <w:p w:rsidR="00265C57" w:rsidRPr="00E95734" w:rsidRDefault="00714840" w:rsidP="00C914E0">
            <w:pPr>
              <w:shd w:val="clear" w:color="auto" w:fill="FFFFFF"/>
              <w:spacing w:line="360" w:lineRule="auto"/>
              <w:ind w:left="-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914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Круговая диаграмма</w:t>
            </w:r>
            <w:r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95734" w:rsidRPr="00E95734" w:rsidTr="00265C57">
        <w:trPr>
          <w:trHeight w:val="520"/>
        </w:trPr>
        <w:tc>
          <w:tcPr>
            <w:tcW w:w="2122" w:type="dxa"/>
            <w:vMerge/>
          </w:tcPr>
          <w:p w:rsidR="00265C57" w:rsidRPr="00E95734" w:rsidRDefault="00265C57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65C57" w:rsidRPr="00E95734" w:rsidRDefault="00265C57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714840" w:rsidRPr="00E95734" w:rsidRDefault="00714840" w:rsidP="00E95734">
            <w:pPr>
              <w:shd w:val="clear" w:color="auto" w:fill="FFFFFF"/>
              <w:spacing w:line="360" w:lineRule="auto"/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-Какую цель поставим на уроке? </w:t>
            </w:r>
          </w:p>
          <w:p w:rsidR="00714840" w:rsidRPr="00E95734" w:rsidRDefault="00714840" w:rsidP="00D319B1">
            <w:pPr>
              <w:shd w:val="clear" w:color="auto" w:fill="FFFFFF"/>
              <w:spacing w:line="360" w:lineRule="auto"/>
              <w:ind w:left="-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14840" w:rsidRPr="00E95734" w:rsidRDefault="00714840" w:rsidP="00D319B1">
            <w:pPr>
              <w:shd w:val="clear" w:color="auto" w:fill="FFFFFF"/>
              <w:spacing w:line="360" w:lineRule="auto"/>
              <w:ind w:left="-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319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Научиться строить круговые диаграммы.</w:t>
            </w:r>
          </w:p>
        </w:tc>
      </w:tr>
      <w:tr w:rsidR="009A393D" w:rsidRPr="00E95734" w:rsidTr="009A393D">
        <w:trPr>
          <w:trHeight w:val="1028"/>
        </w:trPr>
        <w:tc>
          <w:tcPr>
            <w:tcW w:w="2122" w:type="dxa"/>
            <w:vMerge w:val="restart"/>
          </w:tcPr>
          <w:p w:rsidR="009A393D" w:rsidRPr="00E95734" w:rsidRDefault="009A393D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Составление плана, стратегии по разрешению затруднения.</w:t>
            </w:r>
          </w:p>
          <w:p w:rsidR="009A393D" w:rsidRPr="00E95734" w:rsidRDefault="009A393D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A393D" w:rsidRPr="00E95734" w:rsidRDefault="009A393D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мин.</w:t>
            </w:r>
          </w:p>
          <w:p w:rsidR="009A393D" w:rsidRPr="00E95734" w:rsidRDefault="009A393D" w:rsidP="00E957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393D" w:rsidRPr="00ED0FA1" w:rsidRDefault="009A393D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-Кому принадлежит высказывание: «Чтобы научиться думат</w:t>
            </w:r>
            <w:r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ь, надо научиться придумывать».</w:t>
            </w:r>
          </w:p>
        </w:tc>
        <w:tc>
          <w:tcPr>
            <w:tcW w:w="4252" w:type="dxa"/>
          </w:tcPr>
          <w:p w:rsidR="009A393D" w:rsidRPr="00E95734" w:rsidRDefault="009A393D" w:rsidP="00ED0F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E95734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Джанни</w:t>
            </w:r>
            <w:proofErr w:type="spellEnd"/>
            <w:r w:rsidRPr="00E95734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734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Родари</w:t>
            </w:r>
            <w:proofErr w:type="spellEnd"/>
            <w:r w:rsidRPr="00E95734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9573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56"/>
                <w:szCs w:val="56"/>
                <w:lang w:eastAsia="ru-RU"/>
              </w:rPr>
              <w:t xml:space="preserve"> </w:t>
            </w:r>
            <w:r w:rsidRPr="00E95734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  <w:t>итальянскому детскому писателю.</w:t>
            </w:r>
          </w:p>
        </w:tc>
      </w:tr>
      <w:tr w:rsidR="00356875" w:rsidRPr="00E95734" w:rsidTr="00F040C4">
        <w:trPr>
          <w:trHeight w:val="8235"/>
        </w:trPr>
        <w:tc>
          <w:tcPr>
            <w:tcW w:w="2122" w:type="dxa"/>
            <w:vMerge/>
          </w:tcPr>
          <w:p w:rsidR="00356875" w:rsidRPr="00E95734" w:rsidRDefault="00356875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56875" w:rsidRPr="00E95734" w:rsidRDefault="00356875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56875" w:rsidRPr="00E95734" w:rsidRDefault="00356875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РАБОТА В ГРУППЕ</w:t>
            </w:r>
          </w:p>
          <w:p w:rsidR="00356875" w:rsidRDefault="00356875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-На оценочном листе вписан номер группы. Разделитесь на команды и определите капитана группы, который будет защищать алгоритм 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построения круговой диаграммы</w:t>
            </w:r>
            <w:r w:rsidRPr="00E95734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1698A" w:rsidRPr="00F1698A" w:rsidRDefault="00F1698A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1698A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ЗАДАНИЕ №1</w:t>
            </w:r>
          </w:p>
          <w:p w:rsidR="00356875" w:rsidRPr="00954E1A" w:rsidRDefault="00356875" w:rsidP="00954E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4E1A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  <w:t>Врачи рекомендуют дневную норму питания</w:t>
            </w:r>
          </w:p>
          <w:p w:rsidR="00356875" w:rsidRPr="00954E1A" w:rsidRDefault="00356875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54E1A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распределить на 4 приема:</w:t>
            </w:r>
          </w:p>
          <w:tbl>
            <w:tblPr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50"/>
              <w:gridCol w:w="2693"/>
              <w:gridCol w:w="993"/>
            </w:tblGrid>
            <w:tr w:rsidR="00356875" w:rsidRPr="00954E1A" w:rsidTr="00954E1A">
              <w:trPr>
                <w:trHeight w:val="241"/>
              </w:trPr>
              <w:tc>
                <w:tcPr>
                  <w:tcW w:w="850" w:type="dxa"/>
                </w:tcPr>
                <w:p w:rsidR="00356875" w:rsidRPr="00900B1D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56875" w:rsidRPr="00900B1D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Дневное питание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56875" w:rsidRPr="00900B1D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356875" w:rsidRPr="00954E1A" w:rsidTr="00954E1A">
              <w:trPr>
                <w:trHeight w:val="219"/>
              </w:trPr>
              <w:tc>
                <w:tcPr>
                  <w:tcW w:w="850" w:type="dxa"/>
                </w:tcPr>
                <w:p w:rsidR="00356875" w:rsidRPr="00954E1A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56875" w:rsidRPr="00954E1A" w:rsidRDefault="00356875" w:rsidP="0052351E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утренний завтрак 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56875" w:rsidRPr="00954E1A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356875" w:rsidRPr="00954E1A" w:rsidTr="00954E1A">
              <w:trPr>
                <w:trHeight w:val="225"/>
              </w:trPr>
              <w:tc>
                <w:tcPr>
                  <w:tcW w:w="850" w:type="dxa"/>
                </w:tcPr>
                <w:p w:rsidR="00356875" w:rsidRPr="00954E1A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56875" w:rsidRPr="00954E1A" w:rsidRDefault="00356875" w:rsidP="0052351E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второй завтрак 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56875" w:rsidRPr="00954E1A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356875" w:rsidRPr="00954E1A" w:rsidTr="00954E1A">
              <w:trPr>
                <w:trHeight w:val="232"/>
              </w:trPr>
              <w:tc>
                <w:tcPr>
                  <w:tcW w:w="850" w:type="dxa"/>
                </w:tcPr>
                <w:p w:rsidR="00356875" w:rsidRPr="00954E1A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56875" w:rsidRPr="00954E1A" w:rsidRDefault="00356875" w:rsidP="0052351E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56875" w:rsidRPr="00954E1A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</w:tr>
            <w:tr w:rsidR="00356875" w:rsidRPr="00954E1A" w:rsidTr="00954E1A">
              <w:trPr>
                <w:trHeight w:val="237"/>
              </w:trPr>
              <w:tc>
                <w:tcPr>
                  <w:tcW w:w="850" w:type="dxa"/>
                </w:tcPr>
                <w:p w:rsidR="00356875" w:rsidRPr="00954E1A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56875" w:rsidRPr="00954E1A" w:rsidRDefault="00356875" w:rsidP="0052351E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ужин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56875" w:rsidRPr="00954E1A" w:rsidRDefault="00356875" w:rsidP="00954E1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356875" w:rsidRPr="00954E1A" w:rsidRDefault="00356875" w:rsidP="00954E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4E1A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Постройте круговую диаграмму </w:t>
            </w:r>
          </w:p>
          <w:p w:rsidR="00356875" w:rsidRPr="00E95734" w:rsidRDefault="00356875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54E1A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распределения дневной нормы питания.</w:t>
            </w:r>
          </w:p>
        </w:tc>
        <w:tc>
          <w:tcPr>
            <w:tcW w:w="4252" w:type="dxa"/>
          </w:tcPr>
          <w:p w:rsidR="00356875" w:rsidRPr="00290BCF" w:rsidRDefault="00356875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BCF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1) начертим круг;</w:t>
            </w:r>
          </w:p>
          <w:p w:rsidR="00356875" w:rsidRDefault="00356875" w:rsidP="005235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BCF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90BCF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пределим сколько градусов составляют </w:t>
            </w:r>
            <w:r w:rsidRPr="00290BCF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25%, 15%, 45% от 360°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356875" w:rsidRDefault="00356875" w:rsidP="005235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360:100∙25=90;</w:t>
            </w:r>
          </w:p>
          <w:p w:rsidR="00356875" w:rsidRDefault="00356875" w:rsidP="005D5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360:100∙15=54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56875" w:rsidRDefault="00356875" w:rsidP="005D5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360:100∙45=162.</w:t>
            </w:r>
          </w:p>
          <w:p w:rsidR="00356875" w:rsidRDefault="00356875" w:rsidP="007D3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7D3608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D3608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остроим углы 90°, </w:t>
            </w:r>
            <w:r w:rsidRPr="007D3608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54°,162°,54° с помощью</w:t>
            </w:r>
          </w:p>
          <w:p w:rsidR="00356875" w:rsidRPr="007D3608" w:rsidRDefault="00356875" w:rsidP="007D3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7D3608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транспортира</w:t>
            </w:r>
          </w:p>
          <w:p w:rsidR="00356875" w:rsidRPr="00E95734" w:rsidRDefault="00356875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BC7868" wp14:editId="0E63F8F0">
                  <wp:extent cx="1364832" cy="115252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15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734" w:rsidRPr="00E95734" w:rsidTr="00C108A6">
        <w:trPr>
          <w:trHeight w:val="755"/>
        </w:trPr>
        <w:tc>
          <w:tcPr>
            <w:tcW w:w="2122" w:type="dxa"/>
            <w:vMerge/>
          </w:tcPr>
          <w:p w:rsidR="00956576" w:rsidRPr="00E95734" w:rsidRDefault="00956576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56576" w:rsidRPr="00E95734" w:rsidRDefault="00956576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56576" w:rsidRDefault="009A393D" w:rsidP="005158B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A39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Активная коллективная творческая деятельнос</w:t>
            </w:r>
            <w:r w:rsidR="00515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ть обучающих</w:t>
            </w:r>
          </w:p>
          <w:p w:rsidR="005158B6" w:rsidRPr="005158B6" w:rsidRDefault="005158B6" w:rsidP="00B437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5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B437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 с</w:t>
            </w:r>
            <w:r w:rsidRPr="00515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оставить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таблицу данных для построения круговой диаграммы.</w:t>
            </w:r>
          </w:p>
        </w:tc>
        <w:tc>
          <w:tcPr>
            <w:tcW w:w="4252" w:type="dxa"/>
          </w:tcPr>
          <w:p w:rsidR="00956576" w:rsidRPr="00E95734" w:rsidRDefault="0095657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Капитаны групп формулируют совместно проработанный текст задачи и проговаривают другим командам. </w:t>
            </w:r>
          </w:p>
        </w:tc>
      </w:tr>
      <w:tr w:rsidR="00E95734" w:rsidRPr="00E95734" w:rsidTr="006128C4">
        <w:trPr>
          <w:trHeight w:val="728"/>
        </w:trPr>
        <w:tc>
          <w:tcPr>
            <w:tcW w:w="2122" w:type="dxa"/>
            <w:vMerge w:val="restart"/>
          </w:tcPr>
          <w:p w:rsidR="00627D08" w:rsidRPr="00E95734" w:rsidRDefault="00627D08" w:rsidP="009A393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Реализация </w:t>
            </w:r>
          </w:p>
          <w:p w:rsidR="00627D08" w:rsidRPr="00E95734" w:rsidRDefault="00627D08" w:rsidP="009A393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выбранного </w:t>
            </w:r>
          </w:p>
          <w:p w:rsidR="00627D08" w:rsidRPr="00E95734" w:rsidRDefault="00627D08" w:rsidP="009A393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проекта.</w:t>
            </w:r>
          </w:p>
        </w:tc>
        <w:tc>
          <w:tcPr>
            <w:tcW w:w="1701" w:type="dxa"/>
            <w:vMerge w:val="restart"/>
          </w:tcPr>
          <w:p w:rsidR="00627D08" w:rsidRPr="00E95734" w:rsidRDefault="00627D08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6 мин.</w:t>
            </w:r>
          </w:p>
        </w:tc>
        <w:tc>
          <w:tcPr>
            <w:tcW w:w="6662" w:type="dxa"/>
          </w:tcPr>
          <w:p w:rsidR="00627D08" w:rsidRPr="001436CC" w:rsidRDefault="00D41DE9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43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РАБОТА В ГРУППЕ</w:t>
            </w:r>
          </w:p>
          <w:p w:rsidR="001436CC" w:rsidRPr="00B21562" w:rsidRDefault="00F1698A" w:rsidP="001436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ЗАДАНИЕ</w:t>
            </w:r>
            <w:r w:rsidR="00224C34" w:rsidRPr="001436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№2.</w:t>
            </w:r>
            <w:r w:rsidR="00224C34" w:rsidRPr="00143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4C34" w:rsidRPr="00B2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в классе </w:t>
            </w:r>
            <w:r w:rsidR="00224C34" w:rsidRPr="00B215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 ученика</w:t>
            </w:r>
            <w:r w:rsidR="00224C34" w:rsidRPr="00B2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некоторые из них посещают после уроков разли</w:t>
            </w:r>
            <w:r w:rsidR="001436CC" w:rsidRPr="00B2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чные кружки.</w:t>
            </w:r>
            <w:r w:rsidR="001436CC" w:rsidRPr="00B215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 xml:space="preserve"> </w:t>
            </w:r>
            <w:r w:rsidR="001436CC" w:rsidRPr="00B2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Сколько учеников </w:t>
            </w:r>
            <w:r w:rsidR="001436CC" w:rsidRPr="00B215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ходят </w:t>
            </w:r>
            <w:r w:rsidR="001436CC" w:rsidRPr="00B2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различные кружки?</w:t>
            </w:r>
          </w:p>
          <w:p w:rsidR="001436CC" w:rsidRPr="00B21562" w:rsidRDefault="001436CC" w:rsidP="001436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Постройте круговую диаграмму.</w:t>
            </w: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30"/>
              <w:gridCol w:w="2977"/>
            </w:tblGrid>
            <w:tr w:rsidR="001436CC" w:rsidRPr="001436CC" w:rsidTr="0034717C">
              <w:trPr>
                <w:trHeight w:val="479"/>
              </w:trPr>
              <w:tc>
                <w:tcPr>
                  <w:tcW w:w="283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4C34" w:rsidRPr="001436CC" w:rsidRDefault="00224C34" w:rsidP="00224C34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3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Различные кружки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4C34" w:rsidRPr="001436CC" w:rsidRDefault="00224C34" w:rsidP="00224C34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436C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Количество детей</w:t>
                  </w:r>
                </w:p>
              </w:tc>
            </w:tr>
            <w:tr w:rsidR="001436CC" w:rsidRPr="001436CC" w:rsidTr="0034717C">
              <w:trPr>
                <w:trHeight w:val="364"/>
              </w:trPr>
              <w:tc>
                <w:tcPr>
                  <w:tcW w:w="283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4C34" w:rsidRPr="001436CC" w:rsidRDefault="00224C34" w:rsidP="00224C34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3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4C34" w:rsidRPr="001436CC" w:rsidRDefault="00224C34" w:rsidP="00224C34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436C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</w:tr>
            <w:tr w:rsidR="001436CC" w:rsidRPr="001436CC" w:rsidTr="0034717C">
              <w:trPr>
                <w:trHeight w:val="412"/>
              </w:trPr>
              <w:tc>
                <w:tcPr>
                  <w:tcW w:w="283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4C34" w:rsidRPr="001436CC" w:rsidRDefault="00224C34" w:rsidP="00224C34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3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кукольный театр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4C34" w:rsidRPr="001436CC" w:rsidRDefault="00224C34" w:rsidP="00224C34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436C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1436CC" w:rsidRPr="001436CC" w:rsidTr="0034717C">
              <w:trPr>
                <w:trHeight w:val="391"/>
              </w:trPr>
              <w:tc>
                <w:tcPr>
                  <w:tcW w:w="283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4C34" w:rsidRPr="001436CC" w:rsidRDefault="00224C34" w:rsidP="00224C34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3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4C34" w:rsidRPr="001436CC" w:rsidRDefault="00224C34" w:rsidP="00224C34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436C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224C34" w:rsidRPr="001436CC" w:rsidRDefault="00224C34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0000" w:rsidRPr="00DB215A" w:rsidRDefault="00C3181D" w:rsidP="00DB215A">
            <w:pPr>
              <w:numPr>
                <w:ilvl w:val="0"/>
                <w:numId w:val="3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spacing w:line="360" w:lineRule="auto"/>
              <w:ind w:hanging="7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+ 4 + </w:t>
            </w:r>
            <w:proofErr w:type="gramStart"/>
            <w:r w:rsidRPr="00DB2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 =</w:t>
            </w:r>
            <w:proofErr w:type="gramEnd"/>
            <w:r w:rsidRPr="00DB2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 (уч.)посещают кружки</w:t>
            </w:r>
          </w:p>
          <w:p w:rsidR="00000000" w:rsidRPr="00DB215A" w:rsidRDefault="00C3181D" w:rsidP="00DB215A">
            <w:pPr>
              <w:numPr>
                <w:ilvl w:val="0"/>
                <w:numId w:val="3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spacing w:line="360" w:lineRule="auto"/>
              <w:ind w:hanging="7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– </w:t>
            </w:r>
            <w:proofErr w:type="gramStart"/>
            <w:r w:rsidRPr="00DB2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 =</w:t>
            </w:r>
            <w:proofErr w:type="gramEnd"/>
            <w:r w:rsidRPr="00DB2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( уч.)не ходят на кружки после уроков</w:t>
            </w:r>
          </w:p>
          <w:p w:rsidR="00627D08" w:rsidRPr="00E95734" w:rsidRDefault="00627D08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5734" w:rsidRPr="00E95734" w:rsidTr="002131EC">
        <w:trPr>
          <w:trHeight w:val="1935"/>
        </w:trPr>
        <w:tc>
          <w:tcPr>
            <w:tcW w:w="2122" w:type="dxa"/>
            <w:vMerge/>
          </w:tcPr>
          <w:p w:rsidR="00627D08" w:rsidRPr="00E95734" w:rsidRDefault="00627D08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27D08" w:rsidRPr="00E95734" w:rsidRDefault="00627D08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627D08" w:rsidRDefault="00263191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-Заполните данные округлив до целых:</w:t>
            </w:r>
          </w:p>
          <w:tbl>
            <w:tblPr>
              <w:tblW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35"/>
              <w:gridCol w:w="1559"/>
              <w:gridCol w:w="709"/>
            </w:tblGrid>
            <w:tr w:rsidR="00263191" w:rsidRPr="00263191" w:rsidTr="00527F8F">
              <w:trPr>
                <w:trHeight w:val="315"/>
              </w:trPr>
              <w:tc>
                <w:tcPr>
                  <w:tcW w:w="283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263191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Различные кружки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263191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детей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263191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263191" w:rsidRPr="00263191" w:rsidTr="00527F8F">
              <w:trPr>
                <w:trHeight w:val="900"/>
              </w:trPr>
              <w:tc>
                <w:tcPr>
                  <w:tcW w:w="283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263191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263191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527F8F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  <w:r w:rsidR="00263191"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63191" w:rsidRPr="00263191" w:rsidTr="00527F8F">
              <w:trPr>
                <w:trHeight w:val="900"/>
              </w:trPr>
              <w:tc>
                <w:tcPr>
                  <w:tcW w:w="283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263191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кукольный театр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263191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63191" w:rsidRPr="00263191" w:rsidRDefault="00527F8F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263191" w:rsidRPr="00263191" w:rsidTr="00527F8F">
              <w:trPr>
                <w:trHeight w:val="900"/>
              </w:trPr>
              <w:tc>
                <w:tcPr>
                  <w:tcW w:w="283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263191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263191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63191" w:rsidRPr="00263191" w:rsidRDefault="00527F8F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263191" w:rsidRPr="00263191" w:rsidTr="00527F8F">
              <w:trPr>
                <w:trHeight w:val="900"/>
              </w:trPr>
              <w:tc>
                <w:tcPr>
                  <w:tcW w:w="283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C96DB0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ходят на кружки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263191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3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3191" w:rsidRPr="00263191" w:rsidRDefault="00527F8F" w:rsidP="0026319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263191" w:rsidRPr="00E95734" w:rsidRDefault="00263191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7F8F" w:rsidRPr="00527F8F" w:rsidRDefault="00527F8F" w:rsidP="00527F8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27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Футбол</w:t>
            </w:r>
          </w:p>
          <w:p w:rsidR="00527F8F" w:rsidRDefault="00527F8F" w:rsidP="00527F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3191">
              <w:rPr>
                <w:rFonts w:ascii="Times New Roman" w:hAnsi="Times New Roman" w:cs="Times New Roman"/>
                <w:sz w:val="28"/>
                <w:szCs w:val="28"/>
              </w:rPr>
              <w:t>9 : 24 · 100 = 37,5≈38 %</w:t>
            </w:r>
          </w:p>
          <w:p w:rsidR="00527F8F" w:rsidRDefault="00527F8F" w:rsidP="00527F8F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7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Кукольный театр</w:t>
            </w:r>
          </w:p>
          <w:p w:rsidR="00527F8F" w:rsidRDefault="00527F8F" w:rsidP="00527F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3191">
              <w:rPr>
                <w:rFonts w:ascii="Times New Roman" w:hAnsi="Times New Roman" w:cs="Times New Roman"/>
                <w:sz w:val="28"/>
                <w:szCs w:val="28"/>
              </w:rPr>
              <w:t>4 : 24 · 100 = 16,6≈17 %</w:t>
            </w:r>
          </w:p>
          <w:p w:rsidR="00527F8F" w:rsidRDefault="00527F8F" w:rsidP="00527F8F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7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Английский язык</w:t>
            </w:r>
          </w:p>
          <w:p w:rsidR="00527F8F" w:rsidRDefault="00527F8F" w:rsidP="00527F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63191">
              <w:rPr>
                <w:rFonts w:ascii="Times New Roman" w:hAnsi="Times New Roman" w:cs="Times New Roman"/>
                <w:sz w:val="28"/>
                <w:szCs w:val="28"/>
              </w:rPr>
              <w:t>6 : 24 · 100 =25%</w:t>
            </w:r>
          </w:p>
          <w:p w:rsidR="00527F8F" w:rsidRPr="00527F8F" w:rsidRDefault="00527F8F" w:rsidP="00527F8F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7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ходят на кружки</w:t>
            </w:r>
          </w:p>
          <w:p w:rsidR="00527F8F" w:rsidRPr="00527F8F" w:rsidRDefault="00527F8F" w:rsidP="00527F8F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3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100%-38%-17%-25%=20%</w:t>
            </w:r>
          </w:p>
          <w:p w:rsidR="00627D08" w:rsidRPr="00E95734" w:rsidRDefault="00627D08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5734" w:rsidRPr="00E95734" w:rsidTr="002131EC">
        <w:trPr>
          <w:trHeight w:val="968"/>
        </w:trPr>
        <w:tc>
          <w:tcPr>
            <w:tcW w:w="2122" w:type="dxa"/>
            <w:vMerge/>
          </w:tcPr>
          <w:p w:rsidR="00627D08" w:rsidRPr="00E95734" w:rsidRDefault="00627D08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27D08" w:rsidRPr="00E95734" w:rsidRDefault="00627D08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601FDD" w:rsidRPr="00E95734" w:rsidRDefault="00627D08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01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Заполните таблицу, округлив до целых:</w:t>
            </w:r>
          </w:p>
          <w:tbl>
            <w:tblPr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693"/>
              <w:gridCol w:w="992"/>
              <w:gridCol w:w="2552"/>
            </w:tblGrid>
            <w:tr w:rsidR="00601FDD" w:rsidRPr="00601FDD" w:rsidTr="00601FDD">
              <w:trPr>
                <w:trHeight w:val="365"/>
              </w:trPr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Pr="00601FDD" w:rsidRDefault="00601FDD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Кружки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Pr="00601FDD" w:rsidRDefault="00601FDD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Default="00601FDD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Угол      </w:t>
                  </w:r>
                </w:p>
                <w:p w:rsidR="00601FDD" w:rsidRPr="00601FDD" w:rsidRDefault="00601FDD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60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градусах</w:t>
                  </w:r>
                </w:p>
              </w:tc>
            </w:tr>
            <w:tr w:rsidR="00601FDD" w:rsidRPr="00601FDD" w:rsidTr="00890042">
              <w:trPr>
                <w:trHeight w:val="259"/>
              </w:trPr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Pr="00601FDD" w:rsidRDefault="00601FDD" w:rsidP="00601FDD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Pr="00601FDD" w:rsidRDefault="00601FDD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01FDD" w:rsidRPr="00601FDD" w:rsidRDefault="00890042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601FDD" w:rsidRPr="00601FDD" w:rsidTr="00890042">
              <w:trPr>
                <w:trHeight w:val="210"/>
              </w:trPr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Pr="00601FDD" w:rsidRDefault="00601FDD" w:rsidP="00601FDD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кукольный театр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Pr="00601FDD" w:rsidRDefault="00601FDD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01FDD" w:rsidRPr="00601FDD" w:rsidRDefault="00890042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601FDD" w:rsidRPr="00601FDD" w:rsidTr="00890042">
              <w:trPr>
                <w:trHeight w:val="316"/>
              </w:trPr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Pr="00601FDD" w:rsidRDefault="00601FDD" w:rsidP="00601FDD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Pr="00601FDD" w:rsidRDefault="00601FDD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01FDD" w:rsidRPr="00601FDD" w:rsidRDefault="00890042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601FDD" w:rsidRPr="00601FDD" w:rsidTr="00890042">
              <w:trPr>
                <w:trHeight w:val="393"/>
              </w:trPr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Pr="00601FDD" w:rsidRDefault="00601FDD" w:rsidP="00601FDD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ходят на кружки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1FDD" w:rsidRPr="00601FDD" w:rsidRDefault="00601FDD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01FDD" w:rsidRPr="00601FDD" w:rsidRDefault="00890042" w:rsidP="00601FD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627D08" w:rsidRPr="009A393D" w:rsidRDefault="00627D08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1FDD" w:rsidRPr="00527F8F" w:rsidRDefault="00601FDD" w:rsidP="00601FD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27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Футбол</w:t>
            </w:r>
          </w:p>
          <w:p w:rsidR="00601FDD" w:rsidRDefault="00601FDD" w:rsidP="00601F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: 100</w:t>
            </w:r>
            <w:r w:rsidRPr="0026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 38 = 136</w:t>
            </w:r>
            <w:r w:rsidRPr="002631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8≈137</w:t>
            </w:r>
          </w:p>
          <w:p w:rsidR="00601FDD" w:rsidRDefault="00601FDD" w:rsidP="00601FDD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7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Кукольный театр</w:t>
            </w:r>
          </w:p>
          <w:p w:rsidR="00601FDD" w:rsidRDefault="00601FDD" w:rsidP="00601F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: 100</w:t>
            </w:r>
            <w:r w:rsidRPr="0026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· 17 = 61,2≈61 </w:t>
            </w:r>
          </w:p>
          <w:p w:rsidR="00601FDD" w:rsidRDefault="00601FDD" w:rsidP="00601FDD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7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Английский язык</w:t>
            </w:r>
          </w:p>
          <w:p w:rsidR="00601FDD" w:rsidRDefault="00601FDD" w:rsidP="00601F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: 100</w:t>
            </w:r>
            <w:r w:rsidRPr="0026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25 =90</w:t>
            </w:r>
          </w:p>
          <w:p w:rsidR="00601FDD" w:rsidRPr="00527F8F" w:rsidRDefault="00601FDD" w:rsidP="00601FDD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7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ходят на кружки</w:t>
            </w:r>
          </w:p>
          <w:p w:rsidR="00601FDD" w:rsidRPr="00527F8F" w:rsidRDefault="00601FDD" w:rsidP="00601FDD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: 100·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27D08" w:rsidRPr="00E95734" w:rsidRDefault="00627D08" w:rsidP="00601F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5734" w:rsidRPr="00E95734" w:rsidTr="002131EC">
        <w:trPr>
          <w:trHeight w:val="480"/>
        </w:trPr>
        <w:tc>
          <w:tcPr>
            <w:tcW w:w="2122" w:type="dxa"/>
            <w:vMerge/>
          </w:tcPr>
          <w:p w:rsidR="00627D08" w:rsidRPr="00E95734" w:rsidRDefault="00627D08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27D08" w:rsidRPr="00E95734" w:rsidRDefault="00627D08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627D08" w:rsidRPr="00E95734" w:rsidRDefault="00627D08" w:rsidP="00C458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45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Постройте диаграмму.</w:t>
            </w:r>
          </w:p>
        </w:tc>
        <w:tc>
          <w:tcPr>
            <w:tcW w:w="4252" w:type="dxa"/>
          </w:tcPr>
          <w:p w:rsidR="00627D08" w:rsidRPr="00E95734" w:rsidRDefault="00C90FE5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4D5C00" wp14:editId="36B783C0">
                  <wp:extent cx="1953260" cy="1816299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630" cy="181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734" w:rsidRPr="00E95734" w:rsidTr="00C108A6">
        <w:trPr>
          <w:trHeight w:val="480"/>
        </w:trPr>
        <w:tc>
          <w:tcPr>
            <w:tcW w:w="2122" w:type="dxa"/>
            <w:vMerge/>
          </w:tcPr>
          <w:p w:rsidR="00627D08" w:rsidRPr="00E95734" w:rsidRDefault="00627D08" w:rsidP="00E957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27D08" w:rsidRPr="00E95734" w:rsidRDefault="00627D08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627D08" w:rsidRDefault="004552DF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5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ВЫВОД</w:t>
            </w:r>
          </w:p>
          <w:p w:rsidR="004552DF" w:rsidRPr="004552DF" w:rsidRDefault="004552DF" w:rsidP="004552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-Когда удобно использовать диаграмму?</w:t>
            </w:r>
          </w:p>
          <w:p w:rsidR="004552DF" w:rsidRPr="004552DF" w:rsidRDefault="004552DF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27D08" w:rsidRPr="00E95734" w:rsidRDefault="00627D08" w:rsidP="00386E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7D08" w:rsidRPr="00386E6E" w:rsidRDefault="00627D08" w:rsidP="00386E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86E6E" w:rsidRPr="0038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Круговые диаграммы удобно использовать</w:t>
            </w:r>
            <w:r w:rsidR="0038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6E6E" w:rsidRPr="0038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тех случаях, когда нужно представить соотношения между частями целого.</w:t>
            </w:r>
          </w:p>
        </w:tc>
      </w:tr>
      <w:tr w:rsidR="00E95734" w:rsidRPr="00E95734" w:rsidTr="00C85B8E">
        <w:tc>
          <w:tcPr>
            <w:tcW w:w="2122" w:type="dxa"/>
          </w:tcPr>
          <w:p w:rsidR="00182D44" w:rsidRPr="00E95734" w:rsidRDefault="00182D44" w:rsidP="00E95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1701" w:type="dxa"/>
          </w:tcPr>
          <w:p w:rsidR="00182D44" w:rsidRPr="00E95734" w:rsidRDefault="00182D44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6662" w:type="dxa"/>
          </w:tcPr>
          <w:p w:rsidR="00182D44" w:rsidRPr="00E95734" w:rsidRDefault="0074131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 </w:t>
            </w:r>
            <w:r w:rsidR="003715B3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целях подготовки к ОГЭ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715B3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рассмотрим </w:t>
            </w:r>
            <w:r w:rsidR="0013298A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экзаменационную </w:t>
            </w:r>
            <w:r w:rsidR="003715B3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задачу</w:t>
            </w:r>
            <w:r w:rsidR="0013298A"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03507" w:rsidRPr="00E95734" w:rsidRDefault="0024627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№3</w:t>
            </w:r>
            <w:r w:rsidR="00403507" w:rsidRPr="00E957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(Приложение 2)</w:t>
            </w:r>
          </w:p>
          <w:p w:rsidR="003715B3" w:rsidRPr="00E95734" w:rsidRDefault="003715B3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color w:val="000000" w:themeColor="text1"/>
                <w:sz w:val="28"/>
                <w:szCs w:val="28"/>
              </w:rPr>
            </w:pPr>
            <w:r w:rsidRPr="00E95734">
              <w:rPr>
                <w:color w:val="000000" w:themeColor="text1"/>
                <w:sz w:val="28"/>
                <w:szCs w:val="28"/>
              </w:rPr>
              <w:t>Средний рост жителя города, в котором живет Даша, равен 170 см. Рост Даши 173 см. Какое из следующих утверждений верно?</w:t>
            </w:r>
          </w:p>
          <w:p w:rsidR="003715B3" w:rsidRPr="00E95734" w:rsidRDefault="003715B3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color w:val="000000" w:themeColor="text1"/>
                <w:sz w:val="28"/>
                <w:szCs w:val="28"/>
              </w:rPr>
            </w:pPr>
            <w:r w:rsidRPr="00E95734">
              <w:rPr>
                <w:color w:val="000000" w:themeColor="text1"/>
                <w:sz w:val="28"/>
                <w:szCs w:val="28"/>
              </w:rPr>
              <w:t>1) Даша — самая высокая девушка в городе.</w:t>
            </w:r>
          </w:p>
          <w:p w:rsidR="003715B3" w:rsidRPr="00E95734" w:rsidRDefault="00830E7D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color w:val="000000" w:themeColor="text1"/>
                <w:sz w:val="28"/>
                <w:szCs w:val="28"/>
              </w:rPr>
            </w:pPr>
            <w:r w:rsidRPr="00E95734">
              <w:rPr>
                <w:color w:val="000000" w:themeColor="text1"/>
                <w:sz w:val="28"/>
                <w:szCs w:val="28"/>
              </w:rPr>
              <w:t>2) Обязательно найдё</w:t>
            </w:r>
            <w:r w:rsidR="003715B3" w:rsidRPr="00E95734">
              <w:rPr>
                <w:color w:val="000000" w:themeColor="text1"/>
                <w:sz w:val="28"/>
                <w:szCs w:val="28"/>
              </w:rPr>
              <w:t>тся девушка ниже 170 см.</w:t>
            </w:r>
          </w:p>
          <w:p w:rsidR="003715B3" w:rsidRPr="00E95734" w:rsidRDefault="00830E7D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color w:val="000000" w:themeColor="text1"/>
                <w:sz w:val="28"/>
                <w:szCs w:val="28"/>
              </w:rPr>
            </w:pPr>
            <w:r w:rsidRPr="00E95734">
              <w:rPr>
                <w:color w:val="000000" w:themeColor="text1"/>
                <w:sz w:val="28"/>
                <w:szCs w:val="28"/>
              </w:rPr>
              <w:t>3) Обязательно найдё</w:t>
            </w:r>
            <w:r w:rsidR="003715B3" w:rsidRPr="00E95734">
              <w:rPr>
                <w:color w:val="000000" w:themeColor="text1"/>
                <w:sz w:val="28"/>
                <w:szCs w:val="28"/>
              </w:rPr>
              <w:t>тся человек ростом менее 171 см.</w:t>
            </w:r>
          </w:p>
          <w:p w:rsidR="003715B3" w:rsidRPr="00E95734" w:rsidRDefault="00830E7D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color w:val="000000" w:themeColor="text1"/>
                <w:sz w:val="28"/>
                <w:szCs w:val="28"/>
              </w:rPr>
            </w:pPr>
            <w:r w:rsidRPr="00E95734">
              <w:rPr>
                <w:color w:val="000000" w:themeColor="text1"/>
                <w:sz w:val="28"/>
                <w:szCs w:val="28"/>
              </w:rPr>
              <w:t>4) Обязательно найдё</w:t>
            </w:r>
            <w:r w:rsidR="003715B3" w:rsidRPr="00E95734">
              <w:rPr>
                <w:color w:val="000000" w:themeColor="text1"/>
                <w:sz w:val="28"/>
                <w:szCs w:val="28"/>
              </w:rPr>
              <w:t>тся человек ростом 167 см.</w:t>
            </w:r>
          </w:p>
          <w:p w:rsidR="009A393D" w:rsidRDefault="009A393D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30E7D" w:rsidRPr="00E95734" w:rsidRDefault="00830E7D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E95734">
              <w:rPr>
                <w:color w:val="000000" w:themeColor="text1"/>
                <w:sz w:val="28"/>
                <w:szCs w:val="28"/>
              </w:rPr>
              <w:t xml:space="preserve">-Выберите номер утверждения и выполняйте </w:t>
            </w:r>
            <w:r w:rsidR="00D03D90" w:rsidRPr="00E95734">
              <w:rPr>
                <w:color w:val="000000" w:themeColor="text1"/>
                <w:sz w:val="28"/>
                <w:szCs w:val="28"/>
              </w:rPr>
              <w:t>упражнения</w:t>
            </w:r>
            <w:r w:rsidRPr="00E95734">
              <w:rPr>
                <w:color w:val="000000" w:themeColor="text1"/>
                <w:sz w:val="28"/>
                <w:szCs w:val="28"/>
              </w:rPr>
              <w:t xml:space="preserve"> соответствующего номера.</w:t>
            </w:r>
          </w:p>
          <w:p w:rsidR="00830E7D" w:rsidRPr="00E95734" w:rsidRDefault="00830E7D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3"/>
              <w:rPr>
                <w:color w:val="000000" w:themeColor="text1"/>
                <w:sz w:val="28"/>
                <w:szCs w:val="28"/>
              </w:rPr>
            </w:pPr>
            <w:r w:rsidRPr="00E95734">
              <w:rPr>
                <w:color w:val="000000" w:themeColor="text1"/>
                <w:sz w:val="28"/>
                <w:szCs w:val="28"/>
              </w:rPr>
              <w:t>1)</w:t>
            </w:r>
            <w:r w:rsidR="00564A27" w:rsidRPr="00E95734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2F8C" w:rsidRPr="00E95734">
              <w:rPr>
                <w:color w:val="000000" w:themeColor="text1"/>
                <w:sz w:val="28"/>
                <w:szCs w:val="28"/>
              </w:rPr>
              <w:t>упражнения для ног;</w:t>
            </w:r>
          </w:p>
          <w:p w:rsidR="000A2F8C" w:rsidRPr="00E95734" w:rsidRDefault="000A2F8C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3"/>
              <w:rPr>
                <w:color w:val="000000" w:themeColor="text1"/>
                <w:sz w:val="28"/>
                <w:szCs w:val="28"/>
              </w:rPr>
            </w:pPr>
            <w:r w:rsidRPr="00E95734">
              <w:rPr>
                <w:color w:val="000000" w:themeColor="text1"/>
                <w:sz w:val="28"/>
                <w:szCs w:val="28"/>
              </w:rPr>
              <w:lastRenderedPageBreak/>
              <w:t>2)</w:t>
            </w:r>
            <w:r w:rsidR="00564A27" w:rsidRPr="00E9573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color w:val="000000" w:themeColor="text1"/>
                <w:sz w:val="28"/>
                <w:szCs w:val="28"/>
              </w:rPr>
              <w:t xml:space="preserve">упражнения для </w:t>
            </w:r>
            <w:r w:rsidR="00C22D26" w:rsidRPr="00E95734">
              <w:rPr>
                <w:color w:val="000000" w:themeColor="text1"/>
                <w:sz w:val="28"/>
                <w:szCs w:val="28"/>
              </w:rPr>
              <w:t>глаз</w:t>
            </w:r>
            <w:r w:rsidRPr="00E95734">
              <w:rPr>
                <w:color w:val="000000" w:themeColor="text1"/>
                <w:sz w:val="28"/>
                <w:szCs w:val="28"/>
              </w:rPr>
              <w:t>;</w:t>
            </w:r>
          </w:p>
          <w:p w:rsidR="000A2F8C" w:rsidRPr="00E95734" w:rsidRDefault="000A2F8C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3"/>
              <w:rPr>
                <w:color w:val="000000" w:themeColor="text1"/>
                <w:sz w:val="28"/>
                <w:szCs w:val="28"/>
              </w:rPr>
            </w:pPr>
            <w:r w:rsidRPr="00E95734">
              <w:rPr>
                <w:color w:val="000000" w:themeColor="text1"/>
                <w:sz w:val="28"/>
                <w:szCs w:val="28"/>
              </w:rPr>
              <w:t>3)</w:t>
            </w:r>
            <w:r w:rsidR="00564A27" w:rsidRPr="00E9573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color w:val="000000" w:themeColor="text1"/>
                <w:sz w:val="28"/>
                <w:szCs w:val="28"/>
              </w:rPr>
              <w:t xml:space="preserve">упражнения для </w:t>
            </w:r>
            <w:r w:rsidR="00C22D26" w:rsidRPr="00E95734">
              <w:rPr>
                <w:color w:val="000000" w:themeColor="text1"/>
                <w:sz w:val="28"/>
                <w:szCs w:val="28"/>
              </w:rPr>
              <w:t>рук</w:t>
            </w:r>
            <w:r w:rsidRPr="00E95734">
              <w:rPr>
                <w:color w:val="000000" w:themeColor="text1"/>
                <w:sz w:val="28"/>
                <w:szCs w:val="28"/>
              </w:rPr>
              <w:t>;</w:t>
            </w:r>
          </w:p>
          <w:p w:rsidR="003715B3" w:rsidRPr="00E95734" w:rsidRDefault="000A2F8C" w:rsidP="00E95734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ind w:firstLine="33"/>
              <w:rPr>
                <w:color w:val="000000" w:themeColor="text1"/>
                <w:sz w:val="28"/>
                <w:szCs w:val="28"/>
              </w:rPr>
            </w:pPr>
            <w:r w:rsidRPr="00E95734">
              <w:rPr>
                <w:color w:val="000000" w:themeColor="text1"/>
                <w:sz w:val="28"/>
                <w:szCs w:val="28"/>
              </w:rPr>
              <w:t>4)</w:t>
            </w:r>
            <w:r w:rsidR="00564A27" w:rsidRPr="00E9573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color w:val="000000" w:themeColor="text1"/>
                <w:sz w:val="28"/>
                <w:szCs w:val="28"/>
              </w:rPr>
              <w:t>упражнения для головы.</w:t>
            </w:r>
          </w:p>
        </w:tc>
        <w:tc>
          <w:tcPr>
            <w:tcW w:w="4252" w:type="dxa"/>
          </w:tcPr>
          <w:p w:rsidR="0092749E" w:rsidRPr="00E95734" w:rsidRDefault="0092749E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1)</w:t>
            </w:r>
            <w:r w:rsidR="0074131C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неверно: например, в городе могут жить три девушки ростом 162 см, 173 см и 175 см.</w:t>
            </w:r>
          </w:p>
          <w:p w:rsidR="0092749E" w:rsidRPr="00E95734" w:rsidRDefault="0092749E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="0074131C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неверно: в городе может жить только одна девушка — Даша.</w:t>
            </w:r>
          </w:p>
          <w:p w:rsidR="0092749E" w:rsidRPr="00E95734" w:rsidRDefault="0092749E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3)</w:t>
            </w:r>
            <w:r w:rsidR="0074131C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верно: если все жители будут не ниже 171 см, то средний рост будет не меньше 171 см.</w:t>
            </w:r>
          </w:p>
          <w:p w:rsidR="0092749E" w:rsidRPr="00E95734" w:rsidRDefault="0092749E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4)</w:t>
            </w:r>
            <w:r w:rsidR="0074131C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неверно: например, в городе могут жить трое жителей ростом 165 см, 172 см и 173 см.</w:t>
            </w:r>
          </w:p>
          <w:p w:rsidR="0092749E" w:rsidRPr="00E95734" w:rsidRDefault="0092749E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Ответ: 3.</w:t>
            </w:r>
          </w:p>
          <w:p w:rsidR="009355BC" w:rsidRPr="00E95734" w:rsidRDefault="009355BC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упражнения для рук.</w:t>
            </w:r>
          </w:p>
          <w:p w:rsidR="00182D44" w:rsidRPr="00E95734" w:rsidRDefault="00182D44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7295" w:rsidRPr="00E95734" w:rsidTr="00277295">
        <w:trPr>
          <w:trHeight w:val="2220"/>
        </w:trPr>
        <w:tc>
          <w:tcPr>
            <w:tcW w:w="2122" w:type="dxa"/>
            <w:vMerge w:val="restart"/>
          </w:tcPr>
          <w:p w:rsidR="00277295" w:rsidRPr="00E95734" w:rsidRDefault="00277295" w:rsidP="009A393D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1701" w:type="dxa"/>
            <w:vMerge w:val="restart"/>
          </w:tcPr>
          <w:p w:rsidR="00277295" w:rsidRPr="00E95734" w:rsidRDefault="00277295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6662" w:type="dxa"/>
          </w:tcPr>
          <w:p w:rsidR="00277295" w:rsidRPr="00E95734" w:rsidRDefault="00277295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№4. </w:t>
            </w:r>
            <w:r w:rsidRPr="00E957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(Приложение 2)</w:t>
            </w:r>
          </w:p>
          <w:p w:rsidR="00277295" w:rsidRPr="00E95734" w:rsidRDefault="00277295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 ВАРИАНТ</w:t>
            </w:r>
          </w:p>
          <w:p w:rsidR="00277295" w:rsidRPr="00E95734" w:rsidRDefault="00277295" w:rsidP="009B39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Построить круговую диаграмму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стоимости  цветов</w:t>
            </w:r>
            <w:proofErr w:type="gramEnd"/>
            <w:r w:rsidR="009B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букета: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оза-200 руб., лилия-100 руб., хризантема- 100 руб.</w:t>
            </w:r>
          </w:p>
        </w:tc>
        <w:tc>
          <w:tcPr>
            <w:tcW w:w="4252" w:type="dxa"/>
          </w:tcPr>
          <w:p w:rsidR="00277295" w:rsidRDefault="00277295" w:rsidP="002772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200+100+100=400</w:t>
            </w:r>
            <w:r w:rsidR="009B39DF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9DF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277295" w:rsidRDefault="00277295" w:rsidP="002772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Роза-50%, лилия-25%, хризантема-25%.</w:t>
            </w:r>
          </w:p>
          <w:p w:rsidR="00277295" w:rsidRPr="00E95734" w:rsidRDefault="00CA154A" w:rsidP="002772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F3DDC3" wp14:editId="22E4FEA5">
                  <wp:extent cx="1438275" cy="962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734" w:rsidRPr="00E95734" w:rsidTr="00C85B8E">
        <w:trPr>
          <w:trHeight w:val="1167"/>
        </w:trPr>
        <w:tc>
          <w:tcPr>
            <w:tcW w:w="2122" w:type="dxa"/>
            <w:vMerge/>
          </w:tcPr>
          <w:p w:rsidR="009D781E" w:rsidRPr="00E95734" w:rsidRDefault="009D781E" w:rsidP="00E95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D781E" w:rsidRPr="00E95734" w:rsidRDefault="009D781E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D781E" w:rsidRPr="00E95734" w:rsidRDefault="009D781E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 ВАРИАНТ</w:t>
            </w:r>
          </w:p>
          <w:p w:rsidR="009D781E" w:rsidRPr="00E95734" w:rsidRDefault="00045EC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Построить круговую диаграмму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стоимости  цветов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букета: пион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орхидея-2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руб., хризантема- 100 руб.</w:t>
            </w:r>
          </w:p>
        </w:tc>
        <w:tc>
          <w:tcPr>
            <w:tcW w:w="4252" w:type="dxa"/>
          </w:tcPr>
          <w:p w:rsidR="009D781E" w:rsidRPr="00E95734" w:rsidRDefault="009D781E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45EC0" w:rsidRDefault="00CA154A" w:rsidP="00045E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100+2</w:t>
            </w:r>
            <w:r w:rsidR="00045EC0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00+100=400 </w:t>
            </w:r>
            <w:proofErr w:type="spellStart"/>
            <w:r w:rsidR="00045EC0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D781E" w:rsidRDefault="00097D8D" w:rsidP="00045E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45EC0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ион</w:t>
            </w:r>
            <w:r w:rsidR="00045EC0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45EC0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25%</w:t>
            </w:r>
            <w:r w:rsidR="00045EC0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045EC0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орхидея</w:t>
            </w:r>
            <w:r w:rsidR="00045EC0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-5</w:t>
            </w:r>
            <w:r w:rsidR="00045EC0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045EC0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%, хризантема-25%.</w:t>
            </w:r>
          </w:p>
          <w:p w:rsidR="004313F7" w:rsidRPr="00E95734" w:rsidRDefault="004313F7" w:rsidP="00045E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7FDACE" wp14:editId="0FAC39FE">
                  <wp:extent cx="1590675" cy="1009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734" w:rsidRPr="00E95734" w:rsidTr="00C85B8E">
        <w:trPr>
          <w:trHeight w:val="585"/>
        </w:trPr>
        <w:tc>
          <w:tcPr>
            <w:tcW w:w="2122" w:type="dxa"/>
            <w:vMerge/>
          </w:tcPr>
          <w:p w:rsidR="009D781E" w:rsidRPr="00E95734" w:rsidRDefault="009D781E" w:rsidP="00E95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D781E" w:rsidRPr="00E95734" w:rsidRDefault="009D781E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D781E" w:rsidRPr="00E95734" w:rsidRDefault="009D781E" w:rsidP="00E95734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-Согласно критерию оценивания</w:t>
            </w:r>
            <w:r w:rsidR="00175F43"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выполняем взаимопроверку в паре.</w:t>
            </w:r>
          </w:p>
          <w:p w:rsidR="00602DC9" w:rsidRDefault="009D781E" w:rsidP="00602DC9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Критерии оценивания</w:t>
            </w:r>
          </w:p>
          <w:p w:rsidR="009D781E" w:rsidRPr="00602DC9" w:rsidRDefault="00602DC9" w:rsidP="00602DC9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3 ошибки </w:t>
            </w:r>
            <w:r w:rsidR="009D781E" w:rsidRPr="00602DC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 «2»</w:t>
            </w:r>
            <w:r w:rsidR="00415F0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, красная зона</w:t>
            </w:r>
            <w:r w:rsidR="009D781E" w:rsidRPr="00602DC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9D781E" w:rsidRPr="00E95734" w:rsidRDefault="00602DC9" w:rsidP="00E95734">
            <w:pPr>
              <w:pStyle w:val="a3"/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 ошибки</w:t>
            </w:r>
            <w:r w:rsidR="009D781E"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- «3»</w:t>
            </w:r>
            <w:r w:rsidR="00415F0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1B43D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15F0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жёлтая зона</w:t>
            </w:r>
            <w:r w:rsidR="009D781E"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9D781E" w:rsidRPr="00E95734" w:rsidRDefault="00602DC9" w:rsidP="00E95734">
            <w:pPr>
              <w:pStyle w:val="a3"/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 ошибка</w:t>
            </w:r>
            <w:r w:rsidR="009D781E"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- «4»,</w:t>
            </w:r>
            <w:r w:rsidR="001B43D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15F0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зелёная зона,</w:t>
            </w:r>
          </w:p>
          <w:p w:rsidR="009D781E" w:rsidRPr="00E95734" w:rsidRDefault="00602DC9" w:rsidP="00E95734">
            <w:pPr>
              <w:pStyle w:val="a3"/>
              <w:spacing w:after="200"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 ошибок</w:t>
            </w:r>
            <w:r w:rsidR="009D781E"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«5»</w:t>
            </w:r>
            <w:r w:rsidR="00415F0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, зелёная зона.</w:t>
            </w:r>
          </w:p>
        </w:tc>
        <w:tc>
          <w:tcPr>
            <w:tcW w:w="4252" w:type="dxa"/>
          </w:tcPr>
          <w:p w:rsidR="009D781E" w:rsidRPr="00E95734" w:rsidRDefault="004879EB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Учащиеся меняются тетрадями в паре</w:t>
            </w:r>
            <w:r w:rsidR="00EF677D" w:rsidRPr="00E95734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оценивают друг друга.</w:t>
            </w:r>
          </w:p>
        </w:tc>
      </w:tr>
      <w:tr w:rsidR="00E95734" w:rsidRPr="00E95734" w:rsidTr="00C85B8E">
        <w:tc>
          <w:tcPr>
            <w:tcW w:w="2122" w:type="dxa"/>
          </w:tcPr>
          <w:p w:rsidR="00DA4178" w:rsidRPr="00E95734" w:rsidRDefault="008E33BF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Домашняя</w:t>
            </w:r>
          </w:p>
          <w:p w:rsidR="008E33BF" w:rsidRPr="00E95734" w:rsidRDefault="00DA4178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701" w:type="dxa"/>
          </w:tcPr>
          <w:p w:rsidR="008E33BF" w:rsidRPr="00E95734" w:rsidRDefault="00A747E7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6662" w:type="dxa"/>
          </w:tcPr>
          <w:p w:rsidR="00A95516" w:rsidRPr="00E95734" w:rsidRDefault="00EC507B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-По итогам </w:t>
            </w:r>
            <w:r w:rsidR="00707B45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цветовой зоны</w:t>
            </w:r>
            <w:r w:rsidR="003C7DD0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07B45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выполняем соответствующе</w:t>
            </w: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</w:t>
            </w:r>
            <w:r w:rsidR="00707B45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домашнее задание</w:t>
            </w:r>
            <w:r w:rsidR="00975440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07B45" w:rsidRPr="00594E8B" w:rsidRDefault="00594E8B" w:rsidP="00E95734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4E8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Красная зона-№1706, жёлтая зона-№1707, зелёная зона - №1708.</w:t>
            </w:r>
          </w:p>
          <w:p w:rsidR="0006128C" w:rsidRPr="00E95734" w:rsidRDefault="0006128C" w:rsidP="00E95734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Творческое задание</w:t>
            </w:r>
            <w:r w:rsidR="007635FB"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06128C" w:rsidRPr="00F42B28" w:rsidRDefault="00707B45" w:rsidP="00E95734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</w:t>
            </w:r>
            <w:r w:rsidRPr="00707B4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Построить диаграмму площадей комнат вашего дома.</w:t>
            </w:r>
          </w:p>
        </w:tc>
        <w:tc>
          <w:tcPr>
            <w:tcW w:w="4252" w:type="dxa"/>
          </w:tcPr>
          <w:p w:rsidR="008E33BF" w:rsidRPr="00E95734" w:rsidRDefault="0044652D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Выбирают номера</w:t>
            </w:r>
            <w:r w:rsidR="007D3DD1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4BE9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4BE9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домашними</w:t>
            </w:r>
            <w:proofErr w:type="gramEnd"/>
            <w:r w:rsidR="002D4BE9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заданиями.</w:t>
            </w:r>
          </w:p>
          <w:p w:rsidR="007635FB" w:rsidRPr="00E95734" w:rsidRDefault="007635FB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Творческое задание выполняют все ученики.</w:t>
            </w:r>
          </w:p>
        </w:tc>
      </w:tr>
      <w:tr w:rsidR="00E95734" w:rsidRPr="00E95734" w:rsidTr="00207A50">
        <w:trPr>
          <w:trHeight w:val="1093"/>
        </w:trPr>
        <w:tc>
          <w:tcPr>
            <w:tcW w:w="2122" w:type="dxa"/>
            <w:vMerge w:val="restart"/>
          </w:tcPr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 урока.</w:t>
            </w:r>
          </w:p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Рефлексия </w:t>
            </w:r>
          </w:p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деятельности. </w:t>
            </w:r>
          </w:p>
        </w:tc>
        <w:tc>
          <w:tcPr>
            <w:tcW w:w="1701" w:type="dxa"/>
            <w:vMerge w:val="restart"/>
          </w:tcPr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6662" w:type="dxa"/>
          </w:tcPr>
          <w:p w:rsidR="00F66D76" w:rsidRPr="00E95734" w:rsidRDefault="00F66D7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-Как ваше настроение?</w:t>
            </w:r>
          </w:p>
          <w:p w:rsidR="00F66D76" w:rsidRPr="00E95734" w:rsidRDefault="00F66D7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-Поднимите правую руку, кто понял тему урока и доволен результатом работы.</w:t>
            </w:r>
          </w:p>
          <w:p w:rsidR="00207A50" w:rsidRPr="00E95734" w:rsidRDefault="00F66D7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-Поднимите левую руку, у кого возникли трудности.</w:t>
            </w:r>
          </w:p>
        </w:tc>
        <w:tc>
          <w:tcPr>
            <w:tcW w:w="4252" w:type="dxa"/>
          </w:tcPr>
          <w:p w:rsidR="00207A50" w:rsidRPr="00E95734" w:rsidRDefault="00F66D7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одновременно поднимают соответствующую руку по уровню восприятия материала</w:t>
            </w:r>
          </w:p>
        </w:tc>
      </w:tr>
      <w:tr w:rsidR="00E95734" w:rsidRPr="00E95734" w:rsidTr="007F6712">
        <w:trPr>
          <w:trHeight w:val="1092"/>
        </w:trPr>
        <w:tc>
          <w:tcPr>
            <w:tcW w:w="2122" w:type="dxa"/>
            <w:vMerge/>
          </w:tcPr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F66D76" w:rsidRPr="00E95734" w:rsidRDefault="00F66D7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-Подведём итоги урока.</w:t>
            </w:r>
          </w:p>
          <w:p w:rsidR="00207A50" w:rsidRPr="00E95734" w:rsidRDefault="00F66D7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-Чему мы сегодня научились?</w:t>
            </w:r>
          </w:p>
        </w:tc>
        <w:tc>
          <w:tcPr>
            <w:tcW w:w="4252" w:type="dxa"/>
          </w:tcPr>
          <w:p w:rsidR="00207A50" w:rsidRPr="00E95734" w:rsidRDefault="00F66D76" w:rsidP="009D71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-Мы научились </w:t>
            </w:r>
            <w:r w:rsidR="009D719E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изображать статистические данные с помощью диаграммы</w:t>
            </w: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95734" w:rsidRPr="00E95734" w:rsidTr="003F0E3E">
        <w:trPr>
          <w:trHeight w:val="1238"/>
        </w:trPr>
        <w:tc>
          <w:tcPr>
            <w:tcW w:w="2122" w:type="dxa"/>
            <w:vMerge/>
          </w:tcPr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207A50" w:rsidRPr="00E95734" w:rsidRDefault="00207A5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№6.</w:t>
            </w:r>
          </w:p>
          <w:p w:rsidR="00207A50" w:rsidRPr="00E95734" w:rsidRDefault="00207A5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-Завершите предложения:</w:t>
            </w:r>
          </w:p>
          <w:p w:rsidR="00207A50" w:rsidRPr="00E95734" w:rsidRDefault="00207A50" w:rsidP="00E9573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 понравилось…</w:t>
            </w:r>
          </w:p>
          <w:p w:rsidR="00207A50" w:rsidRPr="00E95734" w:rsidRDefault="00207A50" w:rsidP="00E9573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меня возникли трудности в …</w:t>
            </w:r>
          </w:p>
          <w:p w:rsidR="00207A50" w:rsidRPr="00E95734" w:rsidRDefault="00207A50" w:rsidP="00E9573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буду применять эти знания в …</w:t>
            </w:r>
          </w:p>
        </w:tc>
        <w:tc>
          <w:tcPr>
            <w:tcW w:w="4252" w:type="dxa"/>
          </w:tcPr>
          <w:p w:rsidR="00207A50" w:rsidRPr="00E95734" w:rsidRDefault="00207A5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Формулируют свои мысли и записывают ответы.</w:t>
            </w:r>
          </w:p>
        </w:tc>
      </w:tr>
      <w:tr w:rsidR="00E95734" w:rsidRPr="00E95734" w:rsidTr="0035051A">
        <w:trPr>
          <w:trHeight w:val="728"/>
        </w:trPr>
        <w:tc>
          <w:tcPr>
            <w:tcW w:w="2122" w:type="dxa"/>
            <w:vMerge/>
          </w:tcPr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207A50" w:rsidRPr="00E95734" w:rsidRDefault="00207A5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-Выскажите, пожалуйста, желающие, свои мысли.</w:t>
            </w:r>
          </w:p>
        </w:tc>
        <w:tc>
          <w:tcPr>
            <w:tcW w:w="4252" w:type="dxa"/>
          </w:tcPr>
          <w:p w:rsidR="00207A50" w:rsidRPr="00E95734" w:rsidRDefault="00207A5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Несколько учеников высказывают полученные результаты работы.</w:t>
            </w:r>
          </w:p>
        </w:tc>
      </w:tr>
      <w:tr w:rsidR="00207A50" w:rsidRPr="00E95734" w:rsidTr="00C85B8E">
        <w:trPr>
          <w:trHeight w:val="727"/>
        </w:trPr>
        <w:tc>
          <w:tcPr>
            <w:tcW w:w="2122" w:type="dxa"/>
            <w:vMerge/>
          </w:tcPr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07A50" w:rsidRPr="00E95734" w:rsidRDefault="00207A50" w:rsidP="00E95734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AA1" w:rsidRPr="00E95734" w:rsidRDefault="007C6AA1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-Молодцы!</w:t>
            </w:r>
          </w:p>
          <w:p w:rsidR="006F1316" w:rsidRDefault="00207A5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 этом наш урок завершён!</w:t>
            </w:r>
          </w:p>
          <w:p w:rsidR="006F1316" w:rsidRDefault="006F131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07A50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Поблагодарите друг друга рукопожатием за совместное сотрудничество. </w:t>
            </w:r>
          </w:p>
          <w:p w:rsidR="006F1316" w:rsidRDefault="006F131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07A50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Надеюсь, те знания, которые вы сегодня получили буду полезными для вас!</w:t>
            </w:r>
            <w:r w:rsidR="007C6AA1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07A50" w:rsidRPr="00E95734" w:rsidRDefault="006F131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C6AA1"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Желаю отличного настроения и отличных оценок!</w:t>
            </w:r>
          </w:p>
          <w:p w:rsidR="00207A50" w:rsidRPr="00E95734" w:rsidRDefault="00207A5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-Спасибо за внимание!</w:t>
            </w:r>
          </w:p>
        </w:tc>
        <w:tc>
          <w:tcPr>
            <w:tcW w:w="4252" w:type="dxa"/>
          </w:tcPr>
          <w:p w:rsidR="006F1316" w:rsidRDefault="006F1316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обмениваются рукопожатием в паре.</w:t>
            </w:r>
          </w:p>
          <w:p w:rsidR="00207A50" w:rsidRPr="00E95734" w:rsidRDefault="00207A50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5734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-Спасибо за урок!</w:t>
            </w:r>
          </w:p>
        </w:tc>
      </w:tr>
    </w:tbl>
    <w:p w:rsidR="00292D5C" w:rsidRPr="00E95734" w:rsidRDefault="00292D5C" w:rsidP="00E95734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</w:p>
    <w:p w:rsidR="00976783" w:rsidRPr="00E95734" w:rsidRDefault="00976783" w:rsidP="00E95734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</w:p>
    <w:p w:rsidR="00976783" w:rsidRPr="00E95734" w:rsidRDefault="00976783" w:rsidP="00E95734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</w:p>
    <w:p w:rsidR="00976783" w:rsidRPr="00E95734" w:rsidRDefault="00976783" w:rsidP="00E95734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</w:p>
    <w:p w:rsidR="00665342" w:rsidRPr="00E95734" w:rsidRDefault="00665342" w:rsidP="00E95734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957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Приложения</w:t>
      </w:r>
    </w:p>
    <w:p w:rsidR="00B332CA" w:rsidRPr="00E95734" w:rsidRDefault="00B332CA" w:rsidP="00E95734">
      <w:pPr>
        <w:spacing w:after="200"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957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Приложение 1. </w:t>
      </w:r>
      <w:r w:rsidRPr="00E957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Оценочный лист</w:t>
      </w:r>
      <w:r w:rsidR="00665342" w:rsidRPr="00E957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8E2ADF" w:rsidRPr="00E957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Группа №1</w:t>
      </w:r>
      <w:r w:rsidR="0060286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(№2)</w:t>
      </w:r>
    </w:p>
    <w:tbl>
      <w:tblPr>
        <w:tblStyle w:val="a7"/>
        <w:tblW w:w="14828" w:type="dxa"/>
        <w:tblLook w:val="04A0" w:firstRow="1" w:lastRow="0" w:firstColumn="1" w:lastColumn="0" w:noHBand="0" w:noVBand="1"/>
      </w:tblPr>
      <w:tblGrid>
        <w:gridCol w:w="2972"/>
        <w:gridCol w:w="1456"/>
        <w:gridCol w:w="1456"/>
        <w:gridCol w:w="1456"/>
        <w:gridCol w:w="1456"/>
        <w:gridCol w:w="3248"/>
        <w:gridCol w:w="2784"/>
      </w:tblGrid>
      <w:tr w:rsidR="00E95734" w:rsidRPr="00E95734" w:rsidTr="005733FF">
        <w:tc>
          <w:tcPr>
            <w:tcW w:w="2972" w:type="dxa"/>
            <w:vAlign w:val="center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задания</w:t>
            </w:r>
          </w:p>
        </w:tc>
        <w:tc>
          <w:tcPr>
            <w:tcW w:w="1456" w:type="dxa"/>
            <w:vAlign w:val="center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48" w:type="dxa"/>
            <w:vAlign w:val="center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Сумма</w:t>
            </w:r>
          </w:p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2784" w:type="dxa"/>
            <w:vAlign w:val="center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Критерии</w:t>
            </w:r>
          </w:p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оценивания</w:t>
            </w:r>
          </w:p>
        </w:tc>
      </w:tr>
      <w:tr w:rsidR="00E95734" w:rsidRPr="00E95734" w:rsidTr="00F85D7D">
        <w:tc>
          <w:tcPr>
            <w:tcW w:w="2972" w:type="dxa"/>
          </w:tcPr>
          <w:p w:rsidR="0074770B" w:rsidRPr="00E95734" w:rsidRDefault="0074770B" w:rsidP="00E95734">
            <w:pPr>
              <w:spacing w:line="360" w:lineRule="auto"/>
              <w:jc w:val="center"/>
              <w:rPr>
                <w:color w:val="000000" w:themeColor="text1"/>
              </w:rPr>
            </w:pPr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1456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48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  <w:vMerge w:val="restart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0-2 балла – «2»,</w:t>
            </w:r>
          </w:p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3-5 балла – «3»,</w:t>
            </w:r>
          </w:p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6-8 баллов – «4»,</w:t>
            </w:r>
          </w:p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 и более – «5».</w:t>
            </w:r>
          </w:p>
        </w:tc>
      </w:tr>
      <w:tr w:rsidR="00E95734" w:rsidRPr="00E95734" w:rsidTr="00602869">
        <w:trPr>
          <w:trHeight w:val="1087"/>
        </w:trPr>
        <w:tc>
          <w:tcPr>
            <w:tcW w:w="2972" w:type="dxa"/>
          </w:tcPr>
          <w:p w:rsidR="0074770B" w:rsidRPr="00E95734" w:rsidRDefault="0074770B" w:rsidP="00E95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Дополнительный</w:t>
            </w:r>
          </w:p>
          <w:p w:rsidR="0074770B" w:rsidRPr="00602869" w:rsidRDefault="00602869" w:rsidP="006028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балл</w:t>
            </w:r>
          </w:p>
        </w:tc>
        <w:tc>
          <w:tcPr>
            <w:tcW w:w="1456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48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95734" w:rsidRPr="00E95734" w:rsidTr="00F85D7D">
        <w:tc>
          <w:tcPr>
            <w:tcW w:w="8796" w:type="dxa"/>
            <w:gridSpan w:val="5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248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4770B" w:rsidRPr="00E95734" w:rsidTr="00602869">
        <w:trPr>
          <w:trHeight w:val="587"/>
        </w:trPr>
        <w:tc>
          <w:tcPr>
            <w:tcW w:w="8796" w:type="dxa"/>
            <w:gridSpan w:val="5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</w:t>
            </w:r>
          </w:p>
        </w:tc>
        <w:tc>
          <w:tcPr>
            <w:tcW w:w="3248" w:type="dxa"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74770B" w:rsidRPr="00E95734" w:rsidRDefault="0074770B" w:rsidP="00E9573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62608" w:rsidRDefault="00962608" w:rsidP="0060286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608" w:rsidRDefault="00962608" w:rsidP="0060286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608" w:rsidRDefault="00962608" w:rsidP="0060286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608" w:rsidRDefault="00962608" w:rsidP="0060286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608" w:rsidRDefault="00962608" w:rsidP="0060286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608" w:rsidRDefault="00962608" w:rsidP="0060286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608" w:rsidRDefault="00962608" w:rsidP="0060286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608" w:rsidRDefault="00962608" w:rsidP="0060286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2B6C" w:rsidRPr="00602869" w:rsidRDefault="00312B6C" w:rsidP="0060286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2869">
        <w:rPr>
          <w:rFonts w:ascii="Times New Roman" w:hAnsi="Times New Roman" w:cs="Times New Roman"/>
          <w:b/>
          <w:sz w:val="28"/>
          <w:szCs w:val="28"/>
        </w:rPr>
        <w:t>Приложение 2.Маршрутный лист.</w:t>
      </w:r>
    </w:p>
    <w:p w:rsidR="00F1698A" w:rsidRPr="00954E1A" w:rsidRDefault="00312B6C" w:rsidP="00F1698A">
      <w:pPr>
        <w:autoSpaceDE w:val="0"/>
        <w:autoSpaceDN w:val="0"/>
        <w:adjustRightInd w:val="0"/>
        <w:spacing w:line="36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60286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36835" w:rsidRPr="0060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530" w:rsidRPr="00602869">
        <w:rPr>
          <w:rFonts w:ascii="Times New Roman" w:hAnsi="Times New Roman" w:cs="Times New Roman"/>
          <w:b/>
          <w:sz w:val="28"/>
          <w:szCs w:val="28"/>
        </w:rPr>
        <w:t>№</w:t>
      </w:r>
      <w:r w:rsidR="00936835" w:rsidRPr="006028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698A" w:rsidRPr="00954E1A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Врачи рекомендуют дневную норму питания</w:t>
      </w:r>
    </w:p>
    <w:p w:rsidR="00F1698A" w:rsidRPr="00954E1A" w:rsidRDefault="00F1698A" w:rsidP="00F1698A">
      <w:pPr>
        <w:autoSpaceDE w:val="0"/>
        <w:autoSpaceDN w:val="0"/>
        <w:adjustRightInd w:val="0"/>
        <w:spacing w:line="36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54E1A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распределить на 4 приема:</w:t>
      </w: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0"/>
        <w:gridCol w:w="2693"/>
        <w:gridCol w:w="993"/>
      </w:tblGrid>
      <w:tr w:rsidR="00F1698A" w:rsidRPr="00954E1A" w:rsidTr="00B77B6D">
        <w:trPr>
          <w:trHeight w:val="241"/>
        </w:trPr>
        <w:tc>
          <w:tcPr>
            <w:tcW w:w="850" w:type="dxa"/>
          </w:tcPr>
          <w:p w:rsidR="00F1698A" w:rsidRPr="00900B1D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B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900B1D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B1D">
              <w:rPr>
                <w:rFonts w:ascii="Times New Roman" w:hAnsi="Times New Roman" w:cs="Times New Roman"/>
                <w:sz w:val="28"/>
                <w:szCs w:val="28"/>
              </w:rPr>
              <w:t>Дневное питание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900B1D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698A" w:rsidRPr="00954E1A" w:rsidTr="00B77B6D">
        <w:trPr>
          <w:trHeight w:val="219"/>
        </w:trPr>
        <w:tc>
          <w:tcPr>
            <w:tcW w:w="850" w:type="dxa"/>
          </w:tcPr>
          <w:p w:rsidR="00F1698A" w:rsidRPr="00954E1A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954E1A" w:rsidRDefault="00F1698A" w:rsidP="00B77B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4E1A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завтрак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954E1A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98A" w:rsidRPr="00954E1A" w:rsidTr="00B77B6D">
        <w:trPr>
          <w:trHeight w:val="225"/>
        </w:trPr>
        <w:tc>
          <w:tcPr>
            <w:tcW w:w="850" w:type="dxa"/>
          </w:tcPr>
          <w:p w:rsidR="00F1698A" w:rsidRPr="00954E1A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954E1A" w:rsidRDefault="00F1698A" w:rsidP="00B77B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4E1A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954E1A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698A" w:rsidRPr="00954E1A" w:rsidTr="00B77B6D">
        <w:trPr>
          <w:trHeight w:val="232"/>
        </w:trPr>
        <w:tc>
          <w:tcPr>
            <w:tcW w:w="850" w:type="dxa"/>
          </w:tcPr>
          <w:p w:rsidR="00F1698A" w:rsidRPr="00954E1A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954E1A" w:rsidRDefault="00F1698A" w:rsidP="00B77B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4E1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954E1A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1698A" w:rsidRPr="00954E1A" w:rsidTr="00B77B6D">
        <w:trPr>
          <w:trHeight w:val="237"/>
        </w:trPr>
        <w:tc>
          <w:tcPr>
            <w:tcW w:w="850" w:type="dxa"/>
          </w:tcPr>
          <w:p w:rsidR="00F1698A" w:rsidRPr="00954E1A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954E1A" w:rsidRDefault="00F1698A" w:rsidP="00B77B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4E1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954E1A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1698A" w:rsidRDefault="00F1698A" w:rsidP="00F1698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54E1A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Постройте круговую диаграмму </w:t>
      </w:r>
      <w:r w:rsidRPr="00954E1A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распределения дневной нормы питания.</w:t>
      </w:r>
      <w:r w:rsidR="001F01C8" w:rsidRPr="00E95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698A" w:rsidRPr="00F1698A" w:rsidRDefault="001F01C8" w:rsidP="00F169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95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 w:rsidR="00DB2530" w:rsidRPr="00E95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№</w:t>
      </w:r>
      <w:r w:rsidRPr="00E957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F1698A" w:rsidRPr="0014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698A" w:rsidRPr="00B2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классе </w:t>
      </w:r>
      <w:r w:rsidR="00F1698A" w:rsidRPr="00B215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ученика</w:t>
      </w:r>
      <w:r w:rsidR="00F1698A" w:rsidRPr="00B21562">
        <w:rPr>
          <w:rFonts w:ascii="Times New Roman" w:hAnsi="Times New Roman" w:cs="Times New Roman"/>
          <w:color w:val="000000" w:themeColor="text1"/>
          <w:sz w:val="28"/>
          <w:szCs w:val="28"/>
        </w:rPr>
        <w:t>, некоторые из них посещают после уроков различные кружки.</w:t>
      </w:r>
      <w:r w:rsidR="00F1698A" w:rsidRPr="00B21562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="00F1698A" w:rsidRPr="00B2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учеников </w:t>
      </w:r>
      <w:r w:rsidR="00F1698A" w:rsidRPr="00B215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ходят </w:t>
      </w:r>
      <w:r w:rsidR="00F1698A" w:rsidRPr="00B21562">
        <w:rPr>
          <w:rFonts w:ascii="Times New Roman" w:hAnsi="Times New Roman" w:cs="Times New Roman"/>
          <w:color w:val="000000" w:themeColor="text1"/>
          <w:sz w:val="28"/>
          <w:szCs w:val="28"/>
        </w:rPr>
        <w:t>на различные кружки?</w:t>
      </w:r>
    </w:p>
    <w:p w:rsidR="00F1698A" w:rsidRPr="00B21562" w:rsidRDefault="00F1698A" w:rsidP="00F169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562">
        <w:rPr>
          <w:rFonts w:ascii="Times New Roman" w:hAnsi="Times New Roman" w:cs="Times New Roman"/>
          <w:color w:val="000000" w:themeColor="text1"/>
          <w:sz w:val="28"/>
          <w:szCs w:val="28"/>
        </w:rPr>
        <w:t>Постройте круговую диаграмму.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0"/>
        <w:gridCol w:w="2977"/>
      </w:tblGrid>
      <w:tr w:rsidR="00F1698A" w:rsidRPr="001436CC" w:rsidTr="00B77B6D">
        <w:trPr>
          <w:trHeight w:val="479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1436CC" w:rsidRDefault="00F1698A" w:rsidP="00B77B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6CC">
              <w:rPr>
                <w:rFonts w:ascii="Times New Roman" w:hAnsi="Times New Roman" w:cs="Times New Roman"/>
                <w:sz w:val="28"/>
                <w:szCs w:val="28"/>
              </w:rPr>
              <w:t>Различные кружки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1436CC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6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детей</w:t>
            </w:r>
          </w:p>
        </w:tc>
      </w:tr>
      <w:tr w:rsidR="00F1698A" w:rsidRPr="001436CC" w:rsidTr="00B77B6D">
        <w:trPr>
          <w:trHeight w:val="364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1436CC" w:rsidRDefault="00F1698A" w:rsidP="00B77B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6CC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1436CC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6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F1698A" w:rsidRPr="001436CC" w:rsidTr="00B77B6D">
        <w:trPr>
          <w:trHeight w:val="412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1436CC" w:rsidRDefault="00F1698A" w:rsidP="00B77B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6CC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1436CC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6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F1698A" w:rsidRPr="001436CC" w:rsidTr="00B77B6D">
        <w:trPr>
          <w:trHeight w:val="391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1436CC" w:rsidRDefault="00F1698A" w:rsidP="00B77B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3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98A" w:rsidRPr="001436CC" w:rsidRDefault="00F1698A" w:rsidP="00B77B6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6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AA58FC" w:rsidRPr="00E95734" w:rsidRDefault="00AA58FC" w:rsidP="00E957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№3. </w:t>
      </w:r>
    </w:p>
    <w:p w:rsidR="00DB2530" w:rsidRPr="00E95734" w:rsidRDefault="00AA58FC" w:rsidP="00E95734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 w:themeColor="text1"/>
          <w:sz w:val="28"/>
          <w:szCs w:val="28"/>
        </w:rPr>
      </w:pPr>
      <w:r w:rsidRPr="00E95734">
        <w:rPr>
          <w:color w:val="000000" w:themeColor="text1"/>
          <w:sz w:val="28"/>
          <w:szCs w:val="28"/>
        </w:rPr>
        <w:t xml:space="preserve">Средний рост жителя города, в котором живет Даша, равен 170 см. Рост Даши 173 см. </w:t>
      </w:r>
    </w:p>
    <w:p w:rsidR="00AA58FC" w:rsidRPr="00E95734" w:rsidRDefault="00AA58FC" w:rsidP="00E95734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 w:themeColor="text1"/>
          <w:sz w:val="28"/>
          <w:szCs w:val="28"/>
        </w:rPr>
      </w:pPr>
      <w:r w:rsidRPr="00E95734">
        <w:rPr>
          <w:color w:val="000000" w:themeColor="text1"/>
          <w:sz w:val="28"/>
          <w:szCs w:val="28"/>
        </w:rPr>
        <w:t>Какое из следующих утверждений верно?</w:t>
      </w:r>
    </w:p>
    <w:p w:rsidR="00AA58FC" w:rsidRPr="00E95734" w:rsidRDefault="00AA58FC" w:rsidP="00E95734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 w:themeColor="text1"/>
          <w:sz w:val="28"/>
          <w:szCs w:val="28"/>
        </w:rPr>
      </w:pPr>
      <w:r w:rsidRPr="00E95734">
        <w:rPr>
          <w:color w:val="000000" w:themeColor="text1"/>
          <w:sz w:val="28"/>
          <w:szCs w:val="28"/>
        </w:rPr>
        <w:t>1) Даша — самая высокая девушка в городе.</w:t>
      </w:r>
    </w:p>
    <w:p w:rsidR="00AA58FC" w:rsidRPr="00E95734" w:rsidRDefault="00000C62" w:rsidP="00E95734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 w:themeColor="text1"/>
          <w:sz w:val="28"/>
          <w:szCs w:val="28"/>
        </w:rPr>
      </w:pPr>
      <w:r w:rsidRPr="00E95734">
        <w:rPr>
          <w:color w:val="000000" w:themeColor="text1"/>
          <w:sz w:val="28"/>
          <w:szCs w:val="28"/>
        </w:rPr>
        <w:t>2) Обязательно найдё</w:t>
      </w:r>
      <w:r w:rsidR="00AA58FC" w:rsidRPr="00E95734">
        <w:rPr>
          <w:color w:val="000000" w:themeColor="text1"/>
          <w:sz w:val="28"/>
          <w:szCs w:val="28"/>
        </w:rPr>
        <w:t>тся девушка ниже 170 см.</w:t>
      </w:r>
    </w:p>
    <w:p w:rsidR="00AA58FC" w:rsidRPr="00E95734" w:rsidRDefault="00000C62" w:rsidP="00E95734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 w:themeColor="text1"/>
          <w:sz w:val="28"/>
          <w:szCs w:val="28"/>
        </w:rPr>
      </w:pPr>
      <w:r w:rsidRPr="00E95734">
        <w:rPr>
          <w:color w:val="000000" w:themeColor="text1"/>
          <w:sz w:val="28"/>
          <w:szCs w:val="28"/>
        </w:rPr>
        <w:t>3) Обязательно найдё</w:t>
      </w:r>
      <w:r w:rsidR="00AA58FC" w:rsidRPr="00E95734">
        <w:rPr>
          <w:color w:val="000000" w:themeColor="text1"/>
          <w:sz w:val="28"/>
          <w:szCs w:val="28"/>
        </w:rPr>
        <w:t>тся человек ростом менее 171 см.</w:t>
      </w:r>
    </w:p>
    <w:p w:rsidR="00AA58FC" w:rsidRPr="00E95734" w:rsidRDefault="00000C62" w:rsidP="00E95734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 w:themeColor="text1"/>
          <w:sz w:val="28"/>
          <w:szCs w:val="28"/>
        </w:rPr>
      </w:pPr>
      <w:r w:rsidRPr="00E95734">
        <w:rPr>
          <w:color w:val="000000" w:themeColor="text1"/>
          <w:sz w:val="28"/>
          <w:szCs w:val="28"/>
        </w:rPr>
        <w:t>4) Обязательно найдё</w:t>
      </w:r>
      <w:r w:rsidR="00AA58FC" w:rsidRPr="00E95734">
        <w:rPr>
          <w:color w:val="000000" w:themeColor="text1"/>
          <w:sz w:val="28"/>
          <w:szCs w:val="28"/>
        </w:rPr>
        <w:t>тся человек ростом 167 см.</w:t>
      </w:r>
    </w:p>
    <w:p w:rsidR="00F00F41" w:rsidRPr="00E95734" w:rsidRDefault="0074638E" w:rsidP="00E957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правильное утверждение и выполните соответствующее физическое упражнение</w:t>
      </w:r>
      <w:r w:rsidR="00324117"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C507B" w:rsidRPr="00E95734" w:rsidRDefault="00324117" w:rsidP="00E957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1)</w:t>
      </w:r>
      <w:r w:rsidR="00ED54C3"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ног; 2)</w:t>
      </w:r>
      <w:r w:rsidR="00ED54C3"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глаз; 3)</w:t>
      </w:r>
      <w:r w:rsidR="00ED54C3"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рук; 4)</w:t>
      </w:r>
      <w:r w:rsidR="00ED54C3"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95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головы.</w:t>
      </w:r>
    </w:p>
    <w:p w:rsidR="00962608" w:rsidRDefault="00962608" w:rsidP="00E957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81D" w:rsidRPr="00E95734" w:rsidRDefault="00EC507B" w:rsidP="00C318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№4. </w:t>
      </w:r>
      <w:r w:rsidR="00550F21" w:rsidRPr="00E95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</w:t>
      </w:r>
      <w:r w:rsidRPr="00E95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работа.</w:t>
      </w: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8996"/>
        <w:gridCol w:w="5741"/>
      </w:tblGrid>
      <w:tr w:rsidR="00C3181D" w:rsidRPr="00E95734" w:rsidTr="00C3181D">
        <w:trPr>
          <w:trHeight w:val="2220"/>
        </w:trPr>
        <w:tc>
          <w:tcPr>
            <w:tcW w:w="8996" w:type="dxa"/>
          </w:tcPr>
          <w:p w:rsidR="00C3181D" w:rsidRPr="00E95734" w:rsidRDefault="00C3181D" w:rsidP="00B77B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№4. </w:t>
            </w:r>
            <w:r w:rsidRPr="00E9573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(Приложение 2)</w:t>
            </w:r>
          </w:p>
          <w:p w:rsidR="00C3181D" w:rsidRPr="00E95734" w:rsidRDefault="00C3181D" w:rsidP="00B77B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 ВАРИАНТ</w:t>
            </w:r>
          </w:p>
          <w:p w:rsidR="00C3181D" w:rsidRPr="00E95734" w:rsidRDefault="00C3181D" w:rsidP="00B77B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Построить круговую диаграмму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стоимости  цветов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букета: роза-200 руб., лилия-100 руб., хризантема- 100 руб.</w:t>
            </w:r>
          </w:p>
        </w:tc>
        <w:tc>
          <w:tcPr>
            <w:tcW w:w="5741" w:type="dxa"/>
          </w:tcPr>
          <w:p w:rsidR="00C3181D" w:rsidRPr="00E95734" w:rsidRDefault="00C3181D" w:rsidP="00B77B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181D" w:rsidRPr="00E95734" w:rsidTr="00C3181D">
        <w:trPr>
          <w:trHeight w:val="1167"/>
        </w:trPr>
        <w:tc>
          <w:tcPr>
            <w:tcW w:w="8996" w:type="dxa"/>
          </w:tcPr>
          <w:p w:rsidR="00C3181D" w:rsidRPr="00E95734" w:rsidRDefault="00C3181D" w:rsidP="00B77B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2 ВАРИАНТ</w:t>
            </w:r>
          </w:p>
          <w:p w:rsidR="00C3181D" w:rsidRPr="00E95734" w:rsidRDefault="00C3181D" w:rsidP="00B77B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Построить круговую диаграмму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стоимости  цветов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букета: пион-100 руб., орхидея-200 руб., хризантема- 100 руб.</w:t>
            </w:r>
          </w:p>
        </w:tc>
        <w:tc>
          <w:tcPr>
            <w:tcW w:w="5741" w:type="dxa"/>
          </w:tcPr>
          <w:p w:rsidR="00C3181D" w:rsidRPr="00E95734" w:rsidRDefault="00C3181D" w:rsidP="00B77B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3181D" w:rsidRDefault="00C3181D" w:rsidP="00C3181D">
      <w:pPr>
        <w:spacing w:after="20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</w:pPr>
      <w:r w:rsidRPr="00E957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Критерии оценивания</w:t>
      </w:r>
    </w:p>
    <w:p w:rsidR="00C3181D" w:rsidRPr="00602DC9" w:rsidRDefault="00C3181D" w:rsidP="00C3181D">
      <w:pPr>
        <w:spacing w:after="20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3 ошибки </w:t>
      </w:r>
      <w:r w:rsidRPr="00602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«2»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красная зона</w:t>
      </w:r>
      <w:r w:rsidRPr="00602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</w:p>
    <w:p w:rsidR="00C3181D" w:rsidRPr="00E95734" w:rsidRDefault="00C3181D" w:rsidP="00C3181D">
      <w:pPr>
        <w:pStyle w:val="a3"/>
        <w:spacing w:after="20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 ошибки</w:t>
      </w:r>
      <w:r w:rsidRPr="00E957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«3»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жёлтая зона</w:t>
      </w:r>
      <w:r w:rsidRPr="00E957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</w:p>
    <w:p w:rsidR="00C3181D" w:rsidRPr="00E95734" w:rsidRDefault="00C3181D" w:rsidP="00C3181D">
      <w:pPr>
        <w:pStyle w:val="a3"/>
        <w:spacing w:after="20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 ошибка</w:t>
      </w:r>
      <w:r w:rsidRPr="00E957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«4»,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зелёная зона,</w:t>
      </w:r>
    </w:p>
    <w:p w:rsidR="00D347D4" w:rsidRPr="00E95734" w:rsidRDefault="00C3181D" w:rsidP="00C318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0 ошибок</w:t>
      </w:r>
      <w:r w:rsidRPr="00E957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– «5»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зелёная зона.</w:t>
      </w:r>
    </w:p>
    <w:p w:rsidR="00FE24FE" w:rsidRDefault="00FE24FE" w:rsidP="00E957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№5. Домашняя работа.</w:t>
      </w:r>
    </w:p>
    <w:p w:rsidR="00C3181D" w:rsidRPr="00594E8B" w:rsidRDefault="00C3181D" w:rsidP="00C3181D">
      <w:pPr>
        <w:spacing w:after="20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94E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Красная зона-№1706, жёлтая зона-№1707, зелёная зона - №1708.</w:t>
      </w:r>
    </w:p>
    <w:p w:rsidR="00C3181D" w:rsidRPr="00E95734" w:rsidRDefault="00C3181D" w:rsidP="00C3181D">
      <w:pPr>
        <w:spacing w:after="20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7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Творческое задание:</w:t>
      </w:r>
      <w:bookmarkStart w:id="0" w:name="_GoBack"/>
      <w:bookmarkEnd w:id="0"/>
      <w:r w:rsidRPr="00707B4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Построить диаграмму площадей комнат вашего дома.</w:t>
      </w:r>
    </w:p>
    <w:p w:rsidR="00927869" w:rsidRPr="00E95734" w:rsidRDefault="00927869" w:rsidP="00E957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№6. Рефлексия.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4957"/>
        <w:gridCol w:w="9639"/>
      </w:tblGrid>
      <w:tr w:rsidR="00E95734" w:rsidRPr="00E95734" w:rsidTr="00B01014">
        <w:tc>
          <w:tcPr>
            <w:tcW w:w="4957" w:type="dxa"/>
          </w:tcPr>
          <w:p w:rsidR="00927869" w:rsidRPr="00E95734" w:rsidRDefault="009B2D89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Заверши предложение</w:t>
            </w:r>
          </w:p>
        </w:tc>
        <w:tc>
          <w:tcPr>
            <w:tcW w:w="9639" w:type="dxa"/>
          </w:tcPr>
          <w:p w:rsidR="00927869" w:rsidRPr="00E95734" w:rsidRDefault="009B2D89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 ученика</w:t>
            </w:r>
          </w:p>
        </w:tc>
      </w:tr>
      <w:tr w:rsidR="00E95734" w:rsidRPr="00E95734" w:rsidTr="00B01014">
        <w:tc>
          <w:tcPr>
            <w:tcW w:w="4957" w:type="dxa"/>
          </w:tcPr>
          <w:p w:rsidR="009B2D89" w:rsidRPr="00E95734" w:rsidRDefault="000D232B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 понравилось…</w:t>
            </w:r>
          </w:p>
        </w:tc>
        <w:tc>
          <w:tcPr>
            <w:tcW w:w="9639" w:type="dxa"/>
          </w:tcPr>
          <w:p w:rsidR="009B2D89" w:rsidRPr="00E95734" w:rsidRDefault="009B2D89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95734" w:rsidRPr="00E95734" w:rsidTr="00B01014">
        <w:tc>
          <w:tcPr>
            <w:tcW w:w="4957" w:type="dxa"/>
          </w:tcPr>
          <w:p w:rsidR="000D232B" w:rsidRPr="00E95734" w:rsidRDefault="000D232B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меня возникли трудности в</w:t>
            </w:r>
            <w:r w:rsidR="00962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9639" w:type="dxa"/>
          </w:tcPr>
          <w:p w:rsidR="000D232B" w:rsidRPr="00E95734" w:rsidRDefault="000D232B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01181" w:rsidRPr="00E95734" w:rsidTr="00B01014">
        <w:tc>
          <w:tcPr>
            <w:tcW w:w="4957" w:type="dxa"/>
          </w:tcPr>
          <w:p w:rsidR="00101181" w:rsidRPr="00E95734" w:rsidRDefault="00101181" w:rsidP="00E957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буду применять эти знания в …</w:t>
            </w:r>
          </w:p>
        </w:tc>
        <w:tc>
          <w:tcPr>
            <w:tcW w:w="9639" w:type="dxa"/>
          </w:tcPr>
          <w:p w:rsidR="00101181" w:rsidRPr="00E95734" w:rsidRDefault="00101181" w:rsidP="00E95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B1E72" w:rsidRPr="00E95734" w:rsidRDefault="00DB1E72" w:rsidP="00E95734">
      <w:pPr>
        <w:spacing w:after="20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sectPr w:rsidR="00DB1E72" w:rsidRPr="00E95734" w:rsidSect="00B378E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2041"/>
    <w:multiLevelType w:val="multilevel"/>
    <w:tmpl w:val="3C1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47860"/>
    <w:multiLevelType w:val="hybridMultilevel"/>
    <w:tmpl w:val="E2C2C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202BD"/>
    <w:multiLevelType w:val="multilevel"/>
    <w:tmpl w:val="B404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31A1D"/>
    <w:multiLevelType w:val="hybridMultilevel"/>
    <w:tmpl w:val="EBC47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938FF"/>
    <w:multiLevelType w:val="multilevel"/>
    <w:tmpl w:val="9D1C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761B7"/>
    <w:multiLevelType w:val="hybridMultilevel"/>
    <w:tmpl w:val="FCF84638"/>
    <w:lvl w:ilvl="0" w:tplc="362E0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6ACE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E809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968E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56E8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CE7E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14B4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02B9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19266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30BAD"/>
    <w:multiLevelType w:val="hybridMultilevel"/>
    <w:tmpl w:val="3EEA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321F"/>
    <w:multiLevelType w:val="multilevel"/>
    <w:tmpl w:val="088C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F20DE"/>
    <w:multiLevelType w:val="hybridMultilevel"/>
    <w:tmpl w:val="737E0B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92B4105"/>
    <w:multiLevelType w:val="multilevel"/>
    <w:tmpl w:val="B404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07D70"/>
    <w:multiLevelType w:val="hybridMultilevel"/>
    <w:tmpl w:val="F1B0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24A1E"/>
    <w:multiLevelType w:val="hybridMultilevel"/>
    <w:tmpl w:val="49DE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B7B31"/>
    <w:multiLevelType w:val="hybridMultilevel"/>
    <w:tmpl w:val="9ABC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34451"/>
    <w:multiLevelType w:val="multilevel"/>
    <w:tmpl w:val="B404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93A9A"/>
    <w:multiLevelType w:val="hybridMultilevel"/>
    <w:tmpl w:val="982444F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CF61F14"/>
    <w:multiLevelType w:val="hybridMultilevel"/>
    <w:tmpl w:val="4A2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17B9"/>
    <w:multiLevelType w:val="hybridMultilevel"/>
    <w:tmpl w:val="96EE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12500"/>
    <w:multiLevelType w:val="hybridMultilevel"/>
    <w:tmpl w:val="529A5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F2D0F"/>
    <w:multiLevelType w:val="hybridMultilevel"/>
    <w:tmpl w:val="1CD8EBBC"/>
    <w:lvl w:ilvl="0" w:tplc="7DE88B94">
      <w:start w:val="2"/>
      <w:numFmt w:val="decimal"/>
      <w:lvlText w:val="%1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873C1"/>
    <w:multiLevelType w:val="multilevel"/>
    <w:tmpl w:val="068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01405"/>
    <w:multiLevelType w:val="hybridMultilevel"/>
    <w:tmpl w:val="DA9C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1659B"/>
    <w:multiLevelType w:val="hybridMultilevel"/>
    <w:tmpl w:val="EFD2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01F3"/>
    <w:multiLevelType w:val="multilevel"/>
    <w:tmpl w:val="EC9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C74D72"/>
    <w:multiLevelType w:val="hybridMultilevel"/>
    <w:tmpl w:val="3CDE9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197729"/>
    <w:multiLevelType w:val="hybridMultilevel"/>
    <w:tmpl w:val="4644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06425"/>
    <w:multiLevelType w:val="hybridMultilevel"/>
    <w:tmpl w:val="AC20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20C07"/>
    <w:multiLevelType w:val="hybridMultilevel"/>
    <w:tmpl w:val="B6347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F34B00"/>
    <w:multiLevelType w:val="hybridMultilevel"/>
    <w:tmpl w:val="2A78C3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3D24E60"/>
    <w:multiLevelType w:val="multilevel"/>
    <w:tmpl w:val="0074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983203"/>
    <w:multiLevelType w:val="multilevel"/>
    <w:tmpl w:val="D7FA23C0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F3441B"/>
    <w:multiLevelType w:val="multilevel"/>
    <w:tmpl w:val="F70E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214DE"/>
    <w:multiLevelType w:val="hybridMultilevel"/>
    <w:tmpl w:val="2790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0"/>
  </w:num>
  <w:num w:numId="10">
    <w:abstractNumId w:val="19"/>
  </w:num>
  <w:num w:numId="11">
    <w:abstractNumId w:val="3"/>
  </w:num>
  <w:num w:numId="12">
    <w:abstractNumId w:val="10"/>
  </w:num>
  <w:num w:numId="13">
    <w:abstractNumId w:val="31"/>
  </w:num>
  <w:num w:numId="14">
    <w:abstractNumId w:val="27"/>
  </w:num>
  <w:num w:numId="15">
    <w:abstractNumId w:val="8"/>
  </w:num>
  <w:num w:numId="16">
    <w:abstractNumId w:val="1"/>
  </w:num>
  <w:num w:numId="17">
    <w:abstractNumId w:val="26"/>
  </w:num>
  <w:num w:numId="18">
    <w:abstractNumId w:val="17"/>
  </w:num>
  <w:num w:numId="19">
    <w:abstractNumId w:val="23"/>
  </w:num>
  <w:num w:numId="20">
    <w:abstractNumId w:val="24"/>
  </w:num>
  <w:num w:numId="21">
    <w:abstractNumId w:val="4"/>
  </w:num>
  <w:num w:numId="22">
    <w:abstractNumId w:val="14"/>
  </w:num>
  <w:num w:numId="23">
    <w:abstractNumId w:val="25"/>
  </w:num>
  <w:num w:numId="24">
    <w:abstractNumId w:val="22"/>
  </w:num>
  <w:num w:numId="25">
    <w:abstractNumId w:val="28"/>
  </w:num>
  <w:num w:numId="26">
    <w:abstractNumId w:val="30"/>
  </w:num>
  <w:num w:numId="27">
    <w:abstractNumId w:val="29"/>
  </w:num>
  <w:num w:numId="28">
    <w:abstractNumId w:val="11"/>
  </w:num>
  <w:num w:numId="29">
    <w:abstractNumId w:val="20"/>
  </w:num>
  <w:num w:numId="30">
    <w:abstractNumId w:val="12"/>
  </w:num>
  <w:num w:numId="31">
    <w:abstractNumId w:val="6"/>
  </w:num>
  <w:num w:numId="32">
    <w:abstractNumId w:val="15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41"/>
    <w:rsid w:val="00000C62"/>
    <w:rsid w:val="00006018"/>
    <w:rsid w:val="00012370"/>
    <w:rsid w:val="000206E5"/>
    <w:rsid w:val="0002199D"/>
    <w:rsid w:val="00021E88"/>
    <w:rsid w:val="00027A38"/>
    <w:rsid w:val="00030151"/>
    <w:rsid w:val="000332F0"/>
    <w:rsid w:val="00033A1C"/>
    <w:rsid w:val="00045EC0"/>
    <w:rsid w:val="00050F0E"/>
    <w:rsid w:val="00051B14"/>
    <w:rsid w:val="000526E1"/>
    <w:rsid w:val="00052F05"/>
    <w:rsid w:val="000537D7"/>
    <w:rsid w:val="00054BD4"/>
    <w:rsid w:val="0006128C"/>
    <w:rsid w:val="00065887"/>
    <w:rsid w:val="00081F8A"/>
    <w:rsid w:val="00087CC5"/>
    <w:rsid w:val="000912D2"/>
    <w:rsid w:val="00091BC5"/>
    <w:rsid w:val="00093907"/>
    <w:rsid w:val="0009424C"/>
    <w:rsid w:val="00097D8D"/>
    <w:rsid w:val="000A2F8C"/>
    <w:rsid w:val="000B1AB2"/>
    <w:rsid w:val="000B7C51"/>
    <w:rsid w:val="000C3C0B"/>
    <w:rsid w:val="000C6D84"/>
    <w:rsid w:val="000C7A05"/>
    <w:rsid w:val="000C7FD1"/>
    <w:rsid w:val="000D2314"/>
    <w:rsid w:val="000D232B"/>
    <w:rsid w:val="000D7E02"/>
    <w:rsid w:val="000D7F9F"/>
    <w:rsid w:val="000E7487"/>
    <w:rsid w:val="000E7CC1"/>
    <w:rsid w:val="000F24E0"/>
    <w:rsid w:val="000F421C"/>
    <w:rsid w:val="00101181"/>
    <w:rsid w:val="0010663A"/>
    <w:rsid w:val="00106648"/>
    <w:rsid w:val="00113B9B"/>
    <w:rsid w:val="001165BD"/>
    <w:rsid w:val="001266A4"/>
    <w:rsid w:val="001272AD"/>
    <w:rsid w:val="0013298A"/>
    <w:rsid w:val="00132B3C"/>
    <w:rsid w:val="00136AFF"/>
    <w:rsid w:val="001436CC"/>
    <w:rsid w:val="001575E5"/>
    <w:rsid w:val="00171E77"/>
    <w:rsid w:val="00171ECF"/>
    <w:rsid w:val="00175F43"/>
    <w:rsid w:val="00182D44"/>
    <w:rsid w:val="00182DC1"/>
    <w:rsid w:val="00182DFB"/>
    <w:rsid w:val="00185122"/>
    <w:rsid w:val="00185CDB"/>
    <w:rsid w:val="00191130"/>
    <w:rsid w:val="00191552"/>
    <w:rsid w:val="00192BE3"/>
    <w:rsid w:val="00195023"/>
    <w:rsid w:val="001A1A4F"/>
    <w:rsid w:val="001A4FA0"/>
    <w:rsid w:val="001A763B"/>
    <w:rsid w:val="001B43D8"/>
    <w:rsid w:val="001B5148"/>
    <w:rsid w:val="001B7F2A"/>
    <w:rsid w:val="001C3510"/>
    <w:rsid w:val="001D0BE5"/>
    <w:rsid w:val="001D5930"/>
    <w:rsid w:val="001D620D"/>
    <w:rsid w:val="001E2EB9"/>
    <w:rsid w:val="001E30D2"/>
    <w:rsid w:val="001F01C8"/>
    <w:rsid w:val="001F36E9"/>
    <w:rsid w:val="002002BA"/>
    <w:rsid w:val="0020653F"/>
    <w:rsid w:val="00207A50"/>
    <w:rsid w:val="002131EC"/>
    <w:rsid w:val="0021411B"/>
    <w:rsid w:val="00215FAC"/>
    <w:rsid w:val="00224287"/>
    <w:rsid w:val="00224C34"/>
    <w:rsid w:val="00225862"/>
    <w:rsid w:val="0022690B"/>
    <w:rsid w:val="00230F81"/>
    <w:rsid w:val="00241A74"/>
    <w:rsid w:val="0024627C"/>
    <w:rsid w:val="0024769D"/>
    <w:rsid w:val="00247CA8"/>
    <w:rsid w:val="00254D27"/>
    <w:rsid w:val="002570BD"/>
    <w:rsid w:val="00263191"/>
    <w:rsid w:val="002649BB"/>
    <w:rsid w:val="00265C57"/>
    <w:rsid w:val="00266927"/>
    <w:rsid w:val="00266C68"/>
    <w:rsid w:val="0027101E"/>
    <w:rsid w:val="00276B49"/>
    <w:rsid w:val="00277295"/>
    <w:rsid w:val="0028067F"/>
    <w:rsid w:val="00281A69"/>
    <w:rsid w:val="0028286B"/>
    <w:rsid w:val="002832C2"/>
    <w:rsid w:val="00283BB2"/>
    <w:rsid w:val="002853AD"/>
    <w:rsid w:val="00290BCF"/>
    <w:rsid w:val="00292D5C"/>
    <w:rsid w:val="002A4D60"/>
    <w:rsid w:val="002B09D3"/>
    <w:rsid w:val="002B4313"/>
    <w:rsid w:val="002B49C0"/>
    <w:rsid w:val="002C5BA9"/>
    <w:rsid w:val="002D3ACB"/>
    <w:rsid w:val="002D4BE9"/>
    <w:rsid w:val="002D5D28"/>
    <w:rsid w:val="002E5DC9"/>
    <w:rsid w:val="002E6956"/>
    <w:rsid w:val="002E7FC8"/>
    <w:rsid w:val="002F4E8C"/>
    <w:rsid w:val="003041C3"/>
    <w:rsid w:val="00312B6C"/>
    <w:rsid w:val="00315C2B"/>
    <w:rsid w:val="00324117"/>
    <w:rsid w:val="00347080"/>
    <w:rsid w:val="0034717C"/>
    <w:rsid w:val="00350461"/>
    <w:rsid w:val="0035051A"/>
    <w:rsid w:val="0035225B"/>
    <w:rsid w:val="003551FC"/>
    <w:rsid w:val="00355F38"/>
    <w:rsid w:val="00356875"/>
    <w:rsid w:val="00357BF7"/>
    <w:rsid w:val="00360760"/>
    <w:rsid w:val="00362877"/>
    <w:rsid w:val="00364F67"/>
    <w:rsid w:val="0036636E"/>
    <w:rsid w:val="00367EE8"/>
    <w:rsid w:val="003715B3"/>
    <w:rsid w:val="003716C3"/>
    <w:rsid w:val="0037503A"/>
    <w:rsid w:val="00375263"/>
    <w:rsid w:val="00376A8E"/>
    <w:rsid w:val="00380144"/>
    <w:rsid w:val="00380E09"/>
    <w:rsid w:val="00382340"/>
    <w:rsid w:val="0038414D"/>
    <w:rsid w:val="00386E6E"/>
    <w:rsid w:val="00387143"/>
    <w:rsid w:val="0038784C"/>
    <w:rsid w:val="00393B1E"/>
    <w:rsid w:val="00396EA0"/>
    <w:rsid w:val="003A048C"/>
    <w:rsid w:val="003A775D"/>
    <w:rsid w:val="003B1A7F"/>
    <w:rsid w:val="003B4746"/>
    <w:rsid w:val="003B4FEC"/>
    <w:rsid w:val="003B5D8E"/>
    <w:rsid w:val="003B64CE"/>
    <w:rsid w:val="003C1AA5"/>
    <w:rsid w:val="003C7DD0"/>
    <w:rsid w:val="003D1A29"/>
    <w:rsid w:val="003D6743"/>
    <w:rsid w:val="003D6BA5"/>
    <w:rsid w:val="003D75E4"/>
    <w:rsid w:val="003E03BF"/>
    <w:rsid w:val="003E0AE9"/>
    <w:rsid w:val="003E63EB"/>
    <w:rsid w:val="003E79DA"/>
    <w:rsid w:val="003F0E3E"/>
    <w:rsid w:val="003F2EA0"/>
    <w:rsid w:val="003F42F3"/>
    <w:rsid w:val="003F518C"/>
    <w:rsid w:val="003F56A5"/>
    <w:rsid w:val="003F7037"/>
    <w:rsid w:val="00403507"/>
    <w:rsid w:val="00413571"/>
    <w:rsid w:val="00415F07"/>
    <w:rsid w:val="00416D1C"/>
    <w:rsid w:val="00417D07"/>
    <w:rsid w:val="00423CC1"/>
    <w:rsid w:val="00425773"/>
    <w:rsid w:val="0042693D"/>
    <w:rsid w:val="004313F7"/>
    <w:rsid w:val="00437633"/>
    <w:rsid w:val="004376FF"/>
    <w:rsid w:val="00442E4B"/>
    <w:rsid w:val="00444034"/>
    <w:rsid w:val="0044613F"/>
    <w:rsid w:val="0044652D"/>
    <w:rsid w:val="004534AE"/>
    <w:rsid w:val="004552DF"/>
    <w:rsid w:val="004665E1"/>
    <w:rsid w:val="00474E3A"/>
    <w:rsid w:val="00475766"/>
    <w:rsid w:val="004773A8"/>
    <w:rsid w:val="00481F4E"/>
    <w:rsid w:val="00482904"/>
    <w:rsid w:val="00485452"/>
    <w:rsid w:val="004879EB"/>
    <w:rsid w:val="0049251C"/>
    <w:rsid w:val="004932E2"/>
    <w:rsid w:val="00494813"/>
    <w:rsid w:val="00496C52"/>
    <w:rsid w:val="00497FB9"/>
    <w:rsid w:val="004A16D8"/>
    <w:rsid w:val="004A49EE"/>
    <w:rsid w:val="004B2B49"/>
    <w:rsid w:val="004C2223"/>
    <w:rsid w:val="004C3C80"/>
    <w:rsid w:val="004D72C3"/>
    <w:rsid w:val="004E0464"/>
    <w:rsid w:val="004E529C"/>
    <w:rsid w:val="00503F5F"/>
    <w:rsid w:val="00505D77"/>
    <w:rsid w:val="00513193"/>
    <w:rsid w:val="00515449"/>
    <w:rsid w:val="005158B6"/>
    <w:rsid w:val="0052351E"/>
    <w:rsid w:val="0052464E"/>
    <w:rsid w:val="00527F8F"/>
    <w:rsid w:val="00542747"/>
    <w:rsid w:val="00544835"/>
    <w:rsid w:val="00550F21"/>
    <w:rsid w:val="0055791A"/>
    <w:rsid w:val="0056254A"/>
    <w:rsid w:val="00564A27"/>
    <w:rsid w:val="00571445"/>
    <w:rsid w:val="005733FF"/>
    <w:rsid w:val="005745F2"/>
    <w:rsid w:val="00574D90"/>
    <w:rsid w:val="0057527D"/>
    <w:rsid w:val="00575283"/>
    <w:rsid w:val="005853D2"/>
    <w:rsid w:val="00585E1C"/>
    <w:rsid w:val="00590CF4"/>
    <w:rsid w:val="00593A07"/>
    <w:rsid w:val="00593AD1"/>
    <w:rsid w:val="00594E8B"/>
    <w:rsid w:val="005A0BC8"/>
    <w:rsid w:val="005A1C78"/>
    <w:rsid w:val="005A52AB"/>
    <w:rsid w:val="005A582D"/>
    <w:rsid w:val="005A7526"/>
    <w:rsid w:val="005B0454"/>
    <w:rsid w:val="005B39A5"/>
    <w:rsid w:val="005B5D64"/>
    <w:rsid w:val="005C1A5D"/>
    <w:rsid w:val="005C4BD2"/>
    <w:rsid w:val="005C76FD"/>
    <w:rsid w:val="005D0B50"/>
    <w:rsid w:val="005D0E7F"/>
    <w:rsid w:val="005D1ABF"/>
    <w:rsid w:val="005D5AA6"/>
    <w:rsid w:val="005F1CDD"/>
    <w:rsid w:val="005F26BA"/>
    <w:rsid w:val="005F3731"/>
    <w:rsid w:val="005F7C1F"/>
    <w:rsid w:val="00601FDD"/>
    <w:rsid w:val="00602869"/>
    <w:rsid w:val="00602DC9"/>
    <w:rsid w:val="006051F5"/>
    <w:rsid w:val="006128C4"/>
    <w:rsid w:val="00613D52"/>
    <w:rsid w:val="00613F04"/>
    <w:rsid w:val="006158FF"/>
    <w:rsid w:val="00622375"/>
    <w:rsid w:val="006252BD"/>
    <w:rsid w:val="006258F0"/>
    <w:rsid w:val="00627D08"/>
    <w:rsid w:val="00635355"/>
    <w:rsid w:val="00636A11"/>
    <w:rsid w:val="006423FD"/>
    <w:rsid w:val="0064503E"/>
    <w:rsid w:val="006500F2"/>
    <w:rsid w:val="00652E9C"/>
    <w:rsid w:val="00654C62"/>
    <w:rsid w:val="00656A81"/>
    <w:rsid w:val="0066315A"/>
    <w:rsid w:val="00663A4B"/>
    <w:rsid w:val="00665342"/>
    <w:rsid w:val="00672B5B"/>
    <w:rsid w:val="00676DCE"/>
    <w:rsid w:val="0067714A"/>
    <w:rsid w:val="006807F5"/>
    <w:rsid w:val="00682AAB"/>
    <w:rsid w:val="006832B9"/>
    <w:rsid w:val="006914AB"/>
    <w:rsid w:val="00692D66"/>
    <w:rsid w:val="00697E1A"/>
    <w:rsid w:val="006A1F4D"/>
    <w:rsid w:val="006A3838"/>
    <w:rsid w:val="006B05D6"/>
    <w:rsid w:val="006C0054"/>
    <w:rsid w:val="006C41AA"/>
    <w:rsid w:val="006C7D42"/>
    <w:rsid w:val="006D522E"/>
    <w:rsid w:val="006E0B76"/>
    <w:rsid w:val="006E162E"/>
    <w:rsid w:val="006E2C8C"/>
    <w:rsid w:val="006E56D3"/>
    <w:rsid w:val="006E7A1F"/>
    <w:rsid w:val="006F1316"/>
    <w:rsid w:val="006F1380"/>
    <w:rsid w:val="006F28CA"/>
    <w:rsid w:val="006F2CFC"/>
    <w:rsid w:val="006F4E1F"/>
    <w:rsid w:val="006F58DA"/>
    <w:rsid w:val="00707B45"/>
    <w:rsid w:val="0071288D"/>
    <w:rsid w:val="00714840"/>
    <w:rsid w:val="00732DBE"/>
    <w:rsid w:val="00736545"/>
    <w:rsid w:val="007378FF"/>
    <w:rsid w:val="0074064B"/>
    <w:rsid w:val="00740C85"/>
    <w:rsid w:val="0074131C"/>
    <w:rsid w:val="00742A15"/>
    <w:rsid w:val="0074638E"/>
    <w:rsid w:val="0074770B"/>
    <w:rsid w:val="00750B4F"/>
    <w:rsid w:val="0075550E"/>
    <w:rsid w:val="007635FB"/>
    <w:rsid w:val="00764289"/>
    <w:rsid w:val="007666B3"/>
    <w:rsid w:val="00767E41"/>
    <w:rsid w:val="00770466"/>
    <w:rsid w:val="007739AC"/>
    <w:rsid w:val="00776867"/>
    <w:rsid w:val="00777B5A"/>
    <w:rsid w:val="00780435"/>
    <w:rsid w:val="00785DB5"/>
    <w:rsid w:val="007865AF"/>
    <w:rsid w:val="00791A7E"/>
    <w:rsid w:val="007958BB"/>
    <w:rsid w:val="007972BA"/>
    <w:rsid w:val="007A32F9"/>
    <w:rsid w:val="007A5F4B"/>
    <w:rsid w:val="007B0563"/>
    <w:rsid w:val="007B4E5B"/>
    <w:rsid w:val="007C4200"/>
    <w:rsid w:val="007C6AA1"/>
    <w:rsid w:val="007C6F2C"/>
    <w:rsid w:val="007D2ECB"/>
    <w:rsid w:val="007D3608"/>
    <w:rsid w:val="007D3DD1"/>
    <w:rsid w:val="007D557C"/>
    <w:rsid w:val="007E2D8D"/>
    <w:rsid w:val="007E5704"/>
    <w:rsid w:val="007E78B8"/>
    <w:rsid w:val="007F16E3"/>
    <w:rsid w:val="007F6712"/>
    <w:rsid w:val="007F6BB1"/>
    <w:rsid w:val="00800014"/>
    <w:rsid w:val="0080007C"/>
    <w:rsid w:val="008000E5"/>
    <w:rsid w:val="00810BCA"/>
    <w:rsid w:val="008125A1"/>
    <w:rsid w:val="00813026"/>
    <w:rsid w:val="00822063"/>
    <w:rsid w:val="00822158"/>
    <w:rsid w:val="00825E30"/>
    <w:rsid w:val="00827375"/>
    <w:rsid w:val="008304CD"/>
    <w:rsid w:val="00830E7D"/>
    <w:rsid w:val="0083339B"/>
    <w:rsid w:val="0083378A"/>
    <w:rsid w:val="00840B8A"/>
    <w:rsid w:val="00846ABF"/>
    <w:rsid w:val="00856503"/>
    <w:rsid w:val="00856D42"/>
    <w:rsid w:val="00860BB5"/>
    <w:rsid w:val="00860E85"/>
    <w:rsid w:val="00860EEA"/>
    <w:rsid w:val="008712BF"/>
    <w:rsid w:val="00877510"/>
    <w:rsid w:val="00882603"/>
    <w:rsid w:val="00890042"/>
    <w:rsid w:val="00895477"/>
    <w:rsid w:val="008957FC"/>
    <w:rsid w:val="00896402"/>
    <w:rsid w:val="00896FEE"/>
    <w:rsid w:val="008A072B"/>
    <w:rsid w:val="008B1481"/>
    <w:rsid w:val="008B5627"/>
    <w:rsid w:val="008B64F5"/>
    <w:rsid w:val="008B71B2"/>
    <w:rsid w:val="008C24A6"/>
    <w:rsid w:val="008C6B44"/>
    <w:rsid w:val="008D11C5"/>
    <w:rsid w:val="008D1794"/>
    <w:rsid w:val="008D3EAF"/>
    <w:rsid w:val="008D68F0"/>
    <w:rsid w:val="008E2ADF"/>
    <w:rsid w:val="008E33BF"/>
    <w:rsid w:val="008E709B"/>
    <w:rsid w:val="008F2C8F"/>
    <w:rsid w:val="008F50C7"/>
    <w:rsid w:val="008F5B25"/>
    <w:rsid w:val="00900B1D"/>
    <w:rsid w:val="00901FDC"/>
    <w:rsid w:val="0092004C"/>
    <w:rsid w:val="00923D92"/>
    <w:rsid w:val="00926835"/>
    <w:rsid w:val="0092749E"/>
    <w:rsid w:val="00927869"/>
    <w:rsid w:val="0093426D"/>
    <w:rsid w:val="009355BC"/>
    <w:rsid w:val="009364B4"/>
    <w:rsid w:val="00936835"/>
    <w:rsid w:val="00936DD9"/>
    <w:rsid w:val="00937ABE"/>
    <w:rsid w:val="00945521"/>
    <w:rsid w:val="00954E1A"/>
    <w:rsid w:val="00955B5B"/>
    <w:rsid w:val="00956576"/>
    <w:rsid w:val="009614DF"/>
    <w:rsid w:val="00962608"/>
    <w:rsid w:val="009663B1"/>
    <w:rsid w:val="00971523"/>
    <w:rsid w:val="00975440"/>
    <w:rsid w:val="00976783"/>
    <w:rsid w:val="00976C72"/>
    <w:rsid w:val="00983DE5"/>
    <w:rsid w:val="00984BA4"/>
    <w:rsid w:val="00987F5B"/>
    <w:rsid w:val="0099715B"/>
    <w:rsid w:val="009A2FC2"/>
    <w:rsid w:val="009A393D"/>
    <w:rsid w:val="009A46BD"/>
    <w:rsid w:val="009A6FA9"/>
    <w:rsid w:val="009A7811"/>
    <w:rsid w:val="009B0FC7"/>
    <w:rsid w:val="009B29F2"/>
    <w:rsid w:val="009B2D89"/>
    <w:rsid w:val="009B39DF"/>
    <w:rsid w:val="009B4365"/>
    <w:rsid w:val="009C2A72"/>
    <w:rsid w:val="009C6761"/>
    <w:rsid w:val="009D10D4"/>
    <w:rsid w:val="009D7021"/>
    <w:rsid w:val="009D719E"/>
    <w:rsid w:val="009D75C4"/>
    <w:rsid w:val="009D781E"/>
    <w:rsid w:val="009E11ED"/>
    <w:rsid w:val="009E6E1F"/>
    <w:rsid w:val="009E6EA6"/>
    <w:rsid w:val="009F2D57"/>
    <w:rsid w:val="00A03A98"/>
    <w:rsid w:val="00A11658"/>
    <w:rsid w:val="00A24E66"/>
    <w:rsid w:val="00A30F26"/>
    <w:rsid w:val="00A60255"/>
    <w:rsid w:val="00A633A8"/>
    <w:rsid w:val="00A65B8C"/>
    <w:rsid w:val="00A67BEF"/>
    <w:rsid w:val="00A729BE"/>
    <w:rsid w:val="00A73903"/>
    <w:rsid w:val="00A747E7"/>
    <w:rsid w:val="00A80037"/>
    <w:rsid w:val="00A82CC4"/>
    <w:rsid w:val="00A85663"/>
    <w:rsid w:val="00A86A4C"/>
    <w:rsid w:val="00A938C8"/>
    <w:rsid w:val="00A94DD8"/>
    <w:rsid w:val="00A95516"/>
    <w:rsid w:val="00A97A3F"/>
    <w:rsid w:val="00AA58FC"/>
    <w:rsid w:val="00AB58FB"/>
    <w:rsid w:val="00AB686D"/>
    <w:rsid w:val="00AC2861"/>
    <w:rsid w:val="00AD52F2"/>
    <w:rsid w:val="00AF2EBE"/>
    <w:rsid w:val="00AF5A81"/>
    <w:rsid w:val="00B01014"/>
    <w:rsid w:val="00B016AB"/>
    <w:rsid w:val="00B021EC"/>
    <w:rsid w:val="00B033DB"/>
    <w:rsid w:val="00B06970"/>
    <w:rsid w:val="00B141F1"/>
    <w:rsid w:val="00B15EB4"/>
    <w:rsid w:val="00B164BF"/>
    <w:rsid w:val="00B21562"/>
    <w:rsid w:val="00B22FB5"/>
    <w:rsid w:val="00B27C00"/>
    <w:rsid w:val="00B332CA"/>
    <w:rsid w:val="00B354CE"/>
    <w:rsid w:val="00B378EC"/>
    <w:rsid w:val="00B41392"/>
    <w:rsid w:val="00B4374A"/>
    <w:rsid w:val="00B50E4E"/>
    <w:rsid w:val="00B622A3"/>
    <w:rsid w:val="00B7388B"/>
    <w:rsid w:val="00B77980"/>
    <w:rsid w:val="00B80B91"/>
    <w:rsid w:val="00B82E4E"/>
    <w:rsid w:val="00B878B4"/>
    <w:rsid w:val="00B97064"/>
    <w:rsid w:val="00BA0771"/>
    <w:rsid w:val="00BA093D"/>
    <w:rsid w:val="00BA1BC6"/>
    <w:rsid w:val="00BB5246"/>
    <w:rsid w:val="00BC04CB"/>
    <w:rsid w:val="00BC1038"/>
    <w:rsid w:val="00BC1ECB"/>
    <w:rsid w:val="00BC2097"/>
    <w:rsid w:val="00BC38BD"/>
    <w:rsid w:val="00BC3D6A"/>
    <w:rsid w:val="00BC449B"/>
    <w:rsid w:val="00BD0AE1"/>
    <w:rsid w:val="00BD7EE1"/>
    <w:rsid w:val="00BE1D1D"/>
    <w:rsid w:val="00BE4278"/>
    <w:rsid w:val="00BF2D32"/>
    <w:rsid w:val="00BF593D"/>
    <w:rsid w:val="00C072FD"/>
    <w:rsid w:val="00C108A6"/>
    <w:rsid w:val="00C11C20"/>
    <w:rsid w:val="00C14A52"/>
    <w:rsid w:val="00C17788"/>
    <w:rsid w:val="00C17E82"/>
    <w:rsid w:val="00C20894"/>
    <w:rsid w:val="00C22D26"/>
    <w:rsid w:val="00C3181D"/>
    <w:rsid w:val="00C32192"/>
    <w:rsid w:val="00C4372C"/>
    <w:rsid w:val="00C45211"/>
    <w:rsid w:val="00C458DE"/>
    <w:rsid w:val="00C45F52"/>
    <w:rsid w:val="00C5085D"/>
    <w:rsid w:val="00C508F9"/>
    <w:rsid w:val="00C51DB3"/>
    <w:rsid w:val="00C579A7"/>
    <w:rsid w:val="00C64D04"/>
    <w:rsid w:val="00C6512B"/>
    <w:rsid w:val="00C656B6"/>
    <w:rsid w:val="00C726A7"/>
    <w:rsid w:val="00C74BCB"/>
    <w:rsid w:val="00C75BCD"/>
    <w:rsid w:val="00C859F4"/>
    <w:rsid w:val="00C85B8E"/>
    <w:rsid w:val="00C90FE5"/>
    <w:rsid w:val="00C914E0"/>
    <w:rsid w:val="00C9606C"/>
    <w:rsid w:val="00C96DB0"/>
    <w:rsid w:val="00CA154A"/>
    <w:rsid w:val="00CA28BA"/>
    <w:rsid w:val="00CA323C"/>
    <w:rsid w:val="00CA511F"/>
    <w:rsid w:val="00CA7B10"/>
    <w:rsid w:val="00CB1ED0"/>
    <w:rsid w:val="00CB6721"/>
    <w:rsid w:val="00CB6752"/>
    <w:rsid w:val="00CC05E8"/>
    <w:rsid w:val="00CC1BF6"/>
    <w:rsid w:val="00CC3451"/>
    <w:rsid w:val="00CD0408"/>
    <w:rsid w:val="00CD28F2"/>
    <w:rsid w:val="00CD29ED"/>
    <w:rsid w:val="00CD4874"/>
    <w:rsid w:val="00CE25F2"/>
    <w:rsid w:val="00CE3F8A"/>
    <w:rsid w:val="00CF1D22"/>
    <w:rsid w:val="00CF45FE"/>
    <w:rsid w:val="00CF7420"/>
    <w:rsid w:val="00CF7CBF"/>
    <w:rsid w:val="00D03D90"/>
    <w:rsid w:val="00D07C5F"/>
    <w:rsid w:val="00D1130A"/>
    <w:rsid w:val="00D15D61"/>
    <w:rsid w:val="00D2574D"/>
    <w:rsid w:val="00D319B1"/>
    <w:rsid w:val="00D347D4"/>
    <w:rsid w:val="00D3668A"/>
    <w:rsid w:val="00D41DE9"/>
    <w:rsid w:val="00D444A7"/>
    <w:rsid w:val="00D445D0"/>
    <w:rsid w:val="00D60AB5"/>
    <w:rsid w:val="00D612E9"/>
    <w:rsid w:val="00D61329"/>
    <w:rsid w:val="00D73254"/>
    <w:rsid w:val="00D75510"/>
    <w:rsid w:val="00D812FC"/>
    <w:rsid w:val="00D8210F"/>
    <w:rsid w:val="00D93ED8"/>
    <w:rsid w:val="00D95B31"/>
    <w:rsid w:val="00DA35AD"/>
    <w:rsid w:val="00DA4178"/>
    <w:rsid w:val="00DB1E72"/>
    <w:rsid w:val="00DB215A"/>
    <w:rsid w:val="00DB2530"/>
    <w:rsid w:val="00DB614B"/>
    <w:rsid w:val="00DC2750"/>
    <w:rsid w:val="00DC33DA"/>
    <w:rsid w:val="00DD2179"/>
    <w:rsid w:val="00DD390B"/>
    <w:rsid w:val="00DD4D68"/>
    <w:rsid w:val="00DE0E3F"/>
    <w:rsid w:val="00DE2507"/>
    <w:rsid w:val="00DF1231"/>
    <w:rsid w:val="00DF46BE"/>
    <w:rsid w:val="00DF76B3"/>
    <w:rsid w:val="00E007AA"/>
    <w:rsid w:val="00E1584E"/>
    <w:rsid w:val="00E15E31"/>
    <w:rsid w:val="00E1702C"/>
    <w:rsid w:val="00E177C4"/>
    <w:rsid w:val="00E208F8"/>
    <w:rsid w:val="00E30DF2"/>
    <w:rsid w:val="00E31844"/>
    <w:rsid w:val="00E334A0"/>
    <w:rsid w:val="00E4417C"/>
    <w:rsid w:val="00E461E4"/>
    <w:rsid w:val="00E50425"/>
    <w:rsid w:val="00E50AE5"/>
    <w:rsid w:val="00E51A3F"/>
    <w:rsid w:val="00E53627"/>
    <w:rsid w:val="00E72035"/>
    <w:rsid w:val="00E76031"/>
    <w:rsid w:val="00E76B85"/>
    <w:rsid w:val="00E81FB6"/>
    <w:rsid w:val="00E836EA"/>
    <w:rsid w:val="00E860F2"/>
    <w:rsid w:val="00E8780F"/>
    <w:rsid w:val="00E95734"/>
    <w:rsid w:val="00E95F4B"/>
    <w:rsid w:val="00E973BE"/>
    <w:rsid w:val="00E9789B"/>
    <w:rsid w:val="00EA0F8B"/>
    <w:rsid w:val="00EA39BE"/>
    <w:rsid w:val="00EB13CF"/>
    <w:rsid w:val="00EB2715"/>
    <w:rsid w:val="00EB5517"/>
    <w:rsid w:val="00EC1388"/>
    <w:rsid w:val="00EC485F"/>
    <w:rsid w:val="00EC507B"/>
    <w:rsid w:val="00EC69F0"/>
    <w:rsid w:val="00ED0FA1"/>
    <w:rsid w:val="00ED54C3"/>
    <w:rsid w:val="00EE1104"/>
    <w:rsid w:val="00EE432E"/>
    <w:rsid w:val="00EE6ECF"/>
    <w:rsid w:val="00EF055F"/>
    <w:rsid w:val="00EF1333"/>
    <w:rsid w:val="00EF2045"/>
    <w:rsid w:val="00EF3F3D"/>
    <w:rsid w:val="00EF677D"/>
    <w:rsid w:val="00EF764A"/>
    <w:rsid w:val="00F00F41"/>
    <w:rsid w:val="00F0289F"/>
    <w:rsid w:val="00F1698A"/>
    <w:rsid w:val="00F16A14"/>
    <w:rsid w:val="00F2228C"/>
    <w:rsid w:val="00F24FBB"/>
    <w:rsid w:val="00F279C5"/>
    <w:rsid w:val="00F303E9"/>
    <w:rsid w:val="00F427C0"/>
    <w:rsid w:val="00F42B28"/>
    <w:rsid w:val="00F44D90"/>
    <w:rsid w:val="00F50BFC"/>
    <w:rsid w:val="00F510AC"/>
    <w:rsid w:val="00F54D95"/>
    <w:rsid w:val="00F61A83"/>
    <w:rsid w:val="00F66D76"/>
    <w:rsid w:val="00F71933"/>
    <w:rsid w:val="00F728EE"/>
    <w:rsid w:val="00F820AC"/>
    <w:rsid w:val="00F83E43"/>
    <w:rsid w:val="00F85D7D"/>
    <w:rsid w:val="00F8746C"/>
    <w:rsid w:val="00F9030F"/>
    <w:rsid w:val="00F9243F"/>
    <w:rsid w:val="00F9319E"/>
    <w:rsid w:val="00FC3053"/>
    <w:rsid w:val="00FC6780"/>
    <w:rsid w:val="00FD00D3"/>
    <w:rsid w:val="00FD185A"/>
    <w:rsid w:val="00FE0C26"/>
    <w:rsid w:val="00FE2028"/>
    <w:rsid w:val="00FE24FE"/>
    <w:rsid w:val="00FE2B16"/>
    <w:rsid w:val="00FE35E5"/>
    <w:rsid w:val="00FE4F7B"/>
    <w:rsid w:val="00FE7EED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EB3E4-B81D-42C1-9D57-2F1DA08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9F"/>
  </w:style>
  <w:style w:type="paragraph" w:styleId="3">
    <w:name w:val="heading 3"/>
    <w:basedOn w:val="a"/>
    <w:link w:val="30"/>
    <w:uiPriority w:val="9"/>
    <w:qFormat/>
    <w:rsid w:val="0029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67"/>
    <w:pPr>
      <w:ind w:left="720"/>
      <w:contextualSpacing/>
    </w:pPr>
  </w:style>
  <w:style w:type="character" w:styleId="a4">
    <w:name w:val="Strong"/>
    <w:basedOn w:val="a0"/>
    <w:uiPriority w:val="22"/>
    <w:qFormat/>
    <w:rsid w:val="009F2D57"/>
    <w:rPr>
      <w:b/>
      <w:bCs/>
    </w:rPr>
  </w:style>
  <w:style w:type="paragraph" w:styleId="a5">
    <w:name w:val="Normal (Web)"/>
    <w:basedOn w:val="a"/>
    <w:uiPriority w:val="99"/>
    <w:semiHidden/>
    <w:unhideWhenUsed/>
    <w:rsid w:val="00E3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25E3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92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39"/>
    <w:rsid w:val="00D8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7B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4E5B"/>
  </w:style>
  <w:style w:type="character" w:customStyle="1" w:styleId="c4">
    <w:name w:val="c4"/>
    <w:basedOn w:val="a0"/>
    <w:rsid w:val="007B4E5B"/>
  </w:style>
  <w:style w:type="paragraph" w:customStyle="1" w:styleId="c26">
    <w:name w:val="c26"/>
    <w:basedOn w:val="a"/>
    <w:rsid w:val="007B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B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6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5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3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7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7143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BD0AE1"/>
    <w:rPr>
      <w:color w:val="808080"/>
    </w:rPr>
  </w:style>
  <w:style w:type="character" w:customStyle="1" w:styleId="apple-converted-space">
    <w:name w:val="apple-converted-space"/>
    <w:basedOn w:val="a0"/>
    <w:rsid w:val="00BA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1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24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user</cp:lastModifiedBy>
  <cp:revision>1241</cp:revision>
  <dcterms:created xsi:type="dcterms:W3CDTF">2020-06-16T06:26:00Z</dcterms:created>
  <dcterms:modified xsi:type="dcterms:W3CDTF">2020-07-29T12:56:00Z</dcterms:modified>
</cp:coreProperties>
</file>