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C18" w:rsidRDefault="00E71C18" w:rsidP="00E71C18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Муниципальное казенное общеобразовательное учреждение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Верхнёвская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общеобразовательная школа»</w:t>
      </w:r>
    </w:p>
    <w:p w:rsidR="00E71C18" w:rsidRDefault="00E71C18" w:rsidP="00E71C18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C18" w:rsidRDefault="00E71C18" w:rsidP="00E71C18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C18" w:rsidRDefault="00E71C18" w:rsidP="00E71C18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C18" w:rsidRDefault="00E71C18" w:rsidP="00E71C18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C18" w:rsidRDefault="00E71C18" w:rsidP="00E71C18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C18" w:rsidRDefault="00E71C18" w:rsidP="00E71C18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C18" w:rsidRDefault="00E71C18" w:rsidP="00E71C18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C18" w:rsidRDefault="00E71C18" w:rsidP="00E71C18">
      <w:pPr>
        <w:pStyle w:val="a7"/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Социальный проект</w:t>
      </w:r>
    </w:p>
    <w:p w:rsidR="00E71C18" w:rsidRDefault="00E71C18" w:rsidP="00E71C18">
      <w:pPr>
        <w:pStyle w:val="a7"/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«Проекты нашего времени»</w:t>
      </w:r>
    </w:p>
    <w:p w:rsidR="00E71C18" w:rsidRDefault="00E71C18" w:rsidP="00E71C18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(к 75-летию Победы в Великой Отечественной войне 1941-1945 гг.)</w:t>
      </w:r>
    </w:p>
    <w:p w:rsidR="00E71C18" w:rsidRDefault="00E71C18" w:rsidP="00E71C18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Патриотическое направление</w:t>
      </w:r>
    </w:p>
    <w:p w:rsidR="00E71C18" w:rsidRDefault="00E71C18" w:rsidP="00E71C18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C18" w:rsidRDefault="00E71C18" w:rsidP="00E71C18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C18" w:rsidRDefault="00E71C18" w:rsidP="00E71C18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C18" w:rsidRDefault="00E71C18" w:rsidP="00E71C18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C18" w:rsidRDefault="00E71C18" w:rsidP="00E71C18">
      <w:pPr>
        <w:shd w:val="clear" w:color="auto" w:fill="FFFFFF" w:themeFill="background1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Авторы:</w:t>
      </w:r>
    </w:p>
    <w:p w:rsidR="00E71C18" w:rsidRDefault="00E71C18" w:rsidP="00E71C18">
      <w:pPr>
        <w:shd w:val="clear" w:color="auto" w:fill="FFFFFF" w:themeFill="background1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Школьный волонтёрский отряд </w:t>
      </w:r>
    </w:p>
    <w:p w:rsidR="00E71C18" w:rsidRDefault="00E71C18" w:rsidP="00E71C18">
      <w:pPr>
        <w:shd w:val="clear" w:color="auto" w:fill="FFFFFF" w:themeFill="background1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Добрыдина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Н., Печерских К., Паклина Т. </w:t>
      </w:r>
    </w:p>
    <w:p w:rsidR="00E71C18" w:rsidRDefault="00E71C18" w:rsidP="00E71C18">
      <w:pPr>
        <w:shd w:val="clear" w:color="auto" w:fill="FFFFFF" w:themeFill="background1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Руководитель:</w:t>
      </w:r>
    </w:p>
    <w:p w:rsidR="00E71C18" w:rsidRDefault="00E71C18" w:rsidP="00E71C18">
      <w:pPr>
        <w:shd w:val="clear" w:color="auto" w:fill="FFFFFF" w:themeFill="background1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Заместитель директора по воспитательной работе</w:t>
      </w:r>
    </w:p>
    <w:p w:rsidR="00E71C18" w:rsidRDefault="00E71C18" w:rsidP="00E71C18">
      <w:pPr>
        <w:shd w:val="clear" w:color="auto" w:fill="FFFFFF" w:themeFill="background1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Соколова Е.М.</w:t>
      </w:r>
    </w:p>
    <w:p w:rsidR="00E71C18" w:rsidRDefault="00E71C18" w:rsidP="00E71C18">
      <w:pPr>
        <w:shd w:val="clear" w:color="auto" w:fill="FFFFFF" w:themeFill="background1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C18" w:rsidRDefault="00E71C18" w:rsidP="00E71C18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C18" w:rsidRDefault="00E71C18" w:rsidP="00E71C18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1C18" w:rsidRDefault="00E71C18" w:rsidP="00E71C18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806FB7" w:rsidRPr="00806FB7" w:rsidRDefault="00806FB7" w:rsidP="00E71C18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bookmarkStart w:id="0" w:name="_GoBack"/>
      <w:bookmarkEnd w:id="0"/>
    </w:p>
    <w:p w:rsidR="00E71C18" w:rsidRPr="00806FB7" w:rsidRDefault="00E71C18" w:rsidP="00E71C18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 Верхнее, 202</w:t>
      </w:r>
      <w:r w:rsidR="00806FB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</w:p>
    <w:p w:rsidR="00335AE1" w:rsidRDefault="00183D85" w:rsidP="00335AE1">
      <w:pPr>
        <w:shd w:val="clear" w:color="auto" w:fill="FFFFFF" w:themeFill="background1"/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="00335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«Это нужно – </w:t>
      </w:r>
      <w:r w:rsidR="00335AE1" w:rsidRPr="00F87F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 мёртвым</w:t>
      </w:r>
      <w:r w:rsidR="00335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335AE1" w:rsidRDefault="00335AE1" w:rsidP="00335AE1">
      <w:pPr>
        <w:shd w:val="clear" w:color="auto" w:fill="FFFFFF" w:themeFill="background1"/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ад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 живым!»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35AE1" w:rsidRDefault="00335AE1" w:rsidP="00335AE1">
      <w:pPr>
        <w:shd w:val="clear" w:color="auto" w:fill="FFFFFF" w:themeFill="background1"/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 Рождественский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5A1BDC" w:rsidRPr="005D27DC" w:rsidRDefault="005D27DC" w:rsidP="005D27DC">
      <w:pPr>
        <w:shd w:val="clear" w:color="auto" w:fill="FFFFFF" w:themeFill="background1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</w:pPr>
      <w:r w:rsidRPr="005D27DC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  <w:t>сОЦИАЛЬНАЯ ЗНАЧИМОСТЬ</w:t>
      </w:r>
      <w:r w:rsidR="005A1BDC" w:rsidRPr="005D27DC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  <w:t xml:space="preserve"> ПРОЕКТА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7DC">
        <w:rPr>
          <w:rFonts w:ascii="Times New Roman" w:eastAsia="Times New Roman" w:hAnsi="Times New Roman" w:cs="Times New Roman"/>
          <w:sz w:val="28"/>
          <w:szCs w:val="28"/>
        </w:rPr>
        <w:t>Как научить любить Родину? Как вырастить патриотов? Это не праздные вопросы: от нас, сидящих сегодня за школьной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партой, зависит будущее нашей страны.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все говорят о проблеме, которая давн</w:t>
      </w:r>
      <w:r w:rsidR="00F208B5">
        <w:rPr>
          <w:rFonts w:ascii="Times New Roman" w:eastAsia="Times New Roman" w:hAnsi="Times New Roman" w:cs="Times New Roman"/>
          <w:color w:val="000000"/>
          <w:sz w:val="28"/>
          <w:szCs w:val="28"/>
        </w:rPr>
        <w:t>о назрела и часто на слуху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вопрос о патриотическом воспитании молодёжи. Во время встречи с представителями общественности по вопросам патриотического воспитания молодёжи президент Российской Федерации В.В. Путин сказал: «Мы должны строить своё будущее на прочном фундаменте. И такой фундамент – это патриотизм».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Патриотическое воспитание подрастающего поколения всегда являлось одной из важнейших задач современной школы, ведь детство и юность – самая благодатная пора для привития священного чувства любви к Родине. Под патриотическим воспитанием понимается постепенное формирование у </w:t>
      </w:r>
      <w:proofErr w:type="gramStart"/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любви к своей Родине, постоянная готовность к её защите.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Наш проект ориентирован на пробуждение и развитие у наших сверстников и подростков духовности, нравственности, патриотического сознания, высокой гражданственности, способности отдать силы, разум и энергию на благо России.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CE2ECA">
        <w:rPr>
          <w:rFonts w:ascii="Times New Roman" w:eastAsia="Times New Roman" w:hAnsi="Times New Roman" w:cs="Times New Roman"/>
          <w:color w:val="000000"/>
          <w:sz w:val="28"/>
          <w:szCs w:val="28"/>
        </w:rPr>
        <w:t>2020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мы отме</w:t>
      </w:r>
      <w:r w:rsidR="00CE2ECA">
        <w:rPr>
          <w:rFonts w:ascii="Times New Roman" w:eastAsia="Times New Roman" w:hAnsi="Times New Roman" w:cs="Times New Roman"/>
          <w:color w:val="000000"/>
          <w:sz w:val="28"/>
          <w:szCs w:val="28"/>
        </w:rPr>
        <w:t>тили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великую дату 7</w:t>
      </w:r>
      <w:r w:rsidR="00CE2ECA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-летие нашей Победы – Победы советского народа над фашистской Германией в Великой Отечественной войне 1941-1945 годов. Это  знаковое событие. И нам просто необходимо </w:t>
      </w:r>
      <w:r w:rsidR="00CE2E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было 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сделать очень и очень многое, чтобы достойно встретить и отметить это событие.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Реализация нашего проекта – дань памяти, уважения и почтения тем, кто стал образцом чести и доблести, преданного служения Отчизне, тем, кто 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своим самоотверженным трудом и отвагой закладывал основы для процветания и укрепления Российского государства.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Выбирая тему своего проекта, мы   решили порадовать результатом своего труда не только себя, но и окружающих, а также попробовать свои силы в оформительском деле, узнавая при этом много нового.</w:t>
      </w:r>
    </w:p>
    <w:p w:rsidR="005A1BDC" w:rsidRPr="00F208B5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8B5">
        <w:rPr>
          <w:rFonts w:ascii="Times New Roman" w:eastAsia="Times New Roman" w:hAnsi="Times New Roman" w:cs="Times New Roman"/>
          <w:sz w:val="28"/>
          <w:szCs w:val="28"/>
        </w:rPr>
        <w:t>Знания, полученные в ходе реализации проекта, мы сможем применить в дальнейшей жизни.</w:t>
      </w:r>
    </w:p>
    <w:p w:rsidR="00372A24" w:rsidRDefault="00F208B5" w:rsidP="00372A24">
      <w:pPr>
        <w:pStyle w:val="a3"/>
        <w:spacing w:before="0" w:beforeAutospacing="0" w:after="0" w:afterAutospacing="0" w:line="360" w:lineRule="auto"/>
        <w:ind w:firstLine="669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>По статистическим данным р</w:t>
      </w:r>
      <w:r w:rsidRPr="00F208B5">
        <w:rPr>
          <w:sz w:val="28"/>
          <w:szCs w:val="28"/>
        </w:rPr>
        <w:t>еестр</w:t>
      </w:r>
      <w:r>
        <w:rPr>
          <w:sz w:val="28"/>
          <w:szCs w:val="28"/>
        </w:rPr>
        <w:t>а</w:t>
      </w:r>
      <w:r w:rsidRPr="00F208B5">
        <w:rPr>
          <w:sz w:val="28"/>
          <w:szCs w:val="28"/>
        </w:rPr>
        <w:t xml:space="preserve"> мемориальных сооружений</w:t>
      </w:r>
      <w:r w:rsidR="006705BF">
        <w:rPr>
          <w:sz w:val="28"/>
          <w:szCs w:val="28"/>
        </w:rPr>
        <w:t xml:space="preserve"> (сайт </w:t>
      </w:r>
      <w:hyperlink r:id="rId8" w:history="1">
        <w:r w:rsidR="006705BF">
          <w:rPr>
            <w:rStyle w:val="a8"/>
          </w:rPr>
          <w:t>http://memory45.kurganobl.ru/?query=statistika</w:t>
        </w:r>
      </w:hyperlink>
      <w:r w:rsidR="006705BF">
        <w:t>)</w:t>
      </w:r>
      <w:r w:rsidRPr="00F208B5">
        <w:rPr>
          <w:sz w:val="28"/>
          <w:szCs w:val="28"/>
        </w:rPr>
        <w:t>, посвященных Великой Отечественной войне,</w:t>
      </w:r>
      <w:r>
        <w:rPr>
          <w:sz w:val="28"/>
          <w:szCs w:val="28"/>
        </w:rPr>
        <w:t xml:space="preserve"> </w:t>
      </w:r>
      <w:r w:rsidR="006705BF">
        <w:rPr>
          <w:sz w:val="28"/>
          <w:szCs w:val="28"/>
        </w:rPr>
        <w:t xml:space="preserve">на территории </w:t>
      </w:r>
      <w:proofErr w:type="spellStart"/>
      <w:r w:rsidR="00372A24">
        <w:rPr>
          <w:sz w:val="28"/>
          <w:szCs w:val="28"/>
        </w:rPr>
        <w:t>Куртамышского</w:t>
      </w:r>
      <w:proofErr w:type="spellEnd"/>
      <w:r w:rsidR="00372A24">
        <w:rPr>
          <w:sz w:val="28"/>
          <w:szCs w:val="28"/>
        </w:rPr>
        <w:t xml:space="preserve"> района</w:t>
      </w:r>
      <w:r w:rsidR="006705BF">
        <w:rPr>
          <w:sz w:val="28"/>
          <w:szCs w:val="28"/>
        </w:rPr>
        <w:t xml:space="preserve"> </w:t>
      </w:r>
      <w:r w:rsidR="005A1BDC" w:rsidRPr="00F208B5">
        <w:rPr>
          <w:sz w:val="28"/>
          <w:szCs w:val="28"/>
        </w:rPr>
        <w:t>установлено</w:t>
      </w:r>
      <w:r w:rsidR="005A1BDC" w:rsidRPr="00F87F0A">
        <w:rPr>
          <w:color w:val="000000"/>
          <w:sz w:val="28"/>
          <w:szCs w:val="28"/>
        </w:rPr>
        <w:t xml:space="preserve"> </w:t>
      </w:r>
      <w:r w:rsidR="00372A24">
        <w:rPr>
          <w:color w:val="000000"/>
          <w:sz w:val="28"/>
          <w:szCs w:val="28"/>
        </w:rPr>
        <w:t>64</w:t>
      </w:r>
      <w:r w:rsidR="005A1BDC" w:rsidRPr="00F87F0A">
        <w:rPr>
          <w:color w:val="000000"/>
          <w:sz w:val="28"/>
          <w:szCs w:val="28"/>
        </w:rPr>
        <w:t xml:space="preserve"> памятник</w:t>
      </w:r>
      <w:r w:rsidR="00372A24">
        <w:rPr>
          <w:color w:val="000000"/>
          <w:sz w:val="28"/>
          <w:szCs w:val="28"/>
        </w:rPr>
        <w:t>а</w:t>
      </w:r>
      <w:r w:rsidR="005A1BDC" w:rsidRPr="00F87F0A">
        <w:rPr>
          <w:color w:val="000000"/>
          <w:sz w:val="28"/>
          <w:szCs w:val="28"/>
        </w:rPr>
        <w:t xml:space="preserve"> солдатам, погибшим в годы Великой Отечественной войны. </w:t>
      </w:r>
    </w:p>
    <w:p w:rsidR="005A4683" w:rsidRPr="00372A24" w:rsidRDefault="005A4683" w:rsidP="00372A24">
      <w:pPr>
        <w:pStyle w:val="a3"/>
        <w:spacing w:before="0" w:beforeAutospacing="0" w:after="0" w:afterAutospacing="0" w:line="360" w:lineRule="auto"/>
        <w:ind w:firstLine="669"/>
        <w:jc w:val="both"/>
        <w:textAlignment w:val="baseline"/>
        <w:rPr>
          <w:iCs/>
          <w:color w:val="000000"/>
          <w:sz w:val="28"/>
          <w:szCs w:val="28"/>
        </w:rPr>
      </w:pPr>
      <w:r w:rsidRPr="00372A24">
        <w:rPr>
          <w:iCs/>
          <w:color w:val="000000"/>
          <w:sz w:val="28"/>
          <w:szCs w:val="28"/>
        </w:rPr>
        <w:t xml:space="preserve">Подавляющее большинство мемориалов, посвященных Великой Отечественной войне, расположенных на территории </w:t>
      </w:r>
      <w:proofErr w:type="spellStart"/>
      <w:r w:rsidRPr="00372A24">
        <w:rPr>
          <w:iCs/>
          <w:color w:val="000000"/>
          <w:sz w:val="28"/>
          <w:szCs w:val="28"/>
        </w:rPr>
        <w:t>Куртамышского</w:t>
      </w:r>
      <w:proofErr w:type="spellEnd"/>
      <w:r w:rsidRPr="00372A24">
        <w:rPr>
          <w:iCs/>
          <w:color w:val="000000"/>
          <w:sz w:val="28"/>
          <w:szCs w:val="28"/>
        </w:rPr>
        <w:t xml:space="preserve"> района, являются обелисками (93% от общего числа памятников). В каждом населенном пункте этого муниципального образования имеется памятное сооружение, связанное с события</w:t>
      </w:r>
      <w:r w:rsidR="00372A24">
        <w:rPr>
          <w:iCs/>
          <w:color w:val="000000"/>
          <w:sz w:val="28"/>
          <w:szCs w:val="28"/>
        </w:rPr>
        <w:t>ми</w:t>
      </w:r>
      <w:r w:rsidRPr="00372A24">
        <w:rPr>
          <w:iCs/>
          <w:color w:val="000000"/>
          <w:sz w:val="28"/>
          <w:szCs w:val="28"/>
        </w:rPr>
        <w:t xml:space="preserve"> Второй мировой войны. Более того в хорошем состоянии поддерживаются обелиски на месте бывших деревень Константиновка и Никольская. Эти скромные монументы – последняя вещная память об этих исчезнувших селениях </w:t>
      </w:r>
      <w:proofErr w:type="spellStart"/>
      <w:r w:rsidR="00372A24">
        <w:rPr>
          <w:iCs/>
          <w:color w:val="000000"/>
          <w:sz w:val="28"/>
          <w:szCs w:val="28"/>
        </w:rPr>
        <w:t>К</w:t>
      </w:r>
      <w:r w:rsidRPr="00372A24">
        <w:rPr>
          <w:iCs/>
          <w:color w:val="000000"/>
          <w:sz w:val="28"/>
          <w:szCs w:val="28"/>
        </w:rPr>
        <w:t>уртамышского</w:t>
      </w:r>
      <w:proofErr w:type="spellEnd"/>
      <w:r w:rsidRPr="00372A24">
        <w:rPr>
          <w:iCs/>
          <w:color w:val="000000"/>
          <w:sz w:val="28"/>
          <w:szCs w:val="28"/>
        </w:rPr>
        <w:t xml:space="preserve"> </w:t>
      </w:r>
      <w:r w:rsidR="00372A24">
        <w:rPr>
          <w:iCs/>
          <w:color w:val="000000"/>
          <w:sz w:val="28"/>
          <w:szCs w:val="28"/>
        </w:rPr>
        <w:t>района</w:t>
      </w:r>
      <w:r w:rsidRPr="00372A24">
        <w:rPr>
          <w:iCs/>
          <w:color w:val="000000"/>
          <w:sz w:val="28"/>
          <w:szCs w:val="28"/>
        </w:rPr>
        <w:t>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сожалению, многие из них не </w:t>
      </w:r>
      <w:proofErr w:type="gramStart"/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содержатся</w:t>
      </w:r>
      <w:proofErr w:type="gramEnd"/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должным образом и с каждым годом разрушаются все больше и больше.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Память! Она живет в мемориалах, в обелисках, в людях.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Она живет и в нас, в детях, и будет жить всегда, пока мы помним и несем эту память в своих сердцах.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нашей школе уделяется большое внимание </w:t>
      </w:r>
      <w:r w:rsidR="006705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волонтёрской, 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патриотической, экологической, краеведческой работе, проводится много мероприятий, которые наполнены глубоким нравственным смыслом.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нашей школы занимают активную позицию в жизни общества.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 протяжении многих лет ученики и учителя нашей школы заботятся об обелиске погибшим воинам-землякам в годы ВОВ, находящемся на территории </w:t>
      </w:r>
      <w:proofErr w:type="spellStart"/>
      <w:r w:rsidR="006705BF">
        <w:rPr>
          <w:rFonts w:ascii="Times New Roman" w:eastAsia="Times New Roman" w:hAnsi="Times New Roman" w:cs="Times New Roman"/>
          <w:color w:val="000000"/>
          <w:sz w:val="28"/>
          <w:szCs w:val="28"/>
        </w:rPr>
        <w:t>Верхнёвской</w:t>
      </w:r>
      <w:proofErr w:type="spellEnd"/>
      <w:r w:rsidR="006705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школы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. Ежегодно весь коллектив школы выходит на субботники, чтобы убрать прилегающую к обелиску территорию и даже самые маленькие школьники стараются вложить свой посильный вклад в эту работу.</w:t>
      </w:r>
    </w:p>
    <w:p w:rsidR="008D5606" w:rsidRDefault="006705BF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наша школа взяла шефство над памятником герою Великой Отечественной войны, находящ</w:t>
      </w:r>
      <w:r w:rsidR="00CE2EC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мся </w:t>
      </w:r>
      <w:r w:rsidR="008D56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территории </w:t>
      </w:r>
      <w:proofErr w:type="spellStart"/>
      <w:r w:rsidR="008D5606">
        <w:rPr>
          <w:rFonts w:ascii="Times New Roman" w:eastAsia="Times New Roman" w:hAnsi="Times New Roman" w:cs="Times New Roman"/>
          <w:color w:val="000000"/>
          <w:sz w:val="28"/>
          <w:szCs w:val="28"/>
        </w:rPr>
        <w:t>Верхнёвского</w:t>
      </w:r>
      <w:proofErr w:type="spellEnd"/>
      <w:r w:rsidR="008D56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сельсовета (бывшая деревня Константиновка). </w:t>
      </w:r>
      <w:r w:rsidR="001A6C5B"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Традиционно весной р</w:t>
      </w:r>
      <w:r w:rsidR="008D56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ебята старших классов совместно с педагогами школы проводят экологический десант на территории памятника </w:t>
      </w:r>
      <w:r w:rsidR="000355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Тимофею Алексеевичу </w:t>
      </w:r>
      <w:proofErr w:type="spellStart"/>
      <w:r w:rsidR="008D5606">
        <w:rPr>
          <w:rFonts w:ascii="Times New Roman" w:eastAsia="Times New Roman" w:hAnsi="Times New Roman" w:cs="Times New Roman"/>
          <w:color w:val="000000"/>
          <w:sz w:val="28"/>
          <w:szCs w:val="28"/>
        </w:rPr>
        <w:t>Бояринцеву</w:t>
      </w:r>
      <w:proofErr w:type="spellEnd"/>
      <w:r w:rsidR="008D56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очищают от сухого мусора, травы, красят мемориал, возлагают венок и цветы, </w:t>
      </w:r>
      <w:r w:rsidR="001A6C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 самостоятельно </w:t>
      </w:r>
      <w:r w:rsidR="008D5606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готовят и зачитывают информационные сообщения о земляке-герое</w:t>
      </w:r>
      <w:r w:rsidR="008D5606" w:rsidRPr="008D56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D56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Тимофее Алексеевиче </w:t>
      </w:r>
      <w:proofErr w:type="spellStart"/>
      <w:r w:rsidR="008D5606">
        <w:rPr>
          <w:rFonts w:ascii="Times New Roman" w:eastAsia="Times New Roman" w:hAnsi="Times New Roman" w:cs="Times New Roman"/>
          <w:color w:val="000000"/>
          <w:sz w:val="28"/>
          <w:szCs w:val="28"/>
        </w:rPr>
        <w:t>Бояринцеве</w:t>
      </w:r>
      <w:proofErr w:type="spellEnd"/>
      <w:r w:rsidR="008D5606">
        <w:rPr>
          <w:rFonts w:ascii="Times New Roman" w:eastAsia="Times New Roman" w:hAnsi="Times New Roman" w:cs="Times New Roman"/>
          <w:color w:val="000000"/>
          <w:sz w:val="28"/>
          <w:szCs w:val="28"/>
        </w:rPr>
        <w:t>, чтобы почтить память о нём.</w:t>
      </w:r>
    </w:p>
    <w:p w:rsidR="008D5606" w:rsidRDefault="008D5606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всех ребят нашей школы проводятся классные часы, на которых мы узнаём о том, где и в какой семье родился Тимофей Алексеевич, как он рос и воспитывался, какие жизненный тяготы и невзгоды ему довелось пережить, а также о его боевом подвиге на фронтах Великой Отечественной войны и </w:t>
      </w:r>
      <w:r w:rsidR="00D02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полученных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наградах</w:t>
      </w:r>
      <w:r w:rsidR="00D0276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0276A" w:rsidRDefault="00D0276A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75-летию Великой Победы мы с одноклассниками и учителями оформили информационный стенд, посвященный памяти героя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Бояринцева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Т.А. и подготовили папку-передвижку «Жизненный путь и боевой подвиг нашего земляка Т.А.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Бояринцева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На Совете школы было принято решение</w:t>
      </w:r>
      <w:r w:rsidR="00D0276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</w:t>
      </w:r>
      <w:r w:rsidR="00D02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ежегодно мы будем ухаживать за памятником </w:t>
      </w:r>
      <w:proofErr w:type="spellStart"/>
      <w:r w:rsidR="00D0276A">
        <w:rPr>
          <w:rFonts w:ascii="Times New Roman" w:eastAsia="Times New Roman" w:hAnsi="Times New Roman" w:cs="Times New Roman"/>
          <w:color w:val="000000"/>
          <w:sz w:val="28"/>
          <w:szCs w:val="28"/>
        </w:rPr>
        <w:t>Бояринцеву</w:t>
      </w:r>
      <w:proofErr w:type="spellEnd"/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пусть это станет данью памяти тем, кто защитил нас 7</w:t>
      </w:r>
      <w:r w:rsidR="00D0276A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 назад!</w:t>
      </w:r>
      <w:r w:rsidR="00D02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01779" w:rsidRPr="00F87F0A" w:rsidRDefault="00C01779" w:rsidP="00C01779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Была создана инициативная группа, в состав которой вошли волонтёры, старшеклассники. 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Был разработан календарный план работ и приобретены все необходимые материалы.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Работу над проектом мы начали с</w:t>
      </w:r>
      <w:r w:rsidR="00D02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сбора информации о Т.А. </w:t>
      </w:r>
      <w:proofErr w:type="spellStart"/>
      <w:r w:rsidR="00D0276A">
        <w:rPr>
          <w:rFonts w:ascii="Times New Roman" w:eastAsia="Times New Roman" w:hAnsi="Times New Roman" w:cs="Times New Roman"/>
          <w:color w:val="000000"/>
          <w:sz w:val="28"/>
          <w:szCs w:val="28"/>
        </w:rPr>
        <w:t>Бояринцеве</w:t>
      </w:r>
      <w:proofErr w:type="spellEnd"/>
      <w:r w:rsidR="00D02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Мы беседовали с нашими односельчанами, которые знали героя лично. Они рассказали нам о том, каким был Тимофей Алексеевич: в какой семье родился, кем были его родители, чем занимались, как рос будущий герой. </w:t>
      </w:r>
      <w:r w:rsidR="00C01779">
        <w:rPr>
          <w:rFonts w:ascii="Times New Roman" w:eastAsia="Times New Roman" w:hAnsi="Times New Roman" w:cs="Times New Roman"/>
          <w:color w:val="000000"/>
          <w:sz w:val="28"/>
          <w:szCs w:val="28"/>
        </w:rPr>
        <w:t>Все эти сведения наши односельчане слышали от своих старших родственников</w:t>
      </w:r>
      <w:r w:rsidR="00CA1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от самого Тимофея Алексеевича</w:t>
      </w:r>
      <w:r w:rsidR="00C01779">
        <w:rPr>
          <w:rFonts w:ascii="Times New Roman" w:eastAsia="Times New Roman" w:hAnsi="Times New Roman" w:cs="Times New Roman"/>
          <w:color w:val="000000"/>
          <w:sz w:val="28"/>
          <w:szCs w:val="28"/>
        </w:rPr>
        <w:t>: в деревне всегда все обо всех знают.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01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Много информации о земляке мы нашли в сельском краеведческом музее: старые фотографии и заметки в районной газете «За изобилие», вырезки из журналов прошлых лет поведали нам о непростой судьбе фронтовика </w:t>
      </w:r>
      <w:proofErr w:type="spellStart"/>
      <w:r w:rsidR="00C01779">
        <w:rPr>
          <w:rFonts w:ascii="Times New Roman" w:eastAsia="Times New Roman" w:hAnsi="Times New Roman" w:cs="Times New Roman"/>
          <w:color w:val="000000"/>
          <w:sz w:val="28"/>
          <w:szCs w:val="28"/>
        </w:rPr>
        <w:t>Бояринцева</w:t>
      </w:r>
      <w:proofErr w:type="spellEnd"/>
      <w:r w:rsidR="00C01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3D85" w:rsidRDefault="00183D85" w:rsidP="00C01779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C01779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C01779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C01779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C01779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C01779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C01779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C01779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C01779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C01779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C01779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C01779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C01779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C01779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C01779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C01779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C01779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C01779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C01779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A1BDC" w:rsidRPr="00F87F0A" w:rsidRDefault="005A1BDC" w:rsidP="00C01779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проекта: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A1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Сбор, хранение и передача информации о герое-земляке Тимофее  </w:t>
      </w:r>
      <w:proofErr w:type="spellStart"/>
      <w:r w:rsidR="00CA18AF">
        <w:rPr>
          <w:rFonts w:ascii="Times New Roman" w:eastAsia="Times New Roman" w:hAnsi="Times New Roman" w:cs="Times New Roman"/>
          <w:color w:val="000000"/>
          <w:sz w:val="28"/>
          <w:szCs w:val="28"/>
        </w:rPr>
        <w:t>Бояринцеве</w:t>
      </w:r>
      <w:proofErr w:type="spellEnd"/>
      <w:r w:rsidR="00CA1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Благоустройство территории обелиска.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 - Сохранение исторического и культурного наследия нашей Родины;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Привлечение учащихся и взрослого населения к эстетическому оформлению и образцовому содержанию воинского мемориала.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- Разработка плана благоустройства территории обелиска;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навыков практической деятельности</w:t>
      </w:r>
      <w:r w:rsidR="00CA1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учащихся по благоустройству 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памятника участникам военных событий;</w:t>
      </w:r>
    </w:p>
    <w:p w:rsidR="005A1BDC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- Совершенствование навыков работы с различными источниками информации;</w:t>
      </w:r>
    </w:p>
    <w:p w:rsidR="00183D85" w:rsidRPr="00F87F0A" w:rsidRDefault="00183D85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Оформление папки-передвижки и информационного стенда о Т.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Бояринцеве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Инициативная группа:</w:t>
      </w:r>
    </w:p>
    <w:p w:rsidR="005A1BDC" w:rsidRPr="00F87F0A" w:rsidRDefault="00E60C50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Социальный п</w:t>
      </w:r>
      <w:r w:rsidR="005A1BDC"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роект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Проекты нашего времени</w:t>
      </w:r>
      <w:r w:rsidR="005A1BDC"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» был выполнен инициативной группой учащихся 8</w:t>
      </w:r>
      <w:r w:rsidR="00C01779">
        <w:rPr>
          <w:rFonts w:ascii="Times New Roman" w:eastAsia="Times New Roman" w:hAnsi="Times New Roman" w:cs="Times New Roman"/>
          <w:color w:val="000000"/>
          <w:sz w:val="28"/>
          <w:szCs w:val="28"/>
        </w:rPr>
        <w:t>-9</w:t>
      </w:r>
      <w:r w:rsidR="005A1BDC"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</w:t>
      </w:r>
      <w:r w:rsidR="00C01779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5A1BDC"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МКОУ</w:t>
      </w:r>
      <w:r w:rsidR="00C01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="00C01779">
        <w:rPr>
          <w:rFonts w:ascii="Times New Roman" w:eastAsia="Times New Roman" w:hAnsi="Times New Roman" w:cs="Times New Roman"/>
          <w:color w:val="000000"/>
          <w:sz w:val="28"/>
          <w:szCs w:val="28"/>
        </w:rPr>
        <w:t>Верхнёвская</w:t>
      </w:r>
      <w:proofErr w:type="spellEnd"/>
      <w:r w:rsidR="00C017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ООШ»</w:t>
      </w:r>
      <w:r w:rsidR="005A1BDC"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60C50" w:rsidRDefault="00CA18AF" w:rsidP="00F87F0A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Добрыдина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Нелли</w:t>
      </w:r>
    </w:p>
    <w:p w:rsidR="00CA18AF" w:rsidRDefault="00CA18AF" w:rsidP="00F87F0A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Печерских Кристина</w:t>
      </w:r>
    </w:p>
    <w:p w:rsidR="00CA18AF" w:rsidRPr="00F87F0A" w:rsidRDefault="00CA18AF" w:rsidP="00F87F0A">
      <w:pPr>
        <w:numPr>
          <w:ilvl w:val="0"/>
          <w:numId w:val="1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Паклина Татьяна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Руководитель проекта:</w:t>
      </w:r>
    </w:p>
    <w:p w:rsidR="005A1BDC" w:rsidRPr="00F87F0A" w:rsidRDefault="00E60C50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Соколова Елена Михайловна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(з</w:t>
      </w:r>
      <w:r w:rsidR="00E60C50">
        <w:rPr>
          <w:rFonts w:ascii="Times New Roman" w:eastAsia="Times New Roman" w:hAnsi="Times New Roman" w:cs="Times New Roman"/>
          <w:color w:val="000000"/>
          <w:sz w:val="28"/>
          <w:szCs w:val="28"/>
        </w:rPr>
        <w:t>аместитель директора по воспитательной работе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Сроки проведения проекта: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- официальная дата начала: март 20</w:t>
      </w:r>
      <w:r w:rsidR="00E60C50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- официальная дата завершения: сентябрь 20</w:t>
      </w:r>
      <w:r w:rsidR="00E60C50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CA18AF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Место реализации:</w:t>
      </w:r>
    </w:p>
    <w:p w:rsidR="00CA18AF" w:rsidRDefault="00E60C50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Куртамышский</w:t>
      </w:r>
      <w:proofErr w:type="spellEnd"/>
      <w:r w:rsidR="005A1BDC"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район, </w:t>
      </w:r>
      <w:proofErr w:type="spellStart"/>
      <w:r w:rsidR="00CA18AF">
        <w:rPr>
          <w:rFonts w:ascii="Times New Roman" w:eastAsia="Times New Roman" w:hAnsi="Times New Roman" w:cs="Times New Roman"/>
          <w:color w:val="000000"/>
          <w:sz w:val="28"/>
          <w:szCs w:val="28"/>
        </w:rPr>
        <w:t>Верхнёвский</w:t>
      </w:r>
      <w:proofErr w:type="spellEnd"/>
      <w:r w:rsidR="00CA18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сельсовет, мемориал Т.А. </w:t>
      </w:r>
      <w:proofErr w:type="spellStart"/>
      <w:r w:rsidR="00CA18AF">
        <w:rPr>
          <w:rFonts w:ascii="Times New Roman" w:eastAsia="Times New Roman" w:hAnsi="Times New Roman" w:cs="Times New Roman"/>
          <w:color w:val="000000"/>
          <w:sz w:val="28"/>
          <w:szCs w:val="28"/>
        </w:rPr>
        <w:t>Бояринцеву</w:t>
      </w:r>
      <w:proofErr w:type="spellEnd"/>
      <w:r w:rsidR="00E316BD">
        <w:rPr>
          <w:rFonts w:ascii="Times New Roman" w:eastAsia="Times New Roman" w:hAnsi="Times New Roman" w:cs="Times New Roman"/>
          <w:color w:val="000000"/>
          <w:sz w:val="28"/>
          <w:szCs w:val="28"/>
        </w:rPr>
        <w:t>, МКОУ «</w:t>
      </w:r>
      <w:proofErr w:type="spellStart"/>
      <w:r w:rsidR="00E316BD">
        <w:rPr>
          <w:rFonts w:ascii="Times New Roman" w:eastAsia="Times New Roman" w:hAnsi="Times New Roman" w:cs="Times New Roman"/>
          <w:color w:val="000000"/>
          <w:sz w:val="28"/>
          <w:szCs w:val="28"/>
        </w:rPr>
        <w:t>Верхнёвская</w:t>
      </w:r>
      <w:proofErr w:type="spellEnd"/>
      <w:r w:rsidR="00E316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ООШ»</w:t>
      </w:r>
      <w:r w:rsidR="00CA18A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целевые группы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A18A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МКОУ</w:t>
      </w:r>
      <w:r w:rsidR="00E60C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="00E60C50">
        <w:rPr>
          <w:rFonts w:ascii="Times New Roman" w:eastAsia="Times New Roman" w:hAnsi="Times New Roman" w:cs="Times New Roman"/>
          <w:color w:val="000000"/>
          <w:sz w:val="28"/>
          <w:szCs w:val="28"/>
        </w:rPr>
        <w:t>Верхнёвская</w:t>
      </w:r>
      <w:proofErr w:type="spellEnd"/>
      <w:r w:rsidR="00E60C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ООШ»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5A1BDC" w:rsidRPr="00F87F0A" w:rsidRDefault="00E60C50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социум села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Верхнее</w:t>
      </w:r>
      <w:proofErr w:type="gramEnd"/>
      <w:r w:rsidR="005A1BDC"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Ожидаемые результаты:</w:t>
      </w:r>
    </w:p>
    <w:p w:rsidR="005A1BDC" w:rsidRPr="00F87F0A" w:rsidRDefault="00CA18AF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Оформление информационного стенда и папки-передвижки  о жизненном пути и боевом подвиге Тимофея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Бояринцева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5A1BDC"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Благоустройство территории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мемориала</w:t>
      </w:r>
      <w:r w:rsidR="001214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(бывшая деревня Константиновка)</w:t>
      </w:r>
      <w:r w:rsidR="005A1BDC"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Приобретение учащимися социальных навыков: умение работать в группе, организовывать свою деятельность, общаться </w:t>
      </w:r>
      <w:proofErr w:type="gramStart"/>
      <w:r w:rsidR="005A1BDC"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 w:rsidR="005A1BDC"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взрослыми, умение руководить.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3D85" w:rsidRDefault="00183D85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83D85" w:rsidRDefault="00183D85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A1BDC" w:rsidRPr="00F87F0A" w:rsidRDefault="005A1BDC" w:rsidP="00183D85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ОПИСАНИЕ ПРОЕКТА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Название</w:t>
      </w:r>
      <w:r w:rsidR="00E60C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социального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проекта</w:t>
      </w:r>
    </w:p>
    <w:p w:rsidR="005A1BDC" w:rsidRPr="00F87F0A" w:rsidRDefault="00E60C50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«Проекты нашего времени»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Направление проекта</w:t>
      </w:r>
      <w:r w:rsidR="00E60C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патриотическое </w:t>
      </w:r>
    </w:p>
    <w:p w:rsidR="005A1BDC" w:rsidRPr="00F87F0A" w:rsidRDefault="00183D85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Целевая аудитория: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МКОУ</w:t>
      </w:r>
      <w:r w:rsidR="00E60C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60C50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Куртамышского</w:t>
      </w:r>
      <w:proofErr w:type="spellEnd"/>
      <w:r w:rsidR="00E60C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 «</w:t>
      </w:r>
      <w:proofErr w:type="spellStart"/>
      <w:r w:rsidR="00E60C50">
        <w:rPr>
          <w:rFonts w:ascii="Times New Roman" w:eastAsia="Times New Roman" w:hAnsi="Times New Roman" w:cs="Times New Roman"/>
          <w:color w:val="000000"/>
          <w:sz w:val="28"/>
          <w:szCs w:val="28"/>
        </w:rPr>
        <w:t>Верхнёвская</w:t>
      </w:r>
      <w:proofErr w:type="spellEnd"/>
      <w:r w:rsidR="00E60C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ООШ»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Социум села </w:t>
      </w:r>
      <w:proofErr w:type="gramStart"/>
      <w:r w:rsidR="00E60C50">
        <w:rPr>
          <w:rFonts w:ascii="Times New Roman" w:eastAsia="Times New Roman" w:hAnsi="Times New Roman" w:cs="Times New Roman"/>
          <w:color w:val="000000"/>
          <w:sz w:val="28"/>
          <w:szCs w:val="28"/>
        </w:rPr>
        <w:t>Верхнее</w:t>
      </w:r>
      <w:proofErr w:type="gramEnd"/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Проект принесет пользу:</w:t>
      </w:r>
    </w:p>
    <w:p w:rsidR="005A1BDC" w:rsidRPr="00183D85" w:rsidRDefault="005A1BDC" w:rsidP="00F87F0A">
      <w:pPr>
        <w:numPr>
          <w:ilvl w:val="0"/>
          <w:numId w:val="2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3D85">
        <w:rPr>
          <w:rFonts w:ascii="Times New Roman" w:eastAsia="Times New Roman" w:hAnsi="Times New Roman" w:cs="Times New Roman"/>
          <w:color w:val="000000"/>
          <w:sz w:val="28"/>
          <w:szCs w:val="28"/>
        </w:rPr>
        <w:t>Сельскому социуму – сохранение культурных</w:t>
      </w:r>
      <w:r w:rsidR="00183D85" w:rsidRPr="00183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83D85"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ценностей села.</w:t>
      </w:r>
    </w:p>
    <w:p w:rsidR="005A1BDC" w:rsidRPr="00183D85" w:rsidRDefault="005A1BDC" w:rsidP="00F87F0A">
      <w:pPr>
        <w:numPr>
          <w:ilvl w:val="0"/>
          <w:numId w:val="3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3D85">
        <w:rPr>
          <w:rFonts w:ascii="Times New Roman" w:eastAsia="Times New Roman" w:hAnsi="Times New Roman" w:cs="Times New Roman"/>
          <w:color w:val="000000"/>
          <w:sz w:val="28"/>
          <w:szCs w:val="28"/>
        </w:rPr>
        <w:t>Пожилым людям, вдовам ветеранов ВОВ, семьям</w:t>
      </w:r>
      <w:r w:rsidR="00183D85" w:rsidRPr="00183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83D85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участников Великой Отечественной войны и</w:t>
      </w:r>
      <w:r w:rsidR="00183D85" w:rsidRPr="00183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83D85">
        <w:rPr>
          <w:rFonts w:ascii="Times New Roman" w:eastAsia="Times New Roman" w:hAnsi="Times New Roman" w:cs="Times New Roman"/>
          <w:color w:val="000000"/>
          <w:sz w:val="28"/>
          <w:szCs w:val="28"/>
        </w:rPr>
        <w:t>тружеников тыла – память.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(К сожалению, живых участников ВОВ в селе уже</w:t>
      </w:r>
      <w:r w:rsidR="00183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не осталось)</w:t>
      </w:r>
    </w:p>
    <w:p w:rsidR="005A1BDC" w:rsidRPr="00D83F1B" w:rsidRDefault="005A1BDC" w:rsidP="00F87F0A">
      <w:pPr>
        <w:numPr>
          <w:ilvl w:val="0"/>
          <w:numId w:val="4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3F1B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Учащимся – память об участии их дедов и</w:t>
      </w:r>
      <w:r w:rsidR="00D83F1B" w:rsidRPr="00D83F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83F1B">
        <w:rPr>
          <w:rFonts w:ascii="Times New Roman" w:eastAsia="Times New Roman" w:hAnsi="Times New Roman" w:cs="Times New Roman"/>
          <w:color w:val="000000"/>
          <w:sz w:val="28"/>
          <w:szCs w:val="28"/>
        </w:rPr>
        <w:t>прадедов в Великой Отечественной войне.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4. Школе – съёмка хроники проекта, презентация.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5. Участникам проекта – моральное удовлетворение.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 участников проекта: </w:t>
      </w:r>
      <w:proofErr w:type="gramStart"/>
      <w:r w:rsidR="001214F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</w:t>
      </w:r>
      <w:proofErr w:type="gramEnd"/>
      <w:r w:rsidR="00D83F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A7B2C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классов</w:t>
      </w:r>
      <w:r w:rsidR="001214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МКОУ «</w:t>
      </w:r>
      <w:proofErr w:type="spellStart"/>
      <w:r w:rsidR="001214FC">
        <w:rPr>
          <w:rFonts w:ascii="Times New Roman" w:eastAsia="Times New Roman" w:hAnsi="Times New Roman" w:cs="Times New Roman"/>
          <w:color w:val="000000"/>
          <w:sz w:val="28"/>
          <w:szCs w:val="28"/>
        </w:rPr>
        <w:t>Верхнёвская</w:t>
      </w:r>
      <w:proofErr w:type="spellEnd"/>
      <w:r w:rsidR="001214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ООШ»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1BDC" w:rsidRPr="001214FC" w:rsidRDefault="005A1BDC" w:rsidP="00F87F0A">
      <w:pPr>
        <w:numPr>
          <w:ilvl w:val="0"/>
          <w:numId w:val="5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4FC">
        <w:rPr>
          <w:rFonts w:ascii="Times New Roman" w:eastAsia="Times New Roman" w:hAnsi="Times New Roman" w:cs="Times New Roman"/>
          <w:color w:val="000000"/>
          <w:sz w:val="28"/>
          <w:szCs w:val="28"/>
        </w:rPr>
        <w:t>Краткая</w:t>
      </w:r>
      <w:r w:rsidR="001214FC" w:rsidRPr="001214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214FC">
        <w:rPr>
          <w:rFonts w:ascii="Times New Roman" w:eastAsia="Times New Roman" w:hAnsi="Times New Roman" w:cs="Times New Roman"/>
          <w:color w:val="000000"/>
          <w:sz w:val="28"/>
          <w:szCs w:val="28"/>
        </w:rPr>
        <w:t>аннотация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 Проект был реализован силами учащихся -</w:t>
      </w:r>
      <w:r w:rsidR="001214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волонтеров и учителей МКОУ</w:t>
      </w:r>
      <w:r w:rsidR="00BA7B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A7B2C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Куртамышского</w:t>
      </w:r>
      <w:proofErr w:type="spellEnd"/>
      <w:r w:rsidR="00BA7B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  «</w:t>
      </w:r>
      <w:proofErr w:type="spellStart"/>
      <w:r w:rsidR="00BA7B2C">
        <w:rPr>
          <w:rFonts w:ascii="Times New Roman" w:eastAsia="Times New Roman" w:hAnsi="Times New Roman" w:cs="Times New Roman"/>
          <w:color w:val="000000"/>
          <w:sz w:val="28"/>
          <w:szCs w:val="28"/>
        </w:rPr>
        <w:t>Верхнёвская</w:t>
      </w:r>
      <w:proofErr w:type="spellEnd"/>
      <w:r w:rsidR="00BA7B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ООШ»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</w:t>
      </w:r>
      <w:r w:rsidR="001214FC">
        <w:rPr>
          <w:rFonts w:ascii="Times New Roman" w:eastAsia="Times New Roman" w:hAnsi="Times New Roman" w:cs="Times New Roman"/>
          <w:color w:val="000000"/>
          <w:sz w:val="28"/>
          <w:szCs w:val="28"/>
        </w:rPr>
        <w:t>ция проекта началась с беседы о значении сохранения и передачи памяти о мужестве и героизме людей в годы Великой Отечественной войны 1941-1945 годов</w:t>
      </w:r>
      <w:r w:rsidR="001111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 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значимости</w:t>
      </w:r>
      <w:r w:rsidR="00BA7B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обелиска</w:t>
      </w:r>
      <w:r w:rsidR="001111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сохранения памяти о героях, о необходимости сохранения и трансляции информации для последующих поколений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111B3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сохранения Памяти павших воинов в годы</w:t>
      </w:r>
      <w:r w:rsidR="001111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войны, школьники очищают территорию от мусора,</w:t>
      </w:r>
      <w:r w:rsidR="001111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листвы, снега в течение года; проводят 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ремонтные</w:t>
      </w:r>
      <w:r w:rsidR="001111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работы. Для озеленения территории высаживают в</w:t>
      </w:r>
      <w:r w:rsidR="001111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клумбы цветочные культуры, в дальнейшем ухаживают</w:t>
      </w:r>
      <w:r w:rsidR="001111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территорией.</w:t>
      </w:r>
    </w:p>
    <w:p w:rsidR="005A1BDC" w:rsidRPr="00F87F0A" w:rsidRDefault="001111B3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 собирают информацию, учатся с ней работать, оформляют информационные папки и стенды, готовят устные сообщения, учатся выступать перед аудиторией</w:t>
      </w:r>
      <w:r w:rsidR="005A1BDC"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2.Описание проблемы, решению (снижению) остроты которой посвящен проект</w:t>
      </w:r>
      <w:r w:rsidR="001111B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83F1B" w:rsidRDefault="00D83F1B" w:rsidP="001111B3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3F1B" w:rsidRDefault="00D83F1B" w:rsidP="001111B3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3F1B" w:rsidRDefault="00D83F1B" w:rsidP="001111B3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3F1B" w:rsidRDefault="00D83F1B" w:rsidP="001111B3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3F1B" w:rsidRDefault="00D83F1B" w:rsidP="001111B3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3F1B" w:rsidRDefault="00D83F1B" w:rsidP="001111B3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3F1B" w:rsidRDefault="00D83F1B" w:rsidP="001111B3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3F1B" w:rsidRDefault="00D83F1B" w:rsidP="001111B3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3F1B" w:rsidRDefault="00D83F1B" w:rsidP="001111B3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3F1B" w:rsidRDefault="00D83F1B" w:rsidP="001111B3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3F1B" w:rsidRDefault="00D83F1B" w:rsidP="001111B3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3F1B" w:rsidRDefault="00D83F1B" w:rsidP="001111B3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3F1B" w:rsidRDefault="00D83F1B" w:rsidP="001111B3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3F1B" w:rsidRDefault="00D83F1B" w:rsidP="001111B3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3F1B" w:rsidRDefault="00D83F1B" w:rsidP="001111B3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3F1B" w:rsidRDefault="00D83F1B" w:rsidP="001111B3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3F1B" w:rsidRDefault="00D83F1B" w:rsidP="001111B3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3F1B" w:rsidRDefault="00D83F1B" w:rsidP="001111B3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3F1B" w:rsidRDefault="00D83F1B" w:rsidP="001111B3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3F1B" w:rsidRDefault="00D83F1B" w:rsidP="001111B3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3F1B" w:rsidRDefault="00D83F1B" w:rsidP="001111B3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3F1B" w:rsidRDefault="00D83F1B" w:rsidP="001111B3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A1BDC" w:rsidRPr="00D83F1B" w:rsidRDefault="005A1BDC" w:rsidP="001111B3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83F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Актуальность проекта для молодежи</w:t>
      </w:r>
    </w:p>
    <w:p w:rsidR="005A1BDC" w:rsidRPr="00F87F0A" w:rsidRDefault="0005144B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A1BDC"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сложившейся традиции, ученики и </w:t>
      </w:r>
      <w:r w:rsidR="00BA7B2C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</w:t>
      </w:r>
      <w:r w:rsidR="005A1BDC"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и МКОУ</w:t>
      </w:r>
      <w:r w:rsidR="00BA7B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="00BA7B2C">
        <w:rPr>
          <w:rFonts w:ascii="Times New Roman" w:eastAsia="Times New Roman" w:hAnsi="Times New Roman" w:cs="Times New Roman"/>
          <w:color w:val="000000"/>
          <w:sz w:val="28"/>
          <w:szCs w:val="28"/>
        </w:rPr>
        <w:t>Верхнёвская</w:t>
      </w:r>
      <w:proofErr w:type="spellEnd"/>
      <w:r w:rsidR="00BA7B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ООШ»</w:t>
      </w:r>
      <w:r w:rsidR="005A1BDC"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берут шефство над памятным местом, расположенным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бывшей деревне Константиновка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Верхнёвского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сельсовета (сейчас – грейдированная дорога Куртамыш-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Узково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5A1BDC"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Школьники приводят в порядок обелиск, очищают территорию 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сухого </w:t>
      </w:r>
      <w:r w:rsidR="005A1BDC"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мусора, прошлогодне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листвы</w:t>
      </w:r>
      <w:r w:rsidR="005A1BDC"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7B2C" w:rsidRDefault="0005144B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Сохранение о</w:t>
      </w:r>
      <w:r w:rsidR="005A1BDC" w:rsidRPr="00F87F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белиск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5A1BDC" w:rsidRPr="00F87F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боевой славы является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проявлением</w:t>
      </w:r>
      <w:r w:rsidR="005A1BDC" w:rsidRPr="00F87F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5A1BDC" w:rsidRPr="00F87F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уважения</w:t>
      </w:r>
      <w:proofErr w:type="gramEnd"/>
      <w:r w:rsidR="005A1BDC" w:rsidRPr="00F87F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ак к герою-земляку, так и к целому поколению людей, к</w:t>
      </w:r>
      <w:r w:rsidR="005A1BDC" w:rsidRPr="00F87F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тем, кто защ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ищал нашу Родину от порабощения.</w:t>
      </w:r>
      <w:r w:rsidR="005A1BDC" w:rsidRPr="00F87F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 </w:t>
      </w:r>
      <w:r w:rsidR="005A1BDC" w:rsidRPr="00F87F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установлен в память о погибших на войне земляках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помогает нам сохранять, чтить и передавать потомкам память и информацию о них</w:t>
      </w:r>
      <w:r w:rsidR="005A1BDC" w:rsidRPr="00F87F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Памятник с каждым годом разрушается и утрачивает свою привлекательность. Косметический ремонт не дает того вида, который бы соответствовал настоящему памятнику.</w:t>
      </w:r>
      <w:r w:rsidR="005A1BDC"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хотим сохранить обелиск </w:t>
      </w:r>
      <w:r w:rsidR="000514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территории сельсовета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передать будущ</w:t>
      </w:r>
      <w:r w:rsidR="000514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им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поколени</w:t>
      </w:r>
      <w:r w:rsidR="000514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ям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0514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Это нужно не мёртвым, это нужно живым...</w:t>
      </w:r>
      <w:r w:rsidR="000514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События Великой Отечественной войны и послевоенное время, отпечатались в сердцах у людей старшего поколения. А вот для молодого поколения </w:t>
      </w:r>
      <w:r w:rsidR="00335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память об историческом прошлом.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BA7B2C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Сохраняя обелиск и ухаживая в течение года за его территорией, мы думаем о будущем села, о том, чтобы молодое поколение чтило память о воинах земляках погибших на войне. Людей, которые помнят об этих событиях, в нашем селе почти не осталось. А обелиск, который мы сохраним, отремонтируем и благоустроим, останется и будет памятью для подрастающего поколения.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BA7B2C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Проанализировав, данную проблему мы решили, что в наших силах сделать территорию обелиска благоустроенной, чистой и ухоженной.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Нынешнее поколение в неоплатном долгу перед теми, кто остался на полях сражений, перед теми, кто вернулся, обеспечив мир на Земле и Великую Победу. Именно им мы обязаны тем, что над нами светит солнце, 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сияет </w:t>
      </w:r>
      <w:r w:rsidR="00335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ясное 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голубое небо.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335A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благодарны за то, что не знаем, что такое ВОЙНА!</w:t>
      </w:r>
      <w:r w:rsidRPr="00335AE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значит, наш долг –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87F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помнить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 героях этой страшной войны и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тех суровых днях.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Мы считаем, что проблема актуальна для села и есть реальная возможность решить её.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BA7B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Основная цель проекта</w:t>
      </w:r>
      <w:r w:rsidR="00335A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Для учеников: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Благоустройство обелиска </w:t>
      </w:r>
      <w:r w:rsidR="00335A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своими 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силами</w:t>
      </w:r>
      <w:r w:rsidR="00335AE1">
        <w:rPr>
          <w:rFonts w:ascii="Times New Roman" w:eastAsia="Times New Roman" w:hAnsi="Times New Roman" w:cs="Times New Roman"/>
          <w:color w:val="000000"/>
          <w:sz w:val="28"/>
          <w:szCs w:val="28"/>
        </w:rPr>
        <w:t>. Сбор и обработка информации о герое-земляке.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Для педагогов: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 создание условий для осуществления</w:t>
      </w:r>
      <w:r w:rsidR="00335A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гражданско-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патриотического воспитания молодежи</w:t>
      </w:r>
      <w:r w:rsidR="00423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организацию патриотической деятельности</w:t>
      </w:r>
      <w:r w:rsidR="00423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школьников</w:t>
      </w:r>
      <w:r w:rsidR="004232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благоустройству 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</w:t>
      </w:r>
      <w:proofErr w:type="gramStart"/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ии у о</w:t>
      </w:r>
      <w:proofErr w:type="gramEnd"/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белиска.</w:t>
      </w:r>
    </w:p>
    <w:p w:rsidR="005A1BDC" w:rsidRPr="00877251" w:rsidRDefault="005A1BDC" w:rsidP="00877251">
      <w:pPr>
        <w:pStyle w:val="a9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251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 проекта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 - привлекать внимание детей к сохранению</w:t>
      </w:r>
      <w:r w:rsidR="008772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исторического и природного окружения;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- разработать и осуществить плана эскиза</w:t>
      </w:r>
      <w:r w:rsidR="008772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благоустройства территории обелиска;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формировать навыки практической деятельности</w:t>
      </w:r>
      <w:r w:rsidR="008772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у учащихся по благоуст</w:t>
      </w:r>
      <w:r w:rsidR="008772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ройству 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и уходу</w:t>
      </w:r>
      <w:r w:rsidR="008772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за территорией у памятника;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- совершенствовать навыки работы с различными</w:t>
      </w:r>
      <w:r w:rsidR="008772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источниками информации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="008772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</w:t>
      </w:r>
      <w:r w:rsidR="008772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реализации проекта</w:t>
      </w:r>
    </w:p>
    <w:p w:rsidR="005A1BDC" w:rsidRPr="00877251" w:rsidRDefault="005A1BDC" w:rsidP="00F87F0A">
      <w:pPr>
        <w:numPr>
          <w:ilvl w:val="0"/>
          <w:numId w:val="6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77251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Словесный</w:t>
      </w:r>
      <w:proofErr w:type="gramEnd"/>
      <w:r w:rsidRPr="008772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(беседа о значимости обелиска для</w:t>
      </w:r>
      <w:r w:rsidR="00877251" w:rsidRPr="008772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7251">
        <w:rPr>
          <w:rFonts w:ascii="Times New Roman" w:eastAsia="Times New Roman" w:hAnsi="Times New Roman" w:cs="Times New Roman"/>
          <w:color w:val="000000"/>
          <w:sz w:val="28"/>
          <w:szCs w:val="28"/>
        </w:rPr>
        <w:t>села, о</w:t>
      </w:r>
      <w:r w:rsidR="008772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необходимости оказания</w:t>
      </w:r>
      <w:r w:rsidRPr="008772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посильной помощи для сохранения</w:t>
      </w:r>
      <w:r w:rsidR="00877251" w:rsidRPr="008772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7251">
        <w:rPr>
          <w:rFonts w:ascii="Times New Roman" w:eastAsia="Times New Roman" w:hAnsi="Times New Roman" w:cs="Times New Roman"/>
          <w:color w:val="000000"/>
          <w:sz w:val="28"/>
          <w:szCs w:val="28"/>
        </w:rPr>
        <w:t>надлежащего вида территории обелиска)</w:t>
      </w:r>
    </w:p>
    <w:p w:rsidR="005A1BDC" w:rsidRPr="00877251" w:rsidRDefault="005A1BDC" w:rsidP="00F87F0A">
      <w:pPr>
        <w:numPr>
          <w:ilvl w:val="0"/>
          <w:numId w:val="7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2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Проблемно-поисковый (поиск </w:t>
      </w:r>
      <w:r w:rsidR="008772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сбор </w:t>
      </w:r>
      <w:r w:rsidRPr="008772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информации </w:t>
      </w:r>
      <w:r w:rsidR="0087725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77251" w:rsidRPr="008772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77251">
        <w:rPr>
          <w:rFonts w:ascii="Times New Roman" w:eastAsia="Times New Roman" w:hAnsi="Times New Roman" w:cs="Times New Roman"/>
          <w:color w:val="000000"/>
          <w:sz w:val="28"/>
          <w:szCs w:val="28"/>
        </w:rPr>
        <w:t>земляке-герое)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gramStart"/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Репродуктивный</w:t>
      </w:r>
      <w:proofErr w:type="gramEnd"/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(применение знаний на практике</w:t>
      </w:r>
      <w:r w:rsidR="008772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обработка информации, оформление информационного стенда, папки-передвижки о жизни и боевом подвиге Тимофея </w:t>
      </w:r>
      <w:proofErr w:type="spellStart"/>
      <w:r w:rsidR="00877251">
        <w:rPr>
          <w:rFonts w:ascii="Times New Roman" w:eastAsia="Times New Roman" w:hAnsi="Times New Roman" w:cs="Times New Roman"/>
          <w:color w:val="000000"/>
          <w:sz w:val="28"/>
          <w:szCs w:val="28"/>
        </w:rPr>
        <w:t>Бояринцева</w:t>
      </w:r>
      <w:proofErr w:type="spellEnd"/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4. Наглядно - </w:t>
      </w:r>
      <w:proofErr w:type="gramStart"/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творческий</w:t>
      </w:r>
      <w:proofErr w:type="gramEnd"/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(составления </w:t>
      </w:r>
      <w:r w:rsidR="00877251">
        <w:rPr>
          <w:rFonts w:ascii="Times New Roman" w:eastAsia="Times New Roman" w:hAnsi="Times New Roman" w:cs="Times New Roman"/>
          <w:color w:val="000000"/>
          <w:sz w:val="28"/>
          <w:szCs w:val="28"/>
        </w:rPr>
        <w:t>макета стенда и проекта папки-передвижки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1BDC" w:rsidRPr="00877251" w:rsidRDefault="005A1BDC" w:rsidP="00F87F0A">
      <w:pPr>
        <w:pStyle w:val="a9"/>
        <w:numPr>
          <w:ilvl w:val="0"/>
          <w:numId w:val="25"/>
        </w:num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251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Календарный</w:t>
      </w:r>
      <w:r w:rsidR="00877251" w:rsidRPr="008772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7251">
        <w:rPr>
          <w:rFonts w:ascii="Times New Roman" w:eastAsia="Times New Roman" w:hAnsi="Times New Roman" w:cs="Times New Roman"/>
          <w:color w:val="000000"/>
          <w:sz w:val="28"/>
          <w:szCs w:val="28"/>
        </w:rPr>
        <w:t>план реализации проекта</w:t>
      </w:r>
    </w:p>
    <w:p w:rsidR="005A1BDC" w:rsidRPr="00F87F0A" w:rsidRDefault="005A1BDC" w:rsidP="00F87F0A">
      <w:pPr>
        <w:numPr>
          <w:ilvl w:val="0"/>
          <w:numId w:val="8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Март 20</w:t>
      </w:r>
      <w:r w:rsidR="00BA7B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 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– подготовительный этап.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Мотивация и целеполагание проекта.</w:t>
      </w:r>
    </w:p>
    <w:p w:rsidR="005A1BDC" w:rsidRPr="00F87F0A" w:rsidRDefault="005A1BDC" w:rsidP="00F87F0A">
      <w:pPr>
        <w:numPr>
          <w:ilvl w:val="0"/>
          <w:numId w:val="9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Март 20</w:t>
      </w:r>
      <w:r w:rsidR="00BA7B2C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проектировочный.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Построение ориентировочной схемы деятельности</w:t>
      </w:r>
    </w:p>
    <w:p w:rsidR="005A1BDC" w:rsidRPr="00F87F0A" w:rsidRDefault="005A1BDC" w:rsidP="00F87F0A">
      <w:pPr>
        <w:numPr>
          <w:ilvl w:val="0"/>
          <w:numId w:val="10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Апрель – Сентябрь 20</w:t>
      </w:r>
      <w:r w:rsidR="00BA7B2C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практический.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проекта.</w:t>
      </w:r>
    </w:p>
    <w:p w:rsidR="005A1BDC" w:rsidRPr="00F87F0A" w:rsidRDefault="005A1BDC" w:rsidP="00F87F0A">
      <w:pPr>
        <w:numPr>
          <w:ilvl w:val="0"/>
          <w:numId w:val="11"/>
        </w:numPr>
        <w:shd w:val="clear" w:color="auto" w:fill="FFFFFF" w:themeFill="background1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Сентябрь 20</w:t>
      </w:r>
      <w:r w:rsidR="00BA7B2C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заключительный.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t>Сопоставление действительных и желаемых результатов.</w:t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1BDC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0BBF" w:rsidRDefault="00ED0BBF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0BBF" w:rsidRDefault="00ED0BBF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0BBF" w:rsidRDefault="00ED0BBF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0BBF" w:rsidRDefault="00ED0BBF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D0BBF" w:rsidRDefault="00ED0BBF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3F1B" w:rsidRDefault="00D83F1B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3F1B" w:rsidRDefault="00D83F1B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3F1B" w:rsidRPr="00F87F0A" w:rsidRDefault="00D83F1B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1BDC" w:rsidRPr="00F87F0A" w:rsidRDefault="005A1BDC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1BDC" w:rsidRDefault="005A1BDC" w:rsidP="00877251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87F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РЕАЛИЗАЦИЯ ПРОЕКТА</w:t>
      </w:r>
    </w:p>
    <w:p w:rsidR="007802D2" w:rsidRPr="007802D2" w:rsidRDefault="007802D2" w:rsidP="00D83F1B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802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Информационный стенд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школе, посвященный боевому подвигу земляка </w:t>
      </w:r>
      <w:r w:rsidRPr="007802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Тимофея </w:t>
      </w:r>
      <w:proofErr w:type="spellStart"/>
      <w:r w:rsidRPr="007802D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Бояринцева</w:t>
      </w:r>
      <w:proofErr w:type="spellEnd"/>
      <w:r w:rsidR="00D83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созданный по материалам </w:t>
      </w:r>
      <w:proofErr w:type="spellStart"/>
      <w:r w:rsidR="00D83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Верхнёвского</w:t>
      </w:r>
      <w:proofErr w:type="spellEnd"/>
      <w:r w:rsidR="00D83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сельского музея. </w:t>
      </w:r>
      <w:proofErr w:type="gramStart"/>
      <w:r w:rsidR="00D83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Оформлен</w:t>
      </w:r>
      <w:proofErr w:type="gramEnd"/>
      <w:r w:rsidR="00D83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силами участников инициативной группы «Проектов нашего времени»</w:t>
      </w:r>
    </w:p>
    <w:p w:rsidR="007802D2" w:rsidRDefault="007802D2" w:rsidP="00877251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77251" w:rsidRDefault="007802D2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644618" cy="4454021"/>
            <wp:effectExtent l="19050" t="0" r="0" b="0"/>
            <wp:docPr id="1" name="Рисунок 1" descr="C:\Users\Пользователь\Desktop\16.11\Стенд Бояринце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6.11\Стенд Бояринцеву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021" cy="445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01F" w:rsidRDefault="00CA401F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A401F" w:rsidRDefault="00CA401F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A401F" w:rsidRDefault="00CA401F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A401F" w:rsidRDefault="00CA401F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A401F" w:rsidRDefault="00CA401F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A401F" w:rsidRDefault="00CA401F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A401F" w:rsidRDefault="00CA401F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A401F" w:rsidRDefault="00CA401F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A401F" w:rsidRDefault="00CA401F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A401F" w:rsidRPr="00CA401F" w:rsidRDefault="00CA401F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A401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Мы работали с документами и фотоархивами </w:t>
      </w:r>
      <w:proofErr w:type="spellStart"/>
      <w:r w:rsidRPr="00CA401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Верхнёвского</w:t>
      </w:r>
      <w:proofErr w:type="spellEnd"/>
      <w:r w:rsidRPr="00CA401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музея боевой </w:t>
      </w:r>
      <w:proofErr w:type="gramStart"/>
      <w:r w:rsidRPr="00CA401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славы</w:t>
      </w:r>
      <w:proofErr w:type="gramEnd"/>
      <w:r w:rsidRPr="00CA401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нашли ценный документ – фотографию Тимофея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Бояринцева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молодом возрасте</w:t>
      </w:r>
    </w:p>
    <w:p w:rsidR="00CA401F" w:rsidRDefault="00CA401F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A401F" w:rsidRDefault="00CA401F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A401F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648643" cy="5858539"/>
            <wp:effectExtent l="19050" t="0" r="0" b="0"/>
            <wp:docPr id="3" name="Рисунок 1" descr="C:\Users\Пользователь\Desktop\Проекты нашего времени\Бояринцев в молод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екты нашего времени\Бояринцев в молодости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083" cy="586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01F" w:rsidRDefault="00CA401F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A401F" w:rsidRDefault="00CA401F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A401F" w:rsidRDefault="00CA401F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A401F" w:rsidRDefault="00CA401F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A401F" w:rsidRDefault="00CA401F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A401F" w:rsidRDefault="00CA401F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A401F" w:rsidRDefault="00CA401F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A401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Мы посетили мемориальный комплекс воинам-героям </w:t>
      </w:r>
      <w:proofErr w:type="spellStart"/>
      <w:r w:rsidRPr="00CA401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Куртамышского</w:t>
      </w:r>
      <w:proofErr w:type="spellEnd"/>
      <w:r w:rsidRPr="00CA401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района, расположенный 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территор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ии</w:t>
      </w:r>
      <w:r w:rsidRPr="00CA401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аэ</w:t>
      </w:r>
      <w:proofErr w:type="gramEnd"/>
      <w:r w:rsidRPr="00CA401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родром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 в</w:t>
      </w:r>
      <w:r w:rsidRPr="00CA401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город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Pr="00CA401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Куртамыш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е. Один из героев этого мемориального комплекса наш земляк Тимофей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Бояринцев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D83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(первый слева).</w:t>
      </w:r>
    </w:p>
    <w:p w:rsidR="00CA401F" w:rsidRPr="00CA401F" w:rsidRDefault="00CA401F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Мы преклоняемся перед подвигом героев!</w:t>
      </w:r>
    </w:p>
    <w:p w:rsidR="00CA401F" w:rsidRDefault="00CA401F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A401F" w:rsidRDefault="00CA401F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803185" cy="3955311"/>
            <wp:effectExtent l="19050" t="0" r="7065" b="0"/>
            <wp:docPr id="4" name="Рисунок 2" descr="C:\Users\Пользователь\Desktop\Проекты нашего времени\Бояринцев Мемориальный компл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оекты нашего времени\Бояринцев Мемориальный комплек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185" cy="395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01F" w:rsidRDefault="00CA401F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33CE2" w:rsidRDefault="00733CE2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33CE2" w:rsidRDefault="00733CE2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33CE2" w:rsidRDefault="00733CE2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33CE2" w:rsidRDefault="00733CE2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33CE2" w:rsidRDefault="00733CE2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33CE2" w:rsidRDefault="00733CE2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33CE2" w:rsidRDefault="00733CE2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33CE2" w:rsidRDefault="00733CE2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A1F1A" w:rsidRDefault="001A1F1A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A1F1A" w:rsidRDefault="001A1F1A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A401F" w:rsidRDefault="00CA401F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33C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Мы изучили и обработали всю собранную о герое-земляке </w:t>
      </w:r>
      <w:r w:rsidR="00733C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</w:t>
      </w:r>
      <w:proofErr w:type="spellStart"/>
      <w:r w:rsidR="00733C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Т.Бояри</w:t>
      </w:r>
      <w:r w:rsidRPr="00733C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нцеве</w:t>
      </w:r>
      <w:proofErr w:type="spellEnd"/>
      <w:r w:rsidRPr="00733C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информацию</w:t>
      </w:r>
      <w:r w:rsidR="00733CE2" w:rsidRPr="00733C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33C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 </w:t>
      </w:r>
      <w:r w:rsidRPr="00733C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подготовили </w:t>
      </w:r>
      <w:r w:rsidR="00733CE2" w:rsidRPr="00733C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папку-передвижку «Герои среди нас...», посвященную жизненному пути и боевому подвигу Тимофея </w:t>
      </w:r>
      <w:proofErr w:type="spellStart"/>
      <w:r w:rsidR="00733CE2" w:rsidRPr="00733C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Бояринцева</w:t>
      </w:r>
      <w:proofErr w:type="spellEnd"/>
      <w:r w:rsidR="00733C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733CE2" w:rsidRDefault="00733CE2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33CE2" w:rsidRDefault="00733CE2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33CE2" w:rsidRDefault="00733CE2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5879805" cy="4497909"/>
            <wp:effectExtent l="19050" t="0" r="6645" b="0"/>
            <wp:docPr id="5" name="Рисунок 3" descr="C:\Users\Пользователь\Desktop\Проекты нашего времени\Бояринцев С Днём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оекты нашего времени\Бояринцев С Днём Победы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46" cy="450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CE2" w:rsidRDefault="00733CE2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A1F1A" w:rsidRDefault="001A1F1A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A1F1A" w:rsidRDefault="001A1F1A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A1F1A" w:rsidRDefault="001A1F1A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A1F1A" w:rsidRDefault="001A1F1A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A1F1A" w:rsidRDefault="001A1F1A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83F1B" w:rsidRDefault="00D83F1B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D83F1B" w:rsidRDefault="00D83F1B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33CE2" w:rsidRDefault="001A1F1A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Весной каждого года одеваемся по погоде, вооружаемся сельскохозяйственным инвентарём и отправляемся </w:t>
      </w:r>
      <w:r w:rsidR="00D83F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 малую родину героя-земляка – бывшая деревня Константиновка –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памятнику Тимофея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Бояринцева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который находится рядом с дорогой Куртамыш-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Узково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1A1F1A" w:rsidRDefault="001A1F1A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После выполнения работы, почтив память героя минутой молчания, с  чувством выполненного долга мы возвращаемся домой.</w:t>
      </w:r>
    </w:p>
    <w:p w:rsidR="001A1F1A" w:rsidRDefault="001A1F1A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A1F1A" w:rsidRDefault="001A1F1A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5559478" cy="4178595"/>
            <wp:effectExtent l="19050" t="0" r="3122" b="0"/>
            <wp:docPr id="6" name="Рисунок 2" descr="C:\Users\школа\Documents\Школьные фотографии\Разное, 2019-2021\Бояринцев,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cuments\Школьные фотографии\Разное, 2019-2021\Бояринцев, 20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162" cy="419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F1A" w:rsidRDefault="001A1F1A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A1F1A" w:rsidRDefault="001A1F1A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A1F1A" w:rsidRDefault="001A1F1A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A1F1A" w:rsidRDefault="001A1F1A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A3B8B" w:rsidRDefault="004A3B8B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A3B8B" w:rsidRDefault="004A3B8B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A3B8B" w:rsidRDefault="004A3B8B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A3B8B" w:rsidRDefault="004A3B8B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A3B8B" w:rsidRDefault="004A3B8B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A1F1A" w:rsidRDefault="004A3B8B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На уроке в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Верхнёвском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сельском музее нам рассказали о непростом жизненном пути и боевом подвиге земляка Тимофея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Бояринцева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Мы изучили ценные фотографии и познакомились с газетными вырезками прошлых лет, заботливо сохранёнными сотрудниками музея села.</w:t>
      </w:r>
    </w:p>
    <w:p w:rsidR="004A3B8B" w:rsidRDefault="004A3B8B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A3B8B" w:rsidRDefault="004A3B8B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5743797" cy="4317132"/>
            <wp:effectExtent l="19050" t="0" r="9303" b="0"/>
            <wp:docPr id="7" name="Рисунок 3" descr="C:\Users\школа\Documents\Школьные фотографии\Разное, 2019-2021\В музее,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cuments\Школьные фотографии\Разное, 2019-2021\В музее, 202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56" cy="432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BF" w:rsidRDefault="00ED0BBF" w:rsidP="00F87F0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D0BBF" w:rsidRDefault="00ED0BBF" w:rsidP="00ED0BBF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D0BBF" w:rsidRDefault="00ED0BBF" w:rsidP="00ED0BBF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D0BBF" w:rsidRDefault="00ED0BBF" w:rsidP="00ED0BBF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D0BBF" w:rsidRDefault="00ED0BBF" w:rsidP="00ED0BBF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D0BBF" w:rsidRDefault="00ED0BBF" w:rsidP="00ED0BBF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D0BBF" w:rsidRDefault="00ED0BBF" w:rsidP="00ED0BBF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D0BBF" w:rsidRDefault="00ED0BBF" w:rsidP="00ED0BBF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D0BBF" w:rsidRDefault="00ED0BBF" w:rsidP="00ED0BBF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D0BBF" w:rsidRDefault="00ED0BBF" w:rsidP="00ED0BBF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D0BBF" w:rsidRDefault="00D83F1B" w:rsidP="00ED0BBF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РЕЗУЛЬТАТЫ ПРОЕКТА</w:t>
      </w:r>
    </w:p>
    <w:p w:rsidR="00D83F1B" w:rsidRDefault="00D83F1B" w:rsidP="00ED0BBF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ED0BBF" w:rsidRDefault="00ED0BBF" w:rsidP="00ED0BB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результате нашей работы над проектом в школе появился информационный стенд, посвящ</w:t>
      </w:r>
      <w:r w:rsidR="006B45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нный памяти нашего земляка Тимофея Алексеевича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Бояринцева</w:t>
      </w:r>
      <w:proofErr w:type="spellEnd"/>
      <w:r w:rsidR="006B45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библиотека пополнилась папкой-передвижкой о </w:t>
      </w:r>
      <w:proofErr w:type="spellStart"/>
      <w:r w:rsidR="006B45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Т.Бояринцеве</w:t>
      </w:r>
      <w:proofErr w:type="spellEnd"/>
      <w:r w:rsidR="006B45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6B458E" w:rsidRDefault="006B458E" w:rsidP="00ED0BB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Работая в музее села и в школьной библиотеке мы узнали много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нового и интересного не только о герое-земляке, но и о быте наших односельчан в далёкие военные и послевоенные годы. Мы узнали о многих жизненных тяготах и лишениях людей на фронте и в тылу, о том, как ценой собственной жизни и здоровья люди совершали подвиг во имя жизни на Земле. Мы поняли, что  обязаны чтить и хранить память о героическом прошлом своего родного края, беречь и передавать знания о том, как наши герои-земляки, не только на фронте, но и тылу, ковали Победу!</w:t>
      </w:r>
    </w:p>
    <w:p w:rsidR="006B458E" w:rsidRDefault="006B458E" w:rsidP="00ED0BB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 результатам работы над </w:t>
      </w:r>
      <w:r w:rsidR="007814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«Проектом нашего времени» мы относим и формирование доброй школьной традиции – уход за памятником Тимофею </w:t>
      </w:r>
      <w:proofErr w:type="spellStart"/>
      <w:r w:rsidR="007814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Бояринцеву</w:t>
      </w:r>
      <w:proofErr w:type="spellEnd"/>
      <w:r w:rsidR="007814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который находится рядом с дорогой Куртамыш-</w:t>
      </w:r>
      <w:proofErr w:type="spellStart"/>
      <w:r w:rsidR="007814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Узково</w:t>
      </w:r>
      <w:proofErr w:type="spellEnd"/>
      <w:r w:rsidR="007814F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на малой родине героя-земляка, в бывшей деревне Константиновка.</w:t>
      </w:r>
    </w:p>
    <w:p w:rsidR="007814F3" w:rsidRDefault="007814F3" w:rsidP="00ED0BB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814F3" w:rsidRDefault="007814F3" w:rsidP="00ED0BB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30C87" w:rsidRDefault="00A30C87" w:rsidP="00ED0BB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30C87" w:rsidRDefault="00A30C87" w:rsidP="00ED0BB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30C87" w:rsidRDefault="00A30C87" w:rsidP="00ED0BB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30C87" w:rsidRDefault="00A30C87" w:rsidP="00ED0BB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30C87" w:rsidRDefault="00A30C87" w:rsidP="00ED0BB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30C87" w:rsidRDefault="00A30C87" w:rsidP="00ED0BB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30C87" w:rsidRDefault="00A30C87" w:rsidP="00ED0BB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30C87" w:rsidRDefault="00A30C87" w:rsidP="00ED0BB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30C87" w:rsidRDefault="00A30C87" w:rsidP="00ED0BB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30C87" w:rsidRDefault="00A30C87" w:rsidP="00ED0BBF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30C87" w:rsidRDefault="00A30C87" w:rsidP="00A30C87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30C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Список использованных источников информации</w:t>
      </w:r>
    </w:p>
    <w:p w:rsidR="00A30C87" w:rsidRPr="00A30C87" w:rsidRDefault="00A30C87" w:rsidP="00A30C87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30C87" w:rsidRPr="00A30C87" w:rsidRDefault="00A30C87" w:rsidP="00A30C87">
      <w:pPr>
        <w:pStyle w:val="a9"/>
        <w:numPr>
          <w:ilvl w:val="0"/>
          <w:numId w:val="26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A30C87">
        <w:rPr>
          <w:rFonts w:ascii="Times New Roman" w:hAnsi="Times New Roman" w:cs="Times New Roman"/>
          <w:sz w:val="28"/>
          <w:szCs w:val="28"/>
        </w:rPr>
        <w:t xml:space="preserve">Реестр мемориальных сооружений на сайте </w:t>
      </w:r>
      <w:hyperlink r:id="rId15" w:history="1">
        <w:r w:rsidRPr="00A30C87">
          <w:rPr>
            <w:rStyle w:val="a8"/>
            <w:rFonts w:ascii="Times New Roman" w:hAnsi="Times New Roman" w:cs="Times New Roman"/>
            <w:sz w:val="28"/>
            <w:szCs w:val="28"/>
          </w:rPr>
          <w:t>http://memory45.kurganobl.ru/?query=statistika</w:t>
        </w:r>
      </w:hyperlink>
      <w:r w:rsidRPr="00A30C87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A30C87" w:rsidRPr="00A30C87" w:rsidRDefault="00A30C87" w:rsidP="00A30C87">
      <w:pPr>
        <w:pStyle w:val="a9"/>
        <w:numPr>
          <w:ilvl w:val="0"/>
          <w:numId w:val="26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Печерских Н.П. Большое сердце</w:t>
      </w:r>
    </w:p>
    <w:p w:rsidR="00A30C87" w:rsidRPr="00A30C87" w:rsidRDefault="00A30C87" w:rsidP="00A30C87">
      <w:pPr>
        <w:pStyle w:val="a9"/>
        <w:numPr>
          <w:ilvl w:val="0"/>
          <w:numId w:val="26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Фотоматериалы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Верхнёвского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музея</w:t>
      </w:r>
    </w:p>
    <w:sectPr w:rsidR="00A30C87" w:rsidRPr="00A30C87" w:rsidSect="00E52F04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070" w:rsidRDefault="00262070" w:rsidP="00E316BD">
      <w:pPr>
        <w:spacing w:after="0" w:line="240" w:lineRule="auto"/>
      </w:pPr>
      <w:r>
        <w:separator/>
      </w:r>
    </w:p>
  </w:endnote>
  <w:endnote w:type="continuationSeparator" w:id="0">
    <w:p w:rsidR="00262070" w:rsidRDefault="00262070" w:rsidP="00E31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97286"/>
      <w:docPartObj>
        <w:docPartGallery w:val="Page Numbers (Bottom of Page)"/>
        <w:docPartUnique/>
      </w:docPartObj>
    </w:sdtPr>
    <w:sdtEndPr/>
    <w:sdtContent>
      <w:p w:rsidR="00183D85" w:rsidRDefault="00262070">
        <w:pPr>
          <w:pStyle w:val="ac"/>
          <w:jc w:val="center"/>
        </w:pPr>
        <w:r>
          <w:fldChar w:fldCharType="begin"/>
        </w:r>
        <w:r>
          <w:instrText xml:space="preserve"> P</w:instrText>
        </w:r>
        <w:r>
          <w:instrText xml:space="preserve">AGE   \* MERGEFORMAT </w:instrText>
        </w:r>
        <w:r>
          <w:fldChar w:fldCharType="separate"/>
        </w:r>
        <w:r w:rsidR="00806FB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316BD" w:rsidRDefault="00E316B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070" w:rsidRDefault="00262070" w:rsidP="00E316BD">
      <w:pPr>
        <w:spacing w:after="0" w:line="240" w:lineRule="auto"/>
      </w:pPr>
      <w:r>
        <w:separator/>
      </w:r>
    </w:p>
  </w:footnote>
  <w:footnote w:type="continuationSeparator" w:id="0">
    <w:p w:rsidR="00262070" w:rsidRDefault="00262070" w:rsidP="00E316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068D6"/>
    <w:multiLevelType w:val="multilevel"/>
    <w:tmpl w:val="30FC868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BA5AD5"/>
    <w:multiLevelType w:val="multilevel"/>
    <w:tmpl w:val="EDF454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EA0B6F"/>
    <w:multiLevelType w:val="multilevel"/>
    <w:tmpl w:val="A2D088AC"/>
    <w:lvl w:ilvl="0">
      <w:start w:val="3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9436A8"/>
    <w:multiLevelType w:val="multilevel"/>
    <w:tmpl w:val="2DE414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F75A77"/>
    <w:multiLevelType w:val="multilevel"/>
    <w:tmpl w:val="7C80D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E943A5"/>
    <w:multiLevelType w:val="multilevel"/>
    <w:tmpl w:val="82045C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A6059C"/>
    <w:multiLevelType w:val="multilevel"/>
    <w:tmpl w:val="C9C2B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445B1F"/>
    <w:multiLevelType w:val="multilevel"/>
    <w:tmpl w:val="09764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572B50"/>
    <w:multiLevelType w:val="multilevel"/>
    <w:tmpl w:val="B02297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746F4C"/>
    <w:multiLevelType w:val="multilevel"/>
    <w:tmpl w:val="2E4A2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1B6CA6"/>
    <w:multiLevelType w:val="multilevel"/>
    <w:tmpl w:val="D27679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A83943"/>
    <w:multiLevelType w:val="hybridMultilevel"/>
    <w:tmpl w:val="AFC0EA12"/>
    <w:lvl w:ilvl="0" w:tplc="C4743B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64611AA"/>
    <w:multiLevelType w:val="multilevel"/>
    <w:tmpl w:val="D240617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6BA5AD2"/>
    <w:multiLevelType w:val="multilevel"/>
    <w:tmpl w:val="0116EB8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5367F1"/>
    <w:multiLevelType w:val="multilevel"/>
    <w:tmpl w:val="CA46863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F92E60"/>
    <w:multiLevelType w:val="multilevel"/>
    <w:tmpl w:val="BDD41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B237482"/>
    <w:multiLevelType w:val="multilevel"/>
    <w:tmpl w:val="E6445D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D1B7CDF"/>
    <w:multiLevelType w:val="multilevel"/>
    <w:tmpl w:val="98E4E3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C8681D"/>
    <w:multiLevelType w:val="multilevel"/>
    <w:tmpl w:val="6EB80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4F51D66"/>
    <w:multiLevelType w:val="hybridMultilevel"/>
    <w:tmpl w:val="37F4EC84"/>
    <w:lvl w:ilvl="0" w:tplc="FA0C6BF0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458B2E46"/>
    <w:multiLevelType w:val="multilevel"/>
    <w:tmpl w:val="C7268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EEF65DE"/>
    <w:multiLevelType w:val="multilevel"/>
    <w:tmpl w:val="8A8E0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9427F37"/>
    <w:multiLevelType w:val="multilevel"/>
    <w:tmpl w:val="6636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7DA6F53"/>
    <w:multiLevelType w:val="multilevel"/>
    <w:tmpl w:val="42727B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64519D6"/>
    <w:multiLevelType w:val="multilevel"/>
    <w:tmpl w:val="B18005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7571491"/>
    <w:multiLevelType w:val="multilevel"/>
    <w:tmpl w:val="44B8993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5"/>
  </w:num>
  <w:num w:numId="3">
    <w:abstractNumId w:val="23"/>
  </w:num>
  <w:num w:numId="4">
    <w:abstractNumId w:val="2"/>
  </w:num>
  <w:num w:numId="5">
    <w:abstractNumId w:val="21"/>
  </w:num>
  <w:num w:numId="6">
    <w:abstractNumId w:val="20"/>
  </w:num>
  <w:num w:numId="7">
    <w:abstractNumId w:val="24"/>
  </w:num>
  <w:num w:numId="8">
    <w:abstractNumId w:val="9"/>
  </w:num>
  <w:num w:numId="9">
    <w:abstractNumId w:val="8"/>
  </w:num>
  <w:num w:numId="10">
    <w:abstractNumId w:val="5"/>
  </w:num>
  <w:num w:numId="11">
    <w:abstractNumId w:val="1"/>
  </w:num>
  <w:num w:numId="12">
    <w:abstractNumId w:val="6"/>
    <w:lvlOverride w:ilvl="0">
      <w:startOverride w:val="1"/>
    </w:lvlOverride>
  </w:num>
  <w:num w:numId="13">
    <w:abstractNumId w:val="3"/>
  </w:num>
  <w:num w:numId="14">
    <w:abstractNumId w:val="17"/>
  </w:num>
  <w:num w:numId="15">
    <w:abstractNumId w:val="16"/>
  </w:num>
  <w:num w:numId="16">
    <w:abstractNumId w:val="13"/>
  </w:num>
  <w:num w:numId="17">
    <w:abstractNumId w:val="25"/>
  </w:num>
  <w:num w:numId="18">
    <w:abstractNumId w:val="10"/>
  </w:num>
  <w:num w:numId="19">
    <w:abstractNumId w:val="12"/>
  </w:num>
  <w:num w:numId="20">
    <w:abstractNumId w:val="14"/>
  </w:num>
  <w:num w:numId="21">
    <w:abstractNumId w:val="0"/>
  </w:num>
  <w:num w:numId="22">
    <w:abstractNumId w:val="4"/>
  </w:num>
  <w:num w:numId="23">
    <w:abstractNumId w:val="7"/>
  </w:num>
  <w:num w:numId="24">
    <w:abstractNumId w:val="22"/>
  </w:num>
  <w:num w:numId="25">
    <w:abstractNumId w:val="19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A1BDC"/>
    <w:rsid w:val="0002164E"/>
    <w:rsid w:val="000355BF"/>
    <w:rsid w:val="0005144B"/>
    <w:rsid w:val="001111B3"/>
    <w:rsid w:val="001214FC"/>
    <w:rsid w:val="00183D85"/>
    <w:rsid w:val="001A1F1A"/>
    <w:rsid w:val="001A6C5B"/>
    <w:rsid w:val="00262070"/>
    <w:rsid w:val="00290FFE"/>
    <w:rsid w:val="00332F23"/>
    <w:rsid w:val="00335AE1"/>
    <w:rsid w:val="00372A24"/>
    <w:rsid w:val="00394FCF"/>
    <w:rsid w:val="00423252"/>
    <w:rsid w:val="004A3B8B"/>
    <w:rsid w:val="005561B9"/>
    <w:rsid w:val="005A1BDC"/>
    <w:rsid w:val="005A4683"/>
    <w:rsid w:val="005D27DC"/>
    <w:rsid w:val="006705BF"/>
    <w:rsid w:val="006770DA"/>
    <w:rsid w:val="006B458E"/>
    <w:rsid w:val="006E3FA8"/>
    <w:rsid w:val="007230D1"/>
    <w:rsid w:val="00733CE2"/>
    <w:rsid w:val="007802D2"/>
    <w:rsid w:val="007814F3"/>
    <w:rsid w:val="00806FB7"/>
    <w:rsid w:val="00877251"/>
    <w:rsid w:val="008C53A9"/>
    <w:rsid w:val="008D5606"/>
    <w:rsid w:val="00A30C87"/>
    <w:rsid w:val="00B03C41"/>
    <w:rsid w:val="00B52F3D"/>
    <w:rsid w:val="00BA7B2C"/>
    <w:rsid w:val="00BC25BA"/>
    <w:rsid w:val="00C01779"/>
    <w:rsid w:val="00C020FC"/>
    <w:rsid w:val="00CA18AF"/>
    <w:rsid w:val="00CA401F"/>
    <w:rsid w:val="00CE2ECA"/>
    <w:rsid w:val="00D0276A"/>
    <w:rsid w:val="00D83F1B"/>
    <w:rsid w:val="00DA388B"/>
    <w:rsid w:val="00E316BD"/>
    <w:rsid w:val="00E52F04"/>
    <w:rsid w:val="00E60C50"/>
    <w:rsid w:val="00E71C18"/>
    <w:rsid w:val="00EB1341"/>
    <w:rsid w:val="00ED0BBF"/>
    <w:rsid w:val="00F01EA7"/>
    <w:rsid w:val="00F208B5"/>
    <w:rsid w:val="00F50531"/>
    <w:rsid w:val="00F6428E"/>
    <w:rsid w:val="00F8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F04"/>
  </w:style>
  <w:style w:type="paragraph" w:styleId="1">
    <w:name w:val="heading 1"/>
    <w:basedOn w:val="a"/>
    <w:link w:val="10"/>
    <w:uiPriority w:val="9"/>
    <w:qFormat/>
    <w:rsid w:val="005A1B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1BD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5A1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A1BDC"/>
    <w:rPr>
      <w:b/>
      <w:bCs/>
    </w:rPr>
  </w:style>
  <w:style w:type="character" w:customStyle="1" w:styleId="apple-converted-space">
    <w:name w:val="apple-converted-space"/>
    <w:basedOn w:val="a0"/>
    <w:rsid w:val="005A1BDC"/>
  </w:style>
  <w:style w:type="paragraph" w:styleId="a5">
    <w:name w:val="Balloon Text"/>
    <w:basedOn w:val="a"/>
    <w:link w:val="a6"/>
    <w:uiPriority w:val="99"/>
    <w:semiHidden/>
    <w:unhideWhenUsed/>
    <w:rsid w:val="00F8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7F0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87F0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8">
    <w:name w:val="Hyperlink"/>
    <w:basedOn w:val="a0"/>
    <w:uiPriority w:val="99"/>
    <w:semiHidden/>
    <w:unhideWhenUsed/>
    <w:rsid w:val="006705BF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BA7B2C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E316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316BD"/>
  </w:style>
  <w:style w:type="paragraph" w:styleId="ac">
    <w:name w:val="footer"/>
    <w:basedOn w:val="a"/>
    <w:link w:val="ad"/>
    <w:uiPriority w:val="99"/>
    <w:unhideWhenUsed/>
    <w:rsid w:val="00E316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316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mory45.kurganobl.ru/?query=statistika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memory45.kurganobl.ru/?query=statistika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20</Pages>
  <Words>2360</Words>
  <Characters>13456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Елена Соколова</cp:lastModifiedBy>
  <cp:revision>26</cp:revision>
  <cp:lastPrinted>2021-11-17T13:03:00Z</cp:lastPrinted>
  <dcterms:created xsi:type="dcterms:W3CDTF">2021-11-12T17:10:00Z</dcterms:created>
  <dcterms:modified xsi:type="dcterms:W3CDTF">2023-10-11T13:57:00Z</dcterms:modified>
</cp:coreProperties>
</file>