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4DD" w:rsidRPr="00D83AC3" w:rsidRDefault="005164DD" w:rsidP="006950A6">
      <w:pPr>
        <w:pStyle w:val="1"/>
        <w:jc w:val="center"/>
        <w:rPr>
          <w:sz w:val="24"/>
          <w:szCs w:val="24"/>
        </w:rPr>
      </w:pPr>
      <w:r w:rsidRPr="00B70AC2">
        <w:rPr>
          <w:sz w:val="24"/>
          <w:szCs w:val="24"/>
        </w:rPr>
        <w:t>Физкультурный досуг</w:t>
      </w:r>
      <w:r w:rsidR="001B4968">
        <w:rPr>
          <w:sz w:val="24"/>
          <w:szCs w:val="24"/>
        </w:rPr>
        <w:t xml:space="preserve"> в</w:t>
      </w:r>
      <w:r w:rsidR="004800F0">
        <w:rPr>
          <w:sz w:val="24"/>
          <w:szCs w:val="24"/>
        </w:rPr>
        <w:t>о 2 м</w:t>
      </w:r>
      <w:r w:rsidR="001B4968">
        <w:rPr>
          <w:sz w:val="24"/>
          <w:szCs w:val="24"/>
        </w:rPr>
        <w:t>ладшей группе</w:t>
      </w:r>
      <w:r w:rsidRPr="00B70AC2">
        <w:rPr>
          <w:sz w:val="24"/>
          <w:szCs w:val="24"/>
        </w:rPr>
        <w:t xml:space="preserve"> «Здра</w:t>
      </w:r>
      <w:r w:rsidRPr="00D83AC3">
        <w:rPr>
          <w:sz w:val="24"/>
          <w:szCs w:val="24"/>
        </w:rPr>
        <w:t>вствуй, зимушка-зима!»</w:t>
      </w:r>
    </w:p>
    <w:p w:rsidR="005164DD" w:rsidRPr="00D83AC3" w:rsidRDefault="005164DD" w:rsidP="005164DD">
      <w:pPr>
        <w:pStyle w:val="a3"/>
      </w:pPr>
      <w:r w:rsidRPr="00D83AC3">
        <w:rPr>
          <w:b/>
        </w:rPr>
        <w:t>Цель:</w:t>
      </w:r>
      <w:r w:rsidRPr="00D83AC3">
        <w:t xml:space="preserve"> Создать у детей бодрое, радостное настроение, доставить детям удовольствие от совместных игр и упражнений. Прививать детям интерес к физической культуре, разным видам игровой деятельности. Обеспечить достаточный уровень двигательной активности. Развивать внимание друзей, координацию движений, умение быстро переключиться от одного движения к другому. Воспитывать творческое отношение детей друг к другу. </w:t>
      </w:r>
    </w:p>
    <w:p w:rsidR="005164DD" w:rsidRPr="00D83AC3" w:rsidRDefault="005164DD" w:rsidP="005164DD">
      <w:pPr>
        <w:pStyle w:val="a3"/>
      </w:pPr>
      <w:r w:rsidRPr="00D83AC3">
        <w:rPr>
          <w:b/>
        </w:rPr>
        <w:t>Инвентарь:</w:t>
      </w:r>
      <w:r w:rsidRPr="00D83AC3">
        <w:t xml:space="preserve"> 2 гимнастические скамейки, маска волка, медведя, 2 резиновых мяча,</w:t>
      </w:r>
      <w:r w:rsidR="001E6999" w:rsidRPr="00D83AC3">
        <w:t xml:space="preserve"> обтянутые белой тканью, </w:t>
      </w:r>
      <w:r w:rsidRPr="00D83AC3">
        <w:t xml:space="preserve"> </w:t>
      </w:r>
      <w:r w:rsidR="001E6999" w:rsidRPr="00D83AC3">
        <w:t>паровоз.</w:t>
      </w:r>
      <w:r w:rsidRPr="00D83AC3">
        <w:t xml:space="preserve"> </w:t>
      </w:r>
    </w:p>
    <w:p w:rsidR="005164DD" w:rsidRPr="00D83AC3" w:rsidRDefault="005164DD" w:rsidP="00C52EB7">
      <w:pPr>
        <w:pStyle w:val="a3"/>
        <w:jc w:val="center"/>
        <w:rPr>
          <w:b/>
        </w:rPr>
      </w:pPr>
      <w:r w:rsidRPr="00D83AC3">
        <w:rPr>
          <w:b/>
        </w:rPr>
        <w:t>Ход досуга:</w:t>
      </w:r>
    </w:p>
    <w:p w:rsidR="005164DD" w:rsidRPr="00D83AC3" w:rsidRDefault="006950A6" w:rsidP="005164DD">
      <w:pPr>
        <w:pStyle w:val="a3"/>
        <w:rPr>
          <w:i/>
        </w:rPr>
      </w:pPr>
      <w:r w:rsidRPr="00D83AC3">
        <w:rPr>
          <w:i/>
        </w:rPr>
        <w:t>(</w:t>
      </w:r>
      <w:r w:rsidR="005164DD" w:rsidRPr="00D83AC3">
        <w:rPr>
          <w:i/>
        </w:rPr>
        <w:t>Дети под марш заходят в зал, садятся на скамейку</w:t>
      </w:r>
      <w:r w:rsidR="007959F9" w:rsidRPr="00D83AC3">
        <w:rPr>
          <w:i/>
        </w:rPr>
        <w:t>)</w:t>
      </w:r>
      <w:r w:rsidR="005164DD" w:rsidRPr="00D83AC3">
        <w:rPr>
          <w:i/>
        </w:rPr>
        <w:t xml:space="preserve">. </w:t>
      </w:r>
    </w:p>
    <w:p w:rsidR="005164DD" w:rsidRPr="00D83AC3" w:rsidRDefault="005164DD" w:rsidP="005164DD">
      <w:pPr>
        <w:pStyle w:val="a3"/>
      </w:pPr>
      <w:r w:rsidRPr="00D83AC3">
        <w:rPr>
          <w:b/>
        </w:rPr>
        <w:t>Ведущий</w:t>
      </w:r>
      <w:r w:rsidRPr="00D83AC3">
        <w:t xml:space="preserve">: Здравствуйте, ребята! </w:t>
      </w:r>
      <w:r w:rsidR="007959F9" w:rsidRPr="00D83AC3">
        <w:t xml:space="preserve"> Начался первый</w:t>
      </w:r>
      <w:r w:rsidRPr="00D83AC3">
        <w:t xml:space="preserve"> месяц зимы – </w:t>
      </w:r>
      <w:r w:rsidR="007959F9" w:rsidRPr="00D83AC3">
        <w:t xml:space="preserve"> декабрь</w:t>
      </w:r>
      <w:r w:rsidRPr="00D83AC3">
        <w:t xml:space="preserve">. </w:t>
      </w:r>
      <w:r w:rsidR="007959F9" w:rsidRPr="00D83AC3">
        <w:t xml:space="preserve"> Зима будет гостить у нас  три месяца. Рады вы зиме?   П</w:t>
      </w:r>
      <w:r w:rsidRPr="00D83AC3">
        <w:t xml:space="preserve">риглашаю вас в зимнее путешествие, в которое мы отправимся на поезде. </w:t>
      </w:r>
      <w:r w:rsidR="00267C0F">
        <w:t xml:space="preserve">                                                                                            </w:t>
      </w:r>
      <w:r w:rsidRPr="00D83AC3">
        <w:t xml:space="preserve">Занимайте скорее места в поезде. </w:t>
      </w:r>
      <w:r w:rsidR="007959F9" w:rsidRPr="00D83AC3">
        <w:t xml:space="preserve"> </w:t>
      </w:r>
      <w:r w:rsidRPr="00D83AC3">
        <w:t xml:space="preserve"> Все готовы? Тогда наш поезд отправляется в путь! </w:t>
      </w:r>
      <w:r w:rsidR="00267C0F">
        <w:t xml:space="preserve">                                                                             </w:t>
      </w:r>
      <w:r w:rsidRPr="00D83AC3">
        <w:t xml:space="preserve">Дети строятся в колонну по одному на одной из сторон зала. </w:t>
      </w:r>
    </w:p>
    <w:p w:rsidR="00572381" w:rsidRPr="00D83AC3" w:rsidRDefault="005164DD" w:rsidP="00D83AC3">
      <w:pPr>
        <w:pStyle w:val="a3"/>
      </w:pPr>
      <w:r w:rsidRPr="00D83AC3">
        <w:rPr>
          <w:b/>
        </w:rPr>
        <w:t>Ведущий</w:t>
      </w:r>
      <w:r w:rsidRPr="00D83AC3">
        <w:t xml:space="preserve">: Двери закрываются, наше путешествие начинается! Поехали! </w:t>
      </w:r>
      <w:r w:rsidR="00267C0F">
        <w:t xml:space="preserve">                                                                                                   </w:t>
      </w:r>
      <w:r w:rsidR="007959F9" w:rsidRPr="00D83AC3">
        <w:t>Чу-чу-чу!»,</w:t>
      </w:r>
      <w:r w:rsidR="00267C0F">
        <w:t xml:space="preserve">                                                                                               </w:t>
      </w:r>
      <w:r w:rsidR="00572381" w:rsidRPr="00D83AC3">
        <w:t>Вот поезд наш едет,</w:t>
      </w:r>
      <w:r w:rsidR="00755D48">
        <w:t xml:space="preserve">   </w:t>
      </w:r>
      <w:r w:rsidR="00267C0F">
        <w:t xml:space="preserve">                     </w:t>
      </w:r>
      <w:r w:rsidR="00E86709">
        <w:t xml:space="preserve">                                                     </w:t>
      </w:r>
      <w:r w:rsidR="00572381" w:rsidRPr="00D83AC3">
        <w:t>Колеса стучат,</w:t>
      </w:r>
      <w:r w:rsidR="00E86709">
        <w:t xml:space="preserve">                                                                                               </w:t>
      </w:r>
      <w:r w:rsidR="00572381" w:rsidRPr="00D83AC3">
        <w:t>А в поезде этом</w:t>
      </w:r>
      <w:r w:rsidR="00E86709">
        <w:t xml:space="preserve">                                                                                    </w:t>
      </w:r>
      <w:r w:rsidR="00572381" w:rsidRPr="00D83AC3">
        <w:t>Ребята сидят.</w:t>
      </w:r>
      <w:r w:rsidR="00E86709">
        <w:t xml:space="preserve">                                                                                           </w:t>
      </w:r>
      <w:r w:rsidR="00572381" w:rsidRPr="00D83AC3">
        <w:t>«Чу-чу-чу, чу-чу-чу»-</w:t>
      </w:r>
      <w:r w:rsidR="00E86709">
        <w:t xml:space="preserve">                                                                           </w:t>
      </w:r>
      <w:r w:rsidR="00572381" w:rsidRPr="00D83AC3">
        <w:t>пыхтит паровоз.</w:t>
      </w:r>
      <w:r w:rsidR="00E86709">
        <w:t xml:space="preserve">                                                                                 </w:t>
      </w:r>
      <w:r w:rsidR="00572381" w:rsidRPr="00D83AC3">
        <w:t>Далеко, далеко</w:t>
      </w:r>
      <w:r w:rsidR="00E86709">
        <w:t xml:space="preserve">                                                                                        </w:t>
      </w:r>
      <w:r w:rsidR="00572381" w:rsidRPr="00D83AC3">
        <w:t>Ребят он повез.</w:t>
      </w:r>
    </w:p>
    <w:p w:rsidR="005164DD" w:rsidRPr="00D83AC3" w:rsidRDefault="005164DD" w:rsidP="005164DD">
      <w:pPr>
        <w:pStyle w:val="a3"/>
      </w:pPr>
      <w:r w:rsidRPr="00D83AC3">
        <w:t xml:space="preserve">Дети идут шагом в обход по залу. После слов ведущего «Поезд прибавляет ход. Едем быстрее! » дети идут в обход по залу быстрым шагом. На слова ведущего «Полный ход! » дети бегут по кругу друг </w:t>
      </w:r>
      <w:r w:rsidR="00572381" w:rsidRPr="00D83AC3">
        <w:t xml:space="preserve"> з</w:t>
      </w:r>
      <w:r w:rsidRPr="00D83AC3">
        <w:t xml:space="preserve">а другом. После слов «Наш поезд сбавляет ход… Едет тише… » Останавливаются. </w:t>
      </w:r>
    </w:p>
    <w:p w:rsidR="005164DD" w:rsidRPr="00D83AC3" w:rsidRDefault="005164DD" w:rsidP="005164DD">
      <w:pPr>
        <w:pStyle w:val="a3"/>
      </w:pPr>
      <w:r w:rsidRPr="00D83AC3">
        <w:rPr>
          <w:b/>
        </w:rPr>
        <w:t xml:space="preserve">Ведущий: </w:t>
      </w:r>
      <w:r w:rsidRPr="00D83AC3">
        <w:t>Мы приехали на 1 станцию, которая называется «Зимняя лужайка».</w:t>
      </w:r>
      <w:r w:rsidR="00DC705B">
        <w:t xml:space="preserve">                                                                                                    </w:t>
      </w:r>
      <w:r w:rsidRPr="00D83AC3">
        <w:t xml:space="preserve">Из вагонов выходите, </w:t>
      </w:r>
      <w:r w:rsidR="00DC705B">
        <w:t xml:space="preserve">                                                                               </w:t>
      </w:r>
      <w:r w:rsidRPr="00D83AC3">
        <w:t xml:space="preserve">На лужайку вы идите! </w:t>
      </w:r>
      <w:r w:rsidR="00DC705B">
        <w:t xml:space="preserve">                                                               </w:t>
      </w:r>
      <w:r w:rsidRPr="00D83AC3">
        <w:t xml:space="preserve">Превращаю вас в зайчат, </w:t>
      </w:r>
      <w:r w:rsidR="00DC705B">
        <w:t xml:space="preserve">                                                                   </w:t>
      </w:r>
      <w:r w:rsidRPr="00D83AC3">
        <w:t xml:space="preserve">Белок, ежиков, лисят. </w:t>
      </w:r>
      <w:r w:rsidR="00DC705B">
        <w:t xml:space="preserve">                                                                                 </w:t>
      </w:r>
      <w:r w:rsidRPr="00D83AC3">
        <w:t xml:space="preserve">Ну а </w:t>
      </w:r>
      <w:r w:rsidR="00681287">
        <w:t>Егор</w:t>
      </w:r>
      <w:r w:rsidR="00572381" w:rsidRPr="00D83AC3">
        <w:t xml:space="preserve"> </w:t>
      </w:r>
      <w:r w:rsidRPr="00D83AC3">
        <w:t xml:space="preserve"> будет волком. </w:t>
      </w:r>
      <w:r w:rsidR="001D7959" w:rsidRPr="00D83AC3">
        <w:t xml:space="preserve">        </w:t>
      </w:r>
      <w:r w:rsidRPr="00D83AC3">
        <w:t xml:space="preserve">(надевает шапочку волка) </w:t>
      </w:r>
      <w:r w:rsidR="00681287">
        <w:t xml:space="preserve">                  </w:t>
      </w:r>
      <w:r w:rsidRPr="00D83AC3">
        <w:t xml:space="preserve">Будет вас он догонять! </w:t>
      </w:r>
      <w:r w:rsidR="00681287">
        <w:t xml:space="preserve">                                                                               </w:t>
      </w:r>
      <w:r w:rsidRPr="00D83AC3">
        <w:t>Ну а вам от злого волка</w:t>
      </w:r>
      <w:r w:rsidR="00EF7184">
        <w:t xml:space="preserve">                                                                      </w:t>
      </w:r>
      <w:r w:rsidRPr="00D83AC3">
        <w:t xml:space="preserve">Нужно будет убегать! </w:t>
      </w:r>
    </w:p>
    <w:p w:rsidR="005164DD" w:rsidRPr="00EF7184" w:rsidRDefault="005164DD" w:rsidP="005164DD">
      <w:pPr>
        <w:pStyle w:val="a3"/>
        <w:rPr>
          <w:b/>
        </w:rPr>
      </w:pPr>
      <w:r w:rsidRPr="00D83AC3">
        <w:rPr>
          <w:b/>
        </w:rPr>
        <w:t>Подвижная игра с речевым сопровождением</w:t>
      </w:r>
      <w:r w:rsidRPr="00D83AC3">
        <w:t xml:space="preserve"> </w:t>
      </w:r>
      <w:r w:rsidRPr="00D83AC3">
        <w:rPr>
          <w:b/>
        </w:rPr>
        <w:t>«Как – то утром на лужайке».</w:t>
      </w:r>
      <w:r w:rsidR="00EF7184">
        <w:rPr>
          <w:b/>
        </w:rPr>
        <w:t xml:space="preserve">                                                                                                </w:t>
      </w:r>
      <w:r w:rsidR="00EF7184">
        <w:rPr>
          <w:b/>
          <w:i/>
          <w:iCs/>
        </w:rPr>
        <w:t>(</w:t>
      </w:r>
      <w:r w:rsidRPr="00D83AC3">
        <w:rPr>
          <w:i/>
        </w:rPr>
        <w:t>Дети образуют круг, волк становится в центр круга</w:t>
      </w:r>
      <w:r w:rsidR="00572381" w:rsidRPr="00D83AC3">
        <w:rPr>
          <w:i/>
        </w:rPr>
        <w:t>)</w:t>
      </w:r>
      <w:r w:rsidRPr="00D83AC3">
        <w:rPr>
          <w:i/>
        </w:rPr>
        <w:t xml:space="preserve">. </w:t>
      </w:r>
    </w:p>
    <w:p w:rsidR="005164DD" w:rsidRPr="00D83AC3" w:rsidRDefault="005164DD" w:rsidP="005164DD">
      <w:pPr>
        <w:pStyle w:val="a3"/>
        <w:rPr>
          <w:i/>
        </w:rPr>
      </w:pPr>
      <w:r w:rsidRPr="00D83AC3">
        <w:t xml:space="preserve">Как-то утром на лужайке </w:t>
      </w:r>
      <w:r w:rsidR="00572381" w:rsidRPr="00D83AC3">
        <w:t xml:space="preserve">           (</w:t>
      </w:r>
      <w:r w:rsidRPr="00D83AC3">
        <w:rPr>
          <w:i/>
        </w:rPr>
        <w:t xml:space="preserve">Прыгают на месте на двух ногах, </w:t>
      </w:r>
    </w:p>
    <w:p w:rsidR="005164DD" w:rsidRPr="00D83AC3" w:rsidRDefault="005164DD" w:rsidP="005164DD">
      <w:pPr>
        <w:pStyle w:val="a3"/>
      </w:pPr>
      <w:r w:rsidRPr="00D83AC3">
        <w:t xml:space="preserve">По снежку скакали зайки. </w:t>
      </w:r>
      <w:r w:rsidR="00572381" w:rsidRPr="00D83AC3">
        <w:t xml:space="preserve">            </w:t>
      </w:r>
      <w:r w:rsidRPr="00D83AC3">
        <w:rPr>
          <w:i/>
        </w:rPr>
        <w:t>Руки к груди, кисти рук опущены вниз</w:t>
      </w:r>
      <w:r w:rsidR="00572381" w:rsidRPr="00D83AC3">
        <w:rPr>
          <w:i/>
        </w:rPr>
        <w:t>)</w:t>
      </w:r>
      <w:r w:rsidRPr="00D83AC3">
        <w:rPr>
          <w:i/>
        </w:rPr>
        <w:t>.</w:t>
      </w:r>
      <w:r w:rsidRPr="00D83AC3">
        <w:t xml:space="preserve"> </w:t>
      </w:r>
    </w:p>
    <w:p w:rsidR="005164DD" w:rsidRPr="00D83AC3" w:rsidRDefault="005164DD" w:rsidP="005164DD">
      <w:pPr>
        <w:pStyle w:val="a3"/>
      </w:pPr>
      <w:r w:rsidRPr="00D83AC3">
        <w:t xml:space="preserve">Прибегали к ним лисята, </w:t>
      </w:r>
      <w:r w:rsidR="00572381" w:rsidRPr="00D83AC3">
        <w:t xml:space="preserve">              </w:t>
      </w:r>
      <w:r w:rsidR="00572381" w:rsidRPr="00D83AC3">
        <w:rPr>
          <w:i/>
        </w:rPr>
        <w:t>(</w:t>
      </w:r>
      <w:r w:rsidRPr="00D83AC3">
        <w:rPr>
          <w:i/>
        </w:rPr>
        <w:t>Выполняют «пружинку», руки на поясе</w:t>
      </w:r>
      <w:r w:rsidR="00572381" w:rsidRPr="00D83AC3">
        <w:rPr>
          <w:i/>
        </w:rPr>
        <w:t>)</w:t>
      </w:r>
      <w:r w:rsidRPr="00D83AC3">
        <w:rPr>
          <w:i/>
        </w:rPr>
        <w:t>.</w:t>
      </w:r>
      <w:r w:rsidRPr="00D83AC3">
        <w:t xml:space="preserve"> </w:t>
      </w:r>
    </w:p>
    <w:p w:rsidR="005164DD" w:rsidRPr="00D83AC3" w:rsidRDefault="005164DD" w:rsidP="005164DD">
      <w:pPr>
        <w:pStyle w:val="a3"/>
      </w:pPr>
      <w:r w:rsidRPr="00D83AC3">
        <w:t xml:space="preserve">И бельчата, и ежата. </w:t>
      </w:r>
    </w:p>
    <w:p w:rsidR="005164DD" w:rsidRPr="00D83AC3" w:rsidRDefault="005164DD" w:rsidP="00B70AC2">
      <w:pPr>
        <w:pStyle w:val="a3"/>
        <w:rPr>
          <w:i/>
        </w:rPr>
      </w:pPr>
      <w:r w:rsidRPr="00D83AC3">
        <w:t>Вместе все они играли,</w:t>
      </w:r>
      <w:r w:rsidR="00572381" w:rsidRPr="00D83AC3">
        <w:t xml:space="preserve">                  </w:t>
      </w:r>
      <w:r w:rsidRPr="00D83AC3">
        <w:t xml:space="preserve"> </w:t>
      </w:r>
      <w:r w:rsidR="00B70AC2" w:rsidRPr="00D83AC3">
        <w:t>(</w:t>
      </w:r>
      <w:r w:rsidRPr="00D83AC3">
        <w:rPr>
          <w:i/>
        </w:rPr>
        <w:t>Попеременно выставляют вперед на пятку</w:t>
      </w:r>
      <w:r w:rsidRPr="00D83AC3">
        <w:t xml:space="preserve"> </w:t>
      </w:r>
      <w:r w:rsidR="00B70AC2" w:rsidRPr="00D83AC3">
        <w:t xml:space="preserve">      </w:t>
      </w:r>
      <w:r w:rsidRPr="00D83AC3">
        <w:t>Веселились, танцевали</w:t>
      </w:r>
      <w:r w:rsidRPr="00D83AC3">
        <w:rPr>
          <w:i/>
        </w:rPr>
        <w:t xml:space="preserve">. </w:t>
      </w:r>
      <w:r w:rsidR="00B70AC2" w:rsidRPr="00D83AC3">
        <w:rPr>
          <w:i/>
        </w:rPr>
        <w:t xml:space="preserve">                 п</w:t>
      </w:r>
      <w:r w:rsidRPr="00D83AC3">
        <w:rPr>
          <w:i/>
        </w:rPr>
        <w:t>равую, затем левую ногу, руки на поясе.</w:t>
      </w:r>
      <w:r w:rsidR="00B70AC2" w:rsidRPr="00D83AC3">
        <w:rPr>
          <w:i/>
        </w:rPr>
        <w:t>)</w:t>
      </w:r>
      <w:r w:rsidRPr="00D83AC3">
        <w:rPr>
          <w:i/>
        </w:rPr>
        <w:t xml:space="preserve"> </w:t>
      </w:r>
    </w:p>
    <w:p w:rsidR="005164DD" w:rsidRPr="00D83AC3" w:rsidRDefault="005164DD" w:rsidP="005164DD">
      <w:pPr>
        <w:pStyle w:val="a3"/>
      </w:pPr>
      <w:r w:rsidRPr="00D83AC3">
        <w:t>Вместе делали зарядку.</w:t>
      </w:r>
      <w:r w:rsidR="00B70AC2" w:rsidRPr="00D83AC3">
        <w:t xml:space="preserve">                       </w:t>
      </w:r>
      <w:r w:rsidR="00B70AC2" w:rsidRPr="00D83AC3">
        <w:rPr>
          <w:i/>
        </w:rPr>
        <w:t>(</w:t>
      </w:r>
      <w:r w:rsidRPr="00D83AC3">
        <w:rPr>
          <w:i/>
        </w:rPr>
        <w:t xml:space="preserve"> Хлопают в ладоши.</w:t>
      </w:r>
      <w:r w:rsidR="00B70AC2" w:rsidRPr="00D83AC3">
        <w:rPr>
          <w:i/>
        </w:rPr>
        <w:t>)</w:t>
      </w:r>
      <w:r w:rsidRPr="00D83AC3">
        <w:t xml:space="preserve"> </w:t>
      </w:r>
    </w:p>
    <w:p w:rsidR="00B70AC2" w:rsidRPr="00D83AC3" w:rsidRDefault="005164DD" w:rsidP="007A5A08">
      <w:pPr>
        <w:pStyle w:val="a3"/>
      </w:pPr>
      <w:r w:rsidRPr="00D83AC3">
        <w:t>Все движенья – по порядку:</w:t>
      </w:r>
      <w:r w:rsidR="00B70AC2" w:rsidRPr="00D83AC3">
        <w:t xml:space="preserve">  </w:t>
      </w:r>
    </w:p>
    <w:p w:rsidR="00755D48" w:rsidRPr="00755D48" w:rsidRDefault="00B70AC2" w:rsidP="00B70AC2">
      <w:pPr>
        <w:pStyle w:val="a3"/>
      </w:pPr>
      <w:r w:rsidRPr="00D83AC3">
        <w:rPr>
          <w:i/>
        </w:rPr>
        <w:t xml:space="preserve"> </w:t>
      </w:r>
      <w:r w:rsidR="00755D48">
        <w:t>Дружно лапки вверх тянули,</w:t>
      </w:r>
      <w:r w:rsidRPr="00D83AC3">
        <w:rPr>
          <w:i/>
        </w:rPr>
        <w:t xml:space="preserve">  </w:t>
      </w:r>
      <w:r w:rsidR="00105480" w:rsidRPr="00D83AC3">
        <w:rPr>
          <w:i/>
        </w:rPr>
        <w:t xml:space="preserve">  </w:t>
      </w:r>
      <w:r w:rsidR="00105480" w:rsidRPr="00755D48">
        <w:t xml:space="preserve">  </w:t>
      </w:r>
      <w:r w:rsidRPr="00755D48">
        <w:t xml:space="preserve"> </w:t>
      </w:r>
    </w:p>
    <w:p w:rsidR="00D202EF" w:rsidRPr="007A5A08" w:rsidRDefault="00601F29" w:rsidP="007A5A08">
      <w:pPr>
        <w:pStyle w:val="a3"/>
        <w:rPr>
          <w:i/>
        </w:rPr>
      </w:pPr>
      <w:r w:rsidRPr="00D83AC3">
        <w:rPr>
          <w:i/>
        </w:rPr>
        <w:t>(</w:t>
      </w:r>
      <w:r w:rsidR="001160A3">
        <w:rPr>
          <w:i/>
        </w:rPr>
        <w:t>В</w:t>
      </w:r>
      <w:r w:rsidR="005164DD" w:rsidRPr="00D83AC3">
        <w:rPr>
          <w:i/>
        </w:rPr>
        <w:t>стают</w:t>
      </w:r>
      <w:r w:rsidR="00B70AC2" w:rsidRPr="00D83AC3">
        <w:rPr>
          <w:i/>
        </w:rPr>
        <w:t xml:space="preserve">  </w:t>
      </w:r>
      <w:r w:rsidR="005164DD" w:rsidRPr="00D83AC3">
        <w:rPr>
          <w:i/>
        </w:rPr>
        <w:t>на носки, руки через стороны</w:t>
      </w:r>
      <w:r w:rsidR="00240B51">
        <w:rPr>
          <w:i/>
        </w:rPr>
        <w:t>)</w:t>
      </w:r>
      <w:r w:rsidR="00B70AC2" w:rsidRPr="00D83AC3">
        <w:rPr>
          <w:i/>
        </w:rPr>
        <w:t xml:space="preserve"> </w:t>
      </w:r>
      <w:r w:rsidR="00D202EF">
        <w:rPr>
          <w:i/>
        </w:rPr>
        <w:t xml:space="preserve"> </w:t>
      </w:r>
      <w:r w:rsidR="005164DD" w:rsidRPr="00D83AC3">
        <w:rPr>
          <w:i/>
        </w:rPr>
        <w:t xml:space="preserve"> </w:t>
      </w:r>
    </w:p>
    <w:p w:rsidR="005164DD" w:rsidRPr="00D83AC3" w:rsidRDefault="005164DD" w:rsidP="005164DD">
      <w:pPr>
        <w:pStyle w:val="a3"/>
        <w:rPr>
          <w:i/>
        </w:rPr>
      </w:pPr>
      <w:r w:rsidRPr="00D83AC3">
        <w:t xml:space="preserve">Раз, 2, 3 – вперед нагнулись, </w:t>
      </w:r>
      <w:r w:rsidR="00B70AC2" w:rsidRPr="00D83AC3">
        <w:t xml:space="preserve">                  </w:t>
      </w:r>
      <w:r w:rsidR="00601F29" w:rsidRPr="00D83AC3">
        <w:t>(</w:t>
      </w:r>
      <w:r w:rsidRPr="00D83AC3">
        <w:rPr>
          <w:i/>
        </w:rPr>
        <w:t xml:space="preserve">Выполняют наклон вперед, отводят руки назад. </w:t>
      </w:r>
      <w:r w:rsidR="00601F29" w:rsidRPr="00D83AC3">
        <w:rPr>
          <w:i/>
        </w:rPr>
        <w:t>)</w:t>
      </w:r>
    </w:p>
    <w:p w:rsidR="005164DD" w:rsidRPr="00D83AC3" w:rsidRDefault="005164DD" w:rsidP="005164DD">
      <w:pPr>
        <w:pStyle w:val="a3"/>
        <w:rPr>
          <w:i/>
        </w:rPr>
      </w:pPr>
      <w:r w:rsidRPr="00D83AC3">
        <w:t xml:space="preserve">Приседали и вставали, </w:t>
      </w:r>
      <w:r w:rsidR="00B70AC2" w:rsidRPr="00D83AC3">
        <w:t xml:space="preserve">                                    </w:t>
      </w:r>
      <w:r w:rsidR="001E6999" w:rsidRPr="00D83AC3">
        <w:t>(</w:t>
      </w:r>
      <w:r w:rsidRPr="00D83AC3">
        <w:rPr>
          <w:i/>
        </w:rPr>
        <w:t>Выполняют два приседания, руки вниз.</w:t>
      </w:r>
      <w:r w:rsidR="001E6999" w:rsidRPr="00D83AC3">
        <w:rPr>
          <w:i/>
        </w:rPr>
        <w:t>)</w:t>
      </w:r>
      <w:r w:rsidRPr="00D83AC3">
        <w:rPr>
          <w:i/>
        </w:rPr>
        <w:t xml:space="preserve"> </w:t>
      </w:r>
    </w:p>
    <w:p w:rsidR="005164DD" w:rsidRPr="00D83AC3" w:rsidRDefault="005164DD" w:rsidP="005164DD">
      <w:pPr>
        <w:pStyle w:val="a3"/>
      </w:pPr>
      <w:r w:rsidRPr="00D83AC3">
        <w:t xml:space="preserve">И нисколько не устали. </w:t>
      </w:r>
    </w:p>
    <w:p w:rsidR="005164DD" w:rsidRPr="00D83AC3" w:rsidRDefault="005164DD" w:rsidP="005164DD">
      <w:pPr>
        <w:pStyle w:val="a3"/>
        <w:rPr>
          <w:i/>
        </w:rPr>
      </w:pPr>
      <w:r w:rsidRPr="00D83AC3">
        <w:t>Выскочил из чащи волк</w:t>
      </w:r>
      <w:r w:rsidRPr="00D83AC3">
        <w:rPr>
          <w:i/>
        </w:rPr>
        <w:t>.</w:t>
      </w:r>
      <w:r w:rsidR="00B70AC2" w:rsidRPr="00D83AC3">
        <w:rPr>
          <w:i/>
        </w:rPr>
        <w:t xml:space="preserve">                                   </w:t>
      </w:r>
      <w:r w:rsidR="001E6999" w:rsidRPr="00D83AC3">
        <w:rPr>
          <w:i/>
        </w:rPr>
        <w:t>(</w:t>
      </w:r>
      <w:r w:rsidRPr="00D83AC3">
        <w:rPr>
          <w:i/>
        </w:rPr>
        <w:t>Шагают на месте, хлопают в ладоши.</w:t>
      </w:r>
      <w:r w:rsidR="001E6999" w:rsidRPr="00D83AC3">
        <w:rPr>
          <w:i/>
        </w:rPr>
        <w:t>)</w:t>
      </w:r>
      <w:r w:rsidRPr="00D83AC3">
        <w:rPr>
          <w:i/>
        </w:rPr>
        <w:t xml:space="preserve"> </w:t>
      </w:r>
    </w:p>
    <w:p w:rsidR="005164DD" w:rsidRPr="00D83AC3" w:rsidRDefault="005164DD" w:rsidP="005164DD">
      <w:pPr>
        <w:pStyle w:val="a3"/>
      </w:pPr>
      <w:r w:rsidRPr="00D83AC3">
        <w:t>Эй, ребята, убегайте!</w:t>
      </w:r>
      <w:r w:rsidR="00B70AC2" w:rsidRPr="00D83AC3">
        <w:t xml:space="preserve">                                                </w:t>
      </w:r>
      <w:r w:rsidR="001E6999" w:rsidRPr="00D83AC3">
        <w:t>(</w:t>
      </w:r>
      <w:r w:rsidRPr="00D83AC3">
        <w:t xml:space="preserve"> </w:t>
      </w:r>
      <w:r w:rsidRPr="00D83AC3">
        <w:rPr>
          <w:i/>
        </w:rPr>
        <w:t>Разбегаются по площадке, «волк</w:t>
      </w:r>
      <w:r w:rsidRPr="00D83AC3">
        <w:t>»</w:t>
      </w:r>
    </w:p>
    <w:p w:rsidR="005164DD" w:rsidRPr="00D83AC3" w:rsidRDefault="005164DD" w:rsidP="005164DD">
      <w:pPr>
        <w:pStyle w:val="a3"/>
      </w:pPr>
      <w:r w:rsidRPr="00D83AC3">
        <w:t xml:space="preserve">К волку в пасть </w:t>
      </w:r>
      <w:r w:rsidR="00B70AC2" w:rsidRPr="00D83AC3">
        <w:t xml:space="preserve">                                                                                             </w:t>
      </w:r>
      <w:r w:rsidRPr="00D83AC3">
        <w:rPr>
          <w:i/>
        </w:rPr>
        <w:t>ловит детей.</w:t>
      </w:r>
      <w:r w:rsidRPr="00D83AC3">
        <w:t xml:space="preserve"> </w:t>
      </w:r>
      <w:r w:rsidR="001E6999" w:rsidRPr="00D83AC3">
        <w:t>)</w:t>
      </w:r>
    </w:p>
    <w:p w:rsidR="00D202EF" w:rsidRPr="00500EA0" w:rsidRDefault="005164DD" w:rsidP="005164DD">
      <w:pPr>
        <w:pStyle w:val="a3"/>
      </w:pPr>
      <w:r w:rsidRPr="00D83AC3">
        <w:t xml:space="preserve">Не попадайте! </w:t>
      </w:r>
    </w:p>
    <w:p w:rsidR="005164DD" w:rsidRPr="00D83AC3" w:rsidRDefault="005164DD" w:rsidP="005164DD">
      <w:pPr>
        <w:pStyle w:val="a3"/>
      </w:pPr>
      <w:r w:rsidRPr="00D83AC3">
        <w:rPr>
          <w:b/>
        </w:rPr>
        <w:t>Ведущий:</w:t>
      </w:r>
      <w:r w:rsidRPr="00D83AC3">
        <w:t xml:space="preserve"> Молодцы, ребята! Хорошо поиграли! А нас ждет следующая станция. </w:t>
      </w:r>
    </w:p>
    <w:p w:rsidR="005164DD" w:rsidRPr="00D83AC3" w:rsidRDefault="005164DD" w:rsidP="005164DD">
      <w:pPr>
        <w:pStyle w:val="a3"/>
      </w:pPr>
      <w:r w:rsidRPr="00D83AC3">
        <w:t xml:space="preserve">Дети строятся в колонну по одному, под чтение ведущим текста стихотворения идут в обход по залу. </w:t>
      </w:r>
    </w:p>
    <w:p w:rsidR="005164DD" w:rsidRPr="00D83AC3" w:rsidRDefault="005164DD" w:rsidP="005164DD">
      <w:pPr>
        <w:pStyle w:val="a3"/>
      </w:pPr>
      <w:r w:rsidRPr="00D83AC3">
        <w:t xml:space="preserve">Ведущий: Вновь по рельсам поезд едет. </w:t>
      </w:r>
    </w:p>
    <w:p w:rsidR="005164DD" w:rsidRPr="00D83AC3" w:rsidRDefault="005164DD" w:rsidP="005164DD">
      <w:pPr>
        <w:pStyle w:val="a3"/>
      </w:pPr>
      <w:r w:rsidRPr="00D83AC3">
        <w:t xml:space="preserve">Смотрят из вагонов дети: </w:t>
      </w:r>
      <w:r w:rsidR="001F0742">
        <w:t xml:space="preserve">                                                                </w:t>
      </w:r>
      <w:r w:rsidRPr="00D83AC3">
        <w:t xml:space="preserve">Снежные лежат шары. </w:t>
      </w:r>
      <w:r w:rsidR="001F0742">
        <w:t xml:space="preserve">                                                                            </w:t>
      </w:r>
      <w:r w:rsidRPr="00D83AC3">
        <w:t xml:space="preserve">Вот что нужно для игры! </w:t>
      </w:r>
      <w:r w:rsidR="00FF4471">
        <w:t xml:space="preserve">                                                                            </w:t>
      </w:r>
      <w:r w:rsidRPr="00D83AC3">
        <w:t xml:space="preserve">К станции мы подъезжаем, </w:t>
      </w:r>
      <w:r w:rsidR="00FF4471">
        <w:t xml:space="preserve">                                                          </w:t>
      </w:r>
      <w:r w:rsidRPr="00D83AC3">
        <w:t xml:space="preserve">Выходите, поиграем! </w:t>
      </w:r>
    </w:p>
    <w:p w:rsidR="005164DD" w:rsidRPr="00D83AC3" w:rsidRDefault="005164DD" w:rsidP="005164DD">
      <w:pPr>
        <w:pStyle w:val="a3"/>
      </w:pPr>
      <w:r w:rsidRPr="00D83AC3">
        <w:t xml:space="preserve">Мы подъехали ко 2-ой станции, которая называется «Снежная». Предлагаю выйти из вагонов и поиграть в снежные шары. </w:t>
      </w:r>
    </w:p>
    <w:p w:rsidR="005164DD" w:rsidRPr="00D83AC3" w:rsidRDefault="005164DD" w:rsidP="005164DD">
      <w:pPr>
        <w:pStyle w:val="a3"/>
        <w:rPr>
          <w:b/>
        </w:rPr>
      </w:pPr>
      <w:r w:rsidRPr="00D83AC3">
        <w:rPr>
          <w:b/>
        </w:rPr>
        <w:t>Игровое упражнение «Снежные шары».</w:t>
      </w:r>
    </w:p>
    <w:p w:rsidR="006901D8" w:rsidRPr="007A5A08" w:rsidRDefault="005164DD" w:rsidP="005164DD">
      <w:pPr>
        <w:pStyle w:val="a3"/>
      </w:pPr>
      <w:r w:rsidRPr="00D83AC3">
        <w:t>Группа детей делится на 2 команды. Команды строятся в 2 колонны за линиями, обозначенными на полу зала мелом (расстояние 2-3 м</w:t>
      </w:r>
      <w:r w:rsidR="008A26B8" w:rsidRPr="00D83AC3">
        <w:t>). П</w:t>
      </w:r>
      <w:r w:rsidRPr="00D83AC3">
        <w:t>ервым игрокам дается в руки «снежный шар» (резиновый мяч, обтянутый белой тканью). На расстоянии 2-3 м от линии перед каждой командой ставится по 2 «елочки» (50-70 см между ними).</w:t>
      </w:r>
      <w:r w:rsidR="006901D8">
        <w:rPr>
          <w:b/>
        </w:rPr>
        <w:t xml:space="preserve">   </w:t>
      </w:r>
    </w:p>
    <w:p w:rsidR="005164DD" w:rsidRPr="00D83AC3" w:rsidRDefault="005164DD" w:rsidP="005164DD">
      <w:pPr>
        <w:pStyle w:val="a3"/>
        <w:rPr>
          <w:b/>
        </w:rPr>
      </w:pPr>
      <w:r w:rsidRPr="00D83AC3">
        <w:rPr>
          <w:b/>
        </w:rPr>
        <w:t>После слов ведущего:</w:t>
      </w:r>
    </w:p>
    <w:p w:rsidR="005164DD" w:rsidRPr="00D83AC3" w:rsidRDefault="005164DD" w:rsidP="005164DD">
      <w:pPr>
        <w:pStyle w:val="a3"/>
      </w:pPr>
      <w:r w:rsidRPr="00D83AC3">
        <w:t>В руки вы шары возьмите</w:t>
      </w:r>
      <w:r w:rsidR="00280817">
        <w:t xml:space="preserve">                                                                             </w:t>
      </w:r>
      <w:r w:rsidRPr="00D83AC3">
        <w:t xml:space="preserve">Да пониже наклонитесь. </w:t>
      </w:r>
      <w:r w:rsidR="004C6A84">
        <w:t xml:space="preserve">                                                                </w:t>
      </w:r>
      <w:r w:rsidRPr="00D83AC3">
        <w:t>Снежный шар</w:t>
      </w:r>
      <w:r w:rsidR="004C6A84">
        <w:t xml:space="preserve"> рукой</w:t>
      </w:r>
      <w:r w:rsidRPr="00D83AC3">
        <w:t xml:space="preserve"> катите –</w:t>
      </w:r>
      <w:r w:rsidR="004C6A84">
        <w:t xml:space="preserve">                                                             </w:t>
      </w:r>
      <w:r w:rsidRPr="00D83AC3">
        <w:t xml:space="preserve">Между елок попадите. </w:t>
      </w:r>
      <w:r w:rsidR="004C6A84">
        <w:t xml:space="preserve">                                                                               </w:t>
      </w:r>
      <w:r w:rsidRPr="00D83AC3">
        <w:t xml:space="preserve">За шаром скорей бегите, </w:t>
      </w:r>
      <w:r w:rsidR="004C6A84">
        <w:t xml:space="preserve">                                                                        </w:t>
      </w:r>
      <w:r w:rsidRPr="00D83AC3">
        <w:t xml:space="preserve">Шар обратно вы несите. </w:t>
      </w:r>
    </w:p>
    <w:p w:rsidR="005164DD" w:rsidRPr="00D83AC3" w:rsidRDefault="005164DD" w:rsidP="005164DD">
      <w:pPr>
        <w:pStyle w:val="a3"/>
      </w:pPr>
      <w:r w:rsidRPr="00D83AC3">
        <w:t>Игроки, стоящ</w:t>
      </w:r>
      <w:r w:rsidR="008A26B8" w:rsidRPr="00D83AC3">
        <w:t>ие в колоннах первым</w:t>
      </w:r>
      <w:r w:rsidRPr="00D83AC3">
        <w:t>, прокатывают шары в прямом направлении, стараясь попасть шаром между «елочек», не задев их. Прокатив шар, ребенок догоняет его</w:t>
      </w:r>
      <w:r w:rsidR="008A26B8" w:rsidRPr="00D83AC3">
        <w:t>,</w:t>
      </w:r>
      <w:r w:rsidRPr="00D83AC3">
        <w:t xml:space="preserve"> берет в руки и относит второму игроку своей команды. </w:t>
      </w:r>
    </w:p>
    <w:p w:rsidR="005164DD" w:rsidRPr="00D83AC3" w:rsidRDefault="008A26B8" w:rsidP="005164DD">
      <w:pPr>
        <w:pStyle w:val="a3"/>
      </w:pPr>
      <w:r w:rsidRPr="00D83AC3">
        <w:rPr>
          <w:b/>
        </w:rPr>
        <w:t xml:space="preserve">Ведущий. </w:t>
      </w:r>
      <w:r w:rsidRPr="00D83AC3">
        <w:t xml:space="preserve"> </w:t>
      </w:r>
      <w:r w:rsidR="005164DD" w:rsidRPr="00D83AC3">
        <w:t xml:space="preserve">Вот шары мы покатали </w:t>
      </w:r>
    </w:p>
    <w:p w:rsidR="005164DD" w:rsidRPr="00D83AC3" w:rsidRDefault="005164DD" w:rsidP="00C52EB7">
      <w:pPr>
        <w:pStyle w:val="a3"/>
      </w:pPr>
      <w:r w:rsidRPr="00D83AC3">
        <w:t xml:space="preserve">И немножечко устали. </w:t>
      </w:r>
    </w:p>
    <w:p w:rsidR="005164DD" w:rsidRPr="00D83AC3" w:rsidRDefault="005164DD" w:rsidP="00C52EB7">
      <w:pPr>
        <w:pStyle w:val="a3"/>
      </w:pPr>
      <w:r w:rsidRPr="00D83AC3">
        <w:t xml:space="preserve">Детям нужно отдохнуть. </w:t>
      </w:r>
    </w:p>
    <w:p w:rsidR="006901D8" w:rsidRPr="00173F4E" w:rsidRDefault="005164DD" w:rsidP="00C52EB7">
      <w:pPr>
        <w:pStyle w:val="a3"/>
      </w:pPr>
      <w:r w:rsidRPr="00D83AC3">
        <w:t xml:space="preserve">По вагонам! Снова в путь! </w:t>
      </w:r>
      <w:r w:rsidR="00173F4E">
        <w:t xml:space="preserve">   </w:t>
      </w:r>
    </w:p>
    <w:p w:rsidR="005164DD" w:rsidRPr="00D83AC3" w:rsidRDefault="005164DD" w:rsidP="00C52EB7">
      <w:pPr>
        <w:pStyle w:val="a3"/>
      </w:pPr>
      <w:r w:rsidRPr="00D83AC3">
        <w:t>(</w:t>
      </w:r>
      <w:r w:rsidRPr="00D83AC3">
        <w:rPr>
          <w:i/>
        </w:rPr>
        <w:t>Дети присаживаются на гимнастические скамейки</w:t>
      </w:r>
      <w:r w:rsidRPr="00D83AC3">
        <w:t xml:space="preserve">.) </w:t>
      </w:r>
    </w:p>
    <w:p w:rsidR="005164DD" w:rsidRPr="00D83AC3" w:rsidRDefault="005164DD" w:rsidP="00C52EB7">
      <w:pPr>
        <w:pStyle w:val="a3"/>
      </w:pPr>
      <w:r w:rsidRPr="00D83AC3">
        <w:t xml:space="preserve">Предлагаю вам, ребятки, Отгадать мои загадки! </w:t>
      </w:r>
    </w:p>
    <w:p w:rsidR="005164DD" w:rsidRPr="00D83AC3" w:rsidRDefault="005164DD" w:rsidP="00C52EB7">
      <w:pPr>
        <w:pStyle w:val="a3"/>
      </w:pPr>
      <w:r w:rsidRPr="00D83AC3">
        <w:t>(</w:t>
      </w:r>
      <w:r w:rsidRPr="00D83AC3">
        <w:rPr>
          <w:i/>
        </w:rPr>
        <w:t>Ведущий загадывает детям следующие загадки</w:t>
      </w:r>
      <w:r w:rsidRPr="00D83AC3">
        <w:t xml:space="preserve">) </w:t>
      </w:r>
    </w:p>
    <w:p w:rsidR="005164DD" w:rsidRPr="00D83AC3" w:rsidRDefault="005164DD" w:rsidP="00C52EB7">
      <w:pPr>
        <w:pStyle w:val="a3"/>
      </w:pPr>
      <w:r w:rsidRPr="00D83AC3">
        <w:t xml:space="preserve">Запорошила дорожки, </w:t>
      </w:r>
      <w:r w:rsidR="00595714">
        <w:t xml:space="preserve">                                                                </w:t>
      </w:r>
      <w:r w:rsidRPr="00D83AC3">
        <w:t xml:space="preserve">Разукрасила окошки, </w:t>
      </w:r>
      <w:r w:rsidR="00595714">
        <w:t xml:space="preserve">                                                                        </w:t>
      </w:r>
      <w:r w:rsidRPr="00D83AC3">
        <w:t xml:space="preserve">Радость детям подарила </w:t>
      </w:r>
      <w:r w:rsidR="00595714">
        <w:t xml:space="preserve">                                                                            </w:t>
      </w:r>
      <w:r w:rsidRPr="00D83AC3">
        <w:t>И на санках прокатила.</w:t>
      </w:r>
      <w:r w:rsidR="008951EF">
        <w:t xml:space="preserve"> </w:t>
      </w:r>
      <w:r w:rsidRPr="00D83AC3">
        <w:t xml:space="preserve">(Зима) </w:t>
      </w:r>
    </w:p>
    <w:p w:rsidR="005164DD" w:rsidRPr="00D83AC3" w:rsidRDefault="005164DD" w:rsidP="00C52EB7">
      <w:pPr>
        <w:pStyle w:val="a3"/>
      </w:pPr>
      <w:r w:rsidRPr="00D83AC3">
        <w:t xml:space="preserve">Чем-то он похож на чучело, </w:t>
      </w:r>
      <w:r w:rsidR="008951EF">
        <w:t xml:space="preserve">                                                             </w:t>
      </w:r>
      <w:r w:rsidRPr="00D83AC3">
        <w:t xml:space="preserve">Холода его не мучают, </w:t>
      </w:r>
      <w:r w:rsidR="008951EF">
        <w:t xml:space="preserve">                                                                             </w:t>
      </w:r>
      <w:r w:rsidRPr="00D83AC3">
        <w:t xml:space="preserve">Он в снегу стоять привык. </w:t>
      </w:r>
      <w:r w:rsidR="008951EF">
        <w:t xml:space="preserve">                                                                    </w:t>
      </w:r>
      <w:r w:rsidRPr="00D83AC3">
        <w:t>Дети лепят. (</w:t>
      </w:r>
      <w:r w:rsidR="008951EF">
        <w:t>С</w:t>
      </w:r>
      <w:r w:rsidRPr="00D83AC3">
        <w:t xml:space="preserve">неговик). </w:t>
      </w:r>
    </w:p>
    <w:p w:rsidR="005164DD" w:rsidRPr="00D83AC3" w:rsidRDefault="005164DD" w:rsidP="00C52EB7">
      <w:pPr>
        <w:pStyle w:val="a3"/>
      </w:pPr>
      <w:r w:rsidRPr="00D83AC3">
        <w:t xml:space="preserve">Он пушистый, серебристый, </w:t>
      </w:r>
      <w:r w:rsidR="008951EF">
        <w:t xml:space="preserve">                                                                    </w:t>
      </w:r>
      <w:r w:rsidRPr="00D83AC3">
        <w:t xml:space="preserve">Но рукой его не тронь — </w:t>
      </w:r>
      <w:r w:rsidR="008951EF">
        <w:t xml:space="preserve">                                                                   </w:t>
      </w:r>
      <w:r w:rsidRPr="00D83AC3">
        <w:t xml:space="preserve">Станет капелькою чистой, </w:t>
      </w:r>
      <w:r w:rsidR="008951EF">
        <w:t xml:space="preserve">                             </w:t>
      </w:r>
      <w:r w:rsidR="008E6B7B">
        <w:t xml:space="preserve">                                         </w:t>
      </w:r>
      <w:r w:rsidRPr="00D83AC3">
        <w:t xml:space="preserve">Как поймаешь на ладонь. (Снег) </w:t>
      </w:r>
    </w:p>
    <w:p w:rsidR="005164DD" w:rsidRPr="00D83AC3" w:rsidRDefault="005164DD" w:rsidP="00C52EB7">
      <w:pPr>
        <w:pStyle w:val="a3"/>
      </w:pPr>
      <w:r w:rsidRPr="00D83AC3">
        <w:t xml:space="preserve">Без зубов, без рук, а кусает </w:t>
      </w:r>
      <w:r w:rsidR="008E6B7B">
        <w:t xml:space="preserve">                                                                        </w:t>
      </w:r>
      <w:r w:rsidRPr="00D83AC3">
        <w:t xml:space="preserve">И щиплет, за уши и нос хватает. (Мороз) </w:t>
      </w:r>
    </w:p>
    <w:p w:rsidR="005164DD" w:rsidRPr="00D83AC3" w:rsidRDefault="005164DD" w:rsidP="005164DD">
      <w:pPr>
        <w:pStyle w:val="a3"/>
      </w:pPr>
      <w:r w:rsidRPr="00D83AC3">
        <w:t>Хозяин лесной</w:t>
      </w:r>
      <w:r w:rsidR="008E6B7B">
        <w:t xml:space="preserve">                                                                            </w:t>
      </w:r>
      <w:r w:rsidRPr="00D83AC3">
        <w:t xml:space="preserve"> Просыпается весной, </w:t>
      </w:r>
      <w:r w:rsidR="008E6B7B">
        <w:t xml:space="preserve">                                                                                  </w:t>
      </w:r>
      <w:r w:rsidRPr="00D83AC3">
        <w:t xml:space="preserve">А зимой под вьюжный вой </w:t>
      </w:r>
      <w:r w:rsidR="008E6B7B">
        <w:t xml:space="preserve">                                                                   </w:t>
      </w:r>
      <w:r w:rsidRPr="00D83AC3">
        <w:t xml:space="preserve">Спит в землянке снеговой. (Медведь) </w:t>
      </w:r>
    </w:p>
    <w:p w:rsidR="005164DD" w:rsidRPr="00D83AC3" w:rsidRDefault="005164DD" w:rsidP="005164DD">
      <w:pPr>
        <w:pStyle w:val="a3"/>
      </w:pPr>
      <w:r w:rsidRPr="00D83AC3">
        <w:rPr>
          <w:b/>
        </w:rPr>
        <w:t>Ведущий.</w:t>
      </w:r>
      <w:r w:rsidRPr="00D83AC3">
        <w:t xml:space="preserve"> Правильно, дети, это медведь. И мы как раз с вами подъезжаем к 3-й станции, которая называется «Медвежья». Вокруг станции — густой лес. А в лесу, в берлоге, живет хозяин леса — медведь. Выходите из вагонов, только не шумите, а то медведь проснется. </w:t>
      </w:r>
    </w:p>
    <w:p w:rsidR="005164DD" w:rsidRPr="00D83AC3" w:rsidRDefault="005164DD" w:rsidP="005164DD">
      <w:pPr>
        <w:pStyle w:val="a3"/>
        <w:rPr>
          <w:b/>
        </w:rPr>
      </w:pPr>
      <w:r w:rsidRPr="00D83AC3">
        <w:rPr>
          <w:b/>
        </w:rPr>
        <w:t>Подвижная игра «Во берлоге, во лесу»</w:t>
      </w:r>
    </w:p>
    <w:p w:rsidR="00173F4E" w:rsidRPr="00173F4E" w:rsidRDefault="005164DD" w:rsidP="00974AD6">
      <w:pPr>
        <w:pStyle w:val="a3"/>
      </w:pPr>
      <w:r w:rsidRPr="00D83AC3">
        <w:t xml:space="preserve">На расстоянии 3—4 м от гимнастических скамеек, где сидят игроки, мелом на полу обозначается линия (длина линии 2—3 м). За линией находится «берлога медведя». </w:t>
      </w:r>
    </w:p>
    <w:p w:rsidR="005164DD" w:rsidRPr="00D83AC3" w:rsidRDefault="005164DD" w:rsidP="005164DD">
      <w:pPr>
        <w:pStyle w:val="a3"/>
      </w:pPr>
      <w:r w:rsidRPr="00D83AC3">
        <w:t xml:space="preserve">Гимнастические скамейки — это «дом», где живут дети. Ведущий назначает кого-либо из детей на роль медведя, надевает ребенку на голову маску-шапочку медведя. Водящий - медведь становится за линию, приседает на корточки — «медведь спит в берлоге». Когда ведущий скажет: «Дети, в лес гулять идите, только сильно не шумите! » — играющие поднимаются с гимнастических скамеек и идут в «лес» (на площадку, ограниченную гимнастическими скамейками и линией, начерченной мелом на полу). В «лесу» дети гуляют, дышат свежим воздухом, собирают веточки, катают снежки и т. п. (наклоняются, выпрямляются, выполняют другие имитационные движения). После слов ведущего «Медведь проснулся! Убегайте домой! » медведь начинает ловить детей. </w:t>
      </w:r>
    </w:p>
    <w:p w:rsidR="005164DD" w:rsidRPr="00D83AC3" w:rsidRDefault="005164DD" w:rsidP="005164DD">
      <w:pPr>
        <w:pStyle w:val="a3"/>
      </w:pPr>
      <w:r w:rsidRPr="00D83AC3">
        <w:t xml:space="preserve">Дети убегают от медведя в свой дом, на гимнастические скамейки. Тот из игроков, кого медведь поймает (коснется рукой, уходит в «берлогу медведя», за линию. </w:t>
      </w:r>
    </w:p>
    <w:p w:rsidR="005164DD" w:rsidRPr="00D83AC3" w:rsidRDefault="005164DD" w:rsidP="005164DD">
      <w:pPr>
        <w:pStyle w:val="a3"/>
      </w:pPr>
      <w:r w:rsidRPr="00D83AC3">
        <w:rPr>
          <w:b/>
        </w:rPr>
        <w:t>Ведущий.</w:t>
      </w:r>
      <w:r w:rsidRPr="00D83AC3">
        <w:t xml:space="preserve"> Молодцы, ребята! Все старались быстро убежать от медведя! А теперь нам пора ехать дальше. Садитесь в вагоны. Поезд отправляется! </w:t>
      </w:r>
    </w:p>
    <w:p w:rsidR="005164DD" w:rsidRPr="00D83AC3" w:rsidRDefault="005164DD" w:rsidP="005164DD">
      <w:pPr>
        <w:pStyle w:val="a3"/>
      </w:pPr>
      <w:r w:rsidRPr="00D83AC3">
        <w:t>Дети строятся в колонну по одному на одной из сторон спортивного зала. Ведущий читает стихотворение, дети в это время идут в обход по залу:</w:t>
      </w:r>
      <w:r w:rsidR="00021778">
        <w:t xml:space="preserve">                                                                                                    </w:t>
      </w:r>
      <w:r w:rsidRPr="00D83AC3">
        <w:t xml:space="preserve">Едет, едет паровоз, </w:t>
      </w:r>
      <w:r w:rsidR="00021778">
        <w:t xml:space="preserve">                                                                               </w:t>
      </w:r>
      <w:r w:rsidRPr="00D83AC3">
        <w:t xml:space="preserve">Пыль летит из-под колес. </w:t>
      </w:r>
      <w:r w:rsidR="00021778">
        <w:t xml:space="preserve">                                                                          </w:t>
      </w:r>
      <w:r w:rsidRPr="00D83AC3">
        <w:t xml:space="preserve">К новой станции мы едем. </w:t>
      </w:r>
      <w:r w:rsidR="00021778">
        <w:t xml:space="preserve">                                                                       </w:t>
      </w:r>
      <w:r w:rsidRPr="00D83AC3">
        <w:t xml:space="preserve">Из вагонов смотрят дети: </w:t>
      </w:r>
      <w:r w:rsidR="00021778">
        <w:t xml:space="preserve">                                                             </w:t>
      </w:r>
      <w:r w:rsidRPr="00D83AC3">
        <w:t xml:space="preserve">Солнышко сияет, </w:t>
      </w:r>
      <w:r w:rsidR="00021778">
        <w:t xml:space="preserve">                      </w:t>
      </w:r>
      <w:r w:rsidR="00335346">
        <w:t xml:space="preserve">                                                           </w:t>
      </w:r>
      <w:r w:rsidRPr="00D83AC3">
        <w:t xml:space="preserve">Играть всех приглашает. </w:t>
      </w:r>
    </w:p>
    <w:p w:rsidR="00DE773E" w:rsidRPr="00D83AC3" w:rsidRDefault="005164DD" w:rsidP="00DE773E">
      <w:r w:rsidRPr="00D83AC3">
        <w:rPr>
          <w:b/>
        </w:rPr>
        <w:t>Ведущий.</w:t>
      </w:r>
      <w:r w:rsidRPr="00D83AC3">
        <w:t xml:space="preserve"> Мы с вами подъехали к 4-й станции, которая называется «</w:t>
      </w:r>
      <w:r w:rsidR="003E5C5C" w:rsidRPr="00D83AC3">
        <w:t>Забавна</w:t>
      </w:r>
      <w:r w:rsidRPr="00D83AC3">
        <w:t xml:space="preserve">я». </w:t>
      </w:r>
      <w:r w:rsidR="00DE773E" w:rsidRPr="00D83AC3">
        <w:t>Давайте представим, что вы - снежинки. Лёгкие и красивые. Когда дует ветер, снежинки кружатся в воздухе и тихо падают на землю.</w:t>
      </w:r>
    </w:p>
    <w:p w:rsidR="00173F4E" w:rsidRPr="00173F4E" w:rsidRDefault="00DE773E" w:rsidP="00DE773E">
      <w:r w:rsidRPr="00D83AC3">
        <w:t>Подвижная игра «Снежинки и ветер»</w:t>
      </w:r>
    </w:p>
    <w:p w:rsidR="005164DD" w:rsidRPr="00D83AC3" w:rsidRDefault="00DE773E" w:rsidP="00DE773E">
      <w:r w:rsidRPr="00D83AC3">
        <w:t>(дети с воспитателем встают в круг, берутся за руки. По сигналу  воспитателя: «Подул ветерок, разлетелись снежинки» дети разбегаются, плавно кружатся. По сигналу: «Ветер стих» дети садятся на корточки. Затем снова собираются в круг, и игра повторяется снова)</w:t>
      </w:r>
      <w:r w:rsidRPr="00D83AC3">
        <w:br/>
      </w:r>
      <w:r w:rsidRPr="00D83AC3">
        <w:rPr>
          <w:rStyle w:val="a4"/>
        </w:rPr>
        <w:t xml:space="preserve"> Воспитатель </w:t>
      </w:r>
      <w:r w:rsidRPr="00D83AC3">
        <w:t>Вы так сильно кружились, что устроили настоящую метель. Много снега намело. Всё кругом белым – бело.  А теперь, давайте поиграем в снежки.</w:t>
      </w:r>
    </w:p>
    <w:p w:rsidR="00DE773E" w:rsidRPr="00D83AC3" w:rsidRDefault="00DE773E" w:rsidP="00DE773E">
      <w:pPr>
        <w:rPr>
          <w:b/>
        </w:rPr>
      </w:pPr>
    </w:p>
    <w:p w:rsidR="00173F4E" w:rsidRPr="00004EBA" w:rsidRDefault="00DE773E" w:rsidP="00974AD6">
      <w:pPr>
        <w:rPr>
          <w:b/>
        </w:rPr>
      </w:pPr>
      <w:r w:rsidRPr="00D83AC3">
        <w:rPr>
          <w:b/>
        </w:rPr>
        <w:t>Игровое упражнение «Забавы со снежками»</w:t>
      </w:r>
    </w:p>
    <w:p w:rsidR="005164DD" w:rsidRPr="00D83AC3" w:rsidRDefault="005164DD" w:rsidP="00C52EB7">
      <w:pPr>
        <w:pStyle w:val="a3"/>
      </w:pPr>
      <w:r w:rsidRPr="00D83AC3">
        <w:rPr>
          <w:b/>
        </w:rPr>
        <w:t>Ведущий.</w:t>
      </w:r>
      <w:r w:rsidRPr="00D83AC3">
        <w:t xml:space="preserve"> Вот и подходит к концу наше зимнее путешествие! Мы покатались на поезде, побывали в зимнем лесу, видели зайчат и белочек, лисят и ежат, покатали снежные шары, отгадали загадки и убежали от медведя. Все ребятки показали себя ловкими, внимательными и дружными. Молодцы! </w:t>
      </w:r>
      <w:r w:rsidR="00D83AC3" w:rsidRPr="00D83AC3">
        <w:t xml:space="preserve"> </w:t>
      </w:r>
    </w:p>
    <w:p w:rsidR="005164DD" w:rsidRPr="00D92CB4" w:rsidRDefault="005164DD" w:rsidP="005164DD">
      <w:pPr>
        <w:pStyle w:val="a3"/>
        <w:rPr>
          <w:b/>
        </w:rPr>
      </w:pPr>
      <w:r w:rsidRPr="00D83AC3">
        <w:rPr>
          <w:b/>
        </w:rPr>
        <w:t>Ведущий</w:t>
      </w:r>
      <w:r w:rsidR="00D92CB4">
        <w:rPr>
          <w:b/>
        </w:rPr>
        <w:t xml:space="preserve">: - </w:t>
      </w:r>
      <w:r w:rsidRPr="00D83AC3">
        <w:t xml:space="preserve">До свиданья, детвора! </w:t>
      </w:r>
      <w:r w:rsidR="00D92CB4">
        <w:rPr>
          <w:b/>
        </w:rPr>
        <w:t xml:space="preserve">                                         </w:t>
      </w:r>
      <w:r w:rsidRPr="00D83AC3">
        <w:t xml:space="preserve">Попрощаться нам пора. </w:t>
      </w:r>
      <w:r w:rsidR="00D92CB4">
        <w:rPr>
          <w:b/>
        </w:rPr>
        <w:t xml:space="preserve">                                                                               </w:t>
      </w:r>
      <w:r w:rsidRPr="00D83AC3">
        <w:t>Я хочу, чтоб паровоз</w:t>
      </w:r>
      <w:r w:rsidR="00D92CB4">
        <w:rPr>
          <w:b/>
        </w:rPr>
        <w:t xml:space="preserve">                                                                            </w:t>
      </w:r>
      <w:r w:rsidRPr="00D83AC3">
        <w:t xml:space="preserve">Прямо в группу вас отвез! </w:t>
      </w:r>
    </w:p>
    <w:p w:rsidR="005164DD" w:rsidRDefault="005164DD" w:rsidP="005164DD">
      <w:pPr>
        <w:pStyle w:val="a3"/>
      </w:pPr>
      <w:r w:rsidRPr="00D83AC3">
        <w:t>Под мелодию марша «Поезд» (диск «Танцуй, малыш» Т. И. Суворовой) дети друг за другом вслед за воспитателем выходят из зала</w:t>
      </w:r>
      <w:r w:rsidR="00D83AC3" w:rsidRPr="00D83AC3">
        <w:t>)</w:t>
      </w:r>
      <w:r w:rsidRPr="00D83AC3">
        <w:t xml:space="preserve">. </w:t>
      </w:r>
    </w:p>
    <w:p w:rsidR="00004EBA" w:rsidRP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004EBA" w:rsidRDefault="00004EBA" w:rsidP="005164DD">
      <w:pPr>
        <w:pStyle w:val="a3"/>
      </w:pPr>
    </w:p>
    <w:p w:rsidR="00F51D45" w:rsidRDefault="00F51D45" w:rsidP="00360E26">
      <w:pPr>
        <w:pStyle w:val="a3"/>
        <w:jc w:val="center"/>
      </w:pPr>
    </w:p>
    <w:p w:rsidR="00F51D45" w:rsidRDefault="00F51D45" w:rsidP="00360E26">
      <w:pPr>
        <w:pStyle w:val="a3"/>
        <w:jc w:val="center"/>
      </w:pPr>
    </w:p>
    <w:p w:rsidR="00F51D45" w:rsidRDefault="00F51D45" w:rsidP="00360E26">
      <w:pPr>
        <w:pStyle w:val="a3"/>
        <w:jc w:val="center"/>
      </w:pPr>
    </w:p>
    <w:p w:rsidR="00F51D45" w:rsidRDefault="00F51D45" w:rsidP="00360E26">
      <w:pPr>
        <w:pStyle w:val="a3"/>
        <w:jc w:val="center"/>
      </w:pPr>
    </w:p>
    <w:p w:rsidR="00F51D45" w:rsidRDefault="00F51D45" w:rsidP="00360E26">
      <w:pPr>
        <w:pStyle w:val="a3"/>
        <w:jc w:val="center"/>
      </w:pPr>
    </w:p>
    <w:p w:rsidR="00F51D45" w:rsidRDefault="00F51D45" w:rsidP="00360E26">
      <w:pPr>
        <w:pStyle w:val="a3"/>
        <w:jc w:val="center"/>
      </w:pPr>
    </w:p>
    <w:p w:rsidR="00F51D45" w:rsidRDefault="00F51D45" w:rsidP="00360E26">
      <w:pPr>
        <w:pStyle w:val="a3"/>
        <w:jc w:val="center"/>
      </w:pPr>
    </w:p>
    <w:p w:rsidR="00360E26" w:rsidRPr="00774904" w:rsidRDefault="00360E26" w:rsidP="00774904">
      <w:pPr>
        <w:pStyle w:val="a3"/>
        <w:rPr>
          <w:rStyle w:val="c5"/>
          <w:sz w:val="28"/>
          <w:szCs w:val="28"/>
        </w:rPr>
      </w:pPr>
    </w:p>
    <w:p w:rsidR="00360E26" w:rsidRPr="0029166D" w:rsidRDefault="00360E26" w:rsidP="00F51D45">
      <w:pPr>
        <w:pStyle w:val="c0"/>
        <w:jc w:val="center"/>
      </w:pPr>
    </w:p>
    <w:p w:rsidR="0029166D" w:rsidRDefault="0029166D" w:rsidP="00F51D45">
      <w:pPr>
        <w:jc w:val="center"/>
        <w:rPr>
          <w:bCs/>
        </w:rPr>
      </w:pPr>
    </w:p>
    <w:p w:rsidR="00360E26" w:rsidRPr="003B0B0C" w:rsidRDefault="00360E26" w:rsidP="003B0B0C">
      <w:pPr>
        <w:jc w:val="center"/>
        <w:rPr>
          <w:bCs/>
        </w:rPr>
      </w:pPr>
    </w:p>
    <w:p w:rsidR="00360E26" w:rsidRPr="00CA45B7" w:rsidRDefault="00360E26" w:rsidP="00F51D45">
      <w:pPr>
        <w:jc w:val="right"/>
      </w:pPr>
    </w:p>
    <w:p w:rsidR="00360E26" w:rsidRPr="00CA45B7" w:rsidRDefault="00360E26" w:rsidP="00F51D45">
      <w:pPr>
        <w:pStyle w:val="c0"/>
        <w:jc w:val="center"/>
        <w:rPr>
          <w:rStyle w:val="c5"/>
        </w:rPr>
      </w:pPr>
    </w:p>
    <w:p w:rsidR="00360E26" w:rsidRPr="00CA45B7" w:rsidRDefault="00360E26" w:rsidP="00F51D45">
      <w:pPr>
        <w:pStyle w:val="a3"/>
        <w:jc w:val="center"/>
      </w:pPr>
    </w:p>
    <w:p w:rsidR="00360E26" w:rsidRPr="0029166D" w:rsidRDefault="00360E26" w:rsidP="003B0B0C">
      <w:pPr>
        <w:rPr>
          <w:b/>
        </w:rPr>
      </w:pPr>
    </w:p>
    <w:p w:rsidR="005164DD" w:rsidRPr="00C52EB7" w:rsidRDefault="005164DD" w:rsidP="00F51D45">
      <w:pPr>
        <w:jc w:val="center"/>
        <w:rPr>
          <w:sz w:val="28"/>
          <w:szCs w:val="28"/>
        </w:rPr>
      </w:pPr>
    </w:p>
    <w:sectPr w:rsidR="005164DD" w:rsidRPr="00C5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D"/>
    <w:rsid w:val="00004EBA"/>
    <w:rsid w:val="00021778"/>
    <w:rsid w:val="00105480"/>
    <w:rsid w:val="001160A3"/>
    <w:rsid w:val="00173F4E"/>
    <w:rsid w:val="001B4968"/>
    <w:rsid w:val="001D7959"/>
    <w:rsid w:val="001E6999"/>
    <w:rsid w:val="001F0742"/>
    <w:rsid w:val="00240B51"/>
    <w:rsid w:val="0026020E"/>
    <w:rsid w:val="00267C0F"/>
    <w:rsid w:val="00280817"/>
    <w:rsid w:val="0029166D"/>
    <w:rsid w:val="002A3C5A"/>
    <w:rsid w:val="00335346"/>
    <w:rsid w:val="00360E26"/>
    <w:rsid w:val="003747FB"/>
    <w:rsid w:val="003B0B0C"/>
    <w:rsid w:val="003E5C5C"/>
    <w:rsid w:val="004800F0"/>
    <w:rsid w:val="004C6A84"/>
    <w:rsid w:val="00500EA0"/>
    <w:rsid w:val="005164DD"/>
    <w:rsid w:val="00572381"/>
    <w:rsid w:val="00592E94"/>
    <w:rsid w:val="00595714"/>
    <w:rsid w:val="00601F29"/>
    <w:rsid w:val="00681287"/>
    <w:rsid w:val="006901D8"/>
    <w:rsid w:val="006950A6"/>
    <w:rsid w:val="006F372C"/>
    <w:rsid w:val="0074500F"/>
    <w:rsid w:val="00755D48"/>
    <w:rsid w:val="00774904"/>
    <w:rsid w:val="007959F9"/>
    <w:rsid w:val="007A5A08"/>
    <w:rsid w:val="008951EF"/>
    <w:rsid w:val="008A26B8"/>
    <w:rsid w:val="008E6B7B"/>
    <w:rsid w:val="00974AD6"/>
    <w:rsid w:val="009C7FCD"/>
    <w:rsid w:val="00AA5C7C"/>
    <w:rsid w:val="00B1229D"/>
    <w:rsid w:val="00B70AC2"/>
    <w:rsid w:val="00C52EB7"/>
    <w:rsid w:val="00D202EF"/>
    <w:rsid w:val="00D83AC3"/>
    <w:rsid w:val="00D92CB4"/>
    <w:rsid w:val="00DC705B"/>
    <w:rsid w:val="00DE773E"/>
    <w:rsid w:val="00E86709"/>
    <w:rsid w:val="00EA5343"/>
    <w:rsid w:val="00EF7184"/>
    <w:rsid w:val="00F51D45"/>
    <w:rsid w:val="00FF093E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847B34"/>
  <w15:chartTrackingRefBased/>
  <w15:docId w15:val="{1CBCF23B-957B-F04F-834E-AE08FAFF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16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5164DD"/>
    <w:pPr>
      <w:spacing w:before="100" w:beforeAutospacing="1" w:after="100" w:afterAutospacing="1"/>
    </w:pPr>
  </w:style>
  <w:style w:type="paragraph" w:customStyle="1" w:styleId="c0">
    <w:name w:val="c0"/>
    <w:basedOn w:val="a"/>
    <w:rsid w:val="00360E26"/>
    <w:pPr>
      <w:spacing w:before="100" w:beforeAutospacing="1" w:after="100" w:afterAutospacing="1"/>
    </w:pPr>
  </w:style>
  <w:style w:type="character" w:customStyle="1" w:styleId="c5">
    <w:name w:val="c5"/>
    <w:basedOn w:val="a0"/>
    <w:rsid w:val="00360E26"/>
  </w:style>
  <w:style w:type="character" w:styleId="a4">
    <w:name w:val="Strong"/>
    <w:basedOn w:val="a0"/>
    <w:qFormat/>
    <w:rsid w:val="00DE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10568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Физкультурный досуг «Здравствуй, зимушка-зима</vt:lpstr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Физкультурный досуг «Здравствуй, зимушка-зима</dc:title>
  <dc:subject/>
  <dc:creator>56</dc:creator>
  <cp:keywords/>
  <dc:description/>
  <cp:lastModifiedBy>alenach68y@mail.ru</cp:lastModifiedBy>
  <cp:revision>2</cp:revision>
  <cp:lastPrinted>2015-12-08T00:24:00Z</cp:lastPrinted>
  <dcterms:created xsi:type="dcterms:W3CDTF">2023-12-02T01:12:00Z</dcterms:created>
  <dcterms:modified xsi:type="dcterms:W3CDTF">2023-12-02T01:12:00Z</dcterms:modified>
</cp:coreProperties>
</file>