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B9" w:rsidRDefault="005341B9" w:rsidP="005341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341B9" w:rsidRPr="008D76E0" w:rsidRDefault="005341B9" w:rsidP="005341B9">
      <w:pPr>
        <w:pStyle w:val="a7"/>
        <w:jc w:val="center"/>
        <w:rPr>
          <w:rFonts w:ascii="Times New Roman" w:hAnsi="Times New Roman"/>
        </w:rPr>
      </w:pPr>
      <w:r w:rsidRPr="008D76E0">
        <w:rPr>
          <w:rFonts w:ascii="Times New Roman" w:hAnsi="Times New Roman"/>
        </w:rPr>
        <w:t xml:space="preserve">МУНИЦИПАЛЬНОЕ </w:t>
      </w:r>
      <w:r>
        <w:rPr>
          <w:rFonts w:ascii="Times New Roman" w:hAnsi="Times New Roman"/>
        </w:rPr>
        <w:t xml:space="preserve">БЮДЖЕТНОЕ </w:t>
      </w:r>
      <w:r w:rsidRPr="008D76E0">
        <w:rPr>
          <w:rFonts w:ascii="Times New Roman" w:hAnsi="Times New Roman"/>
        </w:rPr>
        <w:t>ДОШКОЛЬНОЕ ОБРАЗОВАТЕЛЬНОЕ УЧРЕЖДЕНИЕ</w:t>
      </w:r>
    </w:p>
    <w:p w:rsidR="005341B9" w:rsidRPr="008D76E0" w:rsidRDefault="005341B9" w:rsidP="005341B9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ДЕТСКИЙ САД КОМБИНИРОВАННОГО ВИДА № 40</w:t>
      </w:r>
    </w:p>
    <w:p w:rsidR="005341B9" w:rsidRDefault="005341B9" w:rsidP="005341B9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оговская</w:t>
      </w:r>
    </w:p>
    <w:p w:rsidR="005341B9" w:rsidRDefault="005341B9" w:rsidP="005341B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5341B9" w:rsidRPr="005341B9" w:rsidRDefault="005341B9" w:rsidP="005341B9">
      <w:pPr>
        <w:pStyle w:val="a7"/>
        <w:rPr>
          <w:rFonts w:ascii="Times New Roman" w:hAnsi="Times New Roman"/>
          <w:b/>
          <w:i/>
          <w:color w:val="002060"/>
          <w:sz w:val="44"/>
          <w:szCs w:val="44"/>
        </w:rPr>
      </w:pPr>
    </w:p>
    <w:p w:rsidR="005341B9" w:rsidRPr="005341B9" w:rsidRDefault="005341B9" w:rsidP="005341B9">
      <w:pPr>
        <w:pStyle w:val="a7"/>
        <w:jc w:val="center"/>
        <w:rPr>
          <w:rFonts w:ascii="Times New Roman" w:hAnsi="Times New Roman"/>
          <w:b/>
          <w:i/>
          <w:color w:val="002060"/>
          <w:sz w:val="44"/>
          <w:szCs w:val="44"/>
        </w:rPr>
      </w:pPr>
    </w:p>
    <w:p w:rsidR="005341B9" w:rsidRPr="005341B9" w:rsidRDefault="005341B9" w:rsidP="005341B9">
      <w:pPr>
        <w:pStyle w:val="a7"/>
        <w:rPr>
          <w:rFonts w:ascii="Times New Roman" w:hAnsi="Times New Roman"/>
          <w:b/>
          <w:i/>
          <w:color w:val="002060"/>
          <w:sz w:val="44"/>
          <w:szCs w:val="44"/>
        </w:rPr>
      </w:pPr>
    </w:p>
    <w:p w:rsidR="005341B9" w:rsidRPr="005341B9" w:rsidRDefault="005341B9" w:rsidP="005341B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 w:rsidRPr="005341B9">
        <w:rPr>
          <w:rFonts w:ascii="Times New Roman" w:hAnsi="Times New Roman" w:cs="Times New Roman"/>
          <w:b/>
          <w:i/>
          <w:color w:val="002060"/>
          <w:sz w:val="44"/>
          <w:szCs w:val="44"/>
        </w:rPr>
        <w:t>Методическая разработка образовательной деятельности по теме:</w:t>
      </w:r>
    </w:p>
    <w:p w:rsidR="005341B9" w:rsidRPr="005341B9" w:rsidRDefault="005032E1" w:rsidP="005341B9">
      <w:pPr>
        <w:pStyle w:val="3"/>
        <w:spacing w:before="0" w:line="360" w:lineRule="auto"/>
        <w:jc w:val="center"/>
        <w:rPr>
          <w:rFonts w:ascii="Times New Roman" w:hAnsi="Times New Roman" w:cs="Times New Roman"/>
          <w:i/>
          <w:color w:val="002060"/>
          <w:sz w:val="44"/>
          <w:szCs w:val="44"/>
        </w:rPr>
      </w:pPr>
      <w:r>
        <w:rPr>
          <w:rFonts w:ascii="Times New Roman" w:hAnsi="Times New Roman" w:cs="Times New Roman"/>
          <w:i/>
          <w:color w:val="002060"/>
          <w:sz w:val="44"/>
          <w:szCs w:val="44"/>
        </w:rPr>
        <w:t>«Собачка Дуся в гостях у ребят!</w:t>
      </w:r>
      <w:r w:rsidR="005341B9" w:rsidRPr="005341B9">
        <w:rPr>
          <w:rFonts w:ascii="Times New Roman" w:hAnsi="Times New Roman" w:cs="Times New Roman"/>
          <w:i/>
          <w:color w:val="002060"/>
          <w:sz w:val="44"/>
          <w:szCs w:val="44"/>
        </w:rPr>
        <w:t xml:space="preserve">» </w:t>
      </w:r>
    </w:p>
    <w:p w:rsidR="005341B9" w:rsidRDefault="005341B9" w:rsidP="005341B9">
      <w:pPr>
        <w:pStyle w:val="a7"/>
        <w:rPr>
          <w:rFonts w:ascii="Times New Roman" w:hAnsi="Times New Roman"/>
          <w:sz w:val="24"/>
          <w:szCs w:val="24"/>
        </w:rPr>
      </w:pPr>
    </w:p>
    <w:p w:rsidR="005341B9" w:rsidRDefault="005341B9" w:rsidP="005341B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5341B9" w:rsidRDefault="005341B9" w:rsidP="005341B9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28950" cy="3386075"/>
            <wp:effectExtent l="0" t="0" r="0" b="0"/>
            <wp:docPr id="3" name="Рисунок 3" descr="C:\Users\User\Downloads\19e29e15604e6a68d6aadf68418fc3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9e29e15604e6a68d6aadf68418fc30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3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1B9" w:rsidRDefault="005341B9" w:rsidP="005341B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5341B9" w:rsidRDefault="005341B9" w:rsidP="005341B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5341B9" w:rsidRPr="003A2293" w:rsidRDefault="005341B9" w:rsidP="005341B9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Подготовила</w:t>
      </w:r>
      <w:r w:rsidRPr="003A2293">
        <w:rPr>
          <w:rFonts w:ascii="Times New Roman" w:hAnsi="Times New Roman"/>
          <w:sz w:val="28"/>
          <w:szCs w:val="28"/>
        </w:rPr>
        <w:t>:</w:t>
      </w:r>
    </w:p>
    <w:p w:rsidR="005341B9" w:rsidRPr="003A2293" w:rsidRDefault="005341B9" w:rsidP="005341B9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Кузнецова О.Ю.</w:t>
      </w:r>
    </w:p>
    <w:p w:rsidR="005341B9" w:rsidRPr="003A2293" w:rsidRDefault="005341B9" w:rsidP="005341B9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5341B9" w:rsidRDefault="005341B9" w:rsidP="005341B9">
      <w:pPr>
        <w:pStyle w:val="a7"/>
        <w:rPr>
          <w:rFonts w:ascii="Times New Roman" w:hAnsi="Times New Roman"/>
          <w:sz w:val="24"/>
          <w:szCs w:val="24"/>
        </w:rPr>
      </w:pPr>
    </w:p>
    <w:p w:rsidR="005341B9" w:rsidRDefault="005341B9" w:rsidP="005341B9">
      <w:pPr>
        <w:pStyle w:val="a7"/>
        <w:rPr>
          <w:rFonts w:ascii="Times New Roman" w:hAnsi="Times New Roman"/>
          <w:sz w:val="28"/>
          <w:szCs w:val="28"/>
        </w:rPr>
      </w:pPr>
    </w:p>
    <w:p w:rsidR="005341B9" w:rsidRDefault="005341B9" w:rsidP="005341B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341B9" w:rsidRDefault="005341B9" w:rsidP="005341B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341B9" w:rsidRPr="005341B9" w:rsidRDefault="005341B9" w:rsidP="005341B9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2022г.</w:t>
      </w:r>
    </w:p>
    <w:p w:rsidR="005032E1" w:rsidRPr="005032E1" w:rsidRDefault="005032E1" w:rsidP="00503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2E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06E89" w:rsidRPr="00DB2B8D" w:rsidRDefault="00DB2B8D" w:rsidP="00DB2B8D">
      <w:pPr>
        <w:rPr>
          <w:rFonts w:ascii="Times New Roman" w:hAnsi="Times New Roman" w:cs="Times New Roman"/>
          <w:b/>
          <w:sz w:val="28"/>
          <w:szCs w:val="28"/>
        </w:rPr>
      </w:pPr>
      <w:r w:rsidRPr="00DB2B8D">
        <w:rPr>
          <w:rFonts w:ascii="Times New Roman" w:hAnsi="Times New Roman" w:cs="Times New Roman"/>
          <w:b/>
          <w:sz w:val="28"/>
          <w:szCs w:val="28"/>
        </w:rPr>
        <w:t xml:space="preserve">Разработала и провела воспитатель: </w:t>
      </w:r>
      <w:r w:rsidRPr="005032E1">
        <w:rPr>
          <w:rFonts w:ascii="Times New Roman" w:hAnsi="Times New Roman" w:cs="Times New Roman"/>
          <w:sz w:val="28"/>
          <w:szCs w:val="28"/>
        </w:rPr>
        <w:t>Кузнецова О.Ю.</w:t>
      </w:r>
    </w:p>
    <w:p w:rsidR="00906E89" w:rsidRPr="00DB2B8D" w:rsidRDefault="00906E89" w:rsidP="00906E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B8D">
        <w:rPr>
          <w:rFonts w:ascii="Times New Roman" w:eastAsiaTheme="majorEastAsia" w:hAnsi="Times New Roman" w:cs="Times New Roman"/>
          <w:b/>
          <w:bCs/>
          <w:sz w:val="28"/>
          <w:szCs w:val="28"/>
        </w:rPr>
        <w:t>Возраст воспитанников:</w:t>
      </w:r>
      <w:r w:rsidR="00C94D51">
        <w:rPr>
          <w:rFonts w:ascii="Times New Roman" w:hAnsi="Times New Roman" w:cs="Times New Roman"/>
          <w:sz w:val="28"/>
          <w:szCs w:val="28"/>
        </w:rPr>
        <w:t xml:space="preserve"> 2</w:t>
      </w:r>
      <w:r w:rsidR="00354447" w:rsidRPr="00DB2B8D">
        <w:rPr>
          <w:rFonts w:ascii="Times New Roman" w:hAnsi="Times New Roman" w:cs="Times New Roman"/>
          <w:sz w:val="28"/>
          <w:szCs w:val="28"/>
        </w:rPr>
        <w:t xml:space="preserve"> младшая группа</w:t>
      </w:r>
    </w:p>
    <w:p w:rsidR="00906E89" w:rsidRPr="00DB2B8D" w:rsidRDefault="00906E89" w:rsidP="00906E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B8D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Виды деятельности: </w:t>
      </w:r>
      <w:r w:rsidRPr="00DB2B8D">
        <w:rPr>
          <w:rFonts w:ascii="Times New Roman" w:hAnsi="Times New Roman" w:cs="Times New Roman"/>
          <w:sz w:val="28"/>
          <w:szCs w:val="28"/>
        </w:rPr>
        <w:t>игровая</w:t>
      </w:r>
      <w:r w:rsidR="00354447" w:rsidRPr="00DB2B8D">
        <w:rPr>
          <w:rFonts w:ascii="Times New Roman" w:hAnsi="Times New Roman" w:cs="Times New Roman"/>
          <w:sz w:val="28"/>
          <w:szCs w:val="28"/>
        </w:rPr>
        <w:t xml:space="preserve">, социально-коммуникативная. </w:t>
      </w:r>
    </w:p>
    <w:p w:rsidR="00906E89" w:rsidRPr="00DB2B8D" w:rsidRDefault="00906E89" w:rsidP="00906E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B8D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Образовательные области: </w:t>
      </w:r>
      <w:r w:rsidR="00354447" w:rsidRPr="00DB2B8D">
        <w:rPr>
          <w:rFonts w:ascii="Times New Roman" w:hAnsi="Times New Roman" w:cs="Times New Roman"/>
          <w:sz w:val="28"/>
          <w:szCs w:val="28"/>
        </w:rPr>
        <w:t>художественно-эстетическое развитие, речевое развитие, познавательное развитие, физическое развитие</w:t>
      </w:r>
    </w:p>
    <w:p w:rsidR="00906E89" w:rsidRPr="00DB2B8D" w:rsidRDefault="00906E89" w:rsidP="00906E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B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354447" w:rsidRPr="00DB2B8D">
        <w:rPr>
          <w:rFonts w:ascii="Times New Roman" w:hAnsi="Times New Roman" w:cs="Times New Roman"/>
          <w:sz w:val="28"/>
          <w:szCs w:val="28"/>
          <w:lang w:eastAsia="ru-RU"/>
        </w:rPr>
        <w:t>Закрепить умение распознавать эмоциональное состояние (весёлый, грустный), по выражению лица (губы, глаза, щёки).Развитие умения видеть и понимать эмоциональное состояние.</w:t>
      </w:r>
    </w:p>
    <w:p w:rsidR="00354447" w:rsidRPr="00DB2B8D" w:rsidRDefault="00906E89" w:rsidP="00354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B8D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54447" w:rsidRPr="00DB2B8D" w:rsidRDefault="00354447" w:rsidP="00354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B8D">
        <w:rPr>
          <w:rFonts w:ascii="Times New Roman" w:hAnsi="Times New Roman" w:cs="Times New Roman"/>
          <w:sz w:val="28"/>
          <w:szCs w:val="28"/>
          <w:lang w:eastAsia="ru-RU"/>
        </w:rPr>
        <w:t>- Накапливать и обогащать эмоциональный опыт детей в процессе восприятия ребенком объектов и явлений окружающей действительности.</w:t>
      </w:r>
    </w:p>
    <w:p w:rsidR="00354447" w:rsidRPr="00DB2B8D" w:rsidRDefault="00354447" w:rsidP="00354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B8D">
        <w:rPr>
          <w:rFonts w:ascii="Times New Roman" w:hAnsi="Times New Roman" w:cs="Times New Roman"/>
          <w:sz w:val="28"/>
          <w:szCs w:val="28"/>
          <w:lang w:eastAsia="ru-RU"/>
        </w:rPr>
        <w:t xml:space="preserve">-Развитие общения и взаимодействие ребёнка </w:t>
      </w:r>
      <w:proofErr w:type="gramStart"/>
      <w:r w:rsidRPr="00DB2B8D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B2B8D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сверстниками, формирование готовности к совместной деятельности со сверстниками;</w:t>
      </w:r>
    </w:p>
    <w:p w:rsidR="00354447" w:rsidRPr="00DB2B8D" w:rsidRDefault="00354447" w:rsidP="00354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B8D">
        <w:rPr>
          <w:rFonts w:ascii="Times New Roman" w:hAnsi="Times New Roman" w:cs="Times New Roman"/>
          <w:sz w:val="28"/>
          <w:szCs w:val="28"/>
          <w:lang w:eastAsia="ru-RU"/>
        </w:rPr>
        <w:t xml:space="preserve">-Совершенствовать у детей умение интерпретировать эмоциональные состояния: </w:t>
      </w:r>
      <w:proofErr w:type="gramStart"/>
      <w:r w:rsidRPr="00DB2B8D">
        <w:rPr>
          <w:rFonts w:ascii="Times New Roman" w:hAnsi="Times New Roman" w:cs="Times New Roman"/>
          <w:sz w:val="28"/>
          <w:szCs w:val="28"/>
          <w:lang w:eastAsia="ru-RU"/>
        </w:rPr>
        <w:t>весёлый</w:t>
      </w:r>
      <w:proofErr w:type="gramEnd"/>
      <w:r w:rsidRPr="00DB2B8D">
        <w:rPr>
          <w:rFonts w:ascii="Times New Roman" w:hAnsi="Times New Roman" w:cs="Times New Roman"/>
          <w:sz w:val="28"/>
          <w:szCs w:val="28"/>
          <w:lang w:eastAsia="ru-RU"/>
        </w:rPr>
        <w:t>, грустный, злой, удивленный.</w:t>
      </w:r>
    </w:p>
    <w:p w:rsidR="00354447" w:rsidRPr="00DB2B8D" w:rsidRDefault="00354447" w:rsidP="00354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B8D">
        <w:rPr>
          <w:rFonts w:ascii="Times New Roman" w:hAnsi="Times New Roman" w:cs="Times New Roman"/>
          <w:sz w:val="28"/>
          <w:szCs w:val="28"/>
          <w:lang w:eastAsia="ru-RU"/>
        </w:rPr>
        <w:t>-Воспитывать чувство сострадания, желание пожалеть, поднять настроение, развеселить.</w:t>
      </w:r>
    </w:p>
    <w:p w:rsidR="00354447" w:rsidRPr="00DB2B8D" w:rsidRDefault="00C94D51" w:rsidP="00354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-Продолжать развиват</w:t>
      </w:r>
      <w:r w:rsidR="00354447" w:rsidRPr="00DB2B8D"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умения</w:t>
      </w:r>
      <w:r w:rsidR="00354447" w:rsidRPr="00DB2B8D">
        <w:rPr>
          <w:rFonts w:ascii="Times New Roman" w:hAnsi="Times New Roman" w:cs="Times New Roman"/>
          <w:sz w:val="28"/>
          <w:szCs w:val="28"/>
          <w:lang w:eastAsia="ru-RU"/>
        </w:rPr>
        <w:t xml:space="preserve"> проживать разные эмоции; развивать зрительное внимание.</w:t>
      </w:r>
    </w:p>
    <w:p w:rsidR="00354447" w:rsidRPr="00DB2B8D" w:rsidRDefault="00354447" w:rsidP="00354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B8D">
        <w:rPr>
          <w:rFonts w:ascii="Times New Roman" w:hAnsi="Times New Roman" w:cs="Times New Roman"/>
          <w:sz w:val="28"/>
          <w:szCs w:val="28"/>
          <w:lang w:eastAsia="ru-RU"/>
        </w:rPr>
        <w:t>-Воспитывать дружеские взаимоотношения через игру.</w:t>
      </w:r>
    </w:p>
    <w:p w:rsidR="007126B1" w:rsidRPr="00DB2B8D" w:rsidRDefault="007126B1" w:rsidP="00712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B8D">
        <w:rPr>
          <w:rFonts w:ascii="Times New Roman" w:hAnsi="Times New Roman" w:cs="Times New Roman"/>
          <w:sz w:val="28"/>
          <w:szCs w:val="28"/>
          <w:lang w:eastAsia="ru-RU"/>
        </w:rPr>
        <w:t xml:space="preserve">-Побуждать к самостоятельному выбору способов </w:t>
      </w:r>
      <w:r w:rsidR="00C94D51">
        <w:rPr>
          <w:rFonts w:ascii="Times New Roman" w:hAnsi="Times New Roman" w:cs="Times New Roman"/>
          <w:sz w:val="28"/>
          <w:szCs w:val="28"/>
          <w:lang w:eastAsia="ru-RU"/>
        </w:rPr>
        <w:t xml:space="preserve">изображения на основе освоенных </w:t>
      </w:r>
      <w:r w:rsidRPr="00DB2B8D">
        <w:rPr>
          <w:rFonts w:ascii="Times New Roman" w:hAnsi="Times New Roman" w:cs="Times New Roman"/>
          <w:sz w:val="28"/>
          <w:szCs w:val="28"/>
          <w:lang w:eastAsia="ru-RU"/>
        </w:rPr>
        <w:t>технических приемов: рисование палочками, аппликация.</w:t>
      </w:r>
    </w:p>
    <w:p w:rsidR="007126B1" w:rsidRPr="00DB2B8D" w:rsidRDefault="007126B1" w:rsidP="00712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B8D">
        <w:rPr>
          <w:rFonts w:ascii="Times New Roman" w:hAnsi="Times New Roman" w:cs="Times New Roman"/>
          <w:sz w:val="28"/>
          <w:szCs w:val="28"/>
          <w:lang w:eastAsia="ru-RU"/>
        </w:rPr>
        <w:t>-Реализация самостоятельной творческой деятельности детей.</w:t>
      </w:r>
    </w:p>
    <w:p w:rsidR="007126B1" w:rsidRPr="00DB2B8D" w:rsidRDefault="007126B1" w:rsidP="00712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B8D">
        <w:rPr>
          <w:rFonts w:ascii="Times New Roman" w:hAnsi="Times New Roman" w:cs="Times New Roman"/>
          <w:sz w:val="28"/>
          <w:szCs w:val="28"/>
          <w:lang w:eastAsia="ru-RU"/>
        </w:rPr>
        <w:t xml:space="preserve">-Обогащение активного словаря по теме «эмоции»: </w:t>
      </w:r>
      <w:proofErr w:type="gramStart"/>
      <w:r w:rsidRPr="00DB2B8D">
        <w:rPr>
          <w:rFonts w:ascii="Times New Roman" w:hAnsi="Times New Roman" w:cs="Times New Roman"/>
          <w:sz w:val="28"/>
          <w:szCs w:val="28"/>
          <w:lang w:eastAsia="ru-RU"/>
        </w:rPr>
        <w:t>радостный</w:t>
      </w:r>
      <w:proofErr w:type="gramEnd"/>
      <w:r w:rsidRPr="00DB2B8D">
        <w:rPr>
          <w:rFonts w:ascii="Times New Roman" w:hAnsi="Times New Roman" w:cs="Times New Roman"/>
          <w:sz w:val="28"/>
          <w:szCs w:val="28"/>
          <w:lang w:eastAsia="ru-RU"/>
        </w:rPr>
        <w:t>, удивленный.</w:t>
      </w:r>
    </w:p>
    <w:p w:rsidR="007126B1" w:rsidRPr="00DB2B8D" w:rsidRDefault="007126B1" w:rsidP="00712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B8D">
        <w:rPr>
          <w:rFonts w:ascii="Times New Roman" w:hAnsi="Times New Roman" w:cs="Times New Roman"/>
          <w:sz w:val="28"/>
          <w:szCs w:val="28"/>
          <w:lang w:eastAsia="ru-RU"/>
        </w:rPr>
        <w:t>-Поощрять попытки выражать свои впечатления в словесной форме.</w:t>
      </w:r>
    </w:p>
    <w:p w:rsidR="007126B1" w:rsidRPr="00DB2B8D" w:rsidRDefault="007126B1" w:rsidP="00354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E89" w:rsidRPr="00DB2B8D" w:rsidRDefault="00906E89" w:rsidP="00354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E89" w:rsidRPr="00DB2B8D" w:rsidRDefault="00906E89" w:rsidP="00906E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E89" w:rsidRPr="00DB2B8D" w:rsidRDefault="00906E89" w:rsidP="00906E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B8D">
        <w:rPr>
          <w:rFonts w:ascii="Times New Roman" w:hAnsi="Times New Roman" w:cs="Times New Roman"/>
          <w:b/>
          <w:sz w:val="28"/>
          <w:szCs w:val="28"/>
        </w:rPr>
        <w:lastRenderedPageBreak/>
        <w:t>1 этап: способствуем формированию у детей внутренней мотивации к деятельности</w:t>
      </w:r>
    </w:p>
    <w:tbl>
      <w:tblPr>
        <w:tblStyle w:val="a5"/>
        <w:tblW w:w="9465" w:type="dxa"/>
        <w:tblLayout w:type="fixed"/>
        <w:tblLook w:val="04A0"/>
      </w:tblPr>
      <w:tblGrid>
        <w:gridCol w:w="4248"/>
        <w:gridCol w:w="5217"/>
      </w:tblGrid>
      <w:tr w:rsidR="00906E89" w:rsidRPr="00DB2B8D" w:rsidTr="00906E8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89" w:rsidRPr="00DB2B8D" w:rsidRDefault="00906E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B8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89" w:rsidRPr="00DB2B8D" w:rsidRDefault="00906E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B8D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906E89" w:rsidRPr="00802305" w:rsidTr="00906E89">
        <w:trPr>
          <w:trHeight w:val="103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B5" w:rsidRPr="00802305" w:rsidRDefault="002416B5" w:rsidP="00802305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Воспитатель звонит в колокольчик.</w:t>
            </w:r>
          </w:p>
          <w:p w:rsidR="002416B5" w:rsidRPr="00802305" w:rsidRDefault="002416B5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Колокольчик озорной</w:t>
            </w:r>
          </w:p>
          <w:p w:rsidR="002416B5" w:rsidRPr="00802305" w:rsidRDefault="002416B5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 ребят в кружок построй</w:t>
            </w:r>
          </w:p>
          <w:p w:rsidR="002416B5" w:rsidRPr="00802305" w:rsidRDefault="002416B5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Собрались ребята в круг</w:t>
            </w:r>
          </w:p>
          <w:p w:rsidR="002416B5" w:rsidRPr="00802305" w:rsidRDefault="002416B5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Слева друг и справа друг.</w:t>
            </w:r>
          </w:p>
          <w:p w:rsidR="002416B5" w:rsidRPr="00802305" w:rsidRDefault="002416B5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Вместе за руки возьмёмся</w:t>
            </w:r>
          </w:p>
          <w:p w:rsidR="002416B5" w:rsidRPr="00802305" w:rsidRDefault="002416B5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друг другу улыбнемся.</w:t>
            </w:r>
          </w:p>
          <w:p w:rsidR="00906E89" w:rsidRPr="00802305" w:rsidRDefault="002416B5" w:rsidP="00802305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Дети и воспитатель становятся в круг на ковре.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Отлично!</w:t>
            </w:r>
          </w:p>
        </w:tc>
      </w:tr>
      <w:tr w:rsidR="00906E89" w:rsidRPr="00802305" w:rsidTr="00906E89">
        <w:trPr>
          <w:trHeight w:val="2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B5" w:rsidRPr="00802305" w:rsidRDefault="00802305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416B5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Ребятки, посмотрите, сегодня к нам пришли гости.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 давайте мы все</w:t>
            </w:r>
            <w:r w:rsidR="002416B5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ним</w:t>
            </w:r>
            <w:r w:rsidR="00B9307F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поздороваемся.  А</w:t>
            </w:r>
            <w:r w:rsidR="002416B5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 рады, что столько гост</w:t>
            </w:r>
            <w:r w:rsidR="00B9307F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ей у нас сегодня? </w:t>
            </w:r>
          </w:p>
          <w:p w:rsidR="002416B5" w:rsidRPr="00802305" w:rsidRDefault="002416B5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89" w:rsidRPr="00802305" w:rsidRDefault="00802305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 очень внимательны! </w:t>
            </w:r>
            <w:r w:rsidR="002416B5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 могу вам помочь!</w:t>
            </w:r>
          </w:p>
        </w:tc>
      </w:tr>
      <w:tr w:rsidR="00906E89" w:rsidRPr="00802305" w:rsidTr="00906E8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05" w:rsidRDefault="00802305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9307F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Тогда давайте всем пошлем воздушный поцелуй.</w:t>
            </w:r>
          </w:p>
          <w:p w:rsidR="00B9307F" w:rsidRPr="00802305" w:rsidRDefault="00802305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9307F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Ребятки, вы пришли с хорошим настроением в детский сад? </w:t>
            </w:r>
          </w:p>
          <w:p w:rsidR="00B9307F" w:rsidRPr="00802305" w:rsidRDefault="00B9307F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Тогда давай</w:t>
            </w:r>
            <w:r w:rsid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 улыбнемся друг другу.</w:t>
            </w:r>
            <w:proofErr w:type="gramStart"/>
            <w:r w:rsid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Друзья, а еще</w:t>
            </w: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сегодня к нам обещал прийти ещё один гость, я сейчас вам загадаю загадку, а вы должны будете угадать, кто к нам пришел в гости! </w:t>
            </w:r>
          </w:p>
          <w:p w:rsidR="00B9307F" w:rsidRPr="00802305" w:rsidRDefault="00B9307F" w:rsidP="00802305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будке спит,</w:t>
            </w:r>
          </w:p>
          <w:p w:rsidR="00B9307F" w:rsidRPr="00802305" w:rsidRDefault="00B9307F" w:rsidP="00802305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Дом сторожит.</w:t>
            </w:r>
          </w:p>
          <w:p w:rsidR="00B9307F" w:rsidRPr="00802305" w:rsidRDefault="00B9307F" w:rsidP="00802305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Кто к хозяину идёт,</w:t>
            </w:r>
          </w:p>
          <w:p w:rsidR="00B9307F" w:rsidRPr="00802305" w:rsidRDefault="00B9307F" w:rsidP="00802305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Она знать даёт.</w:t>
            </w:r>
          </w:p>
          <w:p w:rsidR="00B9307F" w:rsidRPr="00802305" w:rsidRDefault="00B9307F" w:rsidP="00802305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Кто это? </w:t>
            </w:r>
          </w:p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Здорово!</w:t>
            </w:r>
            <w:r w:rsidR="00B9307F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 очень рада!</w:t>
            </w:r>
          </w:p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6E89" w:rsidRPr="00802305" w:rsidRDefault="00B9307F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хорошо, что у вас такое веселое настроение!</w:t>
            </w:r>
          </w:p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6E89" w:rsidRPr="00802305" w:rsidRDefault="00B9307F" w:rsidP="0080230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Замечательно, что вы готовы встретить нового гостя!</w:t>
            </w:r>
          </w:p>
        </w:tc>
      </w:tr>
      <w:tr w:rsidR="00906E89" w:rsidRPr="00802305" w:rsidTr="00906E8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89" w:rsidRPr="00802305" w:rsidRDefault="00B9307F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вы бы хотели познакомиться с нашим новым другом? Вы </w:t>
            </w:r>
            <w:proofErr w:type="gramStart"/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знаете</w:t>
            </w:r>
            <w:proofErr w:type="gramEnd"/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 это можно сделать?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89" w:rsidRPr="00802305" w:rsidRDefault="00B9307F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Какая хорошая у вас идея! Молодцы!</w:t>
            </w:r>
          </w:p>
        </w:tc>
      </w:tr>
    </w:tbl>
    <w:p w:rsidR="00906E89" w:rsidRPr="00802305" w:rsidRDefault="00906E89" w:rsidP="0080230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02305" w:rsidRDefault="00802305" w:rsidP="0080230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06E89" w:rsidRPr="00802305" w:rsidRDefault="00906E89" w:rsidP="0080230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02305">
        <w:rPr>
          <w:rFonts w:ascii="Times New Roman" w:hAnsi="Times New Roman" w:cs="Times New Roman"/>
          <w:b/>
          <w:sz w:val="28"/>
          <w:szCs w:val="28"/>
        </w:rPr>
        <w:lastRenderedPageBreak/>
        <w:t>2 этап: способствуем планированию детьми их деятельности</w:t>
      </w:r>
    </w:p>
    <w:tbl>
      <w:tblPr>
        <w:tblStyle w:val="a5"/>
        <w:tblW w:w="9465" w:type="dxa"/>
        <w:tblLayout w:type="fixed"/>
        <w:tblLook w:val="04A0"/>
      </w:tblPr>
      <w:tblGrid>
        <w:gridCol w:w="5779"/>
        <w:gridCol w:w="3686"/>
      </w:tblGrid>
      <w:tr w:rsidR="00906E89" w:rsidRPr="00802305" w:rsidTr="007F16FF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30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305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высказывание детей/ примечание</w:t>
            </w:r>
          </w:p>
        </w:tc>
      </w:tr>
      <w:tr w:rsidR="00906E89" w:rsidRPr="00802305" w:rsidTr="007F16FF">
        <w:trPr>
          <w:trHeight w:val="775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89" w:rsidRPr="00802305" w:rsidRDefault="005032E1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</w:t>
            </w:r>
            <w:r w:rsidR="00B9307F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 вы думаете, что нам надо, чтобы познакомиться</w:t>
            </w:r>
            <w:r w:rsidR="00906E89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906E89" w:rsidRPr="00802305" w:rsidRDefault="00B9307F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/встать в круг, взяться за руки </w:t>
            </w:r>
            <w:r w:rsidR="00906E89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6E89" w:rsidRPr="00802305" w:rsidRDefault="007F16FF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Где мы можем встать в круг</w:t>
            </w:r>
            <w:r w:rsidR="00906E89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906E89" w:rsidRPr="00802305" w:rsidRDefault="007F16FF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Кто хочет быть смелым? И первый познакомиться с новым другом?</w:t>
            </w:r>
          </w:p>
          <w:p w:rsidR="007F16FF" w:rsidRPr="00802305" w:rsidRDefault="007F16FF" w:rsidP="00802305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Игра «Давайте познакомимся?»</w:t>
            </w:r>
          </w:p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53C6" w:rsidRPr="00802305" w:rsidRDefault="00C353C6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6E89" w:rsidRPr="00802305" w:rsidRDefault="007F16FF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-Только перед началом знакомства с вами, пусть представится наш новый друг?</w:t>
            </w:r>
          </w:p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53C6" w:rsidRPr="00802305" w:rsidRDefault="00802305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353C6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032E1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и замечательно, теперь Дуся</w:t>
            </w:r>
            <w:r w:rsidR="00C353C6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знает, как нас зовут.</w:t>
            </w:r>
          </w:p>
          <w:p w:rsidR="00802305" w:rsidRDefault="00802305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53C6" w:rsidRPr="00802305" w:rsidRDefault="00802305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032E1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Дуся</w:t>
            </w:r>
            <w:r w:rsidR="00C353C6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а что у тебя в корзиночке, которую ты принесла?</w:t>
            </w:r>
          </w:p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89" w:rsidRPr="00802305" w:rsidRDefault="007F16FF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имена свои вы знаете?</w:t>
            </w:r>
          </w:p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2305" w:rsidRDefault="007F16FF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Ребята, только вы отвечайте громко, как вас зовут! </w:t>
            </w:r>
          </w:p>
          <w:p w:rsidR="00906E89" w:rsidRPr="00802305" w:rsidRDefault="007F16FF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случае затруднения, воспитатель помогает</w:t>
            </w:r>
          </w:p>
          <w:p w:rsidR="007F16FF" w:rsidRPr="00802305" w:rsidRDefault="007F16FF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ребенку в правильном произношении имени.</w:t>
            </w:r>
          </w:p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53C6" w:rsidRPr="00802305" w:rsidRDefault="00C353C6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2305" w:rsidRDefault="00802305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2305" w:rsidRDefault="00802305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6E89" w:rsidRPr="00802305" w:rsidRDefault="00C353C6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Обращает внимание детей на корзинку с кубиком. Какой интересный кубик, он какой</w:t>
            </w:r>
            <w:r w:rsid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 необычный!</w:t>
            </w:r>
          </w:p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6E89" w:rsidRDefault="00906E89" w:rsidP="0080230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5F1C40" w:rsidRPr="00802305" w:rsidRDefault="005F1C40" w:rsidP="0080230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06E89" w:rsidRPr="00802305" w:rsidRDefault="00906E89" w:rsidP="0080230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02305">
        <w:rPr>
          <w:rFonts w:ascii="Times New Roman" w:hAnsi="Times New Roman" w:cs="Times New Roman"/>
          <w:b/>
          <w:sz w:val="28"/>
          <w:szCs w:val="28"/>
        </w:rPr>
        <w:t>3 этап: способствуем реализации детского замысла</w:t>
      </w:r>
    </w:p>
    <w:tbl>
      <w:tblPr>
        <w:tblStyle w:val="a5"/>
        <w:tblW w:w="9465" w:type="dxa"/>
        <w:tblLayout w:type="fixed"/>
        <w:tblLook w:val="04A0"/>
      </w:tblPr>
      <w:tblGrid>
        <w:gridCol w:w="4390"/>
        <w:gridCol w:w="5075"/>
      </w:tblGrid>
      <w:tr w:rsidR="00906E89" w:rsidRPr="00802305" w:rsidTr="00FC07E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30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305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высказывание детей/ примечание</w:t>
            </w:r>
          </w:p>
        </w:tc>
      </w:tr>
      <w:tr w:rsidR="00906E89" w:rsidRPr="00802305" w:rsidTr="00FC07EB">
        <w:trPr>
          <w:trHeight w:val="7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89" w:rsidRPr="00802305" w:rsidRDefault="00802305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353C6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Ребята, а  давайте, мы с вами внимательно его рассмотрим</w:t>
            </w:r>
            <w:r w:rsidR="00906E89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</w:t>
            </w:r>
            <w:proofErr w:type="gramEnd"/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ты, какие у </w:t>
            </w:r>
            <w:r w:rsidR="00C353C6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меня любознательные ребята</w:t>
            </w: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  <w:tr w:rsidR="00906E89" w:rsidRPr="00802305" w:rsidTr="00FC07EB">
        <w:trPr>
          <w:trHeight w:val="4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05" w:rsidRDefault="00802305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353C6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Посмотрите, на каждой грани кубика есть свое выражение лица, у которого разное настроение.</w:t>
            </w:r>
          </w:p>
          <w:p w:rsidR="00906E89" w:rsidRPr="00802305" w:rsidRDefault="00C353C6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Хотите с ним поиграть?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C6" w:rsidRPr="00802305" w:rsidRDefault="00C353C6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Отлично!</w:t>
            </w:r>
          </w:p>
        </w:tc>
      </w:tr>
      <w:tr w:rsidR="00906E89" w:rsidRPr="00802305" w:rsidTr="00FC07EB">
        <w:trPr>
          <w:trHeight w:val="198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C6" w:rsidRPr="00802305" w:rsidRDefault="00802305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C353C6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чтобы нам было с вами всем удобно, давайте все присядем на палас? </w:t>
            </w:r>
          </w:p>
          <w:p w:rsidR="00C353C6" w:rsidRPr="00802305" w:rsidRDefault="00C353C6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«Кубик настроения»</w:t>
            </w:r>
          </w:p>
          <w:p w:rsidR="00802305" w:rsidRDefault="00802305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353C6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Кручусь, верчусь </w:t>
            </w:r>
            <w:proofErr w:type="gramStart"/>
            <w:r w:rsidR="00C353C6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C353C6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(называет имя ребенка) качусь. Покажи, какое выражение лица тебе выпало? </w:t>
            </w:r>
          </w:p>
          <w:p w:rsidR="00C353C6" w:rsidRPr="00802305" w:rsidRDefault="00C353C6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Когда у человека такое лицо, что он чувствует? </w:t>
            </w:r>
          </w:p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C6" w:rsidRPr="00802305" w:rsidRDefault="00C353C6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53C6" w:rsidRPr="00802305" w:rsidRDefault="00C353C6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53C6" w:rsidRPr="00802305" w:rsidRDefault="00C353C6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53C6" w:rsidRPr="00802305" w:rsidRDefault="00C353C6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6E89" w:rsidRPr="00802305" w:rsidRDefault="00C353C6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вас очень здорово все получается</w:t>
            </w:r>
            <w:r w:rsidR="00906E89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906E89" w:rsidRPr="00802305" w:rsidRDefault="00C353C6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Какие вы молодцы</w:t>
            </w:r>
            <w:r w:rsidR="00906E89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  <w:tr w:rsidR="00906E89" w:rsidRPr="00802305" w:rsidTr="00FC07EB">
        <w:trPr>
          <w:trHeight w:val="119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89" w:rsidRPr="00802305" w:rsidRDefault="00802305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353C6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Слышите, колокольчик звенит, кто-то к нам еще в гости спешит. Да это же шарики прилетели. Они тоже хотят с вами поиграть.</w:t>
            </w:r>
          </w:p>
          <w:p w:rsidR="00194E59" w:rsidRPr="00802305" w:rsidRDefault="00194E5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«Найди пару»</w:t>
            </w: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E59" w:rsidRPr="005F1C40" w:rsidRDefault="00194E59" w:rsidP="00802305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1C4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Звучит музыка, дети двигаются и танцуют с шариками. Музыка заканчивается, дети находят </w:t>
            </w:r>
            <w:r w:rsidR="005032E1" w:rsidRPr="005F1C4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пару – одинакового цвета</w:t>
            </w:r>
            <w:proofErr w:type="gramStart"/>
            <w:r w:rsidR="005032E1" w:rsidRPr="005F1C4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5F1C4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End"/>
            <w:r w:rsidRPr="005F1C4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два одинаковых шарика одного цвета и формы).</w:t>
            </w:r>
          </w:p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очень рада,</w:t>
            </w:r>
            <w:r w:rsidR="00194E59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что вам так весело!</w:t>
            </w:r>
          </w:p>
          <w:p w:rsidR="00906E89" w:rsidRPr="00802305" w:rsidRDefault="00194E5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вы знаете кого цвета и формы  шарики? </w:t>
            </w:r>
            <w:proofErr w:type="gramStart"/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</w:t>
            </w:r>
            <w:proofErr w:type="gramEnd"/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ты, вы очень умные ребята!</w:t>
            </w:r>
          </w:p>
          <w:p w:rsidR="00194E59" w:rsidRPr="00802305" w:rsidRDefault="00194E5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Замечательно!</w:t>
            </w:r>
          </w:p>
        </w:tc>
      </w:tr>
      <w:tr w:rsidR="00906E89" w:rsidRPr="00802305" w:rsidTr="00FC07EB">
        <w:trPr>
          <w:trHeight w:val="119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59" w:rsidRPr="00802305" w:rsidRDefault="005F1C40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032E1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Дуся</w:t>
            </w:r>
            <w:r w:rsidR="00194E59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вот мы познакомились и поиграли даже, но мне кажется, что ты чем-то расстроена, что случилось? Как вы думаете, что могло случиться?</w:t>
            </w:r>
          </w:p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89" w:rsidRPr="00802305" w:rsidRDefault="00194E5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Какие хорошие</w:t>
            </w:r>
            <w:r w:rsidR="005032E1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вас варианты! А  может Дуся</w:t>
            </w: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сама расскажет, что случилось? </w:t>
            </w:r>
          </w:p>
        </w:tc>
      </w:tr>
      <w:tr w:rsidR="00906E89" w:rsidRPr="00802305" w:rsidTr="00FC07EB">
        <w:trPr>
          <w:trHeight w:val="119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59" w:rsidRPr="00802305" w:rsidRDefault="005F1C40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032E1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Ребята, Дуся </w:t>
            </w:r>
            <w:r w:rsidR="001E02A5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надула</w:t>
            </w:r>
            <w:r w:rsidR="00194E59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шарик и уже привязывала ниточку</w:t>
            </w:r>
            <w:r w:rsidR="001E02A5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как он </w:t>
            </w:r>
            <w:proofErr w:type="gramStart"/>
            <w:r w:rsidR="001E02A5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вырвался и улетел и ей</w:t>
            </w:r>
            <w:r w:rsidR="00194E59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стало</w:t>
            </w:r>
            <w:proofErr w:type="gramEnd"/>
            <w:r w:rsidR="00194E59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очень грустно.</w:t>
            </w:r>
          </w:p>
          <w:p w:rsidR="00194E59" w:rsidRPr="00802305" w:rsidRDefault="00194E5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же нам, ребята</w:t>
            </w:r>
            <w:r w:rsidR="001E02A5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её порадовать? </w:t>
            </w:r>
          </w:p>
          <w:p w:rsidR="00194E59" w:rsidRPr="00802305" w:rsidRDefault="00194E5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может, быть мы можем ей, ч</w:t>
            </w:r>
            <w:r w:rsidR="001E02A5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то- то подарить? </w:t>
            </w:r>
          </w:p>
          <w:p w:rsidR="00906E89" w:rsidRPr="00802305" w:rsidRDefault="005F1C40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94E59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Давайте ей пода</w:t>
            </w:r>
            <w:r w:rsidR="005032E1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рим много, много шариков! Дуся</w:t>
            </w:r>
            <w:r w:rsidR="00194E59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ты нас подожди, мы скоро вернемся.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A5" w:rsidRPr="00802305" w:rsidRDefault="001E02A5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02A5" w:rsidRPr="00802305" w:rsidRDefault="001E02A5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02A5" w:rsidRPr="00802305" w:rsidRDefault="001E02A5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02A5" w:rsidRPr="00802305" w:rsidRDefault="001E02A5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Интересный вариант! Любопытно! Может быть!</w:t>
            </w:r>
          </w:p>
          <w:p w:rsidR="001E02A5" w:rsidRPr="00802305" w:rsidRDefault="001E02A5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Очень хорошая идея, мне нравится!</w:t>
            </w:r>
          </w:p>
        </w:tc>
      </w:tr>
      <w:tr w:rsidR="00906E89" w:rsidRPr="00802305" w:rsidTr="00FC07EB">
        <w:trPr>
          <w:trHeight w:val="119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A5" w:rsidRPr="00802305" w:rsidRDefault="005F1C40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E02A5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Дети, какие вы видите шары?</w:t>
            </w:r>
          </w:p>
          <w:p w:rsidR="001E02A5" w:rsidRPr="00802305" w:rsidRDefault="001E02A5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Выбирайте себе понравившийся ш</w:t>
            </w:r>
            <w:r w:rsidR="005F1C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арик. Ребята, у кого какого цвета</w:t>
            </w: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шарик?</w:t>
            </w:r>
          </w:p>
          <w:p w:rsidR="001E02A5" w:rsidRPr="00802305" w:rsidRDefault="001E02A5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собачки мы приготовим </w:t>
            </w: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подарок, украсим их, сделаем шарики яркими и красивыми! Пройдите за столы, положите шарик перед собой ниточкой вниз.</w:t>
            </w:r>
          </w:p>
          <w:p w:rsidR="001E02A5" w:rsidRPr="00802305" w:rsidRDefault="001E02A5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чем мы можем украсить их?</w:t>
            </w:r>
          </w:p>
          <w:p w:rsidR="001E02A5" w:rsidRPr="00802305" w:rsidRDefault="001E02A5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289D" w:rsidRPr="00802305" w:rsidRDefault="0003289D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289D" w:rsidRPr="00802305" w:rsidRDefault="0003289D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289D" w:rsidRPr="00802305" w:rsidRDefault="0003289D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02A5" w:rsidRPr="00802305" w:rsidRDefault="001E02A5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под веселую музыку украшают шары.</w:t>
            </w:r>
          </w:p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A5" w:rsidRPr="00802305" w:rsidRDefault="001E02A5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6E89" w:rsidRPr="00802305" w:rsidRDefault="001E02A5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Отличные варианты, а </w:t>
            </w:r>
            <w:proofErr w:type="gramStart"/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может мы их украсим</w:t>
            </w:r>
            <w:proofErr w:type="gramEnd"/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чтобы они получились еще ярче?</w:t>
            </w:r>
          </w:p>
          <w:p w:rsidR="001E02A5" w:rsidRPr="00802305" w:rsidRDefault="001E02A5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02A5" w:rsidRPr="00802305" w:rsidRDefault="001E02A5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02A5" w:rsidRPr="00802305" w:rsidRDefault="001E02A5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02A5" w:rsidRPr="00802305" w:rsidRDefault="001E02A5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02A5" w:rsidRPr="00802305" w:rsidRDefault="001E02A5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02A5" w:rsidRPr="00802305" w:rsidRDefault="001E02A5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Интересная идея, мне нравится! А еще можно разрисовать шарики ватной палочкой!</w:t>
            </w:r>
            <w:r w:rsidR="0003289D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 можете </w:t>
            </w:r>
            <w:proofErr w:type="gramStart"/>
            <w:r w:rsidR="0003289D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рисовать</w:t>
            </w:r>
            <w:proofErr w:type="gramEnd"/>
            <w:r w:rsidR="0003289D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1C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вам нравится! А если у кого-</w:t>
            </w:r>
            <w:r w:rsidR="0003289D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 не получится, я могу помочь!</w:t>
            </w:r>
          </w:p>
        </w:tc>
      </w:tr>
      <w:tr w:rsidR="00906E89" w:rsidRPr="00802305" w:rsidTr="00FC07EB">
        <w:trPr>
          <w:trHeight w:val="119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9D" w:rsidRPr="00802305" w:rsidRDefault="005F1C40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802305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Ребята, давайте подарим Дусе</w:t>
            </w:r>
            <w:r w:rsidR="0003289D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шарики!</w:t>
            </w:r>
          </w:p>
          <w:p w:rsidR="0003289D" w:rsidRPr="00802305" w:rsidRDefault="00802305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Посмотри, Дуся</w:t>
            </w:r>
            <w:r w:rsidR="0003289D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какие красивые шарики у нас получились. </w:t>
            </w:r>
            <w:r w:rsidR="0003289D" w:rsidRPr="005F1C4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Собачка хвалит работы детей.</w:t>
            </w:r>
          </w:p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9D" w:rsidRPr="00802305" w:rsidRDefault="0003289D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очень рада, дети, что вы умеете принимать такие умные и ответственные решения!</w:t>
            </w:r>
          </w:p>
          <w:p w:rsidR="00906E89" w:rsidRPr="00802305" w:rsidRDefault="005F1C40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</w:t>
            </w:r>
            <w:r w:rsidR="0003289D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замечательная идея, положить наши подарочки в корзинку!</w:t>
            </w:r>
          </w:p>
          <w:p w:rsidR="0003289D" w:rsidRPr="00802305" w:rsidRDefault="0003289D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Молодцы! Отличный вариант!</w:t>
            </w:r>
          </w:p>
        </w:tc>
      </w:tr>
      <w:tr w:rsidR="00906E89" w:rsidRPr="00802305" w:rsidTr="00FC07EB">
        <w:trPr>
          <w:trHeight w:val="10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40" w:rsidRDefault="0003289D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Ребятишки, а посмотрите, что у меня есть? — корзиночки. Что в корзиночках лежит? </w:t>
            </w:r>
            <w:r w:rsidRPr="005F1C4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(воспитатель показывает две корзиночки со смайликами: в одной – улыбающееся личико, а в другой – грустное.)</w:t>
            </w: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289D" w:rsidRPr="00802305" w:rsidRDefault="005F1C40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3289D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Какое это личико? А это – грустное. А у нас с вами какое настроение? Веселое. Возьмите каждый себе личико одно из любой корзиночки. Если радостное настроение, то – улыбающиеся личико вот из этой корзиночки, а если у кого грустное настроение, то вот из этой корзиночки. Покажите мне. </w:t>
            </w:r>
          </w:p>
          <w:p w:rsidR="0003289D" w:rsidRPr="00802305" w:rsidRDefault="0003289D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Давайте подарим наше хорошее настроение другим – нашим гостям. </w:t>
            </w:r>
          </w:p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89" w:rsidRPr="00802305" w:rsidRDefault="0003289D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Хорошо! </w:t>
            </w:r>
          </w:p>
          <w:p w:rsidR="0003289D" w:rsidRPr="00802305" w:rsidRDefault="0003289D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289D" w:rsidRPr="00802305" w:rsidRDefault="0003289D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289D" w:rsidRPr="00802305" w:rsidRDefault="0003289D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289D" w:rsidRPr="00802305" w:rsidRDefault="0003289D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289D" w:rsidRPr="00802305" w:rsidRDefault="0003289D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289D" w:rsidRPr="00802305" w:rsidRDefault="0003289D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289D" w:rsidRPr="00802305" w:rsidRDefault="0003289D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289D" w:rsidRPr="00802305" w:rsidRDefault="0003289D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289D" w:rsidRPr="00802305" w:rsidRDefault="0003289D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289D" w:rsidRPr="00802305" w:rsidRDefault="0003289D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289D" w:rsidRPr="00802305" w:rsidRDefault="0003289D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289D" w:rsidRPr="00802305" w:rsidRDefault="0003289D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289D" w:rsidRPr="00802305" w:rsidRDefault="0003289D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289D" w:rsidRPr="00802305" w:rsidRDefault="0003289D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289D" w:rsidRPr="00802305" w:rsidRDefault="0003289D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Замечательно! У всех отличное, радостное настроение. </w:t>
            </w:r>
          </w:p>
          <w:p w:rsidR="0003289D" w:rsidRPr="00802305" w:rsidRDefault="0003289D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E89" w:rsidRPr="00802305" w:rsidTr="00FC07EB">
        <w:trPr>
          <w:trHeight w:val="119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EB" w:rsidRPr="00802305" w:rsidRDefault="00FC07EB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Ребята, у  нашего нового друга теперь хорошее настроение. И ей хочется с вами поиграть, а вы хотели бы поиграть с шариками? Тогда я скажу волшебные слова:</w:t>
            </w:r>
          </w:p>
          <w:p w:rsidR="00FC07EB" w:rsidRPr="005F1C40" w:rsidRDefault="00FC07EB" w:rsidP="00802305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1C4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Шарик, Шарик, покрутись</w:t>
            </w:r>
          </w:p>
          <w:p w:rsidR="00FC07EB" w:rsidRPr="005F1C40" w:rsidRDefault="00FC07EB" w:rsidP="00802305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1C4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В настоящий превратись!</w:t>
            </w:r>
          </w:p>
          <w:p w:rsidR="00FC07EB" w:rsidRPr="005F1C40" w:rsidRDefault="00FC07EB" w:rsidP="00802305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хотите, мы вместе произнесем волшебные слова</w:t>
            </w:r>
            <w:r w:rsidRPr="005F1C4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? (Дети, кружась, прыгая, проговаривают слова).</w:t>
            </w: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1C4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 это время в группу вносят шарики.</w:t>
            </w:r>
          </w:p>
          <w:p w:rsidR="00FC07EB" w:rsidRPr="005F1C40" w:rsidRDefault="00FC07EB" w:rsidP="00802305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1C4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Дети танцуют с шариками.</w:t>
            </w:r>
          </w:p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07EB" w:rsidRPr="00802305" w:rsidRDefault="00FC07EB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Отлично!</w:t>
            </w:r>
          </w:p>
          <w:p w:rsidR="00FC07EB" w:rsidRPr="00802305" w:rsidRDefault="00FC07EB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07EB" w:rsidRPr="00802305" w:rsidRDefault="00FC07EB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07EB" w:rsidRPr="00802305" w:rsidRDefault="00FC07EB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07EB" w:rsidRPr="00802305" w:rsidRDefault="00FC07EB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07EB" w:rsidRPr="00802305" w:rsidRDefault="00FC07EB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07EB" w:rsidRPr="00802305" w:rsidRDefault="00FC07EB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 можете </w:t>
            </w:r>
            <w:proofErr w:type="gramStart"/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кружится</w:t>
            </w:r>
            <w:proofErr w:type="gramEnd"/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можете попрыгать! У вас все очень хорошо получается! Очень здорово!</w:t>
            </w:r>
          </w:p>
        </w:tc>
      </w:tr>
    </w:tbl>
    <w:p w:rsidR="00906E89" w:rsidRPr="00802305" w:rsidRDefault="00906E89" w:rsidP="0080230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C07EB" w:rsidRPr="00802305" w:rsidRDefault="00FC07EB" w:rsidP="0080230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06E89" w:rsidRPr="00802305" w:rsidRDefault="00906E89" w:rsidP="0080230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02305">
        <w:rPr>
          <w:rFonts w:ascii="Times New Roman" w:hAnsi="Times New Roman" w:cs="Times New Roman"/>
          <w:b/>
          <w:sz w:val="28"/>
          <w:szCs w:val="28"/>
        </w:rPr>
        <w:t xml:space="preserve">4 этап: способствуем проведению детской рефлексии по итогам деятельности </w:t>
      </w:r>
    </w:p>
    <w:tbl>
      <w:tblPr>
        <w:tblStyle w:val="a5"/>
        <w:tblW w:w="9465" w:type="dxa"/>
        <w:tblLayout w:type="fixed"/>
        <w:tblLook w:val="04A0"/>
      </w:tblPr>
      <w:tblGrid>
        <w:gridCol w:w="4787"/>
        <w:gridCol w:w="4678"/>
      </w:tblGrid>
      <w:tr w:rsidR="00906E89" w:rsidRPr="00802305" w:rsidTr="0021674D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30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305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высказывание детей/ примечание</w:t>
            </w:r>
          </w:p>
        </w:tc>
      </w:tr>
      <w:tr w:rsidR="00906E89" w:rsidRPr="00802305" w:rsidTr="0021674D">
        <w:trPr>
          <w:trHeight w:val="77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89" w:rsidRPr="00802305" w:rsidRDefault="00FC07EB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 вы можете взять с собой шарики!</w:t>
            </w:r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89" w:rsidRPr="00802305" w:rsidRDefault="00FC07EB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Отлично, рада, что вы очень довольны</w:t>
            </w:r>
            <w:r w:rsidR="00906E89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  <w:tr w:rsidR="00906E89" w:rsidRPr="00802305" w:rsidTr="0021674D">
        <w:trPr>
          <w:trHeight w:val="106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89" w:rsidRPr="00802305" w:rsidRDefault="0021674D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 что, мои дорогие друзья как вам наш новый друг</w:t>
            </w:r>
            <w:r w:rsidR="00906E89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89" w:rsidRPr="00802305" w:rsidRDefault="0021674D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Мне тоже было очень приятно с ним познакомиться</w:t>
            </w:r>
            <w:r w:rsidR="00906E89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  <w:tr w:rsidR="00906E89" w:rsidRPr="00802305" w:rsidTr="0021674D">
        <w:trPr>
          <w:trHeight w:val="106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89" w:rsidRPr="00802305" w:rsidRDefault="0021674D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Ребята, сейчас я </w:t>
            </w:r>
            <w:r w:rsidR="00906E89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хочу спросить у вас: </w:t>
            </w: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вам сегодня запомнилось больше всего?</w:t>
            </w:r>
            <w:r w:rsidR="00906E89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 что было трудного? Как мы спра</w:t>
            </w: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вились? А что было самое веселое</w:t>
            </w:r>
            <w:r w:rsidR="00906E89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89" w:rsidRPr="00802305" w:rsidRDefault="0021674D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Спасибо за ответ</w:t>
            </w:r>
            <w:r w:rsidR="00906E89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906E89" w:rsidRPr="00802305" w:rsidRDefault="0021674D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</w:t>
            </w:r>
            <w:r w:rsidR="00906E89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</w:t>
            </w: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ы, </w:t>
            </w:r>
            <w:proofErr w:type="gramStart"/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было</w:t>
            </w:r>
            <w:proofErr w:type="gramEnd"/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чу чуть непросто!   </w:t>
            </w:r>
          </w:p>
          <w:p w:rsidR="00906E89" w:rsidRPr="00802305" w:rsidRDefault="0021674D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Очень весело</w:t>
            </w:r>
            <w:r w:rsidR="00906E89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906E89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согласна!</w:t>
            </w:r>
          </w:p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06E89" w:rsidRPr="00802305" w:rsidTr="0021674D">
        <w:trPr>
          <w:trHeight w:val="72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4D" w:rsidRPr="00802305" w:rsidRDefault="0021674D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думает</w:t>
            </w:r>
            <w:r w:rsidR="00906E89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что мы </w:t>
            </w: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вами очень </w:t>
            </w:r>
            <w:r w:rsidR="00906E89"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здорово провели </w:t>
            </w: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наше знакомство? </w:t>
            </w:r>
          </w:p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89" w:rsidRPr="00802305" w:rsidRDefault="00906E89" w:rsidP="0080230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3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Ура! Я очень рада!</w:t>
            </w:r>
          </w:p>
        </w:tc>
      </w:tr>
    </w:tbl>
    <w:p w:rsidR="00906E89" w:rsidRPr="00802305" w:rsidRDefault="00906E89" w:rsidP="0080230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06E89" w:rsidRPr="00DB2B8D" w:rsidRDefault="00906E89" w:rsidP="00906E89">
      <w:pPr>
        <w:spacing w:after="0" w:line="360" w:lineRule="auto"/>
        <w:ind w:left="-709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6E89" w:rsidRPr="00DB2B8D" w:rsidRDefault="00906E89" w:rsidP="00906E89">
      <w:pPr>
        <w:pStyle w:val="a3"/>
        <w:spacing w:after="0"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136948" w:rsidRDefault="00136948"/>
    <w:sectPr w:rsidR="00136948" w:rsidSect="005341B9">
      <w:pgSz w:w="11906" w:h="16838"/>
      <w:pgMar w:top="1134" w:right="850" w:bottom="1134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407"/>
    <w:rsid w:val="0003289D"/>
    <w:rsid w:val="00136948"/>
    <w:rsid w:val="00194E59"/>
    <w:rsid w:val="001E02A5"/>
    <w:rsid w:val="0021674D"/>
    <w:rsid w:val="002416B5"/>
    <w:rsid w:val="002A5992"/>
    <w:rsid w:val="00354447"/>
    <w:rsid w:val="005032E1"/>
    <w:rsid w:val="005341B9"/>
    <w:rsid w:val="005F1C40"/>
    <w:rsid w:val="007126B1"/>
    <w:rsid w:val="007F16FF"/>
    <w:rsid w:val="00802305"/>
    <w:rsid w:val="00906E89"/>
    <w:rsid w:val="00A23FD0"/>
    <w:rsid w:val="00B9307F"/>
    <w:rsid w:val="00C353C6"/>
    <w:rsid w:val="00C53407"/>
    <w:rsid w:val="00C94D51"/>
    <w:rsid w:val="00CA1657"/>
    <w:rsid w:val="00DB2B8D"/>
    <w:rsid w:val="00FC0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89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6E8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06E8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906E89"/>
    <w:pPr>
      <w:ind w:left="720"/>
      <w:contextualSpacing/>
    </w:pPr>
  </w:style>
  <w:style w:type="character" w:styleId="a4">
    <w:name w:val="Intense Reference"/>
    <w:basedOn w:val="a0"/>
    <w:uiPriority w:val="32"/>
    <w:qFormat/>
    <w:rsid w:val="00906E89"/>
    <w:rPr>
      <w:b/>
      <w:bCs/>
      <w:smallCaps/>
      <w:color w:val="5B9BD5" w:themeColor="accent1"/>
      <w:spacing w:val="5"/>
    </w:rPr>
  </w:style>
  <w:style w:type="table" w:styleId="a5">
    <w:name w:val="Table Grid"/>
    <w:basedOn w:val="a1"/>
    <w:uiPriority w:val="59"/>
    <w:rsid w:val="00906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54447"/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5341B9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5341B9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53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1B9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534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89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6E8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06E8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906E89"/>
    <w:pPr>
      <w:ind w:left="720"/>
      <w:contextualSpacing/>
    </w:pPr>
  </w:style>
  <w:style w:type="character" w:styleId="a4">
    <w:name w:val="Intense Reference"/>
    <w:basedOn w:val="a0"/>
    <w:uiPriority w:val="32"/>
    <w:qFormat/>
    <w:rsid w:val="00906E89"/>
    <w:rPr>
      <w:b/>
      <w:bCs/>
      <w:smallCaps/>
      <w:color w:val="5B9BD5" w:themeColor="accent1"/>
      <w:spacing w:val="5"/>
    </w:rPr>
  </w:style>
  <w:style w:type="table" w:styleId="a5">
    <w:name w:val="Table Grid"/>
    <w:basedOn w:val="a1"/>
    <w:uiPriority w:val="59"/>
    <w:rsid w:val="00906E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3544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Илюхина</dc:creator>
  <cp:keywords/>
  <dc:description/>
  <cp:lastModifiedBy>Admin</cp:lastModifiedBy>
  <cp:revision>13</cp:revision>
  <dcterms:created xsi:type="dcterms:W3CDTF">2018-04-27T08:44:00Z</dcterms:created>
  <dcterms:modified xsi:type="dcterms:W3CDTF">2022-10-24T09:21:00Z</dcterms:modified>
</cp:coreProperties>
</file>