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Повышение эффективности и качества физического воспитания школьников находится в центре внимания педагогов. Однако в целом система физического воспитания в общеобразовательных школах все еще не отвечает современным требованиям в связи с действием ряда объективных факторов: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возрастанием гиподинамии школьников, обусловленной дальнейшей интенсификацией их умственного труда, с одной стороны, и снижением двигательной активности – с другой, что вызывает такие тревожные явления, как сердечно-сосудистые заболевания, ожирение, нарушение осанки и др.;</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недостаточным количеством уроков физической 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массовым падением интереса школьников к физической культуре в связи с появлением других, более сильных интересов;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слабой материальной базой.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Желание сделать многое за минимальный промежуток времени (три урока в неделю) на деле приводит к низкому качеству учебного процесса. Поэтому в последнее время широкое применение нашли специальные формы упражнений при комплексном содержании занятий. Основная из них – так называемая круговая тренировка. Большую роль в выборе этого метода сыграло и то, что при переполненной школе – один спортивный зал (где иногда занимаются два класса). При такой загруженности моторную плотность урока помогает увеличить «круговая тренировка». «Круговая тренировка» хорошо сочетает в себе избирательно направленное и комплексное воздействия, а также строгое упорядоченное и вариативное воздействия.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Основу «круговой тренировки» составляет серийное повторение нескольких видов физических упражнений. Чаще всего выбирают хорошо знакомые ученикам упражнения. Если занятия проводятся в зале, то станции располагаются по кругу. Каждое упражнение на станции дозируется в зависимости от задач количеством повторений или отрезком времени (15–40 сек.).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Важное место в «круговой тренировке» занимает дозировка нагрузки. Это представляет сложность для данного метода. Можно выбрать следующий путь определения дозировки. На первом занятии перед учащимися ставится задача выполнить максимальное для себя количество повторений за определенное время. Оптимальная нагрузка составит половину максимальных повторений. После 3–6 недель этим способом уточняем последующую дозировку. Для контроля нагрузки между сериями измеряем частоту сердечных сокращений. Этот метод позволяет учащимся самостоятельно приобретать знания, формировать физические качества. Добиться высокой работоспособности организма – одна из главнейших задач, которую решает «круговая тренировка». Для решения этой задачи самое важное – моделирование специальных комплексов, направленных на воспитание физических качеств.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Развитие физических качеств методом «круговой тренировки»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Для различных моделей физической подготовки необходимо определить конечную цель развития физических качеств на конкретном этапе обучения. Комплекс упражнений обязательно должен вписаться в запланированную часть урока с учетом физической подготовленности класса, с учетом полового состава класса, а также с учетом возраста. Таким же способом определяется объем работы и отдыха на станциях.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 гибкостью, ловкостью на занятиях «круговой тренировки» очень тесна.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Сила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Для воспитания силы на занятиях «круговой тренировки» используются упражнения с отягощением (набивные мячи, гантели, скамейки), с сопротивлением (амортизаторы, эспандеры). Часто упражнения на развитие силы применяют с малыми отягощениями, так как легко осуществляется контроль за правильностью выполнения упражнения, особенно при занятиях девочек, девушек.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 занятиях с юношами 10–11-х классов эффективно подходит работа с отягощениями околопредельного и предельного веса. Но здесь следует отметить, что максимальные усилия можно развивать в течение короткого промежутка времени.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Для развития динамической силы на станциях «круговой тренировки» упражнения должны выполняться в среднем темпе и большим повторением упражнений.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Упражнения с небольшими отягощениями, а также с преодолением собственного веса включают в домашнее задание, что позволяет постепенно увеличивать нагрузку на уроках.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Силовая выносливость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(по рекомендациям М. Шолихина).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для развития силы: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Из седа руки сзади поднимание ног в угол с последующим и.п.</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Из упора лежа на полу отжимание, сгибая и разгибая руки.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Из основной стойки приседания с выносом рук с гантелями вперед и вставать на носки, отведя руки назад.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Лазанье по канату (в три приема).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Прыжки вверх из исходного положения упор присев.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Лежа на животе, руки за головой, поднимание и отпускание туловища, прогибая спину.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7. Лежа на спине, сгибание и разгибание ног и туловища с захватом руками голени.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8. Прыжки через скакалку с вращением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Станций может быть больше, меньше в зависимости от количества групп и физической подготовленности класса.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Быстрота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течение которого может быть сохранен максимальный темп.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В выполнении упражнений на скорость большую роль играют мышечные напряжения. Эти упражнения относятся к скоростно-силовым. Чтобы увеличить скорость движений, необходимо развивать как мышечную силу, так и быстроту движений. Это достигается включением в «круговую тренировку» упражнений с малыми отягощениями.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Воспитание быстроты в «круговой тренировке» достигается следующими упражнениями: бег на скорость, челночный бег, выполнение упражнений с элементами спортивных игр и игрового характера, различных прыжков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 психологической точки зрения проявление быстроты во многом зависит от мотиваций, которыми руководствуются учащиеся. Поэтому применяется соревновательный или игровой метод выполнения упражнения.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для развития быстроты: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партнеры стоят лицом друг к другу на расстоянии 3 м. Выполнение: быстрая передача и ловля мяча на месте.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И.п.: наклон вперед, руки в стороны, ноги на ширине плеч. Выполнение: вращение прямых рук в вертикальной плоскости с фиксацией прямой головы.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И.п.: высокий старт. Выполнение: челночный бег с ускорением 10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И.п.: лежа на животе проползание по-пластунски под препятствием (высота ворот 30–40 см) с максимальной скоростью.</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И.п.: упор присев. Выполнение: в быстром темпе выпрыгивание вверх со взмахом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И.п.: высокий старт. Выполнение: бег с максимальной скоростью по кругу на расстояние от 100 до 120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Ловкость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измененных условиях.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Воспитание ловкости на станциях «круговой тренировки» связано с совершенствованием функций различных анализаторов, и в первую очередь двигательного. Эффективное воздействие на функциональное совершенствование двигательного анализатора и, следовательно, на развитие ловкости могут оказать упражнения, содержащие элементы новизны и представляющие для занимающихся определенную координационную трудность. На уроках можно выделить три этапа в воспитании ловкости. Первый этап: совершенствование пространственной точности и координации движений, при этом не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с неожиданно изменяющимися условиями.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Ловкость можно воспитать по-разному: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а) Ловкость, проявляемая в упражнениях, связанных со сменой позы. Например: быстро сесть, лечь, встать, наклониться, повернуться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б) Ловкость, проявляемая в упражнениях, которые выполняются в сложных условиях меняющейся обстановки. Например: полоса препятствий, различные лазанья, перелезания.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Ловкость, проявляемая в упражнениях с меняющимся сопротивлением. Например: перетягивание и упражнения типа единоборства.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г) Ловкость, проявляемая в упражниях с манипуляцией предметов. Например: броски и ловля мяча, целевые метания, жонглирование.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 Ловкость, проявляемая в игровых упражнениях, требующих взаимодействия и противодействия. Например: обводка предметов, перехват передачи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Воспитывать равновесие также можно на занятиях «круговой тренировки». Упражнения могут быть следующими: прыжки, ходьба по бревну, скамейке, кувырки, перевороты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Ловкость – это сложное комплексное качество, поэтому ему надо уделять время на каждом уроке.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Примерные станции «круговой тренировки» для развития ловкости: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Метание малого мяча в цель.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Ходьба в полном приседе по гимнастической скамейке.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Ведение баскетбольного мяча с обводкой стоек.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И.п.: стойка на одной ноге, другая отведена назад хватом за низкую перекладину. Выполнение: движение вперед под перекладиной в низком приседе с прямыми руками и переходом в вис прогнувшись.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Ходьба по гимнастической скамейке с грузом на голове (мешочек с песком).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Игра «Бой петухов». Партнеры прыгают на одной ноге, руки за спиной, пытаясь вытолкнуть друг друга за круг (радиус круга 2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Гибкость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Гибкость – это способность выполнять упражнения с наибольшей амплитудой. При сдаче тестов по физической подготовке наибольшая трудность возникает именно с тестом на гибкость, если девочки и девушки до 70% успешно сдают этот тест, то мальчики и юноши лишь 40–50%.</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Упражнения на гибкость укрепляют суставы и связки, повышают эластичность мышц, что является важным фактором предупреждения травм. Для воспитания гибкости применяются упражнения с увеличением амплитуды. Систематическая работа над повышением гибкости позвоночного столба ведет к улучшению осанки, что особенно важно сейчас (под данным Министерства здравоохранения, 80% школьником имеют нарушения осанки).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 развитии гибкости особое внимание стоит уделять предварительной подготовке мышц (разминка, бег).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Упражнения на гибкость могут быть активные и пассивные, т. е. выполняемые самостоятельно или с помощью партнера, отягощения. Активные тоже можно разделить на упражнения с отягощением (гантели, набивные мячи), без отягощений.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Воспитание гибкости почти всегда взаимосвязаны с упражнениями на развитие силы.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Примерные упражнения на станциях «круговой тренировки» по развитию гибкости: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лежа на спине. Выполнение: поднять прямые ноги, коснуться пола за головой.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И.п.: стойка ноги врозь, мяч набивной за головой. Выполнение: перенос центра массы с одной ноги на другую, поочередно меняя положение опоры. Голову и спину держать прямо.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И.п.: партнеры стоят спиной друг к другу, соединив руки в локтевых суставах. Выполнение: поочередные наклоны вперед с поднятием партнера на спину и потряхиванием. Партнеру, лежащему на спине, необходимо расслабиться.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Лежа на спине, сгибание и разгибание ног и туловища с захватом руками голени.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И.п.: ноги врозь, обруч удерживается руками на пояснице. Выполнение: вращение обруча на бедрах.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И.п.: ноги на ширине плеч, мяч за спиной. Выполнение: передача мяча из-за спины с ловлей его спереди двумя руками.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Выносливость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Выносливость – это способность совершать работу определенной интенсивности в течение как можно большего времени, преодолевая сопротивление как внешней, так и внутренней сферы. Способность к длительной непрерывной работе умеренной мощности, в которой участвует большинство мышц двигательного аппарата, характеризует общую выносливость. При воспитании общей выносливости на этапах «круговой тренировки» важно постепенно увеличивать интенсивность физических упражнений. Общая выносливость служит базой для приобретения различных видов специальной выносливости.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Под специальной выносливостью следует понимать способность длительное время поддерживать эффективную работоспособность в определенном виде двигательной деятельности.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На станциях «круговой тренировки» можно воспитывать основные виды специальной выносливости: силовой, статической, скоростной. При развитии силовой выносливости перед учеником ставится задача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 Работа над скоростной выносливостью на станциях «круговой тренировки» тесно связана с развитием быстроты.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Общая и специальная выносливость в упражнениях на станциях «круговой тренировки»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Примерные упражнения «круговой тренировки» на развитие выносливости: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стоя боком к гимнастической стенке на одной ноге, держаться одновременно рукой за рейку. Выполнение: приседание на одной ноге, вынося другую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И.п.: упор лежа. Выполнение: сгибание и разгибание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И.п.: стоя лицом к скамейке, одна нога на скамейке. Выполнение: выпрыгивание вверх со сменой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Лазанье по канату с помощью рук и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И.п.: вис на перекладине. Выполнение: удержание прямых ног под углом 90°.</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Вис на перекладине, согнув руки.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Организация «круговой тренировки» на уроках физической 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условиях урока физической культуры круговая форма занятий приобретает особое значение, так как позволяет большому количеству учащихся упражняться одновременно и самостоятельно, используя максимальное количество инвентаря и оборудования.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Время, планируемое на уроке для проведения «круговой тренировки», определяется из расчета всего общего времени, выделенного планом урока для проведения ОФП и СФП, исходя из задач урока и колеблется от 10 до 15 мин. «Круговая тренировка» в зависимости от количества станций укладывается в этот лимит времени при большой моторной плотности, что особенно важно на уроках физкультуры.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зависимости от задач урока «круговую тренировку» можно планировать как в подготовительной, основной, так и в заключительной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Включение в подготовительную часть «круговой тренировки» играет роль в подготовке организма к предстоящей работе и носит характер подводящих упражнений к основной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Применение «круговой тренировки» в основной части урока связано с развитием физических качеств в условиях, когда организм еще не устал и готов выполнить работу в большем объеме и оптимальных условиях нагрузки. Комплексы, входящие в основную часть урока, носят общеразвивающий характер с силовой направленностью. В них достаточно силовых и скоростно-силовых упражнений.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заключительной части урока комплексы «круговой тренировки» планируются реже и в основном тогда, когда плотность нагрузки на уроке недостаточна. Цель таких комплексов – совершенствование, закрепление и повторение пройденного материала основной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«Круговая тренировка» хорошо увязывается с программным материалом по легкой атлетике, спортивным играм, лыжной подготовке и особенно гимнастике. Эффективность концентрации нагрузки позволяет в кратчайший срок успешно развивать общую и специальную физическую подготовку.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Уроки гимнастики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Именно на уроках гимнастики наиболее остро осуществляется взаимосвязь между физическими качествами и навыками. На уроках гимнастики, где много времени уходит на обучение новым элементам и комбинациям, «круговая тренировка» является той необходимой формой, которая позволяет эффективно сочетать два процесса – воспитание физических качеств и обучение навыкам и умениям в сжатый промежуток времени.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комплексы «круговой тренировки» по программному материалу гимнастики подбираются упражнения, направленные на преимущественное развитие мышц плечевого пояса, рук, живота, спины, увеличение подвижности суставов, а также на тренировку вестибулярного аппарата. Количество упражнений в комплексе зависит от преимущественной напряженности развиваемых качеств и колеблется от 10 до 15 станций.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Подбирая комплексы, необходимо помнить, что следует идти от простого к сложному, чередовать активный отдых одних мышечных групп с отдыхом других. После сложных, тяжелых упражнений следует подбирать более легкие. Следует также постепенно увеличивать число станций с упражнениями на силу.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Особенностью гимнастической программы является то, что в ней большинство упражнений в динамических и статических упорах и висах требуют координированных силовых и волевых проявлений. Например: подбирая упражнения для развития мышц брюшного пресса, их следует сочетать с положениями висов и упоров, а упражнения для плечевого пояса, связанные с упорами и висами, с применением отягощений или сопротивлением корпуса.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на уроках гимнастики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Стоя, ноги на ширине плеч, малый мяч внизу, подбрасывание и ловля мяча с одновременным приседанием.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Из упора стоя, между параллельными брусьями, прыжком упор прогнувшись и передвижением вперед с последующим повторением задания.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3. Стоя на коленях, руки за головой, наклоны вперед с отведением локтей в стороны и прогибанием спины.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Из виса на высокой перекладине прогнувшись сгибание и разгибание ног в группировку.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Из упора присев на матах кувырки вперед и назад в группировке.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Прыжки через скакалку с вращением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7. Лазанье по канату при помощи рук и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8. Опорные прыжки, соответствующие программному материалу.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9. Передвижение по узкой части гимнастической скамейки (на носках, на пятках, в приседе).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10. Лежа на гимнастической скамейке на животе, руки вперед, держитесь за скамейку, подтягиваясь руками, передвигайтесь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Уроки спортивных игр (баскетбол)</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Содержание «круговой тренировки» на игровых уроках составляют (в основном) игровые станции. В течение задания учащиеся в определенной последовательности переходят от одной станции к другой, выполняя на каждой из них игровые задания вперемежку с целевыми упражнениями, направленными на обучение, воспитание и совершенствование конкретных физических качеств.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процессе занятий не только происходит развитие физических качеств, но и совершенствуется техника приемов игры.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Предлагаемые упражнения должны подбираться так, чтобы каждое из них воздействовало на отдельные группы мышц и было рассчитано на развитие определенных физических качеств. Для совершенствования технических приемов можно использовать комплексные упражнения, состоящие из предварительно хорошо изученных игровых элементов.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Соотношение количества станций по воспитанию физических качеств с игровыми станциями, направленными на совершенствование умений и навыков технических элементов, составляет 1:3.</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гимнастики» на уроках по баскетболу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Прыжки в шаге с ноги на ногу через линейки на отрезках прямой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Стоя, ноги на ширине плеч, передача баскетбольного мяча вокруг себя.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Переход через упор присев в упор лежа с последующим возвращением в и.п.</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Ведение мяча на месте вокруг себя со зрительным контролем мяча и без него.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С высокого старта челночный бег с ускорением на отрезках 15–20 м с повторением 4–6 раз.</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Броски по кольцу с близких точек одной рукой от плеча.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7. Ведение двух мячей одновременно и правой и левой рукой на отрезки до 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8. Из низкого приседа передвижение «гусиным» шагом вперед или по кругу.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9. Бросок мяча по кольцу в прыжке после удара мяча о пол с выполнением двух шагов.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10. Передача двумя руками от груди в стенку.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Уроки легкой атлетики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Специализированные комплексы «круговой тренировки» по легкой атлетике включают упражнения, способствующие развитию физических качеств: быстроты, прыгучести, скоростной силы, общей и специальной выносливости, тесно связанной с укреплением опорно-двигательного аппарата.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Направленность комплекса определяется показателями учащихся при сдаче контрольных норм, и здесь преимущественное положение должны занять упражнения, обеспечивающие всестороннюю физическую подготовку.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упражнений для «круговой тренировки» на уроках по легкой атлетике (школьный стадион)</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Из упора стоя, согнувшись с опорой о барьер, покачивание, растягивая плечевые суставы.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Бег с высоким подниманием бедра на отрезке до 30 м с максимальной скоростью.</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С двух шагов разбега прыжок в шаге с последующим повторением.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Из упора лежа сгибание и разгибание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Стоя боком к баскетбольному щиту на расстоянии 8–10 м, метание теннисного мяча в цель (на дальность отскока).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Ходьба на внутренней и внешней сторонах стопы на отрезке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7. С высокого старта бег на скорость по кругу 200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8. Стоя в висе, подтягивание на перекладине с предварительным толчком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9. Прыжки в шаге с ноги на ногу (многоскоки) на отрезке 10–20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10. Стоя ноги на ширине плеч, руками взявшись за бум, перелезание через бум.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11. Ускорение на отрезках 20–30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12. Из низкого приседа передвижение «гусиным» шагом на отрезках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Уроки лыжной подготовки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Интересно и разнообразно строятся уроки по лыжной подготовке методом «круговой тренировки». Все организационные вопросы надо решать в школе или во время передвижения к месту занятий. Важно умело расположить станции, учитывая при этом рельеф и конкретные задачи.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«Круговая тренировка» на учебной лыжне предусматривает: наличие участка для учебной лыжни, изучение рельефа местности и подбор станций для проведения занятий, предварительный разбор и изучение станций перед практическим занятием.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упражнений для «круговой тренировки» на уроках по лыжной подготовке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1. Равномерное прохождение отрезков попеременным двухшажным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Равномерное прохождение отрезков одновременным бесшажным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Пробегание с различной скоростью отрезков попеременным методом.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Спуск со склона в средней стойке с торможением «плугом».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Подъем в гору «елочкой».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6. Равномерное прохождение отрезков коньковым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7. Пробегание отрезков повторным методом.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8. Спуск со склона в средней стойке с последующим поворотом переступанием.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9. Пробегание отрезков на скорость.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br/>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Краткое описание документа: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Круговая тренировка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Повышение эффективности и качества физического воспитания школьников находится в центре внимания педагогов. Однако в целом система физического воспитания в общеобразовательных школах все еще не отвечает современным требованиям в связи с действием ряда объективных факторов: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возрастанием гиподинамии школьников, обусловленной дальнейшей интенсификацией их умственного труда, с одной стороны, и снижением двигательной активности – с другой, что вызывает такие тревожные явления, как сердечно-сосудистые заболевания, ожирение, нарушение осанки и др.;</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 недостаточным количеством уроков физической 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 массовым падением интереса школьников к физической культуре в связи с появлением других, более сильных интересов;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 слабой материальной базой.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xml:space="preserve">Желание сделать многое за минимальный промежуток времени (три урока в неделю) на деле приводит к низкому качеству учебного процесса. Поэтому в последнее время широкое применение нашли специальные формы упражнений при комплексном содержании занятий. Основная из них – так называемая круговая тренировка. Большую роль в выборе этого метода сыграло и то, что при переполненной школе – один спортивный зал (где иногда занимаются два класса). При такой загруженности моторную плотность урока помогает увеличить «круговая тренировка». «Круговая </w:t>
      </w:r>
      <w:r>
        <w:rPr>
          <w:rFonts w:ascii="PT Sans" w:hAnsi="PT Sans"/>
          <w:color w:val="000000"/>
          <w:sz w:val="21"/>
          <w:szCs w:val="21"/>
        </w:rPr>
        <w:lastRenderedPageBreak/>
        <w:t>тренировка» хорошо сочетает в себе избирательно направленное и комплексное воздействия, а также строгое упорядоченное и вариативное воздействия.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Основу «круговой тренировки» составляет серийное повторение нескольких видов физических упражнений. Чаще всего выбирают хорошо знакомые ученикам упражнения. Если занятия проводятся в зале, то станции располагаются по кругу. Каждое упражнение на станции дозируется в зависимости от задач количеством повторений или отрезком времени (15–40 сек.).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Важное место в «круговой тренировке» занимает дозировка нагрузки. Это представляет сложность для данного метода. Можно выбрать следующий путь определения дозировки. На первом занятии перед учащимися ставится задача выполнить максимальное для себя количество повторений за определенное время. Оптимальная нагрузка составит половину максимальных повторений. После 3–6 недель этим способом уточняем последующую дозировку. Для контроля нагрузки между сериями измеряем частоту сердечных сокращений. Этот метод позволяет учащимся самостоятельно приобретать знания, формировать физические качества. Добиться высокой работоспособности организма – одна из главнейших задач, которую решает «круговая тренировка». Для решения этой задачи самое важное – моделирование специальных комплексов, направленных на воспитание физических качеств.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Развитие физических качеств методом «круговой тренировки»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Для различных моделей физической подготовки необходимо определить конечную цель развития физических качеств на конкретном этапе обучения. Комплекс упражнений обязательно должен вписаться в запланированную часть урока с учетом физической подготовленности класса, с учетом полового состава класса, а также с учетом возраста. Таким же способом определяется объем работы и отдыха на станциях.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 гибкостью, ловкостью на занятиях «круговой тренировки» очень тесна.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Сила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Для воспитания силы на занятиях «круговой тренировки» используются упражнения с отягощением (набивные мячи, гантели, скамейки), с сопротивлением (амортизаторы, эспандеры). Часто упражнения на развитие силы применяют с малыми отягощениями, так как легко осуществляется контроль за правильностью выполнения упражнения, особенно при занятиях девочек, девушек.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При занятиях с юношами 10–11-х классов эффективно подходит работа с отягощениями околопредельного и предельного веса. Но здесь следует отметить, что максимальные усилия можно развивать в течение короткого промежутка времени.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Для развития динамической силы на станциях «круговой тренировки» упражнения должны выполняться в среднем темпе и большим повторением упражнений.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Упражнения с небольшими отягощениями, а также с преодолением собственного веса включают в домашнее задание, что позволяет постепенно увеличивать нагрузку на уроках.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Силовая выносливость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(по рекомендациям М. Шолихина).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для развития силы: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Из седа руки сзади поднимание ног в угол с последующим и.п.</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Из упора лежа на полу отжимание, сгибая и разгибая руки.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Из основной стойки приседания с выносом рук с гантелями вперед и вставать на носки, отведя руки назад.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Лазанье по канату (в три приема).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Прыжки вверх из исходного положения упор присев.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Лежа на животе, руки за головой, поднимание и отпускание туловища, прогибая спину.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7. Лежа на спине, сгибание и разгибание ног и туловища с захватом руками голени.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8. Прыжки через скакалку с вращением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Станций может быть больше, меньше в зависимости от количества групп и физической подготовленности класса.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Быстрота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течение которого может быть сохранен максимальный темп.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В выполнении упражнений на скорость большую роль играют мышечные напряжения. Эти упражнения относятся к скоростно-силовым. Чтобы увеличить скорость движений, необходимо развивать как мышечную силу, так и быстроту движений. Это достигается включением в «круговую тренировку» упражнений с малыми отягощениями.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Воспитание быстроты в «круговой тренировке» достигается следующими упражнениями: бег на скорость, челночный бег, выполнение упражнений с элементами спортивных игр и игрового характера, различных прыжков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С психологической точки зрения проявление быстроты во многом зависит от мотиваций, которыми руководствуются учащиеся. Поэтому применяется соревновательный или игровой метод выполнения упражнения.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для развития быстроты: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партнеры стоят лицом друг к другу на расстоянии 3 м. Выполнение: быстрая передача и ловля мяча на месте.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И.п.: наклон вперед, руки в стороны, ноги на ширине плеч. Выполнение: вращение прямых рук в вертикальной плоскости с фиксацией прямой головы.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И.п.: высокий старт. Выполнение: челночный бег с ускорением 10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И.п.: лежа на животе проползание по-пластунски под препятствием (высота ворот 30–40 см) с максимальной скоростью.</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И.п.: упор присев. Выполнение: в быстром темпе выпрыгивание вверх со взмахом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И.п.: высокий старт. Выполнение: бег с максимальной скоростью по кругу на расстояние от 100 до 120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Ловкость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измененных условиях.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Воспитание ловкости на станциях «круговой тренировки» связано с совершенствованием функций различных анализаторов, и в первую очередь двигательного. Эффективное воздействие на функциональное совершенствование двигательного анализатора и, следовательно, на развитие ловкости могут оказать упражнения, содержащие элементы новизны и представляющие для занимающихся определенную координационную трудность. На уроках можно выделить три этапа в воспитании ловкости. Первый этап: совершенствование пространственной точности и координации движений, при этом не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с неожиданно изменяющимися условиями.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Ловкость можно воспитать по-разному: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а) Ловкость, проявляемая в упражнениях, связанных со сменой позы. Например: быстро сесть, лечь, встать, наклониться, повернуться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б) Ловкость, проявляемая в упражнениях, которые выполняются в сложных условиях меняющейся обстановки. Например: полоса препятствий, различные лазанья, перелезания.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в) Ловкость, проявляемая в упражнениях с меняющимся сопротивлением. Например: перетягивание и упражнения типа единоборства.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г) Ловкость, проявляемая в упражниях с манипуляцией предметов. Например: броски и ловля мяча, целевые метания, жонглирование.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д) Ловкость, проявляемая в игровых упражнениях, требующих взаимодействия и противодействия. Например: обводка предметов, перехват передачи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Воспитывать равновесие также можно на занятиях «круговой тренировки». Упражнения могут быть следующими: прыжки, ходьба по бревну, скамейке, кувырки, перевороты и т. 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Ловкость – это сложное комплексное качество, поэтому ему надо уделять время на каждом уроке.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Примерные станции «круговой тренировки» для развития ловкости: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Метание малого мяча в цель.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Ходьба в полном приседе по гимнастической скамейке.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Ведение баскетбольного мяча с обводкой стоек.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И.п.: стойка на одной ноге, другая отведена назад хватом за низкую перекладину. Выполнение: движение вперед под перекладиной в низком приседе с прямыми руками и переходом в вис прогнувшись.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Ходьба по гимнастической скамейке с грузом на голове (мешочек с песком).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Игра «Бой петухов». Партнеры прыгают на одной ноге, руки за спиной, пытаясь вытолкнуть друг друга за круг (радиус круга 2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Гибкость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Гибкость – это способность выполнять упражнения с наибольшей амплитудой. При сдаче тестов по физической подготовке наибольшая трудность возникает именно с тестом на гибкость, если девочки и девушки до 70% успешно сдают этот тест, то мальчики и юноши лишь 40–50%.</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Упражнения на гибкость укрепляют суставы и связки, повышают эластичность мышц, что является важным фактором предупреждения травм. Для воспитания гибкости применяются упражнения с увеличением амплитуды. Систематическая работа над повышением гибкости позвоночного столба ведет к улучшению осанки, что особенно важно сейчас (под данным Министерства здравоохранения, 80% школьником имеют нарушения осанки).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При развитии гибкости особое внимание стоит уделять предварительной подготовке мышц (разминка, бег).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Упражнения на гибкость могут быть активные и пассивные, т. е. выполняемые самостоятельно или с помощью партнера, отягощения. Активные тоже можно разделить на упражнения с отягощением (гантели, набивные мячи), без отягощений.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Воспитание гибкости почти всегда взаимосвязаны с упражнениями на развитие силы.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Примерные упражнения на станциях «круговой тренировки» по развитию гибкости: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лежа на спине. Выполнение: поднять прямые ноги, коснуться пола за головой.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И.п.: стойка ноги врозь, мяч набивной за головой. Выполнение: перенос центра массы с одной ноги на другую, поочередно меняя положение опоры. Голову и спину держать прямо.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И.п.: партнеры стоят спиной друг к другу, соединив руки в локтевых суставах. Выполнение: поочередные наклоны вперед с поднятием партнера на спину и потряхиванием. Партнеру, лежащему на спине, необходимо расслабиться.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Лежа на спине, сгибание и разгибание ног и туловища с захватом руками голени.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И.п.: ноги врозь, обруч удерживается руками на пояснице. Выполнение: вращение обруча на бедрах.</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И.п.: ноги на ширине плеч, мяч за спиной. Выполнение: передача мяча из-за спины с ловлей его спереди двумя руками.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5. Выносливость</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Выносливость – это способность совершать работу определенной интенсивности в течение как можно большего времени, преодолевая сопротивление как внешней, так и внутренней сферы. Способность к длительной непрерывной работе умеренной мощности, в которой участвует большинство мышц двигательного аппарата, характеризует общую выносливость. При воспитании общей выносливости на этапах «круговой тренировки» важно постепенно увеличивать интенсивность физических упражнений. Общая выносливость служит базой для приобретения различных видов специальной выносливости.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Под специальной выносливостью следует понимать способность длительное время поддерживать эффективную работоспособность в определенном виде двигательной деятельности.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На станциях «круговой тренировки» можно воспитывать основные виды специальной выносливости: силовой, статической, скоростной. При развитии силовой выносливости перед учеником ставится задача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 Работа над скоростной выносливостью на станциях «круговой тренировки» тесно связана с развитием быстроты.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Общая и специальная выносливость в упражнениях на станциях «круговой тренировки»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Примерные упражнения «круговой тренировки» на развитие выносливости: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И.п.: стоя боком к гимнастической стенке на одной ноге, держаться одновременно рукой за рейку. Выполнение: приседание на одной ноге, вынося другую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И.п.: упор лежа. Выполнение: сгибание и разгибание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3. И.п.: стоя лицом к скамейке, одна нога на скамейке. Выполнение: выпрыгивание вверх со сменой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Лазанье по канату с помощью рук и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И.п.: вис на перекладине. Выполнение: удержание прямых ног под углом 90°.</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Вис на перекладине, согнув руки.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Организация «круговой тренировки» на уроках физической 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условиях урока физической культуры круговая форма занятий приобретает особое значение, так как позволяет большому количеству учащихся упражняться одновременно и самостоятельно, используя максимальное количество инвентаря и оборудования.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Время, планируемое на уроке для проведения «круговой тренировки», определяется из расчета всего общего времени, выделенного планом урока для проведения ОФП и СФП, исходя из задач урока и колеблется от 10 до 15 мин. «Круговая тренировка» в зависимости от количества станций укладывается в этот лимит времени при большой моторной плотности, что особенно важно на уроках физкультуры.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зависимости от задач урока «круговую тренировку» можно планировать как в подготовительной, основной, так и в заключительной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Включение в подготовительную часть «круговой тренировки» играет роль в подготовке организма к предстоящей работе и носит характер подводящих упражнений к основной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Применение «круговой тренировки» в основной части урока связано с развитием физических качеств в условиях, когда организм еще не устал и готов выполнить работу в большем объеме и оптимальных условиях нагрузки. Комплексы, входящие в основную часть урока, носят общеразвивающий характер с силовой направленностью. В них достаточно силовых и скоростно-силовых упражнений.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 заключительной части урока комплексы «круговой тренировки» планируются реже и в основном тогда, когда плотность нагрузки на уроке недостаточна. Цель таких комплексов – совершенствование, закрепление и повторение пройденного материала основной части урока.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«Круговая тренировка» хорошо увязывается с программным материалом по легкой атлетике, спортивным играм, лыжной подготовке и особенно гимнастике. Эффективность концентрации нагрузки позволяет в кратчайший срок успешно развивать общую и специальную физическую подготовку.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Уроки гимнастики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Именно на уроках гимнастики наиболее остро осуществляется взаимосвязь между физическими качествами и навыками. На уроках гимнастики, где много времени уходит на обучение новым элементам и комбинациям, «круговая тренировка» является той необходимой формой, которая позволяет эффективно сочетать два процесса – воспитание физических качеств и обучение навыкам и умениям в сжатый промежуток времени.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 комплексы «круговой тренировки» по программному материалу гимнастики подбираются упражнения, направленные на преимущественное развитие мышц плечевого пояса, рук, живота, спины, увеличение подвижности суставов, а также на тренировку вестибулярного аппарата. Количество упражнений в комплексе зависит от преимущественной напряженности развиваемых качеств и колеблется от 10 до 15 станций.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Подбирая комплексы, необходимо помнить, что следует идти от простого к сложному, чередовать активный отдых одних мышечных групп с отдыхом других. После сложных, тяжелых упражнений следует подбирать более легкие. Следует также постепенно увеличивать число станций с упражнениями на силу.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Особенностью гимнастической программы является то, что в ней большинство упражнений в динамических и статических упорах и висах требуют координированных силовых и волевых проявлений. Например: подбирая упражнения для развития мышц брюшного пресса, их следует сочетать с положениями висов и упоров, а упражнения для плечевого пояса, связанные с упорами и висами, с применением отягощений или сопротивлением корпуса.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тренировки» на уроках гимнастики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Стоя, ноги на ширине плеч, малый мяч внизу, подбрасывание и ловля мяча с одновременным приседанием.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Из упора стоя, между параллельными брусьями, прыжком упор прогнувшись и передвижением вперед с последующим повторением задания.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Стоя на коленях, руки за головой, наклоны вперед с отведением локтей в стороны и прогибанием спины.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Из виса на высокой перекладине прогнувшись сгибание и разгибание ног в группировку.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Из упора присев на матах кувырки вперед и назад в группировке.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Прыжки через скакалку с вращением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7. Лазанье по канату при помощи рук и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8. Опорные прыжки, соответствующие программному материалу.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9. Передвижение по узкой части гимнастической скамейки (на носках, на пятках, в приседе).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10. Лежа на гимнастической скамейке на животе, руки вперед, держитесь за скамейку, подтягиваясь руками, передвигайтесь вперед.</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 Уроки спортивных игр (баскетбол)</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Содержание «круговой тренировки» на игровых уроках составляют (в основном) игровые станции. В течение задания учащиеся в определенной последовательности переходят от одной станции к другой, выполняя на каждой из них игровые задания вперемежку с целевыми упражнениями, направленными на обучение, воспитание и совершенствование конкретных физических качеств.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В процессе занятий не только происходит развитие физических качеств, но и совершенствуется техника приемов игры.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Предлагаемые упражнения должны подбираться так, чтобы каждое из них воздействовало на отдельные группы мышц и было рассчитано на развитие определенных физических качеств. Для совершенствования технических приемов можно использовать комплексные упражнения, состоящие из предварительно хорошо изученных игровых элементов.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Соотношение количества станций по воспитанию физических качеств с игровыми станциями, направленными на совершенствование умений и навыков технических элементов, составляет 1:3.</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«круговой гимнастики» на уроках по баскетболу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Прыжки в шаге с ноги на ногу через линейки на отрезках прямой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Стоя, ноги на ширине плеч, передача баскетбольного мяча вокруг себя.</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Переход через упор присев в упор лежа с последующим возвращением в и.п.</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Ведение мяча на месте вокруг себя со зрительным контролем мяча и без него.</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С высокого старта челночный бег с ускорением на отрезках 15–20 м с повторением 4–6 раз.</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Броски по кольцу с близких точек одной рукой от плеча.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7. Ведение двух мячей одновременно и правой и левой рукой на отрезки до 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8. Из низкого приседа передвижение «гусиным» шагом вперед или по кругу.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9. Бросок мяча по кольцу в прыжке после удара мяча о пол с выполнением двух шагов.</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10. Передача двумя руками от груди в стенку.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 Уроки легкой атлетики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Специализированные комплексы «круговой тренировки» по легкой атлетике включают упражнения, способствующие развитию физических качеств: быстроты, прыгучести, скоростной силы, общей и специальной выносливости, тесно связанной с укреплением опорно-двигательного аппарата.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Направленность комплекса определяется показателями учащихся при сдаче контрольных норм, и здесь преимущественное положение должны занять упражнения, обеспечивающие всестороннюю физическую подготовку.</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упражнений для «круговой тренировки» на уроках по легкой атлетике (школьный стадион)</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Из упора стоя, согнувшись с опорой о барьер, покачивание, растягивая плечевые суставы.</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Бег с высоким подниманием бедра на отрезке до 30 м с максимальной скоростью.</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С двух шагов разбега прыжок в шаге с последующим повторением.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4. Из упора лежа сгибание и разгибание рук.</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Стоя боком к баскетбольному щиту на расстоянии 8–10 м, метание теннисного мяча в цель (на дальность отскока).</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Ходьба на внутренней и внешней сторонах стопы на отрезке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7. С высокого старта бег на скорость по кругу 200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8. Стоя в висе, подтягивание на перекладине с предварительным толчком ног.</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9. Прыжки в шаге с ноги на ногу (многоскоки) на отрезке 10–20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10. Стоя ноги на ширине плеч, руками взявшись за бум, перелезание через бум.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11. Ускорение на отрезках 20–30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12. Из низкого приседа передвижение «гусиным» шагом на отрезках 10–15 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Уроки лыжной подготовки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Интересно и разнообразно строятся уроки по лыжной подготовке методом «круговой тренировки». Все организационные вопросы надо решать в школе или во время передвижения к месту занятий. Важно умело расположить станции, учитывая при этом рельеф и конкретные задачи.</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«Круговая тренировка» на учебной лыжне предусматривает: наличие участка для учебной лыжни, изучение рельефа местности и подбор станций для проведения занятий, предварительный разбор и изучение станций перед практическим занятием.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Примерный комплекс упражнений для «круговой тренировки» на уроках по лыжной подготовке</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 Равномерное прохождение отрезков попеременным двухшажным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2. Равномерное прохождение отрезков одновременным бесшажным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3. Пробегание с различной скоростью отрезков попеременным методом.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4. Спуск со склона в средней стойке с торможением «плугом».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5. Подъем в гору «елочкой».</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6. Равномерное прохождение отрезков коньковым ходом.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7. Пробегание отрезков повторным методом.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8. Спуск со склона в средней стойке с последующим поворотом переступанием.</w:t>
      </w:r>
    </w:p>
    <w:p w:rsidR="00F30A82" w:rsidRDefault="00F30A82" w:rsidP="00F30A82">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9. Пробегание отрезков на скорость.</w:t>
      </w:r>
    </w:p>
    <w:p w:rsidR="004C6A16" w:rsidRDefault="004C6A16">
      <w:bookmarkStart w:id="0" w:name="_GoBack"/>
      <w:bookmarkEnd w:id="0"/>
    </w:p>
    <w:sectPr w:rsidR="004C6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82"/>
    <w:rsid w:val="004C6A16"/>
    <w:rsid w:val="00F3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FB44-A490-45CA-9408-82939DA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6951</Words>
  <Characters>39625</Characters>
  <Application>Microsoft Office Word</Application>
  <DocSecurity>0</DocSecurity>
  <Lines>330</Lines>
  <Paragraphs>92</Paragraphs>
  <ScaleCrop>false</ScaleCrop>
  <Company>УФПС Ульяновской области</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Валкрик</dc:creator>
  <cp:keywords/>
  <dc:description/>
  <cp:lastModifiedBy>Валкрик</cp:lastModifiedBy>
  <cp:revision>1</cp:revision>
  <dcterms:created xsi:type="dcterms:W3CDTF">2024-02-27T12:46:00Z</dcterms:created>
  <dcterms:modified xsi:type="dcterms:W3CDTF">2024-02-27T12:47:00Z</dcterms:modified>
</cp:coreProperties>
</file>