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C2" w:rsidRPr="00E30124" w:rsidRDefault="00045BC2" w:rsidP="00E30124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E3012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Конспект НОД по познавателному развитию в подготовительной к школе группе компенсирующей направленности (ТНР) с использованием массажных мячей и шариков Су-Джок</w:t>
      </w:r>
    </w:p>
    <w:p w:rsidR="00045BC2" w:rsidRPr="00AC05E9" w:rsidRDefault="00045BC2" w:rsidP="0039713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Тема: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Скоро в школу</w:t>
      </w:r>
    </w:p>
    <w:p w:rsidR="00045BC2" w:rsidRPr="00AC05E9" w:rsidRDefault="00045BC2" w:rsidP="0039713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Цель: систематизация знаний детей о школе.</w:t>
      </w:r>
    </w:p>
    <w:p w:rsidR="00045BC2" w:rsidRPr="00AC05E9" w:rsidRDefault="00045BC2" w:rsidP="0039713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Коррекционно-образовательные задачи: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обобщение представлений о школе и школьных принадлежностях</w:t>
      </w:r>
      <w:r w:rsidR="007D613F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; расширение, уточнение, актуализация словаря по теме «Шко</w:t>
      </w:r>
      <w:r w:rsidR="00D56A9C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ла. Школьные принадлежности»</w:t>
      </w:r>
    </w:p>
    <w:p w:rsidR="00045BC2" w:rsidRPr="00AC05E9" w:rsidRDefault="00D56A9C" w:rsidP="00BA4A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Коррекционно-развивающие задачи: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развитие связной речи, </w:t>
      </w:r>
      <w:r w:rsidR="00BA4A12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памяти, мышления, внимания,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тонкой и общей моторики</w:t>
      </w:r>
      <w:r w:rsidR="00F56172">
        <w:rPr>
          <w:rFonts w:ascii="Times New Roman" w:hAnsi="Times New Roman" w:cs="Times New Roman"/>
          <w:noProof/>
          <w:sz w:val="28"/>
          <w:szCs w:val="28"/>
          <w:lang w:eastAsia="ru-RU"/>
        </w:rPr>
        <w:t>, координации движений, ловкости</w:t>
      </w:r>
      <w:r w:rsidR="00BA4A12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045BC2" w:rsidRPr="00AC05E9" w:rsidRDefault="00BA4A12" w:rsidP="00BA4A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Воспитательные задачи: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доброжелательности, самостоятельности, инициативности, навыков сотрудничества;</w:t>
      </w:r>
    </w:p>
    <w:p w:rsidR="00BA4A12" w:rsidRPr="00AC05E9" w:rsidRDefault="00BA4A12" w:rsidP="003971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</w:p>
    <w:p w:rsidR="00045BC2" w:rsidRPr="00AC05E9" w:rsidRDefault="00BA4A12" w:rsidP="003971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 и приемы:</w:t>
      </w:r>
    </w:p>
    <w:p w:rsidR="00BA4A12" w:rsidRPr="00AC05E9" w:rsidRDefault="00BA4A12" w:rsidP="0039713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Приоритетная область: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познавательное развитие;</w:t>
      </w:r>
    </w:p>
    <w:p w:rsidR="00BA4A12" w:rsidRPr="00AC05E9" w:rsidRDefault="00BA4A12" w:rsidP="0039713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Интеграция образовательных областей: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речевое развитие, физическое развитие, социально-коммуникативное развитие, художественно-эстетическое развитин;</w:t>
      </w:r>
    </w:p>
    <w:p w:rsidR="00BA4A12" w:rsidRPr="00AC05E9" w:rsidRDefault="00BA4A12" w:rsidP="0039713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ХОД ЗАНЯТИЯ</w:t>
      </w:r>
    </w:p>
    <w:p w:rsidR="00AC05E9" w:rsidRPr="00677D40" w:rsidRDefault="00677D40" w:rsidP="003971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Психолог: (Смекалова Юлия Валерьевна): </w:t>
      </w:r>
      <w:r w:rsidR="00BA4A12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в жи</w:t>
      </w:r>
      <w:r w:rsidR="001F5BD7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вом уголке при школе живет ежик. Он долго наблюдал за детьми и их учебой и ему очень захотелось открыть лесную школу для маленьких зверят. Давайте мы с вами поможем ежику, расскажем о школе и сделаем книгу в картинках ему в помощь. </w:t>
      </w:r>
    </w:p>
    <w:p w:rsidR="00AC05E9" w:rsidRPr="00AC05E9" w:rsidRDefault="00AC05E9" w:rsidP="00AC05E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Дети: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Да, поможем.</w:t>
      </w:r>
    </w:p>
    <w:p w:rsidR="00BA4A12" w:rsidRPr="00677D40" w:rsidRDefault="00677D40" w:rsidP="003971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Психолог: (Смекалова Юлия Валерьевна): </w:t>
      </w:r>
      <w:r w:rsidR="00AC05E9"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05E9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1F5BD7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ля того, чтобы сделать эту книгу, мы должны выполнить задания, а помогут нам их выполнить и вспомнить все, что мы знаем о школе массажные мячи</w:t>
      </w:r>
      <w:r w:rsidR="00856BB9">
        <w:rPr>
          <w:rFonts w:ascii="Times New Roman" w:hAnsi="Times New Roman" w:cs="Times New Roman"/>
          <w:noProof/>
          <w:sz w:val="28"/>
          <w:szCs w:val="28"/>
          <w:lang w:eastAsia="ru-RU"/>
        </w:rPr>
        <w:t>ки</w:t>
      </w:r>
      <w:r w:rsidR="001F5BD7"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массажные шары.</w:t>
      </w:r>
    </w:p>
    <w:p w:rsidR="001F5BD7" w:rsidRPr="00AC05E9" w:rsidRDefault="001F5BD7" w:rsidP="003971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Психолог</w:t>
      </w:r>
      <w:r w:rsidR="0039713B"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(Смекалова Юлия Валерьевна): </w:t>
      </w:r>
    </w:p>
    <w:p w:rsidR="001F5BD7" w:rsidRDefault="001F5BD7" w:rsidP="0039713B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(задание дети выполняют за столами)</w:t>
      </w:r>
    </w:p>
    <w:p w:rsidR="00AC05E9" w:rsidRPr="00677D40" w:rsidRDefault="00AC05E9" w:rsidP="0039713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Hlk65590158"/>
      <w:r w:rsidRPr="00677D4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ВСТАВИТЬ ЧАСТЬ Юлии Валерьевны</w:t>
      </w:r>
    </w:p>
    <w:bookmarkEnd w:id="0"/>
    <w:p w:rsidR="001F5BD7" w:rsidRPr="00AC05E9" w:rsidRDefault="001F5BD7" w:rsidP="0039713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Руководитель по физической кулдьтуре</w:t>
      </w:r>
      <w:r w:rsidR="0039713B"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(Жиронкина Оксана Валерьевна):</w:t>
      </w:r>
    </w:p>
    <w:p w:rsidR="00AC05E9" w:rsidRDefault="0039713B" w:rsidP="00AC05E9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(Игра-бродилка</w:t>
      </w:r>
      <w:r w:rsidR="006875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E95A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 «Ежиком»</w:t>
      </w:r>
      <w:r w:rsidR="00F561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проводится без обуви</w:t>
      </w:r>
      <w:r w:rsidRPr="00AC05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F56172" w:rsidRDefault="00F56172" w:rsidP="006875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я предлагаю вам встать на игровое поле по 4 человека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взять массажный мячик «Ежик»,каждому  занять исходное положение 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123CD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bookmarkStart w:id="1" w:name="_GoBack"/>
      <w:bookmarkEnd w:id="1"/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«старте» 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>на игровом поле, поставить пра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>ую ножку на массажный мячик и прокатить его под музыку(звучит фонограмма «Ходит ежик» муз.Железновых)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ногой до 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>финиша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 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>финише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E95ADC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вас будет ждать «Волшебный мешочек», в котором спрятана школьная принадлежность. После </w:t>
      </w:r>
      <w:r w:rsidR="00687524" w:rsidRP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вам нужно достать школьную принадлежность из мешочка и рассказать нашему другу Ежику из чего она сделана и для чего она нужна в школе. </w:t>
      </w:r>
    </w:p>
    <w:p w:rsidR="00687524" w:rsidRPr="00687524" w:rsidRDefault="00123CD5" w:rsidP="006875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Игра проводится два раза, со всеми детьми группы. Затем д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ети садятся на стулья, затем рассказывают , каждый о своем предмете небольшой описательный рассказ.</w:t>
      </w:r>
    </w:p>
    <w:p w:rsidR="00E30124" w:rsidRDefault="00E30124" w:rsidP="00AC05E9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(после выполнения одним ребенком задания, на экране появляется картинка)</w:t>
      </w:r>
    </w:p>
    <w:p w:rsidR="00045BC2" w:rsidRPr="00AC05E9" w:rsidRDefault="0039713B" w:rsidP="00AC05E9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Воспитатель: (Турова Ольга Александровна)</w:t>
      </w:r>
      <w:r w:rsidR="00AC05E9" w:rsidRPr="00AC05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 ребята, вы очень хорошо справились с задан</w:t>
      </w:r>
      <w:r w:rsidR="0005700D">
        <w:rPr>
          <w:rFonts w:ascii="Times New Roman" w:hAnsi="Times New Roman" w:cs="Times New Roman"/>
          <w:noProof/>
          <w:sz w:val="28"/>
          <w:szCs w:val="28"/>
          <w:lang w:eastAsia="ru-RU"/>
        </w:rPr>
        <w:t>иями, а сейчас мы с вами вспомн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>им какие помещ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ения есть в школе. </w:t>
      </w:r>
      <w:r w:rsidR="006875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расскажем Ежику как много всего интересного есть в школе. </w:t>
      </w:r>
      <w:r w:rsidRPr="00AC05E9">
        <w:rPr>
          <w:rFonts w:ascii="Times New Roman" w:hAnsi="Times New Roman" w:cs="Times New Roman"/>
          <w:noProof/>
          <w:sz w:val="28"/>
          <w:szCs w:val="28"/>
          <w:lang w:eastAsia="ru-RU"/>
        </w:rPr>
        <w:t>Пройдите на коврик и сядьте на коленочки. Сейчас мы будем отгадывать загадки, я загадаю загадку и прокачу мяч вы говорите мне отгадку и прокатываете мне мяч обратно двумя руками.</w:t>
      </w:r>
    </w:p>
    <w:p w:rsidR="00CF3A5A" w:rsidRDefault="00CF3A5A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CF3A5A" w:rsidRDefault="00CF3A5A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CF3A5A" w:rsidRDefault="00CF3A5A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E30124" w:rsidRDefault="00E30124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E30124" w:rsidRDefault="00E30124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39713B" w:rsidRPr="00482901" w:rsidRDefault="0039713B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Здесь за партами сидим,</w:t>
      </w:r>
    </w:p>
    <w:p w:rsidR="0039713B" w:rsidRPr="00482901" w:rsidRDefault="0039713B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Пишем, слушаем, молчим.</w:t>
      </w:r>
    </w:p>
    <w:p w:rsidR="0039713B" w:rsidRPr="00482901" w:rsidRDefault="0039713B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Каждый день и каждый час</w:t>
      </w:r>
    </w:p>
    <w:p w:rsidR="0039713B" w:rsidRDefault="0039713B" w:rsidP="00E30124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Мы учиться ходим в</w:t>
      </w:r>
      <w:r w:rsidRPr="00482901">
        <w:rPr>
          <w:b/>
          <w:color w:val="000000"/>
          <w:sz w:val="28"/>
          <w:szCs w:val="28"/>
        </w:rPr>
        <w:t>... (</w:t>
      </w:r>
      <w:bookmarkStart w:id="2" w:name="_Hlk65590763"/>
      <w:r w:rsidRPr="00482901">
        <w:rPr>
          <w:b/>
          <w:color w:val="000000"/>
          <w:sz w:val="28"/>
          <w:szCs w:val="28"/>
        </w:rPr>
        <w:t>класс</w:t>
      </w:r>
      <w:bookmarkEnd w:id="2"/>
      <w:r w:rsidRPr="00482901">
        <w:rPr>
          <w:b/>
          <w:color w:val="000000"/>
          <w:sz w:val="28"/>
          <w:szCs w:val="28"/>
        </w:rPr>
        <w:t>)</w:t>
      </w:r>
    </w:p>
    <w:p w:rsidR="00482901" w:rsidRPr="00482901" w:rsidRDefault="00CF3A5A" w:rsidP="00E3012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1-й ребенок: </w:t>
      </w:r>
      <w:r w:rsidRPr="00CF3A5A">
        <w:rPr>
          <w:bCs/>
          <w:color w:val="000000"/>
          <w:sz w:val="28"/>
          <w:szCs w:val="28"/>
        </w:rPr>
        <w:t>класс</w:t>
      </w:r>
    </w:p>
    <w:p w:rsidR="00482901" w:rsidRPr="00482901" w:rsidRDefault="00482901" w:rsidP="00E30124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Здесь одежду оставляем,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Куртки, шапочки снимаем.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Получаем номерок —</w:t>
      </w:r>
    </w:p>
    <w:p w:rsid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 xml:space="preserve">И скорее на урок. </w:t>
      </w:r>
      <w:r w:rsidRPr="00482901">
        <w:rPr>
          <w:b/>
          <w:color w:val="000000"/>
          <w:sz w:val="28"/>
          <w:szCs w:val="28"/>
        </w:rPr>
        <w:t>(</w:t>
      </w:r>
      <w:r w:rsidR="00CF3A5A">
        <w:rPr>
          <w:b/>
          <w:color w:val="000000"/>
          <w:sz w:val="28"/>
          <w:szCs w:val="28"/>
        </w:rPr>
        <w:t>г</w:t>
      </w:r>
      <w:r w:rsidRPr="00482901">
        <w:rPr>
          <w:b/>
          <w:color w:val="000000"/>
          <w:sz w:val="28"/>
          <w:szCs w:val="28"/>
        </w:rPr>
        <w:t>ардероб)</w:t>
      </w:r>
    </w:p>
    <w:p w:rsidR="00CF3A5A" w:rsidRPr="00E30124" w:rsidRDefault="00CF3A5A" w:rsidP="00E30124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2-й ребенок:</w:t>
      </w:r>
      <w:r w:rsidRPr="00CF3A5A">
        <w:rPr>
          <w:b/>
          <w:color w:val="000000"/>
          <w:sz w:val="28"/>
          <w:szCs w:val="28"/>
        </w:rPr>
        <w:t xml:space="preserve"> </w:t>
      </w:r>
      <w:r w:rsidRPr="00CF3A5A">
        <w:rPr>
          <w:bCs/>
          <w:color w:val="000000"/>
          <w:sz w:val="28"/>
          <w:szCs w:val="28"/>
        </w:rPr>
        <w:t>гардероб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Если хочешь умным стать,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Нужно много книг читать.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Чтоб найти все книги века,</w:t>
      </w:r>
    </w:p>
    <w:p w:rsid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 xml:space="preserve">Приходи в... </w:t>
      </w:r>
      <w:r w:rsidRPr="00482901">
        <w:rPr>
          <w:b/>
          <w:color w:val="000000"/>
          <w:sz w:val="28"/>
          <w:szCs w:val="28"/>
        </w:rPr>
        <w:t>(библиотеку)</w:t>
      </w:r>
    </w:p>
    <w:p w:rsidR="00CF3A5A" w:rsidRPr="00CF3A5A" w:rsidRDefault="00CF3A5A" w:rsidP="00CF3A5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3-й ребенок: библиотеку</w:t>
      </w:r>
    </w:p>
    <w:p w:rsidR="00482901" w:rsidRPr="00482901" w:rsidRDefault="00482901" w:rsidP="00E3012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Физкультура здесь у нас!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На уроке целый класс.</w:t>
      </w:r>
    </w:p>
    <w:p w:rsidR="00482901" w:rsidRPr="00482901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>Кувыркались мы, скакали</w:t>
      </w:r>
    </w:p>
    <w:p w:rsidR="00045BC2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482901">
        <w:rPr>
          <w:color w:val="000000"/>
          <w:sz w:val="28"/>
          <w:szCs w:val="28"/>
        </w:rPr>
        <w:t xml:space="preserve">Классом всем в... </w:t>
      </w:r>
      <w:r w:rsidRPr="00482901">
        <w:rPr>
          <w:b/>
          <w:color w:val="000000"/>
          <w:sz w:val="28"/>
          <w:szCs w:val="28"/>
        </w:rPr>
        <w:t>(</w:t>
      </w:r>
      <w:bookmarkStart w:id="3" w:name="_Hlk65590873"/>
      <w:r w:rsidRPr="00482901">
        <w:rPr>
          <w:b/>
          <w:color w:val="000000"/>
          <w:sz w:val="28"/>
          <w:szCs w:val="28"/>
        </w:rPr>
        <w:t>спортивном зале</w:t>
      </w:r>
      <w:bookmarkEnd w:id="3"/>
      <w:r w:rsidRPr="00482901">
        <w:rPr>
          <w:b/>
          <w:color w:val="000000"/>
          <w:sz w:val="28"/>
          <w:szCs w:val="28"/>
        </w:rPr>
        <w:t>)</w:t>
      </w:r>
    </w:p>
    <w:p w:rsidR="00AC05E9" w:rsidRPr="00E30124" w:rsidRDefault="00CF3A5A" w:rsidP="00E30124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4-й ребенок: </w:t>
      </w:r>
      <w:r w:rsidRPr="00CF3A5A">
        <w:rPr>
          <w:bCs/>
          <w:color w:val="000000"/>
          <w:sz w:val="28"/>
          <w:szCs w:val="28"/>
        </w:rPr>
        <w:t>спортивном зале</w:t>
      </w:r>
    </w:p>
    <w:p w:rsidR="00482901" w:rsidRPr="00CF3A5A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Сюда я иду, чтобы чая попить</w:t>
      </w:r>
    </w:p>
    <w:p w:rsidR="00482901" w:rsidRPr="00CF3A5A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И чтобы пирожных сладких купить.</w:t>
      </w:r>
    </w:p>
    <w:p w:rsidR="00482901" w:rsidRPr="00CF3A5A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Салата отведаю здесь я и плова.</w:t>
      </w:r>
    </w:p>
    <w:p w:rsidR="00482901" w:rsidRPr="00CF3A5A" w:rsidRDefault="00482901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Здесь все есть, что хочешь ты. Это</w:t>
      </w:r>
      <w:r w:rsidRPr="00CF3A5A">
        <w:rPr>
          <w:b/>
          <w:color w:val="000000"/>
          <w:sz w:val="28"/>
          <w:szCs w:val="28"/>
        </w:rPr>
        <w:t>... (</w:t>
      </w:r>
      <w:bookmarkStart w:id="4" w:name="_Hlk65590907"/>
      <w:r w:rsidRPr="00CF3A5A">
        <w:rPr>
          <w:b/>
          <w:color w:val="000000"/>
          <w:sz w:val="28"/>
          <w:szCs w:val="28"/>
        </w:rPr>
        <w:t>столовая</w:t>
      </w:r>
      <w:bookmarkEnd w:id="4"/>
      <w:r w:rsidRPr="00CF3A5A">
        <w:rPr>
          <w:b/>
          <w:color w:val="000000"/>
          <w:sz w:val="28"/>
          <w:szCs w:val="28"/>
        </w:rPr>
        <w:t>)</w:t>
      </w:r>
    </w:p>
    <w:p w:rsidR="00AC05E9" w:rsidRPr="00CF3A5A" w:rsidRDefault="00CF3A5A" w:rsidP="00CF3A5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5-й ребенок: </w:t>
      </w:r>
      <w:r w:rsidRPr="00CF3A5A">
        <w:rPr>
          <w:bCs/>
          <w:color w:val="000000"/>
          <w:sz w:val="28"/>
          <w:szCs w:val="28"/>
        </w:rPr>
        <w:t>столовая</w:t>
      </w:r>
    </w:p>
    <w:p w:rsidR="00AC05E9" w:rsidRPr="00CF3A5A" w:rsidRDefault="00AC05E9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Медицинская сестра</w:t>
      </w:r>
    </w:p>
    <w:p w:rsidR="00AC05E9" w:rsidRPr="00CF3A5A" w:rsidRDefault="00AC05E9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На прививку нас вела.</w:t>
      </w:r>
    </w:p>
    <w:p w:rsidR="00AC05E9" w:rsidRPr="00CF3A5A" w:rsidRDefault="00AC05E9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Расспросила все про нас:</w:t>
      </w:r>
    </w:p>
    <w:p w:rsidR="00AC05E9" w:rsidRPr="00CF3A5A" w:rsidRDefault="00AC05E9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И фамилию, и класс.</w:t>
      </w:r>
    </w:p>
    <w:p w:rsidR="00AC05E9" w:rsidRPr="00CF3A5A" w:rsidRDefault="00AC05E9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Нам назад дороги нет —</w:t>
      </w:r>
    </w:p>
    <w:p w:rsidR="00AC05E9" w:rsidRPr="00CF3A5A" w:rsidRDefault="00AC05E9" w:rsidP="00CF3A5A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Мы пришли в</w:t>
      </w:r>
      <w:r w:rsidRPr="00CF3A5A">
        <w:rPr>
          <w:b/>
          <w:bCs/>
          <w:color w:val="000000"/>
          <w:sz w:val="28"/>
          <w:szCs w:val="28"/>
        </w:rPr>
        <w:t>... (медкабинет)</w:t>
      </w:r>
    </w:p>
    <w:p w:rsidR="00677D40" w:rsidRDefault="00CF3A5A" w:rsidP="00E3012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6-й ребенок:</w:t>
      </w:r>
      <w:r w:rsidRPr="00CF3A5A">
        <w:rPr>
          <w:b/>
          <w:bCs/>
          <w:color w:val="000000"/>
          <w:sz w:val="28"/>
          <w:szCs w:val="28"/>
        </w:rPr>
        <w:t xml:space="preserve"> </w:t>
      </w:r>
    </w:p>
    <w:p w:rsidR="00AC05E9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3A5A">
        <w:rPr>
          <w:color w:val="000000"/>
          <w:sz w:val="28"/>
          <w:szCs w:val="28"/>
        </w:rPr>
        <w:t>мед</w:t>
      </w:r>
      <w:r>
        <w:rPr>
          <w:color w:val="000000"/>
          <w:sz w:val="28"/>
          <w:szCs w:val="28"/>
        </w:rPr>
        <w:t xml:space="preserve">ицинский </w:t>
      </w:r>
      <w:r w:rsidR="00CF3A5A" w:rsidRPr="00CF3A5A">
        <w:rPr>
          <w:color w:val="000000"/>
          <w:sz w:val="28"/>
          <w:szCs w:val="28"/>
        </w:rPr>
        <w:t>кабинет</w:t>
      </w:r>
    </w:p>
    <w:p w:rsid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Здесь мы кроссы пробегаем</w:t>
      </w:r>
    </w:p>
    <w:p w:rsid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здоровье укрепляем,</w:t>
      </w:r>
    </w:p>
    <w:p w:rsid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играем мы в футбол.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школьный </w:t>
      </w:r>
      <w:r w:rsidRPr="00677D40">
        <w:rPr>
          <w:b/>
          <w:color w:val="000000"/>
          <w:sz w:val="28"/>
          <w:szCs w:val="28"/>
        </w:rPr>
        <w:t>…(стадион)</w:t>
      </w:r>
    </w:p>
    <w:p w:rsidR="00677D40" w:rsidRDefault="00677D40" w:rsidP="00677D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7-й ребенок:</w:t>
      </w:r>
      <w:r w:rsidRPr="00CF3A5A">
        <w:rPr>
          <w:b/>
          <w:bCs/>
          <w:color w:val="000000"/>
          <w:sz w:val="28"/>
          <w:szCs w:val="28"/>
        </w:rPr>
        <w:t xml:space="preserve"> 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77D40">
        <w:rPr>
          <w:bCs/>
          <w:color w:val="000000"/>
          <w:sz w:val="28"/>
          <w:szCs w:val="28"/>
        </w:rPr>
        <w:t>Здесь учитель в перемену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77D40">
        <w:rPr>
          <w:bCs/>
          <w:color w:val="000000"/>
          <w:sz w:val="28"/>
          <w:szCs w:val="28"/>
        </w:rPr>
        <w:t>Ищет классный наш журнал,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77D40">
        <w:rPr>
          <w:bCs/>
          <w:color w:val="000000"/>
          <w:sz w:val="28"/>
          <w:szCs w:val="28"/>
        </w:rPr>
        <w:t>Здесь учитель непременно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77D40">
        <w:rPr>
          <w:bCs/>
          <w:color w:val="000000"/>
          <w:sz w:val="28"/>
          <w:szCs w:val="28"/>
        </w:rPr>
        <w:t>Отдыхает, коль устал.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77D40">
        <w:rPr>
          <w:bCs/>
          <w:color w:val="000000"/>
          <w:sz w:val="28"/>
          <w:szCs w:val="28"/>
        </w:rPr>
        <w:t>Входа школьникам тут нет,</w:t>
      </w:r>
    </w:p>
    <w:p w:rsidR="00677D40" w:rsidRPr="00677D40" w:rsidRDefault="00677D40" w:rsidP="00677D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7D40">
        <w:rPr>
          <w:bCs/>
          <w:color w:val="000000"/>
          <w:sz w:val="28"/>
          <w:szCs w:val="28"/>
        </w:rPr>
        <w:t>Только лишь на педсовет</w:t>
      </w:r>
      <w:r w:rsidRPr="00677D40">
        <w:rPr>
          <w:b/>
          <w:bCs/>
          <w:color w:val="000000"/>
          <w:sz w:val="28"/>
          <w:szCs w:val="28"/>
        </w:rPr>
        <w:t>…(учительская)</w:t>
      </w:r>
    </w:p>
    <w:p w:rsidR="00677D40" w:rsidRPr="00677D40" w:rsidRDefault="00677D40" w:rsidP="00E3012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05E9" w:rsidRPr="00CF3A5A" w:rsidRDefault="00CF3A5A" w:rsidP="00E301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F3A5A">
        <w:rPr>
          <w:rFonts w:ascii="Times New Roman" w:hAnsi="Times New Roman" w:cs="Times New Roman"/>
          <w:i/>
          <w:iCs/>
          <w:sz w:val="28"/>
          <w:szCs w:val="28"/>
        </w:rPr>
        <w:t>(после того, как дети отгадают загадку на экране, появляется картинка-отгадка)</w:t>
      </w:r>
    </w:p>
    <w:p w:rsidR="00045BC2" w:rsidRDefault="00CF3A5A" w:rsidP="00E30124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</w:t>
      </w:r>
      <w:r w:rsidR="00E30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77D40"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(Турова Ольга Александровна)</w:t>
      </w:r>
      <w:r w:rsidR="00677D40" w:rsidRPr="00677D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77D40"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677D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30124" w:rsidRPr="00E3012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молодцы ребята,</w:t>
      </w:r>
      <w:r w:rsidR="00E3012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все загадки отгадали,</w:t>
      </w:r>
      <w:r w:rsidR="00E30124" w:rsidRPr="00E3012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а теперь вас  ждет следующее задание</w:t>
      </w:r>
    </w:p>
    <w:p w:rsidR="0005700D" w:rsidRPr="00E30124" w:rsidRDefault="0005700D" w:rsidP="00E30124">
      <w:pPr>
        <w:spacing w:after="0" w:line="240" w:lineRule="auto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</w:p>
    <w:p w:rsidR="0039713B" w:rsidRDefault="00E30124" w:rsidP="00E30124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(Камина Татьяна Викторовна)</w:t>
      </w:r>
      <w:r w:rsidR="00856B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:</w:t>
      </w:r>
      <w:r w:rsidR="00856BB9" w:rsidRPr="00856BB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Мы с вами покатаем на наших пальчиках </w:t>
      </w:r>
      <w:r w:rsidR="000510F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колечки-пружинки и </w:t>
      </w:r>
      <w:r w:rsidR="00B42F2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поиграем в пальчиковую игру «Кто в школе работает?»</w:t>
      </w:r>
    </w:p>
    <w:p w:rsidR="00321C23" w:rsidRDefault="00321C23" w:rsidP="00321C2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Скоро осень к нам придет,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в школу детвора пойдет.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 w:rsidRPr="00F122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22AB">
        <w:rPr>
          <w:rFonts w:ascii="Times New Roman" w:hAnsi="Times New Roman" w:cs="Times New Roman"/>
          <w:sz w:val="28"/>
          <w:szCs w:val="28"/>
        </w:rPr>
        <w:t>стретят взрослые детей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Перечислим их  скорей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вот охранник на посту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2AB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F122AB">
        <w:rPr>
          <w:rFonts w:ascii="Times New Roman" w:hAnsi="Times New Roman" w:cs="Times New Roman"/>
          <w:sz w:val="28"/>
          <w:szCs w:val="28"/>
        </w:rPr>
        <w:t xml:space="preserve"> он видит за версту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гардеробщица сидит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вещи наши сторожит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медсестра следит за всеми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чтоб ребята  не болели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дети в класс скорей пойдут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и  учитель уже тут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 xml:space="preserve">проведет </w:t>
      </w:r>
      <w:proofErr w:type="gramStart"/>
      <w:r w:rsidRPr="00F122AB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F1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AB">
        <w:rPr>
          <w:rFonts w:ascii="Times New Roman" w:hAnsi="Times New Roman" w:cs="Times New Roman"/>
          <w:sz w:val="28"/>
          <w:szCs w:val="28"/>
        </w:rPr>
        <w:t>а там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перемена будет вам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повар ждет ребят в столовой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он обед уж приготовил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к физруку бегут ребята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физкультуре они рады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библиотекарь ждет гостей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найдет он книги для детей</w:t>
      </w:r>
    </w:p>
    <w:p w:rsidR="00B42F2B" w:rsidRPr="00F122AB" w:rsidRDefault="00B42F2B" w:rsidP="00B4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директор в школе самый главный</w:t>
      </w:r>
    </w:p>
    <w:p w:rsidR="0088186D" w:rsidRDefault="00B42F2B" w:rsidP="0088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AB">
        <w:rPr>
          <w:rFonts w:ascii="Times New Roman" w:hAnsi="Times New Roman" w:cs="Times New Roman"/>
          <w:sz w:val="28"/>
          <w:szCs w:val="28"/>
        </w:rPr>
        <w:t>чтобы порядок был</w:t>
      </w:r>
      <w:r w:rsidR="0088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3B" w:rsidRPr="0088186D" w:rsidRDefault="0088186D" w:rsidP="0088186D">
      <w:pPr>
        <w:spacing w:after="0"/>
        <w:jc w:val="both"/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(Камина Татьяна Викторовна) :</w:t>
      </w:r>
      <w:r w:rsidRPr="00856BB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</w:t>
      </w:r>
      <w:r w:rsidR="006C7E5A" w:rsidRPr="00B42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молодцы ребята, </w:t>
      </w:r>
      <w:r w:rsidR="00B42F2B" w:rsidRPr="00B42F2B">
        <w:rPr>
          <w:rFonts w:ascii="Times New Roman" w:hAnsi="Times New Roman" w:cs="Times New Roman"/>
          <w:noProof/>
          <w:sz w:val="28"/>
          <w:szCs w:val="28"/>
          <w:lang w:eastAsia="ru-RU"/>
        </w:rPr>
        <w:t>вы хорошо поиграли и вспомнили профессии работников школы</w:t>
      </w:r>
      <w:r w:rsidR="00B42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570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Мы с вами собрали эллекторнные странички книги для ежика, но в лесу нет компьютера, давайте теперь сделаем настоящую книгу?</w:t>
      </w:r>
      <w:r w:rsidR="00B42F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C7E5A" w:rsidRPr="00B42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Проходите и присаживайтесь за столы </w:t>
      </w:r>
    </w:p>
    <w:p w:rsidR="00B42F2B" w:rsidRDefault="00294A64" w:rsidP="00B42F2B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B42F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B42F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группе стоит 4 стола,</w:t>
      </w:r>
      <w:r w:rsidR="008818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на которых лежат страницы пустой книги и картинки на липучках.</w:t>
      </w:r>
      <w:proofErr w:type="gramEnd"/>
      <w:r w:rsidR="008818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B42F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proofErr w:type="gramStart"/>
      <w:r w:rsidR="008818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</w:t>
      </w:r>
      <w:r w:rsidR="00B42F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ти работают парами)</w:t>
      </w:r>
      <w:proofErr w:type="gramEnd"/>
    </w:p>
    <w:p w:rsidR="0088186D" w:rsidRDefault="00B42F2B" w:rsidP="0088186D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C0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 (Турова Ольга Александровна)</w:t>
      </w:r>
      <w:r w:rsidRPr="00AC05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ребята какая замечательная книга у вас получилась, сейчас мы передадим ее ежику, чтобы он мог наконец открыть свою школу в лесу.</w:t>
      </w:r>
    </w:p>
    <w:p w:rsidR="00B42F2B" w:rsidRDefault="00B42F2B" w:rsidP="0088186D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(отдаем книгу ежику и прощаемся с ним)</w:t>
      </w:r>
    </w:p>
    <w:p w:rsidR="0088186D" w:rsidRPr="0088186D" w:rsidRDefault="0088186D" w:rsidP="0088186D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9713B" w:rsidRDefault="0088186D" w:rsidP="0088186D">
      <w:pPr>
        <w:pStyle w:val="a5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AC05E9">
        <w:rPr>
          <w:b/>
          <w:noProof/>
          <w:sz w:val="28"/>
          <w:szCs w:val="28"/>
        </w:rPr>
        <w:t>Воспитатель: (Турова Ольга Александровна)</w:t>
      </w:r>
      <w:r w:rsidRPr="00AC05E9">
        <w:rPr>
          <w:i/>
          <w:noProof/>
          <w:sz w:val="28"/>
          <w:szCs w:val="28"/>
        </w:rPr>
        <w:t>:</w:t>
      </w:r>
      <w:r>
        <w:rPr>
          <w:i/>
          <w:noProof/>
          <w:sz w:val="28"/>
          <w:szCs w:val="28"/>
        </w:rPr>
        <w:t xml:space="preserve"> ребята, о чем мы с вами сегодня говорили? В какие игры играли? Что вам понравилось делать больше всего?</w:t>
      </w:r>
    </w:p>
    <w:p w:rsidR="0088186D" w:rsidRPr="00F44A91" w:rsidRDefault="00F44A91" w:rsidP="00F44A9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44A91">
        <w:rPr>
          <w:i/>
          <w:noProof/>
          <w:sz w:val="28"/>
          <w:szCs w:val="28"/>
        </w:rPr>
        <w:t>(</w:t>
      </w:r>
      <w:r w:rsidR="0088186D" w:rsidRPr="00F44A91">
        <w:rPr>
          <w:i/>
          <w:noProof/>
          <w:sz w:val="28"/>
          <w:szCs w:val="28"/>
        </w:rPr>
        <w:t>Ответы детей</w:t>
      </w:r>
      <w:r w:rsidRPr="00F44A91">
        <w:rPr>
          <w:i/>
          <w:noProof/>
          <w:sz w:val="28"/>
          <w:szCs w:val="28"/>
        </w:rPr>
        <w:t>)</w:t>
      </w:r>
    </w:p>
    <w:sectPr w:rsidR="0088186D" w:rsidRPr="00F44A91" w:rsidSect="007C7471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68C"/>
    <w:rsid w:val="00034B8C"/>
    <w:rsid w:val="00045BC2"/>
    <w:rsid w:val="000510F3"/>
    <w:rsid w:val="0005700D"/>
    <w:rsid w:val="00123CD5"/>
    <w:rsid w:val="00137523"/>
    <w:rsid w:val="001F5BD7"/>
    <w:rsid w:val="002376DC"/>
    <w:rsid w:val="002827C8"/>
    <w:rsid w:val="00294A64"/>
    <w:rsid w:val="00321C23"/>
    <w:rsid w:val="00360119"/>
    <w:rsid w:val="0039713B"/>
    <w:rsid w:val="003D709D"/>
    <w:rsid w:val="00415760"/>
    <w:rsid w:val="00441300"/>
    <w:rsid w:val="00482901"/>
    <w:rsid w:val="00524764"/>
    <w:rsid w:val="005E6C0D"/>
    <w:rsid w:val="00630AE7"/>
    <w:rsid w:val="00677D40"/>
    <w:rsid w:val="0068468C"/>
    <w:rsid w:val="00687524"/>
    <w:rsid w:val="006C7E5A"/>
    <w:rsid w:val="007C7471"/>
    <w:rsid w:val="007D1F84"/>
    <w:rsid w:val="007D613F"/>
    <w:rsid w:val="00856BB9"/>
    <w:rsid w:val="0088186D"/>
    <w:rsid w:val="008E2BFF"/>
    <w:rsid w:val="009369B1"/>
    <w:rsid w:val="00990C78"/>
    <w:rsid w:val="009C56D1"/>
    <w:rsid w:val="00AC05E9"/>
    <w:rsid w:val="00AF2C58"/>
    <w:rsid w:val="00B310C8"/>
    <w:rsid w:val="00B42F2B"/>
    <w:rsid w:val="00BA4A12"/>
    <w:rsid w:val="00BE0A78"/>
    <w:rsid w:val="00C34175"/>
    <w:rsid w:val="00CF3A5A"/>
    <w:rsid w:val="00D566C5"/>
    <w:rsid w:val="00D56A9C"/>
    <w:rsid w:val="00DB3DEA"/>
    <w:rsid w:val="00E27003"/>
    <w:rsid w:val="00E30124"/>
    <w:rsid w:val="00E95ADC"/>
    <w:rsid w:val="00F0252D"/>
    <w:rsid w:val="00F44A91"/>
    <w:rsid w:val="00F56172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069B-3CF9-40E4-BDA0-C9B6CAD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Оксана</cp:lastModifiedBy>
  <cp:revision>22</cp:revision>
  <cp:lastPrinted>2021-02-18T23:44:00Z</cp:lastPrinted>
  <dcterms:created xsi:type="dcterms:W3CDTF">2021-02-18T22:57:00Z</dcterms:created>
  <dcterms:modified xsi:type="dcterms:W3CDTF">2021-04-09T01:13:00Z</dcterms:modified>
</cp:coreProperties>
</file>