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25" w:rsidRPr="000B0025" w:rsidRDefault="000B0025" w:rsidP="000B0025">
      <w:pPr>
        <w:widowControl w:val="0"/>
        <w:shd w:val="clear" w:color="auto" w:fill="FFFFFF"/>
        <w:tabs>
          <w:tab w:val="left" w:pos="31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0B0025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Муниципальное общеобразовательное бюджетное учреждение </w:t>
      </w:r>
    </w:p>
    <w:p w:rsidR="00EE2AFD" w:rsidRPr="000B0025" w:rsidRDefault="000B0025" w:rsidP="000B0025">
      <w:pPr>
        <w:widowControl w:val="0"/>
        <w:shd w:val="clear" w:color="auto" w:fill="FFFFFF"/>
        <w:tabs>
          <w:tab w:val="left" w:pos="31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B0025">
        <w:rPr>
          <w:rFonts w:ascii="Times New Roman" w:hAnsi="Times New Roman" w:cs="Times New Roman"/>
          <w:sz w:val="28"/>
          <w:shd w:val="clear" w:color="auto" w:fill="FFFFFF"/>
        </w:rPr>
        <w:t>начальная общеобразовательная школа №23 р.п. Чунский</w:t>
      </w: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P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CA" w:rsidRPr="00BE3CCA" w:rsidRDefault="00BE3CCA" w:rsidP="00BE3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</w:t>
      </w:r>
      <w:r w:rsidR="00220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урочное</w:t>
      </w:r>
      <w:r w:rsidRPr="00BE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0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</w:t>
      </w:r>
      <w:bookmarkStart w:id="0" w:name="_GoBack"/>
      <w:bookmarkEnd w:id="0"/>
    </w:p>
    <w:p w:rsidR="00EE2AFD" w:rsidRDefault="00EE2AFD" w:rsidP="00BE3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 «Путешествие по устному народному творчеству</w:t>
      </w:r>
      <w:r w:rsidR="00BE3CCA" w:rsidRPr="00BE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E3CCA" w:rsidRDefault="00BE3CCA" w:rsidP="00BE3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класс</w:t>
      </w: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EE2AFD" w:rsidRP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Попова Алёна Игоревна</w:t>
      </w: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работы: </w:t>
      </w:r>
      <w:r w:rsidR="00DA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месяцев</w:t>
      </w: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025" w:rsidRDefault="000B0025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025" w:rsidRDefault="000B0025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025" w:rsidRDefault="000B0025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025" w:rsidRDefault="000B0025" w:rsidP="00DA2B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AFD" w:rsidRDefault="00EE2AFD" w:rsidP="00EE2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Чунский</w:t>
      </w:r>
    </w:p>
    <w:p w:rsidR="00EE2AFD" w:rsidRDefault="00EE2AFD" w:rsidP="00DA2B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</w:t>
      </w:r>
    </w:p>
    <w:p w:rsidR="00EA2354" w:rsidRPr="00BE3CCA" w:rsidRDefault="00EA2354" w:rsidP="00EA2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C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внеклассного мероприятия:</w:t>
      </w:r>
      <w:r w:rsidRPr="00BE3CCA">
        <w:rPr>
          <w:rFonts w:ascii="Times New Roman" w:hAnsi="Times New Roman" w:cs="Times New Roman"/>
          <w:sz w:val="28"/>
          <w:szCs w:val="28"/>
        </w:rPr>
        <w:t> систематизация и обобщение знаний учащихся о жанрах фольклора; выявление и развитие у детей творческих способностей, совершенствование навыков совместного творчества.</w:t>
      </w:r>
    </w:p>
    <w:p w:rsidR="00EA2354" w:rsidRPr="00BE3CCA" w:rsidRDefault="00EA2354" w:rsidP="00D40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2354" w:rsidRPr="00BE3CCA" w:rsidRDefault="00EA2354" w:rsidP="00EA235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C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мероприятия.</w:t>
      </w:r>
    </w:p>
    <w:p w:rsidR="008F219D" w:rsidRPr="00BE3CCA" w:rsidRDefault="008F219D" w:rsidP="00D40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C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человек должен знать историю своего народа и своей страны. А для этого нужно знать культуру и быт своих предков, их обычаи и нравы. </w:t>
      </w:r>
    </w:p>
    <w:p w:rsidR="00BE3CCA" w:rsidRDefault="0006017D" w:rsidP="004F6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отправимся в удивительную страну, название которой вы отгадаете, решив ребусы.</w:t>
      </w:r>
      <w:r w:rsidR="00BE3CCA" w:rsidRPr="00BE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17D" w:rsidRPr="0006017D" w:rsidRDefault="0006017D" w:rsidP="000601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1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Старинное название губ(рта)</w:t>
      </w:r>
      <w:r w:rsidRPr="000601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,</w:t>
      </w:r>
    </w:p>
    <w:p w:rsidR="0006017D" w:rsidRPr="0006017D" w:rsidRDefault="004F6B44" w:rsidP="000601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proofErr w:type="spellStart"/>
      <w:r w:rsid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Усть</w:t>
      </w:r>
      <w:proofErr w:type="spellEnd"/>
      <w:r w:rsid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ь +</w:t>
      </w:r>
      <w:proofErr w:type="spellStart"/>
      <w:r w:rsid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ное</w:t>
      </w:r>
      <w:proofErr w:type="spellEnd"/>
      <w:r w:rsidR="0006017D" w:rsidRPr="000601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=устное</w:t>
      </w:r>
    </w:p>
    <w:p w:rsidR="0006017D" w:rsidRPr="0006017D" w:rsidRDefault="0006017D" w:rsidP="000601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1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Синоним слова ЛЮДИ +</w:t>
      </w:r>
      <w:proofErr w:type="spellStart"/>
      <w:r w:rsidRPr="000601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ное</w:t>
      </w:r>
      <w:proofErr w:type="spellEnd"/>
      <w:r w:rsidRPr="000601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= народное</w:t>
      </w:r>
    </w:p>
    <w:p w:rsidR="0006017D" w:rsidRPr="0006017D" w:rsidRDefault="0006017D" w:rsidP="000601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1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(</w:t>
      </w:r>
      <w:proofErr w:type="gramStart"/>
      <w:r w:rsidRPr="000601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твори-и</w:t>
      </w:r>
      <w:proofErr w:type="gramEnd"/>
      <w:r w:rsidRPr="000601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)+(честь-ь)+(волк-</w:t>
      </w:r>
      <w:proofErr w:type="spellStart"/>
      <w:r w:rsidRPr="000601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лк</w:t>
      </w:r>
      <w:proofErr w:type="spellEnd"/>
      <w:r w:rsidRPr="000601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)=творчество</w:t>
      </w:r>
    </w:p>
    <w:p w:rsidR="0006017D" w:rsidRDefault="00477C2E" w:rsidP="00060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народное творчество – это </w:t>
      </w:r>
      <w:r w:rsidRPr="0047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характера, которые создавались исключительно народом.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еще называют ФОЛЬКЛОРОМ.</w:t>
      </w:r>
    </w:p>
    <w:p w:rsidR="005008EB" w:rsidRPr="005008EB" w:rsidRDefault="00477C2E" w:rsidP="005008EB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  <w:szCs w:val="28"/>
        </w:rPr>
        <w:t xml:space="preserve">Раньше такие произведения не записывали, </w:t>
      </w:r>
      <w:r w:rsidR="0027115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запоминали. Их передавали взрослые детям отец-сыну, бабушка –внучке. </w:t>
      </w:r>
      <w:r w:rsidR="005008EB" w:rsidRPr="005008EB">
        <w:rPr>
          <w:rFonts w:eastAsia="+mn-ea"/>
          <w:bCs/>
          <w:color w:val="000000"/>
          <w:kern w:val="24"/>
          <w:sz w:val="28"/>
        </w:rPr>
        <w:t xml:space="preserve">Это способствовало </w:t>
      </w:r>
      <w:proofErr w:type="spellStart"/>
      <w:r w:rsidR="005008EB">
        <w:rPr>
          <w:rFonts w:eastAsia="+mn-ea"/>
          <w:bCs/>
          <w:color w:val="000000"/>
          <w:kern w:val="24"/>
          <w:sz w:val="28"/>
        </w:rPr>
        <w:t>возникнов</w:t>
      </w:r>
      <w:proofErr w:type="spellEnd"/>
      <w:r w:rsidR="005008EB">
        <w:rPr>
          <w:rFonts w:eastAsia="+mn-ea"/>
          <w:bCs/>
          <w:color w:val="000000"/>
          <w:kern w:val="24"/>
          <w:sz w:val="28"/>
        </w:rPr>
        <w:t xml:space="preserve"> </w:t>
      </w:r>
      <w:proofErr w:type="spellStart"/>
      <w:r w:rsidR="005008EB">
        <w:rPr>
          <w:rFonts w:eastAsia="+mn-ea"/>
          <w:bCs/>
          <w:color w:val="000000"/>
          <w:kern w:val="24"/>
          <w:sz w:val="28"/>
        </w:rPr>
        <w:t>ию</w:t>
      </w:r>
      <w:proofErr w:type="spellEnd"/>
      <w:r w:rsidR="005008EB">
        <w:rPr>
          <w:rFonts w:eastAsia="+mn-ea"/>
          <w:bCs/>
          <w:color w:val="000000"/>
          <w:kern w:val="24"/>
          <w:sz w:val="28"/>
        </w:rPr>
        <w:t xml:space="preserve"> разных вариантов одного и того же </w:t>
      </w:r>
      <w:r w:rsidR="005008EB" w:rsidRPr="005008EB">
        <w:rPr>
          <w:rFonts w:eastAsia="+mn-ea"/>
          <w:bCs/>
          <w:color w:val="000000"/>
          <w:kern w:val="24"/>
          <w:sz w:val="28"/>
        </w:rPr>
        <w:t>фольклорного произведения.</w:t>
      </w:r>
    </w:p>
    <w:p w:rsidR="005008EB" w:rsidRPr="005008EB" w:rsidRDefault="005008EB" w:rsidP="005008EB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 w:rsidRPr="005008EB">
        <w:rPr>
          <w:rFonts w:eastAsia="+mn-ea"/>
          <w:bCs/>
          <w:color w:val="000000"/>
          <w:kern w:val="24"/>
          <w:sz w:val="28"/>
        </w:rPr>
        <w:t>Устное народное творчество являет собой отражение жизни, быта, поверий </w:t>
      </w:r>
    </w:p>
    <w:p w:rsidR="005008EB" w:rsidRPr="005008EB" w:rsidRDefault="005008EB" w:rsidP="005008EB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 w:rsidRPr="005008EB">
        <w:rPr>
          <w:rFonts w:eastAsia="+mn-ea"/>
          <w:bCs/>
          <w:color w:val="000000"/>
          <w:kern w:val="24"/>
          <w:sz w:val="28"/>
        </w:rPr>
        <w:t>древних людей. </w:t>
      </w:r>
    </w:p>
    <w:p w:rsidR="00477C2E" w:rsidRPr="00271159" w:rsidRDefault="00271159" w:rsidP="00500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159">
        <w:rPr>
          <w:rFonts w:ascii="Times New Roman" w:hAnsi="Times New Roman" w:cs="Times New Roman"/>
          <w:sz w:val="28"/>
          <w:szCs w:val="28"/>
        </w:rPr>
        <w:t xml:space="preserve">творчеством, многие жанры вы уже знаете. </w:t>
      </w:r>
    </w:p>
    <w:p w:rsidR="00271159" w:rsidRPr="00271159" w:rsidRDefault="00271159" w:rsidP="00271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159">
        <w:rPr>
          <w:rFonts w:ascii="Times New Roman" w:hAnsi="Times New Roman" w:cs="Times New Roman"/>
          <w:sz w:val="28"/>
          <w:szCs w:val="28"/>
        </w:rPr>
        <w:t>Вы будете работать в группах, вспомнить правила работы в группе.</w:t>
      </w:r>
    </w:p>
    <w:p w:rsidR="00271159" w:rsidRPr="00271159" w:rsidRDefault="00271159" w:rsidP="00271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159">
        <w:rPr>
          <w:rFonts w:ascii="Times New Roman" w:hAnsi="Times New Roman" w:cs="Times New Roman"/>
          <w:sz w:val="28"/>
          <w:szCs w:val="28"/>
        </w:rPr>
        <w:t>1.Работать сообща</w:t>
      </w:r>
    </w:p>
    <w:p w:rsidR="00271159" w:rsidRPr="00271159" w:rsidRDefault="00271159" w:rsidP="00271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159">
        <w:rPr>
          <w:rFonts w:ascii="Times New Roman" w:hAnsi="Times New Roman" w:cs="Times New Roman"/>
          <w:sz w:val="28"/>
          <w:szCs w:val="28"/>
        </w:rPr>
        <w:t>2.Не перебивать, не ссориться</w:t>
      </w:r>
    </w:p>
    <w:p w:rsidR="00271159" w:rsidRPr="00271159" w:rsidRDefault="00271159" w:rsidP="00271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159">
        <w:rPr>
          <w:rFonts w:ascii="Times New Roman" w:hAnsi="Times New Roman" w:cs="Times New Roman"/>
          <w:sz w:val="28"/>
          <w:szCs w:val="28"/>
        </w:rPr>
        <w:t>3.Учитывать мнение каждого члена группы.</w:t>
      </w:r>
    </w:p>
    <w:p w:rsidR="006F7687" w:rsidRDefault="006F7687" w:rsidP="000913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с самого детства взрослые приучают детей к устному народному творчеству. Первое, что слышит ребенок это колыбельные песни. </w:t>
      </w:r>
    </w:p>
    <w:p w:rsidR="006F7687" w:rsidRDefault="006F7687" w:rsidP="006F76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какие вы знаете колыбельные песенки? </w:t>
      </w:r>
    </w:p>
    <w:p w:rsidR="006F7687" w:rsidRPr="006F7687" w:rsidRDefault="006F7687" w:rsidP="006F7687">
      <w:pPr>
        <w:pStyle w:val="book-paragraph"/>
        <w:shd w:val="clear" w:color="auto" w:fill="FFFFFF"/>
        <w:spacing w:before="0" w:beforeAutospacing="0" w:after="0" w:afterAutospacing="0" w:line="384" w:lineRule="atLeast"/>
        <w:rPr>
          <w:color w:val="000000"/>
          <w:spacing w:val="6"/>
          <w:sz w:val="28"/>
          <w:szCs w:val="28"/>
        </w:rPr>
      </w:pPr>
      <w:r w:rsidRPr="006F7687">
        <w:rPr>
          <w:color w:val="000000"/>
          <w:spacing w:val="6"/>
          <w:sz w:val="28"/>
          <w:szCs w:val="28"/>
        </w:rPr>
        <w:t>Баю-баюшки-баю</w:t>
      </w:r>
    </w:p>
    <w:p w:rsidR="006F7687" w:rsidRPr="006F7687" w:rsidRDefault="006F7687" w:rsidP="006F7687">
      <w:pPr>
        <w:pStyle w:val="book-v"/>
        <w:shd w:val="clear" w:color="auto" w:fill="FFFFFF"/>
        <w:spacing w:before="0" w:beforeAutospacing="0" w:after="0" w:afterAutospacing="0" w:line="432" w:lineRule="atLeast"/>
        <w:rPr>
          <w:i/>
          <w:iCs/>
          <w:color w:val="000000"/>
          <w:sz w:val="28"/>
          <w:szCs w:val="28"/>
        </w:rPr>
      </w:pPr>
      <w:r w:rsidRPr="006F7687">
        <w:rPr>
          <w:i/>
          <w:iCs/>
          <w:color w:val="000000"/>
          <w:sz w:val="28"/>
          <w:szCs w:val="28"/>
        </w:rPr>
        <w:t xml:space="preserve">Баю — </w:t>
      </w:r>
      <w:proofErr w:type="spellStart"/>
      <w:r w:rsidRPr="006F7687">
        <w:rPr>
          <w:i/>
          <w:iCs/>
          <w:color w:val="000000"/>
          <w:sz w:val="28"/>
          <w:szCs w:val="28"/>
        </w:rPr>
        <w:t>баюшки</w:t>
      </w:r>
      <w:proofErr w:type="spellEnd"/>
      <w:r w:rsidRPr="006F7687">
        <w:rPr>
          <w:i/>
          <w:iCs/>
          <w:color w:val="000000"/>
          <w:sz w:val="28"/>
          <w:szCs w:val="28"/>
        </w:rPr>
        <w:t xml:space="preserve"> — баю,</w:t>
      </w:r>
    </w:p>
    <w:p w:rsidR="006F7687" w:rsidRPr="006F7687" w:rsidRDefault="006F7687" w:rsidP="006F7687">
      <w:pPr>
        <w:pStyle w:val="book-v"/>
        <w:shd w:val="clear" w:color="auto" w:fill="FFFFFF"/>
        <w:spacing w:before="0" w:beforeAutospacing="0" w:after="0" w:afterAutospacing="0" w:line="432" w:lineRule="atLeast"/>
        <w:rPr>
          <w:i/>
          <w:iCs/>
          <w:color w:val="000000"/>
          <w:sz w:val="28"/>
          <w:szCs w:val="28"/>
        </w:rPr>
      </w:pPr>
      <w:r w:rsidRPr="006F7687">
        <w:rPr>
          <w:i/>
          <w:iCs/>
          <w:color w:val="000000"/>
          <w:sz w:val="28"/>
          <w:szCs w:val="28"/>
        </w:rPr>
        <w:t xml:space="preserve">Не </w:t>
      </w:r>
      <w:proofErr w:type="spellStart"/>
      <w:r w:rsidRPr="006F7687">
        <w:rPr>
          <w:i/>
          <w:iCs/>
          <w:color w:val="000000"/>
          <w:sz w:val="28"/>
          <w:szCs w:val="28"/>
        </w:rPr>
        <w:t>ложися</w:t>
      </w:r>
      <w:proofErr w:type="spellEnd"/>
      <w:r w:rsidRPr="006F7687">
        <w:rPr>
          <w:i/>
          <w:iCs/>
          <w:color w:val="000000"/>
          <w:sz w:val="28"/>
          <w:szCs w:val="28"/>
        </w:rPr>
        <w:t xml:space="preserve"> на краю.</w:t>
      </w:r>
    </w:p>
    <w:p w:rsidR="006F7687" w:rsidRPr="006F7687" w:rsidRDefault="006F7687" w:rsidP="006F7687">
      <w:pPr>
        <w:pStyle w:val="book-v"/>
        <w:shd w:val="clear" w:color="auto" w:fill="FFFFFF"/>
        <w:spacing w:before="0" w:beforeAutospacing="0" w:after="0" w:afterAutospacing="0" w:line="432" w:lineRule="atLeast"/>
        <w:rPr>
          <w:i/>
          <w:iCs/>
          <w:color w:val="000000"/>
          <w:sz w:val="28"/>
          <w:szCs w:val="28"/>
        </w:rPr>
      </w:pPr>
      <w:r w:rsidRPr="006F7687">
        <w:rPr>
          <w:i/>
          <w:iCs/>
          <w:color w:val="000000"/>
          <w:sz w:val="28"/>
          <w:szCs w:val="28"/>
        </w:rPr>
        <w:t>Придет серенький волчок</w:t>
      </w:r>
    </w:p>
    <w:p w:rsidR="006F7687" w:rsidRPr="006F7687" w:rsidRDefault="006F7687" w:rsidP="006F7687">
      <w:pPr>
        <w:pStyle w:val="book-v"/>
        <w:shd w:val="clear" w:color="auto" w:fill="FFFFFF"/>
        <w:spacing w:before="0" w:beforeAutospacing="0" w:after="0" w:afterAutospacing="0" w:line="432" w:lineRule="atLeast"/>
        <w:rPr>
          <w:i/>
          <w:iCs/>
          <w:color w:val="000000"/>
          <w:sz w:val="28"/>
          <w:szCs w:val="28"/>
        </w:rPr>
      </w:pPr>
      <w:r w:rsidRPr="006F7687">
        <w:rPr>
          <w:i/>
          <w:iCs/>
          <w:color w:val="000000"/>
          <w:sz w:val="28"/>
          <w:szCs w:val="28"/>
        </w:rPr>
        <w:t>И ухватит за бочок.</w:t>
      </w:r>
    </w:p>
    <w:p w:rsidR="006F7687" w:rsidRPr="006F7687" w:rsidRDefault="006F7687" w:rsidP="006F7687">
      <w:pPr>
        <w:pStyle w:val="book-v"/>
        <w:shd w:val="clear" w:color="auto" w:fill="FFFFFF"/>
        <w:spacing w:before="0" w:beforeAutospacing="0" w:after="0" w:afterAutospacing="0" w:line="432" w:lineRule="atLeast"/>
        <w:rPr>
          <w:i/>
          <w:iCs/>
          <w:color w:val="000000"/>
          <w:sz w:val="28"/>
          <w:szCs w:val="28"/>
        </w:rPr>
      </w:pPr>
      <w:r w:rsidRPr="006F7687">
        <w:rPr>
          <w:i/>
          <w:iCs/>
          <w:color w:val="000000"/>
          <w:sz w:val="28"/>
          <w:szCs w:val="28"/>
        </w:rPr>
        <w:t>Он утащит во лесок,</w:t>
      </w:r>
    </w:p>
    <w:p w:rsidR="006F7687" w:rsidRPr="006F7687" w:rsidRDefault="006F7687" w:rsidP="006F7687">
      <w:pPr>
        <w:pStyle w:val="book-v"/>
        <w:shd w:val="clear" w:color="auto" w:fill="FFFFFF"/>
        <w:spacing w:before="0" w:beforeAutospacing="0" w:after="0" w:afterAutospacing="0" w:line="432" w:lineRule="atLeast"/>
        <w:rPr>
          <w:i/>
          <w:iCs/>
          <w:color w:val="000000"/>
          <w:sz w:val="28"/>
          <w:szCs w:val="28"/>
        </w:rPr>
      </w:pPr>
      <w:r w:rsidRPr="006F7687">
        <w:rPr>
          <w:i/>
          <w:iCs/>
          <w:color w:val="000000"/>
          <w:sz w:val="28"/>
          <w:szCs w:val="28"/>
        </w:rPr>
        <w:t>Под малиновый кусток.</w:t>
      </w:r>
    </w:p>
    <w:p w:rsidR="006F7687" w:rsidRPr="006F7687" w:rsidRDefault="006F7687" w:rsidP="006F7687">
      <w:pPr>
        <w:pStyle w:val="book-v"/>
        <w:shd w:val="clear" w:color="auto" w:fill="FFFFFF"/>
        <w:spacing w:before="0" w:beforeAutospacing="0" w:after="0" w:afterAutospacing="0" w:line="432" w:lineRule="atLeast"/>
        <w:rPr>
          <w:i/>
          <w:iCs/>
          <w:color w:val="000000"/>
          <w:sz w:val="28"/>
          <w:szCs w:val="28"/>
        </w:rPr>
      </w:pPr>
      <w:r w:rsidRPr="006F7687">
        <w:rPr>
          <w:i/>
          <w:iCs/>
          <w:color w:val="000000"/>
          <w:sz w:val="28"/>
          <w:szCs w:val="28"/>
        </w:rPr>
        <w:t>А малинка упадет,</w:t>
      </w:r>
    </w:p>
    <w:p w:rsidR="0009132F" w:rsidRPr="006F7687" w:rsidRDefault="006F7687" w:rsidP="006F7687">
      <w:pPr>
        <w:pStyle w:val="book-v"/>
        <w:shd w:val="clear" w:color="auto" w:fill="FFFFFF"/>
        <w:spacing w:before="0" w:beforeAutospacing="0" w:after="0" w:afterAutospacing="0" w:line="432" w:lineRule="atLeast"/>
        <w:rPr>
          <w:i/>
          <w:iCs/>
          <w:color w:val="000000"/>
          <w:sz w:val="28"/>
          <w:szCs w:val="28"/>
        </w:rPr>
      </w:pPr>
      <w:r w:rsidRPr="006F7687">
        <w:rPr>
          <w:i/>
          <w:iCs/>
          <w:color w:val="000000"/>
          <w:sz w:val="28"/>
          <w:szCs w:val="28"/>
        </w:rPr>
        <w:t>Прямо Катеньке в рот.</w:t>
      </w:r>
    </w:p>
    <w:p w:rsidR="006F7687" w:rsidRPr="00BE3CCA" w:rsidRDefault="006F7687" w:rsidP="006F76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Вырастает ребёнок, а его уже ждут новые песенки и приговорки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на ножки, его поддерживают и приговаривают: </w:t>
      </w:r>
    </w:p>
    <w:p w:rsidR="006F7687" w:rsidRPr="00BE3CCA" w:rsidRDefault="006F7687" w:rsidP="006F76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Дыбок</w:t>
      </w:r>
      <w:proofErr w:type="spellEnd"/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дыбок</w:t>
      </w:r>
      <w:proofErr w:type="spellEnd"/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F7687" w:rsidRPr="00BE3CCA" w:rsidRDefault="006F7687" w:rsidP="006F76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 Ванюшке годок!</w:t>
      </w:r>
    </w:p>
    <w:p w:rsidR="006F7687" w:rsidRPr="00BE3CCA" w:rsidRDefault="006F7687" w:rsidP="006F76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Искупают Ваню в деревянном корыте и, когда станут окачивать в последний раз, проведут рукой по телу и обязательно скажут:</w:t>
      </w:r>
    </w:p>
    <w:p w:rsidR="006F7687" w:rsidRPr="00BE3CCA" w:rsidRDefault="006F7687" w:rsidP="006F76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гуся вода,</w:t>
      </w:r>
    </w:p>
    <w:p w:rsidR="006F7687" w:rsidRPr="00BE3CCA" w:rsidRDefault="006F7687" w:rsidP="006F768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Ванюшки вся худоба!</w:t>
      </w:r>
      <w:r w:rsidRPr="00BE3C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E7D68" w:rsidRDefault="006F7687" w:rsidP="00FE7D68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</w:rPr>
      </w:pPr>
      <w:r w:rsidRPr="00BE3CCA">
        <w:rPr>
          <w:color w:val="000000"/>
          <w:sz w:val="28"/>
          <w:szCs w:val="28"/>
          <w:shd w:val="clear" w:color="auto" w:fill="FFFFFF"/>
        </w:rPr>
        <w:t xml:space="preserve">Потом начинаются самые первые игры, потешки: </w:t>
      </w:r>
      <w:r w:rsidRPr="00316705">
        <w:rPr>
          <w:color w:val="000000"/>
          <w:sz w:val="28"/>
          <w:szCs w:val="28"/>
          <w:shd w:val="clear" w:color="auto" w:fill="FFFFFF"/>
        </w:rPr>
        <w:t xml:space="preserve">«Идёт коза рогатая...», «Ладушки, ладушки. </w:t>
      </w:r>
      <w:r w:rsidRPr="00BE3CCA">
        <w:rPr>
          <w:color w:val="000000"/>
          <w:sz w:val="28"/>
          <w:szCs w:val="28"/>
          <w:shd w:val="clear" w:color="auto" w:fill="FFFFFF"/>
        </w:rPr>
        <w:t>Где были – у бабушки».</w:t>
      </w:r>
      <w:r w:rsidRPr="006F7687">
        <w:rPr>
          <w:color w:val="000000" w:themeColor="text1"/>
          <w:sz w:val="28"/>
        </w:rPr>
        <w:t xml:space="preserve"> </w:t>
      </w:r>
    </w:p>
    <w:p w:rsidR="006F7687" w:rsidRPr="006F7687" w:rsidRDefault="006F7687" w:rsidP="00FE7D68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</w:rPr>
      </w:pPr>
      <w:r w:rsidRPr="006F7687">
        <w:rPr>
          <w:color w:val="000000" w:themeColor="text1"/>
          <w:sz w:val="28"/>
        </w:rPr>
        <w:t>«Идет коза рогатая,</w:t>
      </w:r>
    </w:p>
    <w:p w:rsidR="006F7687" w:rsidRDefault="006F7687" w:rsidP="006F7687">
      <w:pPr>
        <w:pStyle w:val="richfactdown-paragraph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</w:rPr>
      </w:pPr>
      <w:r w:rsidRPr="006F7687">
        <w:rPr>
          <w:color w:val="000000" w:themeColor="text1"/>
          <w:sz w:val="28"/>
        </w:rPr>
        <w:t>Идет коза бодатая,</w:t>
      </w:r>
      <w:r w:rsidRPr="006F7687">
        <w:rPr>
          <w:color w:val="000000" w:themeColor="text1"/>
          <w:sz w:val="28"/>
        </w:rPr>
        <w:br/>
        <w:t>Ножками топ-топ,</w:t>
      </w:r>
      <w:r w:rsidRPr="006F7687">
        <w:rPr>
          <w:color w:val="000000" w:themeColor="text1"/>
          <w:sz w:val="28"/>
        </w:rPr>
        <w:br/>
        <w:t>Глазками хлоп-хлоп.</w:t>
      </w:r>
      <w:r w:rsidRPr="006F7687">
        <w:rPr>
          <w:color w:val="000000" w:themeColor="text1"/>
          <w:sz w:val="28"/>
        </w:rPr>
        <w:br/>
        <w:t>Кто каши не ест,</w:t>
      </w:r>
      <w:r w:rsidRPr="006F7687">
        <w:rPr>
          <w:color w:val="000000" w:themeColor="text1"/>
          <w:sz w:val="28"/>
        </w:rPr>
        <w:br/>
        <w:t>Молока не пьет, —</w:t>
      </w:r>
      <w:r w:rsidRPr="006F7687">
        <w:rPr>
          <w:color w:val="000000" w:themeColor="text1"/>
          <w:sz w:val="28"/>
        </w:rPr>
        <w:br/>
        <w:t>Забодает, забодает, забодает!»</w:t>
      </w:r>
    </w:p>
    <w:p w:rsidR="006F7687" w:rsidRPr="006F7687" w:rsidRDefault="006F7687" w:rsidP="006F7687">
      <w:pPr>
        <w:pStyle w:val="richfactdown-paragraph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</w:rPr>
      </w:pPr>
    </w:p>
    <w:p w:rsidR="006F7687" w:rsidRPr="006F7687" w:rsidRDefault="006F7687" w:rsidP="006F7687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</w:rPr>
      </w:pPr>
      <w:r w:rsidRPr="006F7687">
        <w:rPr>
          <w:color w:val="000000" w:themeColor="text1"/>
          <w:sz w:val="28"/>
        </w:rPr>
        <w:t>«Этот пальчик хочет спать,</w:t>
      </w:r>
    </w:p>
    <w:p w:rsidR="006F7687" w:rsidRPr="006F7687" w:rsidRDefault="006F7687" w:rsidP="006F7687">
      <w:pPr>
        <w:pStyle w:val="richfactdown-paragraph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</w:rPr>
      </w:pPr>
      <w:r w:rsidRPr="006F7687">
        <w:rPr>
          <w:color w:val="000000" w:themeColor="text1"/>
          <w:sz w:val="28"/>
        </w:rPr>
        <w:t>Этот пальчик — прыг в кровать,</w:t>
      </w:r>
      <w:r w:rsidRPr="006F7687">
        <w:rPr>
          <w:color w:val="000000" w:themeColor="text1"/>
          <w:sz w:val="28"/>
        </w:rPr>
        <w:br/>
        <w:t>Этот пальчик уж вздремнул,</w:t>
      </w:r>
      <w:r w:rsidRPr="006F7687">
        <w:rPr>
          <w:color w:val="000000" w:themeColor="text1"/>
          <w:sz w:val="28"/>
        </w:rPr>
        <w:br/>
        <w:t>Этот пальчик уж уснул.</w:t>
      </w:r>
      <w:r w:rsidRPr="006F7687">
        <w:rPr>
          <w:color w:val="000000" w:themeColor="text1"/>
          <w:sz w:val="28"/>
        </w:rPr>
        <w:br/>
        <w:t>Этот крепко, крепко спит,</w:t>
      </w:r>
      <w:r w:rsidRPr="006F7687">
        <w:rPr>
          <w:color w:val="000000" w:themeColor="text1"/>
          <w:sz w:val="28"/>
        </w:rPr>
        <w:br/>
        <w:t>И тебе он спать велит».</w:t>
      </w:r>
    </w:p>
    <w:p w:rsidR="006F7687" w:rsidRPr="00BE3CCA" w:rsidRDefault="006F7687" w:rsidP="006F76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Посадит отец Ваню на ногу и качает:</w:t>
      </w:r>
    </w:p>
    <w:p w:rsidR="006F7687" w:rsidRPr="00316705" w:rsidRDefault="006F7687" w:rsidP="006F768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16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Ехали по кочкам, по кочкам, кочкам</w:t>
      </w:r>
    </w:p>
    <w:p w:rsidR="006F7687" w:rsidRDefault="006F7687" w:rsidP="006F76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16705">
        <w:rPr>
          <w:i/>
          <w:color w:val="000000"/>
          <w:sz w:val="28"/>
          <w:szCs w:val="28"/>
          <w:shd w:val="clear" w:color="auto" w:fill="FFFFFF"/>
        </w:rPr>
        <w:t>По маленьким цветочкам, цветочкам, цветочкам. В ямку бух!</w:t>
      </w:r>
      <w:r w:rsidRPr="006F7687">
        <w:rPr>
          <w:color w:val="000000"/>
          <w:sz w:val="28"/>
        </w:rPr>
        <w:t xml:space="preserve"> </w:t>
      </w:r>
    </w:p>
    <w:p w:rsidR="006F7687" w:rsidRDefault="006F7687" w:rsidP="006F76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6F7687" w:rsidRPr="006F7687" w:rsidRDefault="006F7687" w:rsidP="006F76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6F7687">
        <w:rPr>
          <w:color w:val="000000"/>
          <w:sz w:val="28"/>
        </w:rPr>
        <w:t>Потешк</w:t>
      </w:r>
      <w:r w:rsidR="00FE7D68">
        <w:rPr>
          <w:color w:val="000000"/>
          <w:sz w:val="28"/>
        </w:rPr>
        <w:t>ой</w:t>
      </w:r>
      <w:r w:rsidRPr="006F7687">
        <w:rPr>
          <w:color w:val="000000"/>
          <w:sz w:val="28"/>
        </w:rPr>
        <w:t xml:space="preserve"> обращаются к маленькому ребёнку, поэтому в ней слова с уменьшительно-ласкательным значением.</w:t>
      </w:r>
    </w:p>
    <w:p w:rsidR="006F7687" w:rsidRDefault="006F7687" w:rsidP="006F76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687" w:rsidRPr="00BE3CCA" w:rsidRDefault="006F7687" w:rsidP="006F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ребёнок уже умеет говорить, но ещё не все звуки у него получаются, тут на помощь ему приходят скороговорки или чистоговорки.</w:t>
      </w:r>
    </w:p>
    <w:p w:rsidR="00FE7D68" w:rsidRDefault="00FE7D68" w:rsidP="006F768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E7D68" w:rsidRPr="00FE7D68" w:rsidRDefault="006F7687" w:rsidP="00FE7D6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Еще есть такой жанр как прибаутка</w:t>
      </w:r>
    </w:p>
    <w:p w:rsidR="00FE7D68" w:rsidRDefault="00FE7D68" w:rsidP="00FE7D6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Сейчас ребята вам представят </w:t>
      </w:r>
      <w:r w:rsidR="004F6B44">
        <w:rPr>
          <w:b/>
          <w:sz w:val="28"/>
          <w:szCs w:val="28"/>
        </w:rPr>
        <w:t>их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Сценка №1 «Федул»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Федул, что губы надул?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Кафтан прожёг?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Можно зашить.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 Да иглы нет.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 велика дыра?</w:t>
      </w:r>
    </w:p>
    <w:p w:rsidR="008541B9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Один ворот остался.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Сценка №2 «Храбрец»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Я медведя поймал!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Так веди сюда!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Так не идёт.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Так сам иди!</w:t>
      </w:r>
    </w:p>
    <w:p w:rsidR="00FE7D68" w:rsidRPr="00FE7D68" w:rsidRDefault="00FE7D68" w:rsidP="00FE7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Да он меня не пускает!</w:t>
      </w:r>
    </w:p>
    <w:p w:rsidR="00FE7D68" w:rsidRPr="006F7687" w:rsidRDefault="00FE7D68" w:rsidP="00FE7D68">
      <w:pPr>
        <w:pStyle w:val="richfactdown-paragraph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</w:rPr>
      </w:pPr>
      <w:r w:rsidRPr="006F7687">
        <w:rPr>
          <w:color w:val="000000" w:themeColor="text1"/>
          <w:sz w:val="28"/>
        </w:rPr>
        <w:t>Подумайте, чем отличаются</w:t>
      </w:r>
      <w:r w:rsidRPr="006F7687">
        <w:rPr>
          <w:color w:val="000000" w:themeColor="text1"/>
          <w:sz w:val="28"/>
          <w:szCs w:val="27"/>
        </w:rPr>
        <w:t xml:space="preserve"> прочитанные выше стихи от </w:t>
      </w:r>
      <w:proofErr w:type="spellStart"/>
      <w:r w:rsidRPr="006F7687">
        <w:rPr>
          <w:color w:val="000000" w:themeColor="text1"/>
          <w:sz w:val="28"/>
          <w:szCs w:val="27"/>
        </w:rPr>
        <w:t>потешек</w:t>
      </w:r>
      <w:proofErr w:type="spellEnd"/>
      <w:r w:rsidRPr="006F7687">
        <w:rPr>
          <w:color w:val="000000" w:themeColor="text1"/>
          <w:sz w:val="28"/>
          <w:szCs w:val="27"/>
        </w:rPr>
        <w:t>? И те, и другие весёлые, но последние стихи построены в виде диалога (разговора двух людей или животных). Это не потешки, это – прибаутки.</w:t>
      </w:r>
    </w:p>
    <w:p w:rsidR="00FE7D68" w:rsidRDefault="00FE7D68" w:rsidP="00FE7D68">
      <w:pPr>
        <w:shd w:val="clear" w:color="auto" w:fill="FFFFFF"/>
        <w:spacing w:before="300" w:after="0" w:line="3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6F7687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В народе маленькие сказки, короткие смешные рассказики иногда в виде диалога, называют </w:t>
      </w:r>
      <w:r w:rsidRPr="006F76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  <w:lang w:eastAsia="ru-RU"/>
        </w:rPr>
        <w:t>прибаутками</w:t>
      </w:r>
      <w:r w:rsidRPr="006F7687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 Прибаутка от слова «баять» - рассказывать.</w:t>
      </w:r>
    </w:p>
    <w:p w:rsidR="00E0399E" w:rsidRDefault="00E0399E" w:rsidP="00E03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1E1A" w:rsidRDefault="001C1E1A" w:rsidP="001C1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 </w:t>
      </w:r>
      <w:r w:rsidRPr="004C6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Битва </w:t>
      </w:r>
      <w:r w:rsidRPr="004C6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Pr="004C6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36B68" w:rsidRPr="00236B68" w:rsidRDefault="00236B68" w:rsidP="00236B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6B68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Издавна на Руси на ярмарках, гуляньях, посиделках и во время работы русские парни и девчата пели песни, загадывали загадки, соревновались в произношении скороговорок.</w:t>
      </w:r>
    </w:p>
    <w:p w:rsidR="00236B68" w:rsidRPr="00236B68" w:rsidRDefault="00236B68" w:rsidP="00236B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6B68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чем польза скороговорок? (Развивают речь, произношение отдельных звуков).</w:t>
      </w:r>
    </w:p>
    <w:p w:rsidR="001C1E1A" w:rsidRPr="00236B68" w:rsidRDefault="001C1E1A" w:rsidP="00236B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6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что интересно, что изначально </w:t>
      </w:r>
      <w:r w:rsidRPr="00236B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скороговорки</w:t>
      </w:r>
      <w:r w:rsidRPr="00236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были придуманы, скорее всего, не с этой целью, а исключительно для развлечения.</w:t>
      </w:r>
    </w:p>
    <w:p w:rsidR="001C1E1A" w:rsidRPr="00236B68" w:rsidRDefault="001C1E1A" w:rsidP="00236B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6B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Сейчас предлагаю провести битву скороговорок, мне нужно по 1 человеку из команды</w:t>
      </w:r>
    </w:p>
    <w:p w:rsidR="001C1E1A" w:rsidRPr="00236B68" w:rsidRDefault="001C1E1A" w:rsidP="00236B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6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Проговорите каждую скороговорку 3 раза.</w:t>
      </w:r>
    </w:p>
    <w:p w:rsidR="001C1E1A" w:rsidRDefault="001C1E1A" w:rsidP="001C1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C1E1A" w:rsidRPr="001C1E1A" w:rsidTr="0049162D">
        <w:trPr>
          <w:trHeight w:val="746"/>
        </w:trPr>
        <w:tc>
          <w:tcPr>
            <w:tcW w:w="9345" w:type="dxa"/>
          </w:tcPr>
          <w:p w:rsidR="0009132F" w:rsidRDefault="001C1E1A" w:rsidP="004916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C1E1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1.</w:t>
            </w:r>
            <w:r w:rsidRPr="004A225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Три сороки-</w:t>
            </w:r>
            <w:proofErr w:type="spellStart"/>
            <w:r w:rsidRPr="004A225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тороторки</w:t>
            </w:r>
            <w:proofErr w:type="spellEnd"/>
            <w:r w:rsidRPr="004A225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</w:p>
          <w:p w:rsidR="001C1E1A" w:rsidRPr="001C1E1A" w:rsidRDefault="001C1E1A" w:rsidP="004916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A225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Тараторили на горке.</w:t>
            </w:r>
          </w:p>
        </w:tc>
      </w:tr>
      <w:tr w:rsidR="001C1E1A" w:rsidRPr="001C1E1A" w:rsidTr="0049162D">
        <w:trPr>
          <w:trHeight w:val="746"/>
        </w:trPr>
        <w:tc>
          <w:tcPr>
            <w:tcW w:w="9345" w:type="dxa"/>
          </w:tcPr>
          <w:p w:rsidR="0009132F" w:rsidRDefault="001C1E1A" w:rsidP="004916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1C1E1A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2.Кукушка кукушонку  </w:t>
            </w:r>
          </w:p>
          <w:p w:rsidR="001C1E1A" w:rsidRPr="001C1E1A" w:rsidRDefault="001C1E1A" w:rsidP="004916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1C1E1A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Купила капюшон.  </w:t>
            </w:r>
          </w:p>
        </w:tc>
      </w:tr>
      <w:tr w:rsidR="001C1E1A" w:rsidRPr="001C1E1A" w:rsidTr="0049162D">
        <w:trPr>
          <w:trHeight w:val="746"/>
        </w:trPr>
        <w:tc>
          <w:tcPr>
            <w:tcW w:w="9345" w:type="dxa"/>
          </w:tcPr>
          <w:p w:rsidR="001C1E1A" w:rsidRPr="001C1E1A" w:rsidRDefault="001C1E1A" w:rsidP="000913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1C1E1A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3.</w:t>
            </w:r>
            <w:r w:rsidRPr="0009132F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Лена искала булавку, а булавка упала под лавку.</w:t>
            </w:r>
          </w:p>
        </w:tc>
      </w:tr>
      <w:tr w:rsidR="001C1E1A" w:rsidRPr="001C1E1A" w:rsidTr="0049162D">
        <w:tc>
          <w:tcPr>
            <w:tcW w:w="9345" w:type="dxa"/>
          </w:tcPr>
          <w:p w:rsidR="001C1E1A" w:rsidRPr="002030A7" w:rsidRDefault="001C1E1A" w:rsidP="000913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8"/>
                <w:shd w:val="clear" w:color="auto" w:fill="F9F5F1"/>
              </w:rPr>
            </w:pPr>
            <w:r w:rsidRPr="0009132F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4.Пошла Поля полоть в поле.</w:t>
            </w:r>
          </w:p>
        </w:tc>
      </w:tr>
    </w:tbl>
    <w:p w:rsidR="001C1E1A" w:rsidRDefault="001C1E1A" w:rsidP="00E039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32F" w:rsidRDefault="0009132F" w:rsidP="00316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9D" w:rsidRPr="00316705" w:rsidRDefault="00477C2E" w:rsidP="00316705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C1E1A">
        <w:rPr>
          <w:rFonts w:ascii="Times New Roman" w:hAnsi="Times New Roman" w:cs="Times New Roman"/>
          <w:b/>
          <w:sz w:val="28"/>
          <w:szCs w:val="28"/>
        </w:rPr>
        <w:t>2</w:t>
      </w:r>
      <w:r w:rsidR="00316705" w:rsidRPr="003167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30A7">
        <w:rPr>
          <w:rFonts w:ascii="Times New Roman" w:hAnsi="Times New Roman" w:cs="Times New Roman"/>
          <w:b/>
          <w:sz w:val="28"/>
          <w:szCs w:val="28"/>
        </w:rPr>
        <w:t>Найди</w:t>
      </w:r>
      <w:r w:rsidR="0031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705" w:rsidRPr="00316705">
        <w:rPr>
          <w:rFonts w:ascii="Times New Roman" w:hAnsi="Times New Roman" w:cs="Times New Roman"/>
          <w:b/>
          <w:sz w:val="28"/>
          <w:szCs w:val="28"/>
        </w:rPr>
        <w:t>пословицу»</w:t>
      </w:r>
    </w:p>
    <w:p w:rsidR="00271159" w:rsidRDefault="00271159" w:rsidP="00271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159">
        <w:rPr>
          <w:rFonts w:ascii="Times New Roman" w:hAnsi="Times New Roman" w:cs="Times New Roman"/>
          <w:sz w:val="28"/>
          <w:szCs w:val="28"/>
        </w:rPr>
        <w:lastRenderedPageBreak/>
        <w:t>Что такое пословицы?</w:t>
      </w:r>
    </w:p>
    <w:p w:rsidR="00236B68" w:rsidRPr="00236B68" w:rsidRDefault="00236B68" w:rsidP="00236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8">
        <w:rPr>
          <w:rFonts w:ascii="Times New Roman" w:hAnsi="Times New Roman" w:cs="Times New Roman"/>
          <w:sz w:val="28"/>
          <w:szCs w:val="28"/>
        </w:rPr>
        <w:t>Давным – давно появились в нашей речи пословицы и поговорки. Это такие краткие изречения, в которых подмечаются достоинства и недостатки людей.</w:t>
      </w:r>
    </w:p>
    <w:p w:rsidR="00236B68" w:rsidRPr="00236B68" w:rsidRDefault="00236B68" w:rsidP="00236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8">
        <w:rPr>
          <w:rFonts w:ascii="Times New Roman" w:hAnsi="Times New Roman" w:cs="Times New Roman"/>
          <w:sz w:val="28"/>
          <w:szCs w:val="28"/>
        </w:rPr>
        <w:t>Сегодня мы проверим, насколько хорошо вы знаете пословицы и поговорки.</w:t>
      </w:r>
    </w:p>
    <w:p w:rsidR="00236B68" w:rsidRPr="00236B68" w:rsidRDefault="00236B68" w:rsidP="00236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8">
        <w:rPr>
          <w:rFonts w:ascii="Times New Roman" w:hAnsi="Times New Roman" w:cs="Times New Roman"/>
          <w:sz w:val="28"/>
          <w:szCs w:val="28"/>
        </w:rPr>
        <w:t>Как вы думаете, почему говорят: (дети читают) «Пословица – твоя помощница?» (ответы детей)</w:t>
      </w:r>
      <w:proofErr w:type="gramStart"/>
      <w:r w:rsidRPr="00236B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B68" w:rsidRPr="00236B68" w:rsidRDefault="00236B68" w:rsidP="00236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8">
        <w:rPr>
          <w:rFonts w:ascii="Times New Roman" w:hAnsi="Times New Roman" w:cs="Times New Roman"/>
          <w:sz w:val="28"/>
          <w:szCs w:val="28"/>
        </w:rPr>
        <w:t>Верно. Помощницей пословицу можно назвать по праву. С ее помощью можно осудить поступок или, наоборот, похвалить человека; можно высказать свое отношение к происходящему.</w:t>
      </w:r>
    </w:p>
    <w:p w:rsidR="00236B68" w:rsidRPr="00271159" w:rsidRDefault="00236B68" w:rsidP="00271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705" w:rsidRPr="00316705" w:rsidRDefault="00316705" w:rsidP="00316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705">
        <w:rPr>
          <w:rFonts w:ascii="Times New Roman" w:hAnsi="Times New Roman" w:cs="Times New Roman"/>
          <w:sz w:val="28"/>
          <w:szCs w:val="28"/>
        </w:rPr>
        <w:t>- Пословица - древнейший жанр устного народного творчества. Ученые считают, что первые пословицы были связаны с необходимостью закрепить в сознании человека какие-то советы, правила, обычаи, законы. Пословица- это народная мудрость.</w:t>
      </w:r>
    </w:p>
    <w:p w:rsidR="00316705" w:rsidRPr="00316705" w:rsidRDefault="00316705" w:rsidP="0031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705">
        <w:rPr>
          <w:rFonts w:ascii="Times New Roman" w:hAnsi="Times New Roman" w:cs="Times New Roman"/>
          <w:sz w:val="28"/>
          <w:szCs w:val="28"/>
        </w:rPr>
        <w:t>-  О чем бывают пословицы? (о труде, дружбе, здоровье, жадности, счастье, добре и зле)</w:t>
      </w:r>
    </w:p>
    <w:p w:rsidR="008F219D" w:rsidRDefault="00316705" w:rsidP="00D40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705">
        <w:rPr>
          <w:rFonts w:ascii="Times New Roman" w:hAnsi="Times New Roman" w:cs="Times New Roman"/>
          <w:sz w:val="28"/>
          <w:szCs w:val="28"/>
        </w:rPr>
        <w:t>-  Какие пословицы о труде вы знаете? (Делу - время, потехе - час.   Терпенье и труд все перетрут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705" w:rsidRPr="00BE3CCA" w:rsidRDefault="00316705" w:rsidP="00D40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705">
        <w:rPr>
          <w:rFonts w:ascii="Times New Roman" w:hAnsi="Times New Roman" w:cs="Times New Roman"/>
          <w:sz w:val="28"/>
          <w:szCs w:val="28"/>
        </w:rPr>
        <w:t>- А какие пословицы о дружбе? (Нет друга — ищи, а нашел - береги.</w:t>
      </w:r>
    </w:p>
    <w:p w:rsidR="00271159" w:rsidRPr="00271159" w:rsidRDefault="00271159" w:rsidP="0027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59">
        <w:rPr>
          <w:rFonts w:ascii="Times New Roman" w:hAnsi="Times New Roman" w:cs="Times New Roman"/>
          <w:sz w:val="28"/>
          <w:szCs w:val="28"/>
        </w:rPr>
        <w:t>У вас на партах лежат пословицы. И</w:t>
      </w:r>
      <w:r w:rsidRPr="00271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узнаю, хорошо ли все знают пословицы?</w:t>
      </w:r>
    </w:p>
    <w:p w:rsidR="00271159" w:rsidRDefault="00271159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71159" w:rsidRPr="00271159" w:rsidTr="00033B5E">
        <w:tc>
          <w:tcPr>
            <w:tcW w:w="7196" w:type="dxa"/>
          </w:tcPr>
          <w:p w:rsidR="00271159" w:rsidRPr="00271159" w:rsidRDefault="00271159" w:rsidP="004D5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1.Труд человека кормит, а …/ лень портит/.</w:t>
            </w:r>
          </w:p>
        </w:tc>
      </w:tr>
      <w:tr w:rsidR="00271159" w:rsidRPr="00271159" w:rsidTr="00033B5E">
        <w:tc>
          <w:tcPr>
            <w:tcW w:w="7196" w:type="dxa"/>
          </w:tcPr>
          <w:p w:rsidR="00271159" w:rsidRPr="00271159" w:rsidRDefault="00271159" w:rsidP="004D5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2.Кто много говорит, тот…/мало делает/.</w:t>
            </w:r>
          </w:p>
        </w:tc>
      </w:tr>
      <w:tr w:rsidR="00271159" w:rsidRPr="00271159" w:rsidTr="00033B5E">
        <w:tc>
          <w:tcPr>
            <w:tcW w:w="7196" w:type="dxa"/>
          </w:tcPr>
          <w:p w:rsidR="00271159" w:rsidRPr="00271159" w:rsidRDefault="00271159" w:rsidP="004D5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3.Не спеши языком, …/торопись делом/.</w:t>
            </w:r>
          </w:p>
        </w:tc>
      </w:tr>
      <w:tr w:rsidR="00271159" w:rsidRPr="00271159" w:rsidTr="00033B5E">
        <w:tc>
          <w:tcPr>
            <w:tcW w:w="7196" w:type="dxa"/>
          </w:tcPr>
          <w:p w:rsidR="00271159" w:rsidRPr="00271159" w:rsidRDefault="00271159" w:rsidP="004D5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 кем поведёшься, …/ от того и наберёшься/.</w:t>
            </w:r>
          </w:p>
        </w:tc>
      </w:tr>
      <w:tr w:rsidR="00271159" w:rsidRPr="00271159" w:rsidTr="00033B5E">
        <w:tc>
          <w:tcPr>
            <w:tcW w:w="7196" w:type="dxa"/>
          </w:tcPr>
          <w:p w:rsidR="00271159" w:rsidRPr="00271159" w:rsidRDefault="00271159" w:rsidP="004D5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5.Делу – время, …/ потехе – час/.</w:t>
            </w:r>
          </w:p>
        </w:tc>
      </w:tr>
      <w:tr w:rsidR="00271159" w:rsidRPr="00271159" w:rsidTr="00033B5E">
        <w:tc>
          <w:tcPr>
            <w:tcW w:w="7196" w:type="dxa"/>
          </w:tcPr>
          <w:p w:rsidR="00271159" w:rsidRPr="00271159" w:rsidRDefault="00271159" w:rsidP="004D5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6.Не сиди сложа руки, …/ так и не будет скуки/.</w:t>
            </w:r>
          </w:p>
        </w:tc>
      </w:tr>
      <w:tr w:rsidR="00271159" w:rsidRPr="00271159" w:rsidTr="00033B5E">
        <w:tc>
          <w:tcPr>
            <w:tcW w:w="7196" w:type="dxa"/>
          </w:tcPr>
          <w:p w:rsidR="00271159" w:rsidRPr="00271159" w:rsidRDefault="00271159" w:rsidP="00033B5E">
            <w:pPr>
              <w:shd w:val="clear" w:color="auto" w:fill="FFFFFF"/>
              <w:tabs>
                <w:tab w:val="left" w:pos="425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033B5E" w:rsidRPr="00BE3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куёт железо молот,</w:t>
            </w:r>
            <w:r w:rsidR="0003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033B5E" w:rsidRPr="00BE3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куёт его кузнец.</w:t>
            </w:r>
            <w:r w:rsidR="0003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3B5E"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1159" w:rsidRPr="00271159" w:rsidTr="00033B5E">
        <w:tc>
          <w:tcPr>
            <w:tcW w:w="7196" w:type="dxa"/>
          </w:tcPr>
          <w:p w:rsidR="00271159" w:rsidRPr="00271159" w:rsidRDefault="00271159" w:rsidP="004D5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8.Повторенье - …/мать ученья/.</w:t>
            </w:r>
          </w:p>
        </w:tc>
      </w:tr>
    </w:tbl>
    <w:p w:rsidR="008F219D" w:rsidRPr="00FE7D68" w:rsidRDefault="00271159" w:rsidP="00271159">
      <w:pPr>
        <w:tabs>
          <w:tab w:val="left" w:pos="4069"/>
        </w:tabs>
        <w:spacing w:after="0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1"/>
        <w:gridCol w:w="4550"/>
      </w:tblGrid>
      <w:tr w:rsidR="00271159" w:rsidRPr="00271159" w:rsidTr="00271159">
        <w:tc>
          <w:tcPr>
            <w:tcW w:w="5021" w:type="dxa"/>
          </w:tcPr>
          <w:p w:rsidR="00271159" w:rsidRPr="00271159" w:rsidRDefault="00271159" w:rsidP="002711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1.Труд человека кормит, а </w:t>
            </w:r>
          </w:p>
        </w:tc>
        <w:tc>
          <w:tcPr>
            <w:tcW w:w="4550" w:type="dxa"/>
          </w:tcPr>
          <w:p w:rsidR="00271159" w:rsidRPr="00271159" w:rsidRDefault="00271159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…/ потехе – час/.</w:t>
            </w:r>
          </w:p>
        </w:tc>
      </w:tr>
      <w:tr w:rsidR="00271159" w:rsidRPr="00271159" w:rsidTr="00271159">
        <w:tc>
          <w:tcPr>
            <w:tcW w:w="5021" w:type="dxa"/>
          </w:tcPr>
          <w:p w:rsidR="00271159" w:rsidRPr="00271159" w:rsidRDefault="00271159" w:rsidP="002711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2.Кто много говорит, тот</w:t>
            </w:r>
          </w:p>
        </w:tc>
        <w:tc>
          <w:tcPr>
            <w:tcW w:w="4550" w:type="dxa"/>
          </w:tcPr>
          <w:p w:rsidR="00271159" w:rsidRPr="00271159" w:rsidRDefault="00271159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/мать ученья/.</w:t>
            </w:r>
          </w:p>
        </w:tc>
      </w:tr>
      <w:tr w:rsidR="00271159" w:rsidRPr="00271159" w:rsidTr="00271159">
        <w:tc>
          <w:tcPr>
            <w:tcW w:w="5021" w:type="dxa"/>
          </w:tcPr>
          <w:p w:rsidR="00271159" w:rsidRPr="00271159" w:rsidRDefault="00271159" w:rsidP="002711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3.Не спеши языком, </w:t>
            </w:r>
          </w:p>
        </w:tc>
        <w:tc>
          <w:tcPr>
            <w:tcW w:w="4550" w:type="dxa"/>
          </w:tcPr>
          <w:p w:rsidR="00271159" w:rsidRPr="00271159" w:rsidRDefault="00271159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…/ так и не будет скуки/.</w:t>
            </w:r>
          </w:p>
        </w:tc>
      </w:tr>
      <w:tr w:rsidR="00271159" w:rsidRPr="00271159" w:rsidTr="00271159">
        <w:tc>
          <w:tcPr>
            <w:tcW w:w="5021" w:type="dxa"/>
          </w:tcPr>
          <w:p w:rsidR="00271159" w:rsidRPr="00271159" w:rsidRDefault="00271159" w:rsidP="002711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4.С кем поведёшься, </w:t>
            </w:r>
          </w:p>
        </w:tc>
        <w:tc>
          <w:tcPr>
            <w:tcW w:w="4550" w:type="dxa"/>
          </w:tcPr>
          <w:p w:rsidR="00271159" w:rsidRPr="00271159" w:rsidRDefault="00271159" w:rsidP="002711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куёт его кузнец.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1159" w:rsidRPr="00271159" w:rsidTr="00271159">
        <w:tc>
          <w:tcPr>
            <w:tcW w:w="5021" w:type="dxa"/>
          </w:tcPr>
          <w:p w:rsidR="00271159" w:rsidRPr="00271159" w:rsidRDefault="00271159" w:rsidP="002711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5.Делу – время, </w:t>
            </w:r>
          </w:p>
        </w:tc>
        <w:tc>
          <w:tcPr>
            <w:tcW w:w="4550" w:type="dxa"/>
          </w:tcPr>
          <w:p w:rsidR="00271159" w:rsidRPr="00271159" w:rsidRDefault="00271159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…/торопись делом/.</w:t>
            </w:r>
          </w:p>
        </w:tc>
      </w:tr>
      <w:tr w:rsidR="00271159" w:rsidRPr="00271159" w:rsidTr="00271159">
        <w:tc>
          <w:tcPr>
            <w:tcW w:w="5021" w:type="dxa"/>
          </w:tcPr>
          <w:p w:rsidR="00271159" w:rsidRPr="00271159" w:rsidRDefault="00271159" w:rsidP="002711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6.Не сиди сложа руки, </w:t>
            </w:r>
          </w:p>
        </w:tc>
        <w:tc>
          <w:tcPr>
            <w:tcW w:w="4550" w:type="dxa"/>
          </w:tcPr>
          <w:p w:rsidR="00271159" w:rsidRPr="00271159" w:rsidRDefault="00271159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…/ от того и наберёшься/.</w:t>
            </w:r>
          </w:p>
        </w:tc>
      </w:tr>
      <w:tr w:rsidR="00271159" w:rsidRPr="00271159" w:rsidTr="00271159">
        <w:tc>
          <w:tcPr>
            <w:tcW w:w="5021" w:type="dxa"/>
          </w:tcPr>
          <w:p w:rsidR="00271159" w:rsidRPr="00271159" w:rsidRDefault="00271159" w:rsidP="00271159">
            <w:pPr>
              <w:numPr>
                <w:ilvl w:val="0"/>
                <w:numId w:val="1"/>
              </w:numPr>
              <w:shd w:val="clear" w:color="auto" w:fill="FFFFFF"/>
              <w:spacing w:before="6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BE3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куёт железо молот, </w:t>
            </w:r>
          </w:p>
        </w:tc>
        <w:tc>
          <w:tcPr>
            <w:tcW w:w="4550" w:type="dxa"/>
          </w:tcPr>
          <w:p w:rsidR="00271159" w:rsidRPr="00271159" w:rsidRDefault="00271159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…/ лень портит/.</w:t>
            </w:r>
          </w:p>
        </w:tc>
      </w:tr>
      <w:tr w:rsidR="00271159" w:rsidRPr="00271159" w:rsidTr="00271159">
        <w:tc>
          <w:tcPr>
            <w:tcW w:w="5021" w:type="dxa"/>
          </w:tcPr>
          <w:p w:rsidR="00271159" w:rsidRPr="0000293D" w:rsidRDefault="00271159" w:rsidP="002711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8.Повторенье - …</w:t>
            </w:r>
          </w:p>
        </w:tc>
        <w:tc>
          <w:tcPr>
            <w:tcW w:w="4550" w:type="dxa"/>
          </w:tcPr>
          <w:p w:rsidR="00271159" w:rsidRPr="0000293D" w:rsidRDefault="00271159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…/мало делает/.</w:t>
            </w:r>
          </w:p>
        </w:tc>
      </w:tr>
    </w:tbl>
    <w:p w:rsidR="008F219D" w:rsidRDefault="008F219D" w:rsidP="00D40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CCA" w:rsidRDefault="00033B5E" w:rsidP="00D40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Проверяем, каждая группа по</w:t>
      </w:r>
      <w:r w:rsidR="00236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пословицы (раскрывая ее смысл) </w:t>
      </w:r>
    </w:p>
    <w:p w:rsidR="00236B68" w:rsidRDefault="00236B68" w:rsidP="00091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Поговорки – это те же пословицы, но н</w:t>
      </w:r>
      <w:r w:rsidR="0009132F">
        <w:rPr>
          <w:rFonts w:ascii="Times New Roman" w:hAnsi="Times New Roman" w:cs="Times New Roman"/>
          <w:sz w:val="28"/>
          <w:szCs w:val="28"/>
        </w:rPr>
        <w:t xml:space="preserve">емного короче. Они не </w:t>
      </w:r>
      <w:proofErr w:type="gramStart"/>
      <w:r w:rsidR="0009132F">
        <w:rPr>
          <w:rFonts w:ascii="Times New Roman" w:hAnsi="Times New Roman" w:cs="Times New Roman"/>
          <w:sz w:val="28"/>
          <w:szCs w:val="28"/>
        </w:rPr>
        <w:t xml:space="preserve">содержат </w:t>
      </w:r>
      <w:r>
        <w:rPr>
          <w:rFonts w:ascii="Times New Roman" w:hAnsi="Times New Roman" w:cs="Times New Roman"/>
          <w:sz w:val="28"/>
          <w:szCs w:val="28"/>
        </w:rPr>
        <w:t>поучений в настоящее время считаются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«острыми « выражениями: </w:t>
      </w:r>
    </w:p>
    <w:p w:rsidR="00236B68" w:rsidRPr="00BE3CCA" w:rsidRDefault="00236B68" w:rsidP="00D40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9E" w:rsidRPr="0000293D" w:rsidRDefault="0000293D" w:rsidP="00002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Пословицы вспомнили, а какие вы знаете считалки?</w:t>
      </w:r>
    </w:p>
    <w:p w:rsidR="00E0399E" w:rsidRPr="001C1E1A" w:rsidRDefault="00E0399E" w:rsidP="00E0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Следующий жанр считалки</w:t>
      </w:r>
    </w:p>
    <w:p w:rsidR="0009329A" w:rsidRPr="00236B68" w:rsidRDefault="001C1E1A" w:rsidP="0023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36B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Задание 3</w:t>
      </w:r>
      <w:r w:rsidR="0009329A" w:rsidRPr="00236B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«Считалки»</w:t>
      </w:r>
    </w:p>
    <w:p w:rsidR="00236B68" w:rsidRPr="00236B68" w:rsidRDefault="00236B68" w:rsidP="0023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36B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Считалка</w:t>
      </w:r>
      <w:r w:rsidRPr="00236B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— небольшой стишок, форма жеребьёвки, с помощью которой определяют, кто водит в игре. Считалка — элемент игры, который помогает установить согласие и уважение к принятым правилам.</w:t>
      </w:r>
    </w:p>
    <w:p w:rsidR="0009329A" w:rsidRPr="00E0399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9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Считалки были частью игры. Считалка в простейшей форме – счет. Счетом решали – кому водить. Считалку отличает четкий ритм, и всюду он выразителен.</w:t>
      </w:r>
    </w:p>
    <w:p w:rsidR="0009329A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Какие считалки </w:t>
      </w:r>
      <w:r w:rsidR="00477C2E" w:rsidRPr="00E039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знаете, мы сейчас проверим </w:t>
      </w:r>
      <w:r w:rsidRPr="00E039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(дети проговариваем считалку и выбирают водящего)</w:t>
      </w:r>
    </w:p>
    <w:p w:rsidR="004F6B44" w:rsidRPr="00E0399E" w:rsidRDefault="004F6B44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D68" w:rsidRPr="00FE7D68" w:rsidRDefault="00FE7D68" w:rsidP="0009132F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</w:rPr>
      </w:pPr>
      <w:r w:rsidRPr="00FE7D68">
        <w:rPr>
          <w:rFonts w:ascii="Times New Roman" w:eastAsia="Calibri" w:hAnsi="Times New Roman" w:cs="Times New Roman"/>
          <w:sz w:val="28"/>
        </w:rPr>
        <w:t>Баба сеяла горох,</w:t>
      </w: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E7D68">
        <w:rPr>
          <w:rFonts w:ascii="Times New Roman" w:eastAsia="Calibri" w:hAnsi="Times New Roman" w:cs="Times New Roman"/>
          <w:sz w:val="28"/>
        </w:rPr>
        <w:t>Уродился он не плох,</w:t>
      </w: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E7D68">
        <w:rPr>
          <w:rFonts w:ascii="Times New Roman" w:eastAsia="Calibri" w:hAnsi="Times New Roman" w:cs="Times New Roman"/>
          <w:sz w:val="28"/>
        </w:rPr>
        <w:t>Уродился он густой</w:t>
      </w: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E7D68">
        <w:rPr>
          <w:rFonts w:ascii="Times New Roman" w:eastAsia="Calibri" w:hAnsi="Times New Roman" w:cs="Times New Roman"/>
          <w:sz w:val="28"/>
        </w:rPr>
        <w:t>Мы помчимся, ты постой!</w:t>
      </w:r>
    </w:p>
    <w:p w:rsidR="00FE7D68" w:rsidRPr="00FE7D68" w:rsidRDefault="00FE7D68" w:rsidP="00FE7D68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E7D68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2.Шел баран. </w:t>
      </w: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E7D68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По крутым горам, </w:t>
      </w: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E7D68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Вырвал травку, </w:t>
      </w: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E7D68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Положил на лавку. </w:t>
      </w: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E7D68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Кто ее возьмет, </w:t>
      </w: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E7D68">
        <w:rPr>
          <w:rFonts w:ascii="Times New Roman" w:eastAsia="Calibri" w:hAnsi="Times New Roman" w:cs="Times New Roman"/>
          <w:sz w:val="28"/>
          <w:shd w:val="clear" w:color="auto" w:fill="FFFFFF"/>
        </w:rPr>
        <w:t>Тот и водить пойдет</w:t>
      </w:r>
    </w:p>
    <w:p w:rsidR="00FE7D68" w:rsidRPr="00FE7D68" w:rsidRDefault="00FE7D68" w:rsidP="00FE7D68">
      <w:pPr>
        <w:spacing w:after="160" w:line="259" w:lineRule="auto"/>
        <w:rPr>
          <w:rFonts w:ascii="Times New Roman" w:eastAsia="Calibri" w:hAnsi="Times New Roman" w:cs="Times New Roman"/>
          <w:sz w:val="10"/>
          <w:shd w:val="clear" w:color="auto" w:fill="FFFFFF"/>
        </w:rPr>
      </w:pP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E7D68">
        <w:rPr>
          <w:rFonts w:ascii="Times New Roman" w:eastAsia="Calibri" w:hAnsi="Times New Roman" w:cs="Times New Roman"/>
          <w:sz w:val="28"/>
          <w:shd w:val="clear" w:color="auto" w:fill="FFFFFF"/>
        </w:rPr>
        <w:t>3.</w:t>
      </w:r>
      <w:r w:rsidRPr="00FE7D68"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  <w:t xml:space="preserve"> </w:t>
      </w:r>
      <w:r w:rsidRPr="00FE7D68">
        <w:rPr>
          <w:rFonts w:ascii="Times New Roman" w:eastAsia="Calibri" w:hAnsi="Times New Roman" w:cs="Times New Roman"/>
          <w:sz w:val="28"/>
          <w:shd w:val="clear" w:color="auto" w:fill="FFFFFF"/>
        </w:rPr>
        <w:t>Раз, два, три, четыре, пять —</w:t>
      </w: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E7D68">
        <w:rPr>
          <w:rFonts w:ascii="Times New Roman" w:eastAsia="Calibri" w:hAnsi="Times New Roman" w:cs="Times New Roman"/>
          <w:sz w:val="28"/>
          <w:shd w:val="clear" w:color="auto" w:fill="FFFFFF"/>
        </w:rPr>
        <w:t>Ты, Васятка, выйди, сядь.</w:t>
      </w: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E7D68">
        <w:rPr>
          <w:rFonts w:ascii="Times New Roman" w:eastAsia="Calibri" w:hAnsi="Times New Roman" w:cs="Times New Roman"/>
          <w:sz w:val="28"/>
          <w:shd w:val="clear" w:color="auto" w:fill="FFFFFF"/>
        </w:rPr>
        <w:t>Будем дальше мы считать —</w:t>
      </w:r>
    </w:p>
    <w:p w:rsidR="00FE7D68" w:rsidRPr="00FE7D68" w:rsidRDefault="00FE7D68" w:rsidP="0009132F">
      <w:pPr>
        <w:spacing w:after="0" w:line="259" w:lineRule="auto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E7D68">
        <w:rPr>
          <w:rFonts w:ascii="Times New Roman" w:eastAsia="Calibri" w:hAnsi="Times New Roman" w:cs="Times New Roman"/>
          <w:sz w:val="28"/>
          <w:shd w:val="clear" w:color="auto" w:fill="FFFFFF"/>
        </w:rPr>
        <w:t>Хотим в жмурки мы играть.</w:t>
      </w:r>
    </w:p>
    <w:p w:rsidR="00033B5E" w:rsidRPr="0009132F" w:rsidRDefault="00033B5E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28"/>
          <w:lang w:eastAsia="ru-RU"/>
        </w:rPr>
      </w:pPr>
    </w:p>
    <w:p w:rsidR="00BE3CCA" w:rsidRDefault="00510814" w:rsidP="00510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BE3CCA" w:rsidRPr="00BE3CCA">
        <w:rPr>
          <w:rFonts w:ascii="Times New Roman" w:hAnsi="Times New Roman" w:cs="Times New Roman"/>
          <w:b/>
          <w:sz w:val="28"/>
          <w:szCs w:val="28"/>
        </w:rPr>
        <w:t xml:space="preserve"> «Игра»</w:t>
      </w:r>
    </w:p>
    <w:p w:rsidR="00510814" w:rsidRPr="00BE3CCA" w:rsidRDefault="00510814" w:rsidP="00510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Посчитались, можно и поиграть</w:t>
      </w:r>
    </w:p>
    <w:p w:rsidR="00E0399E" w:rsidRPr="00E0399E" w:rsidRDefault="00E0399E" w:rsidP="004F6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 У русского народа есть очень много игр. И сейчас я вам предлагаю поиграть</w:t>
      </w:r>
      <w:proofErr w:type="gramStart"/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  Игра называется </w:t>
      </w:r>
      <w:r w:rsidRPr="00E039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«В у</w:t>
      </w:r>
      <w:r w:rsidR="00E460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ш</w:t>
      </w:r>
      <w:r w:rsidRPr="00E039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ки».</w:t>
      </w: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Встаньте друг против друга. Поднимите руки, и в такт слов будем</w:t>
      </w:r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делать движения.</w:t>
      </w:r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Мама била, била, била</w:t>
      </w:r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все папе доложила.</w:t>
      </w:r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Папа бил, бил, бил</w:t>
      </w:r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все сестрам доложил.</w:t>
      </w:r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Сестры били, били, били</w:t>
      </w:r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 все братьям доложили.</w:t>
      </w:r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Братья били, били, били</w:t>
      </w:r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в кадушку закатили.</w:t>
      </w:r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 кадушке две лягушки-</w:t>
      </w:r>
    </w:p>
    <w:p w:rsidR="00E0399E" w:rsidRP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Закрывай скорее ушки.</w:t>
      </w:r>
    </w:p>
    <w:p w:rsidR="00E0399E" w:rsidRDefault="00E0399E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39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Побеждает тот, кто быстрее прикрыл ладонями уши.</w:t>
      </w:r>
    </w:p>
    <w:p w:rsidR="001D52D5" w:rsidRPr="0009132F" w:rsidRDefault="001D52D5" w:rsidP="00E0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E3CCA" w:rsidRPr="00BE3CCA" w:rsidRDefault="00BE3CCA" w:rsidP="00BE3CCA">
      <w:pPr>
        <w:shd w:val="clear" w:color="auto" w:fill="FFFFFF"/>
        <w:spacing w:before="240" w:after="24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3C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Репа</w:t>
      </w:r>
    </w:p>
    <w:p w:rsidR="00BE3CCA" w:rsidRPr="00BE3CCA" w:rsidRDefault="00BE3CCA" w:rsidP="0009132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этой игры произошло от старинной русской сказки «Репка», поэтому ее смысл несколько похож на это произведение. Она прекрасно подходит для развития реакции и координации движений.</w:t>
      </w:r>
    </w:p>
    <w:p w:rsidR="00BE3CCA" w:rsidRPr="00BE3CCA" w:rsidRDefault="00BE3CCA" w:rsidP="00033B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 таковы: все участники становятся в круг и начинают водить хоровод. В его центре находится ребенок-«репка», а за кругом «мышка». Все игроки во время хоровода напевают такую песню:</w:t>
      </w:r>
    </w:p>
    <w:p w:rsidR="00BE3CCA" w:rsidRPr="00BE3CCA" w:rsidRDefault="00BE3CCA" w:rsidP="00BE3C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«Расти ре-</w:t>
      </w:r>
      <w:proofErr w:type="spellStart"/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понь</w:t>
      </w:r>
      <w:proofErr w:type="spellEnd"/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-ка!</w:t>
      </w:r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Расти </w:t>
      </w:r>
      <w:proofErr w:type="spellStart"/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</w:t>
      </w:r>
      <w:proofErr w:type="spellEnd"/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понь</w:t>
      </w:r>
      <w:proofErr w:type="spellEnd"/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-ка!</w:t>
      </w:r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 мала, ни велика,</w:t>
      </w:r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мышиного хвоста!»</w:t>
      </w:r>
    </w:p>
    <w:p w:rsidR="00BE3CCA" w:rsidRPr="00BE3CCA" w:rsidRDefault="00BE3CCA" w:rsidP="0009132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звучит песня, репка постепенно «растет», то есть поднимается. После окончания песни мышка должна постараться проникнуть в круг и поймать репку. Остальные участники могут ей либо мешать, либо помогать. После того, как мышка поймает репку, выбираются новые игроки.</w:t>
      </w:r>
    </w:p>
    <w:p w:rsidR="001C1E1A" w:rsidRPr="0009132F" w:rsidRDefault="001C1E1A" w:rsidP="001C1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8"/>
          <w:lang w:eastAsia="ru-RU"/>
        </w:rPr>
      </w:pPr>
    </w:p>
    <w:p w:rsidR="004C6EC5" w:rsidRDefault="005A1317" w:rsidP="005A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Здорово, молодцы!</w:t>
      </w:r>
    </w:p>
    <w:p w:rsidR="0009329A" w:rsidRPr="00033B5E" w:rsidRDefault="00510814" w:rsidP="00510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4</w:t>
      </w:r>
      <w:r w:rsidR="0009329A" w:rsidRPr="00033B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«СКАЗКИ»</w:t>
      </w:r>
    </w:p>
    <w:p w:rsidR="0009329A" w:rsidRPr="00033B5E" w:rsidRDefault="0009329A" w:rsidP="0009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-Ребята, мы дошли</w:t>
      </w:r>
      <w:r w:rsidR="005108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</w:t>
      </w: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последне</w:t>
      </w:r>
      <w:r w:rsidR="005108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</w:t>
      </w: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108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задания</w:t>
      </w: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Поговорим о сказках. Поднимите руки, кто любит сказки? Все, но конечно они вызывают восторг, пробуждают воображение. Они полны чудес; учат быть твердыми, советуют бороться со злом. Скажите, пожалуйста, вы много прочитали сказок?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-Угадайте, кому принадлежит этот предмет? </w:t>
      </w:r>
      <w:proofErr w:type="gramStart"/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рукавичка, корзинка, стрела, яйцо, избушка)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Угадай сказку.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1.Не лежалось на окошке –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Покатился по дорожке.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(Колобок.)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2. </w:t>
      </w: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тропе Шагая бодро,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Сами воду тащат ведра!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(Емеля.)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3.Красна девица грустна: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Ей не нравиться весна,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Ей на солнце тяжко!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Слезы льет бедняжка!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(Девочка Снегурочка.)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А дорога далека,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 корзина - не легка,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Сесть бы на пенек,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Съесть бы пирожок.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(Маша и медведь.)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5.Ах ты, Петя - простота.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Сплоховал немножко: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послушался Кота,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Выглянул в окошко.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(Петух и кот.)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 Отворили дверь козлята -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пропали все куда-то.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(Волк и семеро козлят.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Колотил да колотил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тарелке носом –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Ничего не проглотил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остался с носом.</w:t>
      </w:r>
    </w:p>
    <w:p w:rsidR="0009329A" w:rsidRPr="00033B5E" w:rsidRDefault="0009329A" w:rsidP="00D40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(Лиса и журавль.)</w:t>
      </w:r>
    </w:p>
    <w:p w:rsidR="0009329A" w:rsidRPr="00033B5E" w:rsidRDefault="0009329A" w:rsidP="00D403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этой сказке всего по три: три героя, по три предмета у каждого. Назовите сказку. </w:t>
      </w: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(Три медведя.)</w:t>
      </w:r>
    </w:p>
    <w:p w:rsidR="0009329A" w:rsidRPr="00033B5E" w:rsidRDefault="0009329A" w:rsidP="00D403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спрятался седьмой козленок? </w:t>
      </w: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(В печи.)</w:t>
      </w:r>
    </w:p>
    <w:p w:rsidR="0009329A" w:rsidRPr="00033B5E" w:rsidRDefault="0009329A" w:rsidP="00D403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Героя какой сказки все хотели съесть? </w:t>
      </w: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(Колобок.)</w:t>
      </w:r>
    </w:p>
    <w:p w:rsidR="0009329A" w:rsidRPr="00033B5E" w:rsidRDefault="0009329A" w:rsidP="00D403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Чем играл братец Иванушка из </w:t>
      </w:r>
      <w:proofErr w:type="spellStart"/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</w:t>
      </w:r>
      <w:proofErr w:type="gramStart"/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и”</w:t>
      </w:r>
      <w:proofErr w:type="gramEnd"/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Гуси</w:t>
      </w:r>
      <w:proofErr w:type="spellEnd"/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-лебеди” у бабы Яги? </w:t>
      </w: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(Золотыми яблочками.)</w:t>
      </w:r>
    </w:p>
    <w:p w:rsidR="0009329A" w:rsidRPr="00033B5E" w:rsidRDefault="0009329A" w:rsidP="00D403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 сказках лиса обычно называла волка? </w:t>
      </w: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(Кум, куманек.)</w:t>
      </w:r>
    </w:p>
    <w:p w:rsidR="0009329A" w:rsidRPr="00033B5E" w:rsidRDefault="0009329A" w:rsidP="00D403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 какой сказки </w:t>
      </w:r>
      <w:proofErr w:type="spellStart"/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выражение</w:t>
      </w:r>
      <w:proofErr w:type="gramStart"/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”К</w:t>
      </w:r>
      <w:proofErr w:type="gramEnd"/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</w:t>
      </w:r>
      <w:proofErr w:type="spellEnd"/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аукнулось, так и откликнулось”? </w:t>
      </w: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(Лиса и журавль.)</w:t>
      </w:r>
    </w:p>
    <w:p w:rsidR="0009329A" w:rsidRPr="00033B5E" w:rsidRDefault="0009329A" w:rsidP="00D403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чего солдат варил кашу? </w:t>
      </w: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(Из топора.)</w:t>
      </w:r>
    </w:p>
    <w:p w:rsidR="0009329A" w:rsidRPr="00033B5E" w:rsidRDefault="0009329A" w:rsidP="00D403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Чем ловил волк рыбу в сказке “Лисичка-сестричка и серый волк”? </w:t>
      </w:r>
      <w:r w:rsidRPr="00033B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(Хвостом.)</w:t>
      </w:r>
    </w:p>
    <w:p w:rsidR="008F219D" w:rsidRPr="00033B5E" w:rsidRDefault="008F219D" w:rsidP="00D403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19D" w:rsidRPr="00BE3CCA" w:rsidRDefault="00033B5E" w:rsidP="00D4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CC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</w:t>
      </w:r>
      <w:r w:rsidR="008F219D"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богат и красив русский язык! Так и пестрит речь прибаутками, пословицами и поговорками. В них народная мудрость, свод правил жизни народной.</w:t>
      </w:r>
    </w:p>
    <w:p w:rsidR="005A1317" w:rsidRDefault="008F219D" w:rsidP="00D4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Сегодня мы заглянули в далёкое прошлое нашего народа, увидели, что поистине талантливы люди на Руси. </w:t>
      </w:r>
      <w:r w:rsidR="00C23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Чего только не </w:t>
      </w: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создали они! Опыт жизни наших предков помогает нам создавать будущее, делает </w:t>
      </w:r>
      <w:r w:rsidR="00C23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речь</w:t>
      </w:r>
      <w:r w:rsidRPr="00BE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богаче и красивее.</w:t>
      </w:r>
    </w:p>
    <w:p w:rsidR="005A1317" w:rsidRDefault="005A1317" w:rsidP="005A1317">
      <w:pPr>
        <w:rPr>
          <w:rFonts w:ascii="Times New Roman" w:hAnsi="Times New Roman" w:cs="Times New Roman"/>
          <w:sz w:val="28"/>
          <w:szCs w:val="28"/>
        </w:rPr>
      </w:pPr>
    </w:p>
    <w:p w:rsidR="001F412F" w:rsidRDefault="001F412F" w:rsidP="005A1317">
      <w:pPr>
        <w:rPr>
          <w:rFonts w:ascii="Times New Roman" w:hAnsi="Times New Roman" w:cs="Times New Roman"/>
          <w:sz w:val="28"/>
          <w:szCs w:val="28"/>
        </w:rPr>
      </w:pPr>
    </w:p>
    <w:p w:rsidR="001F412F" w:rsidRDefault="001F412F" w:rsidP="005A1317">
      <w:pPr>
        <w:rPr>
          <w:rFonts w:ascii="Times New Roman" w:hAnsi="Times New Roman" w:cs="Times New Roman"/>
          <w:sz w:val="28"/>
          <w:szCs w:val="28"/>
        </w:rPr>
      </w:pPr>
    </w:p>
    <w:p w:rsidR="001F412F" w:rsidRDefault="001F412F" w:rsidP="005A1317">
      <w:pPr>
        <w:rPr>
          <w:rFonts w:ascii="Times New Roman" w:hAnsi="Times New Roman" w:cs="Times New Roman"/>
          <w:sz w:val="28"/>
          <w:szCs w:val="28"/>
        </w:rPr>
      </w:pPr>
    </w:p>
    <w:p w:rsidR="00E46026" w:rsidRPr="005A1317" w:rsidRDefault="00E46026" w:rsidP="005A1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 пословицы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00"/>
        <w:gridCol w:w="4445"/>
      </w:tblGrid>
      <w:tr w:rsidR="005A1317" w:rsidRPr="00271159" w:rsidTr="00E46026">
        <w:tc>
          <w:tcPr>
            <w:tcW w:w="4900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1.Труд человека кормит, а </w:t>
            </w:r>
          </w:p>
        </w:tc>
        <w:tc>
          <w:tcPr>
            <w:tcW w:w="4445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…/ потехе – час/.</w:t>
            </w:r>
          </w:p>
        </w:tc>
      </w:tr>
      <w:tr w:rsidR="005A1317" w:rsidRPr="00271159" w:rsidTr="00E46026">
        <w:tc>
          <w:tcPr>
            <w:tcW w:w="4900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2.Кто много говорит, тот</w:t>
            </w:r>
          </w:p>
        </w:tc>
        <w:tc>
          <w:tcPr>
            <w:tcW w:w="4445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/мать ученья/.</w:t>
            </w:r>
          </w:p>
        </w:tc>
      </w:tr>
      <w:tr w:rsidR="005A1317" w:rsidRPr="00271159" w:rsidTr="00E46026">
        <w:tc>
          <w:tcPr>
            <w:tcW w:w="4900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3.Не спеши языком, </w:t>
            </w:r>
          </w:p>
        </w:tc>
        <w:tc>
          <w:tcPr>
            <w:tcW w:w="4445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…/ так и не будет скуки/.</w:t>
            </w:r>
          </w:p>
        </w:tc>
      </w:tr>
      <w:tr w:rsidR="005A1317" w:rsidRPr="00271159" w:rsidTr="00E46026">
        <w:tc>
          <w:tcPr>
            <w:tcW w:w="4900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4.С кем поведёшься, </w:t>
            </w:r>
          </w:p>
        </w:tc>
        <w:tc>
          <w:tcPr>
            <w:tcW w:w="4445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куёт его кузнец.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1317" w:rsidRPr="00271159" w:rsidTr="00E46026">
        <w:tc>
          <w:tcPr>
            <w:tcW w:w="4900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5.Делу – время, </w:t>
            </w:r>
          </w:p>
        </w:tc>
        <w:tc>
          <w:tcPr>
            <w:tcW w:w="4445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…/торопись делом/.</w:t>
            </w:r>
          </w:p>
        </w:tc>
      </w:tr>
      <w:tr w:rsidR="005A1317" w:rsidRPr="00271159" w:rsidTr="00E46026">
        <w:tc>
          <w:tcPr>
            <w:tcW w:w="4900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6.Не сиди сложа руки, </w:t>
            </w:r>
          </w:p>
        </w:tc>
        <w:tc>
          <w:tcPr>
            <w:tcW w:w="4445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…/ от того и наберёшься/.</w:t>
            </w:r>
          </w:p>
        </w:tc>
      </w:tr>
      <w:tr w:rsidR="005A1317" w:rsidRPr="00271159" w:rsidTr="00E46026">
        <w:tc>
          <w:tcPr>
            <w:tcW w:w="4900" w:type="dxa"/>
          </w:tcPr>
          <w:p w:rsidR="005A1317" w:rsidRPr="00271159" w:rsidRDefault="005A1317" w:rsidP="00DC05BD">
            <w:pPr>
              <w:numPr>
                <w:ilvl w:val="0"/>
                <w:numId w:val="1"/>
              </w:numPr>
              <w:shd w:val="clear" w:color="auto" w:fill="FFFFFF"/>
              <w:spacing w:before="6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BE3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куёт железо молот, </w:t>
            </w:r>
          </w:p>
        </w:tc>
        <w:tc>
          <w:tcPr>
            <w:tcW w:w="4445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…/ лень портит/.</w:t>
            </w:r>
          </w:p>
        </w:tc>
      </w:tr>
      <w:tr w:rsidR="005A1317" w:rsidRPr="00271159" w:rsidTr="00E46026">
        <w:tc>
          <w:tcPr>
            <w:tcW w:w="4900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8.Повторенье - …</w:t>
            </w:r>
          </w:p>
        </w:tc>
        <w:tc>
          <w:tcPr>
            <w:tcW w:w="4445" w:type="dxa"/>
          </w:tcPr>
          <w:p w:rsidR="005A1317" w:rsidRPr="00271159" w:rsidRDefault="005A1317" w:rsidP="00D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…/мало делает/.</w:t>
            </w:r>
          </w:p>
        </w:tc>
      </w:tr>
    </w:tbl>
    <w:p w:rsidR="0009132F" w:rsidRDefault="0009132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C1E1A" w:rsidRPr="001C1E1A" w:rsidTr="002101A3">
        <w:trPr>
          <w:trHeight w:val="401"/>
        </w:trPr>
        <w:tc>
          <w:tcPr>
            <w:tcW w:w="9345" w:type="dxa"/>
          </w:tcPr>
          <w:p w:rsidR="001C1E1A" w:rsidRPr="001C1E1A" w:rsidRDefault="001C1E1A" w:rsidP="00B6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C1E1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1.</w:t>
            </w:r>
            <w:r w:rsidRPr="004A225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Три сороки-</w:t>
            </w:r>
            <w:proofErr w:type="spellStart"/>
            <w:r w:rsidRPr="004A225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тороторки</w:t>
            </w:r>
            <w:proofErr w:type="spellEnd"/>
            <w:proofErr w:type="gramStart"/>
            <w:r w:rsidRPr="004A225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Т</w:t>
            </w:r>
            <w:proofErr w:type="gramEnd"/>
            <w:r w:rsidRPr="004A225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араторили на горке.</w:t>
            </w:r>
          </w:p>
        </w:tc>
      </w:tr>
      <w:tr w:rsidR="001C1E1A" w:rsidRPr="001C1E1A" w:rsidTr="002101A3">
        <w:trPr>
          <w:trHeight w:val="566"/>
        </w:trPr>
        <w:tc>
          <w:tcPr>
            <w:tcW w:w="9345" w:type="dxa"/>
          </w:tcPr>
          <w:p w:rsidR="001C1E1A" w:rsidRPr="001C1E1A" w:rsidRDefault="001C1E1A" w:rsidP="00B6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1C1E1A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2.Кукушка кукушонку</w:t>
            </w:r>
            <w:proofErr w:type="gramStart"/>
            <w:r w:rsidRPr="001C1E1A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  К</w:t>
            </w:r>
            <w:proofErr w:type="gramEnd"/>
            <w:r w:rsidRPr="001C1E1A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упила капюшон.  </w:t>
            </w:r>
          </w:p>
        </w:tc>
      </w:tr>
      <w:tr w:rsidR="001C1E1A" w:rsidRPr="001C1E1A" w:rsidTr="002101A3">
        <w:trPr>
          <w:trHeight w:val="546"/>
        </w:trPr>
        <w:tc>
          <w:tcPr>
            <w:tcW w:w="9345" w:type="dxa"/>
          </w:tcPr>
          <w:p w:rsidR="001C1E1A" w:rsidRPr="001C1E1A" w:rsidRDefault="001C1E1A" w:rsidP="00B6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1C1E1A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3.</w:t>
            </w:r>
            <w:r w:rsidRPr="001C1E1A">
              <w:rPr>
                <w:rFonts w:ascii="Times New Roman" w:hAnsi="Times New Roman" w:cs="Times New Roman"/>
                <w:sz w:val="32"/>
                <w:szCs w:val="28"/>
                <w:shd w:val="clear" w:color="auto" w:fill="F9F5F1"/>
              </w:rPr>
              <w:t>Лена искала булавку, а булавка упала под лавку.</w:t>
            </w:r>
          </w:p>
        </w:tc>
      </w:tr>
      <w:tr w:rsidR="001C1E1A" w:rsidRPr="001C1E1A" w:rsidTr="002101A3">
        <w:trPr>
          <w:trHeight w:val="412"/>
        </w:trPr>
        <w:tc>
          <w:tcPr>
            <w:tcW w:w="9345" w:type="dxa"/>
          </w:tcPr>
          <w:p w:rsidR="001C1E1A" w:rsidRPr="002101A3" w:rsidRDefault="002101A3" w:rsidP="002101A3">
            <w:pPr>
              <w:widowControl w:val="0"/>
              <w:shd w:val="clear" w:color="auto" w:fill="FFFFFF"/>
              <w:tabs>
                <w:tab w:val="left" w:pos="3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8"/>
                <w:shd w:val="clear" w:color="auto" w:fill="F9F5F1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shd w:val="clear" w:color="auto" w:fill="F9F5F1"/>
              </w:rPr>
              <w:t>4.</w:t>
            </w:r>
            <w:r w:rsidR="001C1E1A" w:rsidRPr="002101A3">
              <w:rPr>
                <w:rFonts w:ascii="Times New Roman" w:hAnsi="Times New Roman" w:cs="Times New Roman"/>
                <w:sz w:val="32"/>
                <w:szCs w:val="28"/>
                <w:shd w:val="clear" w:color="auto" w:fill="F9F5F1"/>
              </w:rPr>
              <w:t>Пошла Поля полоть в поле.</w:t>
            </w:r>
          </w:p>
        </w:tc>
      </w:tr>
    </w:tbl>
    <w:p w:rsidR="004A2252" w:rsidRDefault="004A2252" w:rsidP="001C1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979" w:rsidRDefault="00EA6979" w:rsidP="00E91A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B68" w:rsidRDefault="00236B68" w:rsidP="00E91A92">
      <w:pPr>
        <w:spacing w:after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sectPr w:rsidR="00236B68" w:rsidSect="0009132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4D6"/>
    <w:multiLevelType w:val="multilevel"/>
    <w:tmpl w:val="40BE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E2632"/>
    <w:multiLevelType w:val="multilevel"/>
    <w:tmpl w:val="FA9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404F8"/>
    <w:multiLevelType w:val="multilevel"/>
    <w:tmpl w:val="BDD0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D6096"/>
    <w:multiLevelType w:val="multilevel"/>
    <w:tmpl w:val="0A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C006A"/>
    <w:multiLevelType w:val="multilevel"/>
    <w:tmpl w:val="0A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A6489"/>
    <w:multiLevelType w:val="multilevel"/>
    <w:tmpl w:val="529C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0099B"/>
    <w:multiLevelType w:val="multilevel"/>
    <w:tmpl w:val="55B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D018AE"/>
    <w:multiLevelType w:val="multilevel"/>
    <w:tmpl w:val="0A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A735F"/>
    <w:multiLevelType w:val="multilevel"/>
    <w:tmpl w:val="0A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6694A"/>
    <w:multiLevelType w:val="multilevel"/>
    <w:tmpl w:val="F030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9247C"/>
    <w:multiLevelType w:val="hybridMultilevel"/>
    <w:tmpl w:val="350E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1358"/>
    <w:multiLevelType w:val="hybridMultilevel"/>
    <w:tmpl w:val="9602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A4D84"/>
    <w:multiLevelType w:val="multilevel"/>
    <w:tmpl w:val="15F4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9B"/>
    <w:rsid w:val="0000293D"/>
    <w:rsid w:val="00027746"/>
    <w:rsid w:val="00033B5E"/>
    <w:rsid w:val="0006017D"/>
    <w:rsid w:val="0009132F"/>
    <w:rsid w:val="0009329A"/>
    <w:rsid w:val="0009358F"/>
    <w:rsid w:val="000B0025"/>
    <w:rsid w:val="001C1E1A"/>
    <w:rsid w:val="001D52D5"/>
    <w:rsid w:val="001F412F"/>
    <w:rsid w:val="001F765D"/>
    <w:rsid w:val="002030A7"/>
    <w:rsid w:val="002101A3"/>
    <w:rsid w:val="0022084C"/>
    <w:rsid w:val="00236B68"/>
    <w:rsid w:val="00271159"/>
    <w:rsid w:val="00316705"/>
    <w:rsid w:val="00477C2E"/>
    <w:rsid w:val="004A2252"/>
    <w:rsid w:val="004C6EC5"/>
    <w:rsid w:val="004F6B44"/>
    <w:rsid w:val="005008EB"/>
    <w:rsid w:val="00510814"/>
    <w:rsid w:val="0059335A"/>
    <w:rsid w:val="005A1317"/>
    <w:rsid w:val="00644F49"/>
    <w:rsid w:val="006F7687"/>
    <w:rsid w:val="0071249B"/>
    <w:rsid w:val="007802FE"/>
    <w:rsid w:val="007B50EA"/>
    <w:rsid w:val="008541B9"/>
    <w:rsid w:val="00884810"/>
    <w:rsid w:val="008C1392"/>
    <w:rsid w:val="008F219D"/>
    <w:rsid w:val="00941C66"/>
    <w:rsid w:val="00A557D9"/>
    <w:rsid w:val="00B61E16"/>
    <w:rsid w:val="00BE3CCA"/>
    <w:rsid w:val="00C23053"/>
    <w:rsid w:val="00D403C1"/>
    <w:rsid w:val="00D659DA"/>
    <w:rsid w:val="00DA2B62"/>
    <w:rsid w:val="00E0399E"/>
    <w:rsid w:val="00E429F2"/>
    <w:rsid w:val="00E46026"/>
    <w:rsid w:val="00E91A92"/>
    <w:rsid w:val="00EA2354"/>
    <w:rsid w:val="00EA6979"/>
    <w:rsid w:val="00EE2AFD"/>
    <w:rsid w:val="00EE5913"/>
    <w:rsid w:val="00FC32C3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19D"/>
    <w:rPr>
      <w:b/>
      <w:bCs/>
    </w:rPr>
  </w:style>
  <w:style w:type="paragraph" w:styleId="a4">
    <w:name w:val="Normal (Web)"/>
    <w:basedOn w:val="a"/>
    <w:uiPriority w:val="99"/>
    <w:unhideWhenUsed/>
    <w:rsid w:val="008F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67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1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chfactdown-paragraph">
    <w:name w:val="richfactdown-paragraph"/>
    <w:basedOn w:val="a"/>
    <w:rsid w:val="006F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rsid w:val="006F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v">
    <w:name w:val="book-v"/>
    <w:basedOn w:val="a"/>
    <w:rsid w:val="006F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4F6B44"/>
  </w:style>
  <w:style w:type="character" w:customStyle="1" w:styleId="c1">
    <w:name w:val="c1"/>
    <w:basedOn w:val="a0"/>
    <w:rsid w:val="004F6B44"/>
  </w:style>
  <w:style w:type="paragraph" w:customStyle="1" w:styleId="c6">
    <w:name w:val="c6"/>
    <w:basedOn w:val="a"/>
    <w:rsid w:val="00E9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A92"/>
  </w:style>
  <w:style w:type="paragraph" w:customStyle="1" w:styleId="c3">
    <w:name w:val="c3"/>
    <w:basedOn w:val="a"/>
    <w:rsid w:val="0023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19D"/>
    <w:rPr>
      <w:b/>
      <w:bCs/>
    </w:rPr>
  </w:style>
  <w:style w:type="paragraph" w:styleId="a4">
    <w:name w:val="Normal (Web)"/>
    <w:basedOn w:val="a"/>
    <w:uiPriority w:val="99"/>
    <w:unhideWhenUsed/>
    <w:rsid w:val="008F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67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1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chfactdown-paragraph">
    <w:name w:val="richfactdown-paragraph"/>
    <w:basedOn w:val="a"/>
    <w:rsid w:val="006F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rsid w:val="006F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v">
    <w:name w:val="book-v"/>
    <w:basedOn w:val="a"/>
    <w:rsid w:val="006F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4F6B44"/>
  </w:style>
  <w:style w:type="character" w:customStyle="1" w:styleId="c1">
    <w:name w:val="c1"/>
    <w:basedOn w:val="a0"/>
    <w:rsid w:val="004F6B44"/>
  </w:style>
  <w:style w:type="paragraph" w:customStyle="1" w:styleId="c6">
    <w:name w:val="c6"/>
    <w:basedOn w:val="a"/>
    <w:rsid w:val="00E9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A92"/>
  </w:style>
  <w:style w:type="paragraph" w:customStyle="1" w:styleId="c3">
    <w:name w:val="c3"/>
    <w:basedOn w:val="a"/>
    <w:rsid w:val="0023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2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207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3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519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7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25</cp:revision>
  <cp:lastPrinted>2024-04-10T09:53:00Z</cp:lastPrinted>
  <dcterms:created xsi:type="dcterms:W3CDTF">2024-04-10T05:12:00Z</dcterms:created>
  <dcterms:modified xsi:type="dcterms:W3CDTF">2024-05-19T13:01:00Z</dcterms:modified>
</cp:coreProperties>
</file>