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D391" w14:textId="77777777" w:rsidR="00305FBA" w:rsidRPr="002B5836" w:rsidRDefault="00305FBA" w:rsidP="00305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836">
        <w:rPr>
          <w:rFonts w:ascii="Times New Roman" w:hAnsi="Times New Roman" w:cs="Times New Roman"/>
          <w:b/>
          <w:sz w:val="24"/>
          <w:szCs w:val="24"/>
        </w:rPr>
        <w:t xml:space="preserve">Организация непрерывной непосредственно образовательной  деятельности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973E2">
        <w:rPr>
          <w:rFonts w:ascii="Times New Roman" w:hAnsi="Times New Roman" w:cs="Times New Roman"/>
          <w:b/>
          <w:sz w:val="24"/>
          <w:szCs w:val="24"/>
        </w:rPr>
        <w:t>подготовительной группе.</w:t>
      </w:r>
    </w:p>
    <w:p w14:paraId="4DEA4601" w14:textId="77777777" w:rsidR="00305FBA" w:rsidRPr="002B5836" w:rsidRDefault="00305FBA" w:rsidP="00305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836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2B5836">
        <w:rPr>
          <w:rFonts w:ascii="Times New Roman" w:hAnsi="Times New Roman" w:cs="Times New Roman"/>
          <w:b/>
          <w:sz w:val="24"/>
          <w:szCs w:val="24"/>
        </w:rPr>
        <w:t xml:space="preserve">теме </w:t>
      </w:r>
      <w:r w:rsidR="00071DE7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="00071DE7">
        <w:rPr>
          <w:rFonts w:ascii="Times New Roman" w:hAnsi="Times New Roman" w:cs="Times New Roman"/>
          <w:sz w:val="24"/>
          <w:szCs w:val="24"/>
          <w:u w:val="single"/>
        </w:rPr>
        <w:t xml:space="preserve"> Путешествие Колобка « Лесную школу».</w:t>
      </w:r>
    </w:p>
    <w:p w14:paraId="2F8C7685" w14:textId="2631BEFC" w:rsidR="00305FBA" w:rsidRDefault="0083532E" w:rsidP="0083532E">
      <w:pPr>
        <w:tabs>
          <w:tab w:val="center" w:pos="6718"/>
          <w:tab w:val="right" w:pos="134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05FBA" w:rsidRPr="002B5836">
        <w:rPr>
          <w:rFonts w:ascii="Times New Roman" w:hAnsi="Times New Roman" w:cs="Times New Roman"/>
          <w:b/>
          <w:sz w:val="24"/>
          <w:szCs w:val="24"/>
        </w:rPr>
        <w:t>Автор</w:t>
      </w:r>
      <w:r w:rsidR="00305FBA">
        <w:rPr>
          <w:rFonts w:ascii="Times New Roman" w:hAnsi="Times New Roman" w:cs="Times New Roman"/>
          <w:b/>
          <w:sz w:val="24"/>
          <w:szCs w:val="24"/>
        </w:rPr>
        <w:t xml:space="preserve"> конспекта ННОД</w:t>
      </w:r>
      <w:r w:rsidR="00305FBA" w:rsidRPr="002B583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A71">
        <w:rPr>
          <w:rFonts w:ascii="Times New Roman" w:hAnsi="Times New Roman" w:cs="Times New Roman"/>
          <w:b/>
          <w:sz w:val="24"/>
          <w:szCs w:val="24"/>
        </w:rPr>
        <w:t>Сотникова Алёна Сергеевна</w:t>
      </w:r>
      <w:r>
        <w:rPr>
          <w:rFonts w:ascii="Times New Roman" w:hAnsi="Times New Roman" w:cs="Times New Roman"/>
          <w:sz w:val="24"/>
          <w:szCs w:val="24"/>
        </w:rPr>
        <w:t>, воспитатель МДОУ №16</w:t>
      </w:r>
      <w:r w:rsidR="00FE5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ABA435" w14:textId="77777777" w:rsidR="00F6079A" w:rsidRPr="00F6079A" w:rsidRDefault="00FE5D9F" w:rsidP="00FE5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5FB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приоритетной образовательной </w:t>
      </w:r>
      <w:r w:rsidR="00305FBA" w:rsidRPr="00BA4276">
        <w:rPr>
          <w:rFonts w:ascii="Times New Roman" w:hAnsi="Times New Roman" w:cs="Times New Roman"/>
          <w:b/>
          <w:sz w:val="24"/>
          <w:szCs w:val="24"/>
          <w:u w:val="single"/>
        </w:rPr>
        <w:t>област</w:t>
      </w:r>
      <w:r w:rsidR="00305FBA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305FBA" w:rsidRPr="00BA427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05FBA" w:rsidRPr="00BA4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BE1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FB6BE1">
        <w:rPr>
          <w:rFonts w:ascii="Times New Roman" w:hAnsi="Times New Roman" w:cs="Times New Roman"/>
          <w:b/>
          <w:sz w:val="24"/>
          <w:szCs w:val="24"/>
        </w:rPr>
        <w:t>Познавательное  развитие</w:t>
      </w:r>
      <w:proofErr w:type="gramEnd"/>
      <w:r w:rsidR="00FB6BE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6079A">
        <w:rPr>
          <w:rFonts w:ascii="Times New Roman" w:hAnsi="Times New Roman" w:cs="Times New Roman"/>
          <w:b/>
          <w:sz w:val="24"/>
          <w:szCs w:val="24"/>
        </w:rPr>
        <w:t>:</w:t>
      </w:r>
      <w:r w:rsidR="00F6079A" w:rsidRPr="00F607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 xml:space="preserve"> </w:t>
      </w:r>
    </w:p>
    <w:p w14:paraId="65C76190" w14:textId="77777777" w:rsidR="00F6079A" w:rsidRPr="00F6079A" w:rsidRDefault="00FB6BE1" w:rsidP="00F6079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Формировать представления о свойствах предметов</w:t>
      </w:r>
      <w:r w:rsidR="00B6122B">
        <w:rPr>
          <w:rFonts w:ascii="Times New Roman" w:hAnsi="Times New Roman" w:cs="Times New Roman"/>
          <w:b/>
          <w:sz w:val="24"/>
          <w:szCs w:val="24"/>
        </w:rPr>
        <w:t xml:space="preserve">: цвет, форма, </w:t>
      </w:r>
      <w:proofErr w:type="gramStart"/>
      <w:r w:rsidR="00B6122B">
        <w:rPr>
          <w:rFonts w:ascii="Times New Roman" w:hAnsi="Times New Roman" w:cs="Times New Roman"/>
          <w:b/>
          <w:sz w:val="24"/>
          <w:szCs w:val="24"/>
        </w:rPr>
        <w:t>размере ,</w:t>
      </w:r>
      <w:proofErr w:type="gramEnd"/>
      <w:r w:rsidR="00B6122B">
        <w:rPr>
          <w:rFonts w:ascii="Times New Roman" w:hAnsi="Times New Roman" w:cs="Times New Roman"/>
          <w:b/>
          <w:sz w:val="24"/>
          <w:szCs w:val="24"/>
        </w:rPr>
        <w:t xml:space="preserve"> числе, количестве, пространстве.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Развитие воображения и творческой активности. Формирования познавательных действий, становления сознания.</w:t>
      </w:r>
      <w:r w:rsidR="00B6122B">
        <w:rPr>
          <w:rFonts w:ascii="Times New Roman" w:hAnsi="Times New Roman" w:cs="Times New Roman"/>
          <w:b/>
          <w:sz w:val="24"/>
          <w:szCs w:val="24"/>
        </w:rPr>
        <w:t xml:space="preserve"> Развитие интересов детей, любознательности и познавательной мотивации.</w:t>
      </w:r>
    </w:p>
    <w:p w14:paraId="2CF6C920" w14:textId="77777777" w:rsidR="00305FBA" w:rsidRPr="00305FBA" w:rsidRDefault="00305FBA" w:rsidP="00305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E951D" w14:textId="77777777" w:rsidR="00305FBA" w:rsidRDefault="00305FBA" w:rsidP="00305F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B2DC4" w14:textId="77777777" w:rsidR="00C46401" w:rsidRPr="00FB6BE1" w:rsidRDefault="00305FBA" w:rsidP="00FB6BE1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 ОО в</w:t>
      </w:r>
      <w:r w:rsidRPr="00026E2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интеграции</w:t>
      </w:r>
      <w:r w:rsidR="00B612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6122B">
        <w:rPr>
          <w:rFonts w:ascii="Times New Roman" w:hAnsi="Times New Roman" w:cs="Times New Roman"/>
          <w:b/>
          <w:sz w:val="24"/>
          <w:szCs w:val="24"/>
        </w:rPr>
        <w:t>« Социально</w:t>
      </w:r>
      <w:proofErr w:type="gramEnd"/>
      <w:r w:rsidR="00B6122B">
        <w:rPr>
          <w:rFonts w:ascii="Times New Roman" w:hAnsi="Times New Roman" w:cs="Times New Roman"/>
          <w:b/>
          <w:sz w:val="24"/>
          <w:szCs w:val="24"/>
        </w:rPr>
        <w:t>-коммуникативное развитие» :Развитие общения и взаимодействия ребёнка с взрослым</w:t>
      </w:r>
      <w:r w:rsidR="00D6571B">
        <w:rPr>
          <w:rFonts w:ascii="Times New Roman" w:hAnsi="Times New Roman" w:cs="Times New Roman"/>
          <w:b/>
          <w:sz w:val="24"/>
          <w:szCs w:val="24"/>
        </w:rPr>
        <w:t>и и сверстниками. Формирование готовности к совместной деятельности со сверстниками.</w:t>
      </w:r>
    </w:p>
    <w:p w14:paraId="79175C77" w14:textId="77777777" w:rsidR="004C3F1E" w:rsidRPr="004C3F1E" w:rsidRDefault="0093660C" w:rsidP="002C4A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2C4AD6" w:rsidRPr="004C3F1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</w:t>
      </w:r>
      <w:r w:rsidR="00305FBA" w:rsidRPr="004C3F1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Предпосылки </w:t>
      </w:r>
      <w:r w:rsidR="00A402BC" w:rsidRPr="004C3F1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учебной деятельности</w:t>
      </w:r>
      <w:r w:rsidR="004C3F1E" w:rsidRPr="004C3F1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:</w:t>
      </w:r>
      <w:r w:rsidR="004C3F1E" w:rsidRPr="004C3F1E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lang w:eastAsia="ru-RU"/>
        </w:rPr>
        <w:t xml:space="preserve"> слушает и понимает чужую речь (не обязательно о</w:t>
      </w:r>
      <w:r w:rsidR="00D6571B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lang w:eastAsia="ru-RU"/>
        </w:rPr>
        <w:t>бращенную к ним), развитие мотивов учения: учебно-познавательные мотивы (интерес собственно познавательным задачам, к овладению новыми знаниями и умениями.</w:t>
      </w:r>
      <w:r w:rsidR="00FE13AF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lang w:eastAsia="ru-RU"/>
        </w:rPr>
        <w:t xml:space="preserve"> Замещает </w:t>
      </w:r>
      <w:proofErr w:type="gramStart"/>
      <w:r w:rsidR="00FE13AF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lang w:eastAsia="ru-RU"/>
        </w:rPr>
        <w:t>( используя</w:t>
      </w:r>
      <w:proofErr w:type="gramEnd"/>
      <w:r w:rsidR="00FE13AF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lang w:eastAsia="ru-RU"/>
        </w:rPr>
        <w:t xml:space="preserve"> знаки и символы как условные заместители реальных </w:t>
      </w:r>
      <w:proofErr w:type="spellStart"/>
      <w:r w:rsidR="00FE13AF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lang w:eastAsia="ru-RU"/>
        </w:rPr>
        <w:t>обьектов</w:t>
      </w:r>
      <w:proofErr w:type="spellEnd"/>
      <w:r w:rsidR="00FE13AF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lang w:eastAsia="ru-RU"/>
        </w:rPr>
        <w:t xml:space="preserve"> , использует наглядные модели. </w:t>
      </w:r>
    </w:p>
    <w:p w14:paraId="10433E24" w14:textId="77777777" w:rsidR="004C3F1E" w:rsidRPr="004C3F1E" w:rsidRDefault="004C3F1E" w:rsidP="004C3F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4C3F1E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lang w:eastAsia="ru-RU"/>
        </w:rPr>
        <w:t>в совместной деятельности (в паре, коллективе);</w:t>
      </w:r>
    </w:p>
    <w:p w14:paraId="7EB3ADB0" w14:textId="77777777" w:rsidR="00305FBA" w:rsidRPr="004C3F1E" w:rsidRDefault="004C3F1E" w:rsidP="00305FB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3F1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</w:t>
      </w:r>
    </w:p>
    <w:p w14:paraId="4E1B2522" w14:textId="77777777" w:rsidR="00305FBA" w:rsidRPr="00A402BC" w:rsidRDefault="00305FBA" w:rsidP="008973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02BC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для педагога:</w:t>
      </w:r>
      <w:r w:rsidR="00A402BC" w:rsidRPr="00A402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E13AF">
        <w:rPr>
          <w:rFonts w:ascii="Times New Roman" w:hAnsi="Times New Roman" w:cs="Times New Roman"/>
          <w:b/>
          <w:sz w:val="24"/>
          <w:szCs w:val="24"/>
        </w:rPr>
        <w:t>Картинка</w:t>
      </w:r>
      <w:r w:rsidR="008973E2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FE13AF">
        <w:rPr>
          <w:rFonts w:ascii="Times New Roman" w:hAnsi="Times New Roman" w:cs="Times New Roman"/>
          <w:b/>
          <w:sz w:val="24"/>
          <w:szCs w:val="24"/>
        </w:rPr>
        <w:t>изображением колобка</w:t>
      </w:r>
      <w:r w:rsidR="00D656DB">
        <w:rPr>
          <w:rFonts w:ascii="Times New Roman" w:hAnsi="Times New Roman" w:cs="Times New Roman"/>
          <w:b/>
          <w:sz w:val="24"/>
          <w:szCs w:val="24"/>
        </w:rPr>
        <w:t>, карто</w:t>
      </w:r>
      <w:r w:rsidR="00FE13AF">
        <w:rPr>
          <w:rFonts w:ascii="Times New Roman" w:hAnsi="Times New Roman" w:cs="Times New Roman"/>
          <w:b/>
          <w:sz w:val="24"/>
          <w:szCs w:val="24"/>
        </w:rPr>
        <w:t xml:space="preserve">чки для  решения задачи, плоскостные  геометрические фигуры,   чистый лист бумаги. </w:t>
      </w:r>
      <w:r w:rsidR="00D656DB">
        <w:rPr>
          <w:rFonts w:ascii="Times New Roman" w:hAnsi="Times New Roman" w:cs="Times New Roman"/>
          <w:b/>
          <w:sz w:val="24"/>
          <w:szCs w:val="24"/>
        </w:rPr>
        <w:t xml:space="preserve"> Мольберт и магниты.</w:t>
      </w:r>
      <w:r w:rsidR="00FE1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6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6C6E49" w14:textId="77777777" w:rsidR="00305FBA" w:rsidRDefault="00305FBA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CF8D56" w14:textId="77777777" w:rsidR="00305FBA" w:rsidRPr="00A402BC" w:rsidRDefault="00305FBA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2BC">
        <w:rPr>
          <w:rFonts w:ascii="Times New Roman" w:hAnsi="Times New Roman" w:cs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Style w:val="a4"/>
        <w:tblW w:w="14319" w:type="dxa"/>
        <w:tblLayout w:type="fixed"/>
        <w:tblLook w:val="04A0" w:firstRow="1" w:lastRow="0" w:firstColumn="1" w:lastColumn="0" w:noHBand="0" w:noVBand="1"/>
      </w:tblPr>
      <w:tblGrid>
        <w:gridCol w:w="4949"/>
        <w:gridCol w:w="2324"/>
        <w:gridCol w:w="1718"/>
        <w:gridCol w:w="1378"/>
        <w:gridCol w:w="1323"/>
        <w:gridCol w:w="2627"/>
      </w:tblGrid>
      <w:tr w:rsidR="00305FBA" w:rsidRPr="00AF32F1" w14:paraId="69F8A6E6" w14:textId="77777777" w:rsidTr="00A402BC">
        <w:trPr>
          <w:trHeight w:val="909"/>
        </w:trPr>
        <w:tc>
          <w:tcPr>
            <w:tcW w:w="4949" w:type="dxa"/>
          </w:tcPr>
          <w:p w14:paraId="796DD32A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2324" w:type="dxa"/>
          </w:tcPr>
          <w:p w14:paraId="054AE893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718" w:type="dxa"/>
          </w:tcPr>
          <w:p w14:paraId="25C8FBB0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1378" w:type="dxa"/>
          </w:tcPr>
          <w:p w14:paraId="2A6C4FD4" w14:textId="77777777" w:rsidR="00305FBA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14:paraId="183F3708" w14:textId="77777777" w:rsidR="00305FBA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 xml:space="preserve">средства </w:t>
            </w:r>
          </w:p>
          <w:p w14:paraId="4C2EFE87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 детей</w:t>
            </w:r>
          </w:p>
        </w:tc>
        <w:tc>
          <w:tcPr>
            <w:tcW w:w="1323" w:type="dxa"/>
          </w:tcPr>
          <w:p w14:paraId="41E76BF7" w14:textId="77777777" w:rsidR="00305FBA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Образовательны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  <w:p w14:paraId="6625C449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2627" w:type="dxa"/>
          </w:tcPr>
          <w:p w14:paraId="51E81164" w14:textId="77777777" w:rsidR="00305FBA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Целевые</w:t>
            </w:r>
          </w:p>
          <w:p w14:paraId="4EF0003F" w14:textId="77777777" w:rsidR="00305FBA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ориентиры </w:t>
            </w:r>
          </w:p>
          <w:p w14:paraId="68463F56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(характеристики)</w:t>
            </w:r>
          </w:p>
        </w:tc>
      </w:tr>
      <w:tr w:rsidR="00305FBA" w:rsidRPr="00AF32F1" w14:paraId="1DF253C1" w14:textId="77777777" w:rsidTr="00A402BC">
        <w:trPr>
          <w:trHeight w:val="309"/>
        </w:trPr>
        <w:tc>
          <w:tcPr>
            <w:tcW w:w="4949" w:type="dxa"/>
          </w:tcPr>
          <w:p w14:paraId="0327AB89" w14:textId="77777777" w:rsidR="00305FBA" w:rsidRPr="00AF32F1" w:rsidRDefault="00D656DB" w:rsidP="007E1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«Встаньте дети, встаньте в круг. Ты мой друг и я твой друг. Дружно за руки возьмёмся, И другу улыбнёмся»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r w:rsidR="00FE13AF">
              <w:rPr>
                <w:rFonts w:ascii="Times New Roman" w:hAnsi="Times New Roman" w:cs="Times New Roman"/>
                <w:b/>
              </w:rPr>
              <w:t>)</w:t>
            </w:r>
            <w:r w:rsidR="00037AAC">
              <w:rPr>
                <w:rFonts w:ascii="Times New Roman" w:hAnsi="Times New Roman" w:cs="Times New Roman"/>
                <w:b/>
              </w:rPr>
              <w:t>Ребята</w:t>
            </w:r>
            <w:proofErr w:type="gramEnd"/>
            <w:r w:rsidR="00037AAC">
              <w:rPr>
                <w:rFonts w:ascii="Times New Roman" w:hAnsi="Times New Roman" w:cs="Times New Roman"/>
                <w:b/>
              </w:rPr>
              <w:t xml:space="preserve"> вы любите сказки? ( ответы детей)Сегодня я хочу пригласить вас в путешествие по одной сказке. Название вы узнаете,  когда отгадаете загадку: Формой он </w:t>
            </w:r>
            <w:r w:rsidR="00037AAC">
              <w:rPr>
                <w:rFonts w:ascii="Times New Roman" w:hAnsi="Times New Roman" w:cs="Times New Roman"/>
                <w:b/>
              </w:rPr>
              <w:lastRenderedPageBreak/>
              <w:t xml:space="preserve">похож на мяч. Был когда- то он горяч. Спрыгнул со стола на </w:t>
            </w:r>
            <w:proofErr w:type="gramStart"/>
            <w:r w:rsidR="00037AAC">
              <w:rPr>
                <w:rFonts w:ascii="Times New Roman" w:hAnsi="Times New Roman" w:cs="Times New Roman"/>
                <w:b/>
              </w:rPr>
              <w:t>пол .</w:t>
            </w:r>
            <w:proofErr w:type="gramEnd"/>
            <w:r w:rsidR="00037AAC">
              <w:rPr>
                <w:rFonts w:ascii="Times New Roman" w:hAnsi="Times New Roman" w:cs="Times New Roman"/>
                <w:b/>
              </w:rPr>
              <w:t xml:space="preserve"> И от бабушки ушёл. У него румяный бок… </w:t>
            </w:r>
            <w:proofErr w:type="gramStart"/>
            <w:r w:rsidR="00037AAC">
              <w:rPr>
                <w:rFonts w:ascii="Times New Roman" w:hAnsi="Times New Roman" w:cs="Times New Roman"/>
                <w:b/>
              </w:rPr>
              <w:t>Вы ,</w:t>
            </w:r>
            <w:proofErr w:type="gramEnd"/>
            <w:r w:rsidR="00037AAC">
              <w:rPr>
                <w:rFonts w:ascii="Times New Roman" w:hAnsi="Times New Roman" w:cs="Times New Roman"/>
                <w:b/>
              </w:rPr>
              <w:t xml:space="preserve"> узнали ? ( колобок).Воспитатель. </w:t>
            </w:r>
            <w:r w:rsidR="00887133">
              <w:rPr>
                <w:rFonts w:ascii="Times New Roman" w:hAnsi="Times New Roman" w:cs="Times New Roman"/>
                <w:b/>
              </w:rPr>
              <w:t xml:space="preserve">( ответы детей). Воспитатель. Да печальный конец. Жалко колобка. Давайте придумаем новый сюжет </w:t>
            </w:r>
            <w:proofErr w:type="gramStart"/>
            <w:r w:rsidR="00887133">
              <w:rPr>
                <w:rFonts w:ascii="Times New Roman" w:hAnsi="Times New Roman" w:cs="Times New Roman"/>
                <w:b/>
              </w:rPr>
              <w:t>сказки</w:t>
            </w:r>
            <w:r w:rsidR="00037AAC">
              <w:rPr>
                <w:rFonts w:ascii="Times New Roman" w:hAnsi="Times New Roman" w:cs="Times New Roman"/>
                <w:b/>
              </w:rPr>
              <w:t xml:space="preserve"> </w:t>
            </w:r>
            <w:r w:rsidR="00887133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887133">
              <w:rPr>
                <w:rFonts w:ascii="Times New Roman" w:hAnsi="Times New Roman" w:cs="Times New Roman"/>
                <w:b/>
              </w:rPr>
              <w:t>( ответы детей)Я тоже придумала сюжет . Поиграем? В моей сказке сказочные герои</w:t>
            </w:r>
            <w:r w:rsidR="00FD3E29">
              <w:rPr>
                <w:rFonts w:ascii="Times New Roman" w:hAnsi="Times New Roman" w:cs="Times New Roman"/>
                <w:b/>
              </w:rPr>
              <w:t xml:space="preserve"> будут геометрические фигуры. Дети сами распределяют какие фигуры будут заменять </w:t>
            </w:r>
            <w:proofErr w:type="gramStart"/>
            <w:r w:rsidR="00FD3E29">
              <w:rPr>
                <w:rFonts w:ascii="Times New Roman" w:hAnsi="Times New Roman" w:cs="Times New Roman"/>
                <w:b/>
              </w:rPr>
              <w:t>животных( круг</w:t>
            </w:r>
            <w:proofErr w:type="gramEnd"/>
            <w:r w:rsidR="00FD3E29">
              <w:rPr>
                <w:rFonts w:ascii="Times New Roman" w:hAnsi="Times New Roman" w:cs="Times New Roman"/>
                <w:b/>
              </w:rPr>
              <w:t xml:space="preserve">, квадрат, прямоугольник, треугольник.) </w:t>
            </w:r>
            <w:proofErr w:type="gramStart"/>
            <w:r w:rsidR="00FD3E29">
              <w:rPr>
                <w:rFonts w:ascii="Times New Roman" w:hAnsi="Times New Roman" w:cs="Times New Roman"/>
                <w:b/>
              </w:rPr>
              <w:t>Какой  персонаж</w:t>
            </w:r>
            <w:proofErr w:type="gramEnd"/>
            <w:r w:rsidR="00FD3E29">
              <w:rPr>
                <w:rFonts w:ascii="Times New Roman" w:hAnsi="Times New Roman" w:cs="Times New Roman"/>
                <w:b/>
              </w:rPr>
              <w:t xml:space="preserve">  какую фигуру похож</w:t>
            </w:r>
            <w:r w:rsidR="007E12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24" w:type="dxa"/>
          </w:tcPr>
          <w:p w14:paraId="23EC626A" w14:textId="77777777" w:rsidR="00433B27" w:rsidRDefault="00433B27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884677" w14:textId="77777777" w:rsidR="00305FBA" w:rsidRPr="00433B27" w:rsidRDefault="00433B27" w:rsidP="00433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718" w:type="dxa"/>
          </w:tcPr>
          <w:p w14:paraId="0D04186D" w14:textId="77777777" w:rsidR="00BA5C76" w:rsidRDefault="00433B27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  <w:p w14:paraId="7129D53A" w14:textId="77777777" w:rsidR="00BA5C76" w:rsidRDefault="00BA5C76" w:rsidP="00BA5C76">
            <w:pPr>
              <w:rPr>
                <w:rFonts w:ascii="Times New Roman" w:hAnsi="Times New Roman" w:cs="Times New Roman"/>
              </w:rPr>
            </w:pPr>
          </w:p>
          <w:p w14:paraId="6CE604C8" w14:textId="77777777" w:rsidR="00BA5C76" w:rsidRDefault="00BA5C76" w:rsidP="00BA5C76">
            <w:pPr>
              <w:rPr>
                <w:rFonts w:ascii="Times New Roman" w:hAnsi="Times New Roman" w:cs="Times New Roman"/>
              </w:rPr>
            </w:pPr>
          </w:p>
          <w:p w14:paraId="4F527074" w14:textId="77777777" w:rsidR="00305FBA" w:rsidRPr="00BA5C76" w:rsidRDefault="00BA5C76" w:rsidP="00BA5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загадки</w:t>
            </w:r>
          </w:p>
        </w:tc>
        <w:tc>
          <w:tcPr>
            <w:tcW w:w="1378" w:type="dxa"/>
          </w:tcPr>
          <w:p w14:paraId="28B0FF76" w14:textId="77777777" w:rsidR="00FA6EBF" w:rsidRDefault="00FA6EBF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452C3B" w14:textId="77777777" w:rsidR="00305FBA" w:rsidRDefault="00FA6EBF" w:rsidP="00FA6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  <w:p w14:paraId="5DBEAF85" w14:textId="77777777" w:rsidR="00FA6EBF" w:rsidRPr="00FA6EBF" w:rsidRDefault="00FA6EBF" w:rsidP="00FA6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Слуховое восприятие</w:t>
            </w:r>
          </w:p>
        </w:tc>
        <w:tc>
          <w:tcPr>
            <w:tcW w:w="1323" w:type="dxa"/>
          </w:tcPr>
          <w:p w14:paraId="77606438" w14:textId="77777777" w:rsidR="00305FBA" w:rsidRPr="00AF32F1" w:rsidRDefault="00FE5D9F" w:rsidP="00FE5D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C1D14" w:rsidRPr="00AC1D14">
              <w:rPr>
                <w:rFonts w:ascii="Times New Roman" w:hAnsi="Times New Roman" w:cs="Times New Roman"/>
                <w:b/>
              </w:rPr>
              <w:t>Развитие общения и взаимодействия ребёнка с взрослым</w:t>
            </w:r>
            <w:r w:rsidR="00AC1D14" w:rsidRPr="00AC1D14">
              <w:rPr>
                <w:rFonts w:ascii="Times New Roman" w:hAnsi="Times New Roman" w:cs="Times New Roman"/>
                <w:b/>
              </w:rPr>
              <w:lastRenderedPageBreak/>
              <w:t>и и сверстниками,  формирование познавательных действий</w:t>
            </w:r>
          </w:p>
        </w:tc>
        <w:tc>
          <w:tcPr>
            <w:tcW w:w="2627" w:type="dxa"/>
          </w:tcPr>
          <w:p w14:paraId="47F1AF8E" w14:textId="77777777" w:rsidR="00305FBA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E8B421" w14:textId="77777777" w:rsidR="00BA5C76" w:rsidRDefault="00BA5C76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530BCA" w14:textId="77777777" w:rsidR="00BA5C76" w:rsidRDefault="00BA5C76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F807E5" w14:textId="77777777" w:rsidR="00BA5C76" w:rsidRDefault="00BA5C76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53A8EB" w14:textId="77777777" w:rsidR="00BA5C76" w:rsidRDefault="00BA5C76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843037" w14:textId="77777777" w:rsidR="00BA5C76" w:rsidRDefault="00BA5C76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3A76BD" w14:textId="77777777" w:rsidR="00BA5C76" w:rsidRDefault="00BA5C76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E9F273" w14:textId="77777777" w:rsidR="00BA5C76" w:rsidRDefault="00BA5C76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06EBAF" w14:textId="77777777" w:rsidR="00BA5C76" w:rsidRDefault="00BA5C76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8C8479" w14:textId="77777777" w:rsidR="00BA5C76" w:rsidRDefault="00BA5C76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C2DF04" w14:textId="77777777" w:rsidR="00BA5C76" w:rsidRPr="00AF32F1" w:rsidRDefault="00BA5C76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483C889" w14:textId="77777777" w:rsidR="00305FBA" w:rsidRDefault="00305FBA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B11D29" w14:textId="77777777" w:rsidR="00305FBA" w:rsidRPr="00A402BC" w:rsidRDefault="00305FBA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2BC">
        <w:rPr>
          <w:rFonts w:ascii="Times New Roman" w:hAnsi="Times New Roman" w:cs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Style w:val="a4"/>
        <w:tblW w:w="14298" w:type="dxa"/>
        <w:tblLayout w:type="fixed"/>
        <w:tblLook w:val="04A0" w:firstRow="1" w:lastRow="0" w:firstColumn="1" w:lastColumn="0" w:noHBand="0" w:noVBand="1"/>
      </w:tblPr>
      <w:tblGrid>
        <w:gridCol w:w="5388"/>
        <w:gridCol w:w="2530"/>
        <w:gridCol w:w="1870"/>
        <w:gridCol w:w="1500"/>
        <w:gridCol w:w="1440"/>
        <w:gridCol w:w="1570"/>
      </w:tblGrid>
      <w:tr w:rsidR="00305FBA" w:rsidRPr="00AF32F1" w14:paraId="38497A72" w14:textId="77777777" w:rsidTr="007E123F">
        <w:trPr>
          <w:trHeight w:val="1152"/>
        </w:trPr>
        <w:tc>
          <w:tcPr>
            <w:tcW w:w="5388" w:type="dxa"/>
          </w:tcPr>
          <w:p w14:paraId="6BB8B596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2530" w:type="dxa"/>
          </w:tcPr>
          <w:p w14:paraId="281B39E6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870" w:type="dxa"/>
          </w:tcPr>
          <w:p w14:paraId="3788F084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1500" w:type="dxa"/>
          </w:tcPr>
          <w:p w14:paraId="1B7FC821" w14:textId="77777777" w:rsidR="00305FBA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14:paraId="102D5B1B" w14:textId="77777777" w:rsidR="00305FBA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 xml:space="preserve">средства </w:t>
            </w:r>
          </w:p>
          <w:p w14:paraId="370CC85E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 детей</w:t>
            </w:r>
          </w:p>
        </w:tc>
        <w:tc>
          <w:tcPr>
            <w:tcW w:w="1440" w:type="dxa"/>
          </w:tcPr>
          <w:p w14:paraId="006F826A" w14:textId="77777777" w:rsidR="00305FBA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Образовательны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  <w:p w14:paraId="50EABBD4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570" w:type="dxa"/>
          </w:tcPr>
          <w:p w14:paraId="58348B02" w14:textId="77777777" w:rsidR="00305FBA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Целевые</w:t>
            </w:r>
          </w:p>
          <w:p w14:paraId="72C5AC9B" w14:textId="77777777" w:rsidR="00305FBA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ориентиры</w:t>
            </w:r>
          </w:p>
          <w:p w14:paraId="247BB131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(характеристики)</w:t>
            </w:r>
          </w:p>
        </w:tc>
      </w:tr>
      <w:tr w:rsidR="00305FBA" w:rsidRPr="00AF32F1" w14:paraId="04C1EB67" w14:textId="77777777" w:rsidTr="00A402BC">
        <w:tc>
          <w:tcPr>
            <w:tcW w:w="5388" w:type="dxa"/>
          </w:tcPr>
          <w:p w14:paraId="75EB327D" w14:textId="77777777" w:rsidR="00305FBA" w:rsidRDefault="007E123F" w:rsidP="007E123F">
            <w:pPr>
              <w:rPr>
                <w:rFonts w:ascii="Times New Roman" w:hAnsi="Times New Roman" w:cs="Times New Roman"/>
                <w:b/>
              </w:rPr>
            </w:pPr>
            <w:r w:rsidRPr="007E123F">
              <w:rPr>
                <w:rFonts w:ascii="Times New Roman" w:hAnsi="Times New Roman" w:cs="Times New Roman"/>
                <w:b/>
              </w:rPr>
              <w:t xml:space="preserve">Итак, сказка  « Колобок на новый лад». Лежит колобок на окошке. Мимо пролетала сорока и трещала о том, что звери построили « Лесную школу». Колобку захотелось узнать, что такое « Школа»?! Он и покатился… Катится </w:t>
            </w:r>
            <w:proofErr w:type="gramStart"/>
            <w:r w:rsidRPr="007E123F">
              <w:rPr>
                <w:rFonts w:ascii="Times New Roman" w:hAnsi="Times New Roman" w:cs="Times New Roman"/>
                <w:b/>
              </w:rPr>
              <w:t>колобок ,а</w:t>
            </w:r>
            <w:proofErr w:type="gramEnd"/>
            <w:r w:rsidRPr="007E123F">
              <w:rPr>
                <w:rFonts w:ascii="Times New Roman" w:hAnsi="Times New Roman" w:cs="Times New Roman"/>
                <w:b/>
              </w:rPr>
              <w:t xml:space="preserve"> навстречу ему кто?( ответы детей) </w:t>
            </w:r>
            <w:r>
              <w:rPr>
                <w:rFonts w:ascii="Times New Roman" w:hAnsi="Times New Roman" w:cs="Times New Roman"/>
                <w:b/>
              </w:rPr>
              <w:t>Заяц: Колобок, колобок я тебя съ</w:t>
            </w:r>
            <w:r w:rsidRPr="007E123F">
              <w:rPr>
                <w:rFonts w:ascii="Times New Roman" w:hAnsi="Times New Roman" w:cs="Times New Roman"/>
                <w:b/>
              </w:rPr>
              <w:t>ем.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E123F">
              <w:rPr>
                <w:rFonts w:ascii="Times New Roman" w:hAnsi="Times New Roman" w:cs="Times New Roman"/>
                <w:b/>
              </w:rPr>
              <w:t xml:space="preserve">Колобок: Не ешь меня, а лучше скажи где </w:t>
            </w:r>
            <w:proofErr w:type="gramStart"/>
            <w:r w:rsidRPr="007E123F">
              <w:rPr>
                <w:rFonts w:ascii="Times New Roman" w:hAnsi="Times New Roman" w:cs="Times New Roman"/>
                <w:b/>
              </w:rPr>
              <w:t>находиться  у</w:t>
            </w:r>
            <w:proofErr w:type="gramEnd"/>
            <w:r w:rsidRPr="007E123F">
              <w:rPr>
                <w:rFonts w:ascii="Times New Roman" w:hAnsi="Times New Roman" w:cs="Times New Roman"/>
                <w:b/>
              </w:rPr>
              <w:t xml:space="preserve"> вас « Лесная школа». Заяц выполнишь моё задание, тогда помогу. </w:t>
            </w:r>
            <w:proofErr w:type="gramStart"/>
            <w:r w:rsidRPr="007E123F">
              <w:rPr>
                <w:rFonts w:ascii="Times New Roman" w:hAnsi="Times New Roman" w:cs="Times New Roman"/>
                <w:b/>
              </w:rPr>
              <w:t>Воспитатель .</w:t>
            </w:r>
            <w:proofErr w:type="gramEnd"/>
            <w:r w:rsidRPr="007E123F">
              <w:rPr>
                <w:rFonts w:ascii="Times New Roman" w:hAnsi="Times New Roman" w:cs="Times New Roman"/>
                <w:b/>
              </w:rPr>
              <w:t xml:space="preserve"> Ребята поможем</w:t>
            </w:r>
            <w:r>
              <w:rPr>
                <w:rFonts w:ascii="Times New Roman" w:hAnsi="Times New Roman" w:cs="Times New Roman"/>
                <w:b/>
              </w:rPr>
              <w:t xml:space="preserve"> колобку. </w:t>
            </w:r>
            <w:r w:rsidR="007062A5">
              <w:rPr>
                <w:rFonts w:ascii="Times New Roman" w:hAnsi="Times New Roman" w:cs="Times New Roman"/>
                <w:b/>
              </w:rPr>
              <w:t>Воспитатель: даёт задание.1 порядковый счёт до 10</w:t>
            </w:r>
          </w:p>
          <w:p w14:paraId="5AFCE5C3" w14:textId="77777777" w:rsidR="007062A5" w:rsidRDefault="007062A5" w:rsidP="007E12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обратный счёт. 3 счёт от</w:t>
            </w:r>
            <w:r w:rsidR="00CD15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4 до 9; от 7 до 2; от 3 до 8; от 9 до 3. 4 назови соседей числа 5, 3, 8, 9.  Заяц: </w:t>
            </w: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Спасибо  колобок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, катись по дорожке , вдоль ёлочек. Воспитатель: Катится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колобок ,а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навстречу? (ответы детей) Волк: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Колобок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колобок я тебя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сьем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="00D15014">
              <w:rPr>
                <w:rFonts w:ascii="Times New Roman" w:hAnsi="Times New Roman" w:cs="Times New Roman"/>
                <w:b/>
              </w:rPr>
              <w:t xml:space="preserve"> Колобок: не ешь </w:t>
            </w:r>
            <w:proofErr w:type="gramStart"/>
            <w:r w:rsidR="00D15014">
              <w:rPr>
                <w:rFonts w:ascii="Times New Roman" w:hAnsi="Times New Roman" w:cs="Times New Roman"/>
                <w:b/>
              </w:rPr>
              <w:t>меня ,</w:t>
            </w:r>
            <w:proofErr w:type="gramEnd"/>
            <w:r w:rsidR="00D15014">
              <w:rPr>
                <w:rFonts w:ascii="Times New Roman" w:hAnsi="Times New Roman" w:cs="Times New Roman"/>
                <w:b/>
              </w:rPr>
              <w:t xml:space="preserve"> а лучше скажи где у вас « Лесная школа».  Волк. Выполни моё задание, тогда скажу. Решение задач. Задача. На поляне сидели 3 зайки, а к ним прибежали ещё 2. Сколько всего зайчиков? ( Условие составляем на мольберте). Решение записываем цифрами.</w:t>
            </w:r>
            <w:r w:rsidR="00CD1562">
              <w:rPr>
                <w:rFonts w:ascii="Times New Roman" w:hAnsi="Times New Roman" w:cs="Times New Roman"/>
                <w:b/>
              </w:rPr>
              <w:t xml:space="preserve">  Ещё одна задача. В гараже стояло 7 машин, уехало 3 машины. Сколько машин в гараже?</w:t>
            </w:r>
            <w:r w:rsidR="00D15014">
              <w:rPr>
                <w:rFonts w:ascii="Times New Roman" w:hAnsi="Times New Roman" w:cs="Times New Roman"/>
                <w:b/>
              </w:rPr>
              <w:t xml:space="preserve"> </w:t>
            </w:r>
            <w:r w:rsidR="00CD1562">
              <w:rPr>
                <w:rFonts w:ascii="Times New Roman" w:hAnsi="Times New Roman" w:cs="Times New Roman"/>
                <w:b/>
              </w:rPr>
              <w:t>Волк: благодарит колобка и показывает дорогу.</w:t>
            </w:r>
          </w:p>
          <w:p w14:paraId="33074986" w14:textId="77777777" w:rsidR="00CD1562" w:rsidRDefault="00CD1562" w:rsidP="007E123F">
            <w:pPr>
              <w:rPr>
                <w:rFonts w:ascii="Times New Roman" w:hAnsi="Times New Roman" w:cs="Times New Roman"/>
                <w:b/>
              </w:rPr>
            </w:pPr>
          </w:p>
          <w:p w14:paraId="399C71CC" w14:textId="77777777" w:rsidR="00CD1562" w:rsidRDefault="00CD1562" w:rsidP="007E12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Физкультминутка.</w:t>
            </w:r>
          </w:p>
          <w:p w14:paraId="41C669F7" w14:textId="77777777" w:rsidR="00CD1562" w:rsidRDefault="00CD1562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Сколько точек будет в круге</w:t>
            </w:r>
            <w:r w:rsidR="0095324F">
              <w:rPr>
                <w:rFonts w:ascii="Times New Roman" w:hAnsi="Times New Roman" w:cs="Times New Roman"/>
                <w:b/>
              </w:rPr>
              <w:t>,</w:t>
            </w:r>
          </w:p>
          <w:p w14:paraId="73DBEDD0" w14:textId="77777777" w:rsidR="00CD1562" w:rsidRDefault="00CD1562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Столько раз подним</w:t>
            </w:r>
            <w:r w:rsidR="0095324F">
              <w:rPr>
                <w:rFonts w:ascii="Times New Roman" w:hAnsi="Times New Roman" w:cs="Times New Roman"/>
                <w:b/>
              </w:rPr>
              <w:t>ем руки (4)</w:t>
            </w:r>
          </w:p>
          <w:p w14:paraId="573F3088" w14:textId="77777777" w:rsidR="0095324F" w:rsidRDefault="0095324F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Сколько палочек и точек, </w:t>
            </w:r>
          </w:p>
          <w:p w14:paraId="2E35C7DF" w14:textId="77777777" w:rsidR="0095324F" w:rsidRDefault="0095324F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Столько встанем на носочки (5)</w:t>
            </w:r>
          </w:p>
          <w:p w14:paraId="60417028" w14:textId="77777777" w:rsidR="0095324F" w:rsidRDefault="0095324F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Сколько ёлочек зелёных,</w:t>
            </w:r>
          </w:p>
          <w:p w14:paraId="49788692" w14:textId="77777777" w:rsidR="0095324F" w:rsidRDefault="0095324F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Столько выполним наклонов (3)</w:t>
            </w:r>
          </w:p>
          <w:p w14:paraId="2FCF794A" w14:textId="77777777" w:rsidR="0095324F" w:rsidRDefault="0095324F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Сколько здесь у нас кружков, </w:t>
            </w:r>
          </w:p>
          <w:p w14:paraId="456CD516" w14:textId="77777777" w:rsidR="0095324F" w:rsidRDefault="0095324F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Столько сделаем прыжков (6)</w:t>
            </w:r>
          </w:p>
          <w:p w14:paraId="7B379896" w14:textId="77777777" w:rsidR="0095324F" w:rsidRDefault="0095324F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Воспитатель: Катится колобок, катится, а навстречу ему кто?</w:t>
            </w:r>
          </w:p>
          <w:p w14:paraId="1EE5AC67" w14:textId="77777777" w:rsidR="0095324F" w:rsidRDefault="0095324F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Дети. Медведь</w:t>
            </w:r>
          </w:p>
          <w:p w14:paraId="6C13B346" w14:textId="77777777" w:rsidR="0095324F" w:rsidRDefault="0095324F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Медведь: Колобок, колобок я тебя съем</w:t>
            </w:r>
          </w:p>
          <w:p w14:paraId="4AD165B0" w14:textId="77777777" w:rsidR="00FF0FA1" w:rsidRDefault="0095324F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Колобок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 Не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ешь меня косолапый, а лучше скажи,</w:t>
            </w:r>
            <w:r w:rsidR="00FF0FA1">
              <w:rPr>
                <w:rFonts w:ascii="Times New Roman" w:hAnsi="Times New Roman" w:cs="Times New Roman"/>
                <w:b/>
              </w:rPr>
              <w:t xml:space="preserve"> где у вас находится «Лесная школа»</w:t>
            </w:r>
          </w:p>
          <w:p w14:paraId="5E36E215" w14:textId="77777777" w:rsidR="00FF0FA1" w:rsidRDefault="00FF0FA1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Медведь: Хорошо я отпущу тебя колобок, если выполнишь мое задание, тогда скажу</w:t>
            </w:r>
          </w:p>
          <w:p w14:paraId="7A8C34F7" w14:textId="77777777" w:rsidR="00FF0FA1" w:rsidRDefault="00FF0FA1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Воспитатель: Ребята, поможем колобку</w:t>
            </w:r>
          </w:p>
          <w:p w14:paraId="6FD8D2CD" w14:textId="77777777" w:rsidR="00FF0FA1" w:rsidRDefault="00FF0FA1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Игровое упражнение «Собираем год»</w:t>
            </w:r>
          </w:p>
          <w:p w14:paraId="6C1BF20A" w14:textId="77777777" w:rsidR="00FF0FA1" w:rsidRDefault="00FF0FA1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 загадывает загадку</w:t>
            </w:r>
          </w:p>
          <w:p w14:paraId="0721554F" w14:textId="77777777" w:rsidR="00FF0FA1" w:rsidRDefault="00FF0FA1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Дни стали короче, </w:t>
            </w:r>
          </w:p>
          <w:p w14:paraId="24D26BED" w14:textId="77777777" w:rsidR="0095324F" w:rsidRDefault="00FF0FA1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Длинней стали ночи.</w:t>
            </w:r>
          </w:p>
          <w:p w14:paraId="37832DBA" w14:textId="77777777" w:rsidR="00FF0FA1" w:rsidRDefault="00FF0FA1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скажет, кто знает, когда это бывает? (осень)</w:t>
            </w:r>
          </w:p>
          <w:p w14:paraId="3E7E0F1D" w14:textId="77777777" w:rsidR="00FF0FA1" w:rsidRDefault="00FF0FA1" w:rsidP="00CD1562">
            <w:pPr>
              <w:rPr>
                <w:rFonts w:ascii="Times New Roman" w:hAnsi="Times New Roman" w:cs="Times New Roman"/>
                <w:b/>
              </w:rPr>
            </w:pPr>
          </w:p>
          <w:p w14:paraId="05169D83" w14:textId="77777777" w:rsidR="00FF0FA1" w:rsidRDefault="00FF0FA1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Хоть сама – и снег, и лёд,</w:t>
            </w:r>
          </w:p>
          <w:p w14:paraId="4FA55320" w14:textId="77777777" w:rsidR="00FF0FA1" w:rsidRDefault="00FF0FA1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 уходит – слёзы льёт.</w:t>
            </w:r>
          </w:p>
          <w:p w14:paraId="1472D6BB" w14:textId="77777777" w:rsidR="00FF0FA1" w:rsidRDefault="00FF0FA1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скажет, кто знает, когда это бывает?</w:t>
            </w:r>
            <w:r w:rsidR="001C1504">
              <w:rPr>
                <w:rFonts w:ascii="Times New Roman" w:hAnsi="Times New Roman" w:cs="Times New Roman"/>
                <w:b/>
              </w:rPr>
              <w:t xml:space="preserve"> (зима)</w:t>
            </w:r>
          </w:p>
          <w:p w14:paraId="14A49130" w14:textId="77777777" w:rsidR="001C1504" w:rsidRDefault="001C1504" w:rsidP="00CD1562">
            <w:pPr>
              <w:rPr>
                <w:rFonts w:ascii="Times New Roman" w:hAnsi="Times New Roman" w:cs="Times New Roman"/>
                <w:b/>
              </w:rPr>
            </w:pPr>
          </w:p>
          <w:p w14:paraId="08629C55" w14:textId="77777777" w:rsidR="001C1504" w:rsidRDefault="001C1504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Солнце печёт,</w:t>
            </w:r>
          </w:p>
          <w:p w14:paraId="4A141DB4" w14:textId="77777777" w:rsidR="001C1504" w:rsidRDefault="001C1504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Липа цветёт.</w:t>
            </w:r>
          </w:p>
          <w:p w14:paraId="00C45E68" w14:textId="77777777" w:rsidR="001C1504" w:rsidRDefault="001C1504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Рожь колосится, </w:t>
            </w:r>
          </w:p>
          <w:p w14:paraId="0866715C" w14:textId="77777777" w:rsidR="001C1504" w:rsidRDefault="001C1504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Золотится пшеница.</w:t>
            </w:r>
          </w:p>
          <w:p w14:paraId="5D178507" w14:textId="77777777" w:rsidR="001C1504" w:rsidRDefault="001C1504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скажет, кто знает,</w:t>
            </w:r>
          </w:p>
          <w:p w14:paraId="6A574222" w14:textId="77777777" w:rsidR="001C1504" w:rsidRDefault="001C1504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Когда это бывает? (весна)</w:t>
            </w:r>
          </w:p>
          <w:p w14:paraId="3090F9C1" w14:textId="77777777" w:rsidR="001C1504" w:rsidRDefault="001C1504" w:rsidP="00CD1562">
            <w:pPr>
              <w:rPr>
                <w:rFonts w:ascii="Times New Roman" w:hAnsi="Times New Roman" w:cs="Times New Roman"/>
                <w:b/>
              </w:rPr>
            </w:pPr>
          </w:p>
          <w:p w14:paraId="44CA2E11" w14:textId="77777777" w:rsidR="001C1504" w:rsidRDefault="001C1504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Медведь благодарит колобка и говорит ему чтоб он катился прямо по тропинке</w:t>
            </w:r>
          </w:p>
          <w:p w14:paraId="1B560A8F" w14:textId="77777777" w:rsidR="001C1504" w:rsidRDefault="001C1504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Катится, катится колобок, а на встречу ему кто?</w:t>
            </w:r>
          </w:p>
          <w:p w14:paraId="4EDFD542" w14:textId="77777777" w:rsidR="001C1504" w:rsidRDefault="001C1504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Лиза: Колобок, колобок я тебя съем</w:t>
            </w:r>
          </w:p>
          <w:p w14:paraId="7C051F7D" w14:textId="77777777" w:rsidR="001C1504" w:rsidRDefault="00CB2A6E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Колобок: Не ешь меня лисонька, отпусти меня. Скажи, пожалуйста, где находится «Лесная школа»</w:t>
            </w:r>
          </w:p>
          <w:p w14:paraId="6B95E86E" w14:textId="77777777" w:rsidR="00CB2A6E" w:rsidRDefault="00CB2A6E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Лиса: Выполни мое задание, тогда скажу</w:t>
            </w:r>
          </w:p>
          <w:p w14:paraId="7102C50F" w14:textId="77777777" w:rsidR="00CB2A6E" w:rsidRDefault="00CB2A6E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Нарисуй картину</w:t>
            </w:r>
          </w:p>
          <w:p w14:paraId="124ECF75" w14:textId="77777777" w:rsidR="004C29D2" w:rsidRDefault="00CB2A6E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Нарисуй в левом верхнем углу – солнце, в правом верхнем углу – облако, в левом нижнем углу – дом</w:t>
            </w:r>
            <w:r w:rsidR="004C29D2">
              <w:rPr>
                <w:rFonts w:ascii="Times New Roman" w:hAnsi="Times New Roman" w:cs="Times New Roman"/>
                <w:b/>
              </w:rPr>
              <w:t>, в правом нижнем углу – ёлочку. В середине нарисуй, что захочешь.</w:t>
            </w:r>
          </w:p>
          <w:p w14:paraId="74796A7B" w14:textId="77777777" w:rsidR="004C29D2" w:rsidRPr="00AF32F1" w:rsidRDefault="004C29D2" w:rsidP="00CD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Лиса: Благодарит колобка и показывает дорогу – перейди через полянку – там будет «Лесная школа»</w:t>
            </w:r>
          </w:p>
        </w:tc>
        <w:tc>
          <w:tcPr>
            <w:tcW w:w="2530" w:type="dxa"/>
          </w:tcPr>
          <w:p w14:paraId="70F6EC9D" w14:textId="77777777" w:rsidR="00305FBA" w:rsidRPr="00AF32F1" w:rsidRDefault="00FA6EBF" w:rsidP="00BA5C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Социально-ком</w:t>
            </w:r>
            <w:r w:rsidR="005813BD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уникативное, познавательное</w:t>
            </w:r>
            <w:r w:rsidR="00BA5C76">
              <w:rPr>
                <w:rFonts w:ascii="Times New Roman" w:hAnsi="Times New Roman" w:cs="Times New Roman"/>
                <w:b/>
              </w:rPr>
              <w:t xml:space="preserve">, </w:t>
            </w:r>
            <w:r w:rsidR="005813B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1870" w:type="dxa"/>
          </w:tcPr>
          <w:p w14:paraId="4BE02DA8" w14:textId="77777777" w:rsidR="00305FBA" w:rsidRDefault="005813BD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Обсуждения </w:t>
            </w:r>
          </w:p>
          <w:p w14:paraId="72447226" w14:textId="77777777" w:rsidR="005813BD" w:rsidRDefault="005813BD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  <w:p w14:paraId="46DC2021" w14:textId="77777777" w:rsidR="005813BD" w:rsidRDefault="005813BD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Похвала</w:t>
            </w:r>
          </w:p>
          <w:p w14:paraId="05C96370" w14:textId="77777777" w:rsidR="005813BD" w:rsidRPr="00AF32F1" w:rsidRDefault="005813BD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14:paraId="19F8842D" w14:textId="77777777" w:rsidR="00305FBA" w:rsidRPr="00AF32F1" w:rsidRDefault="00AC1D14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Геометрические фигуры, карточки, карандаши</w:t>
            </w:r>
          </w:p>
        </w:tc>
        <w:tc>
          <w:tcPr>
            <w:tcW w:w="1440" w:type="dxa"/>
          </w:tcPr>
          <w:p w14:paraId="6DF36692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</w:tcPr>
          <w:p w14:paraId="2DB2E008" w14:textId="77777777" w:rsidR="00305FBA" w:rsidRDefault="00AC1D14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D14">
              <w:rPr>
                <w:rFonts w:ascii="Times New Roman" w:hAnsi="Times New Roman" w:cs="Times New Roman"/>
                <w:b/>
              </w:rPr>
              <w:t>Ребенок проявляет инициативу и самостоятельность в разных вид</w:t>
            </w:r>
            <w:r w:rsidR="00774167">
              <w:rPr>
                <w:rFonts w:ascii="Times New Roman" w:hAnsi="Times New Roman" w:cs="Times New Roman"/>
                <w:b/>
              </w:rPr>
              <w:t>ах деятельности - игре, общении.</w:t>
            </w:r>
          </w:p>
          <w:p w14:paraId="42496973" w14:textId="77777777" w:rsidR="00774167" w:rsidRDefault="00774167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5F32C0" w14:textId="77777777" w:rsidR="00774167" w:rsidRDefault="00774167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2ABEA7" w14:textId="77777777" w:rsidR="00774167" w:rsidRDefault="00774167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E0CA6A" w14:textId="77777777" w:rsidR="00774167" w:rsidRPr="00AF32F1" w:rsidRDefault="00774167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E707453" w14:textId="77777777" w:rsidR="00305FBA" w:rsidRDefault="00305FBA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2B444B" w14:textId="77777777" w:rsidR="00A402BC" w:rsidRDefault="00A402B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E7D2EB" w14:textId="77777777" w:rsidR="00305FBA" w:rsidRPr="00A402BC" w:rsidRDefault="00305FBA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2BC">
        <w:rPr>
          <w:rFonts w:ascii="Times New Roman" w:hAnsi="Times New Roman" w:cs="Times New Roman"/>
          <w:b/>
          <w:sz w:val="24"/>
          <w:szCs w:val="24"/>
        </w:rPr>
        <w:t>Заключительная  часть (рефлексивный этап)</w:t>
      </w:r>
    </w:p>
    <w:tbl>
      <w:tblPr>
        <w:tblStyle w:val="a4"/>
        <w:tblW w:w="14319" w:type="dxa"/>
        <w:tblLayout w:type="fixed"/>
        <w:tblLook w:val="04A0" w:firstRow="1" w:lastRow="0" w:firstColumn="1" w:lastColumn="0" w:noHBand="0" w:noVBand="1"/>
      </w:tblPr>
      <w:tblGrid>
        <w:gridCol w:w="4949"/>
        <w:gridCol w:w="2324"/>
        <w:gridCol w:w="1718"/>
        <w:gridCol w:w="1378"/>
        <w:gridCol w:w="1323"/>
        <w:gridCol w:w="2627"/>
      </w:tblGrid>
      <w:tr w:rsidR="00305FBA" w:rsidRPr="00AF32F1" w14:paraId="0DE4731B" w14:textId="77777777" w:rsidTr="00A402BC">
        <w:trPr>
          <w:trHeight w:val="798"/>
        </w:trPr>
        <w:tc>
          <w:tcPr>
            <w:tcW w:w="4949" w:type="dxa"/>
          </w:tcPr>
          <w:p w14:paraId="49933F1D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lastRenderedPageBreak/>
              <w:t>Содержание ННОД</w:t>
            </w:r>
          </w:p>
        </w:tc>
        <w:tc>
          <w:tcPr>
            <w:tcW w:w="2324" w:type="dxa"/>
          </w:tcPr>
          <w:p w14:paraId="30E908CA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718" w:type="dxa"/>
          </w:tcPr>
          <w:p w14:paraId="7702EB45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1378" w:type="dxa"/>
          </w:tcPr>
          <w:p w14:paraId="4608B79E" w14:textId="77777777" w:rsidR="00305FBA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14:paraId="5779047C" w14:textId="77777777" w:rsidR="00305FBA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 xml:space="preserve">средства </w:t>
            </w:r>
          </w:p>
          <w:p w14:paraId="58ADEBF3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 детей</w:t>
            </w:r>
          </w:p>
        </w:tc>
        <w:tc>
          <w:tcPr>
            <w:tcW w:w="1323" w:type="dxa"/>
          </w:tcPr>
          <w:p w14:paraId="2341C07E" w14:textId="77777777" w:rsidR="00305FBA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Образовательны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  <w:p w14:paraId="2C8254E0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2627" w:type="dxa"/>
          </w:tcPr>
          <w:p w14:paraId="1EFEEA92" w14:textId="77777777" w:rsidR="00305FBA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Целевые</w:t>
            </w:r>
          </w:p>
          <w:p w14:paraId="3479AAAC" w14:textId="77777777" w:rsidR="00305FBA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ориентиры</w:t>
            </w:r>
          </w:p>
          <w:p w14:paraId="3A9554D6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(характеристики)</w:t>
            </w:r>
          </w:p>
        </w:tc>
      </w:tr>
      <w:tr w:rsidR="00305FBA" w:rsidRPr="00AF32F1" w14:paraId="20A81AE5" w14:textId="77777777" w:rsidTr="00A402BC">
        <w:trPr>
          <w:trHeight w:val="271"/>
        </w:trPr>
        <w:tc>
          <w:tcPr>
            <w:tcW w:w="4949" w:type="dxa"/>
          </w:tcPr>
          <w:p w14:paraId="102092BA" w14:textId="77777777" w:rsidR="004C29D2" w:rsidRDefault="004C29D2" w:rsidP="008454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Воспитатель: А, сейчас давайте вспомним какой путь в «Лесную школу» прошел Колобок. Игра «Мяч в кругу»</w:t>
            </w:r>
          </w:p>
          <w:p w14:paraId="4CA99AB9" w14:textId="77777777" w:rsidR="004C29D2" w:rsidRDefault="004C29D2" w:rsidP="008454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Дети рассказывают. Дети рассказывают с кем встречался колобок. Какие задания выполняли? Кто из детей желает ответить, тому воспитатель бросает мяч. </w:t>
            </w:r>
          </w:p>
          <w:p w14:paraId="21A18B0B" w14:textId="77777777" w:rsidR="004C29D2" w:rsidRDefault="004C29D2" w:rsidP="008454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Воспитатель: Сегодня ребята, мы думали, решали, рассуждали. Как прошел учебный день колобка в школе, мы узнаем в следующий раз.</w:t>
            </w:r>
          </w:p>
          <w:p w14:paraId="4D5FE4AF" w14:textId="77777777" w:rsidR="004C29D2" w:rsidRPr="00AF32F1" w:rsidRDefault="004C29D2" w:rsidP="008454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Молодцы.</w:t>
            </w:r>
          </w:p>
        </w:tc>
        <w:tc>
          <w:tcPr>
            <w:tcW w:w="2324" w:type="dxa"/>
          </w:tcPr>
          <w:p w14:paraId="72D4F68C" w14:textId="77777777" w:rsidR="00305FBA" w:rsidRPr="00AF32F1" w:rsidRDefault="00403575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1718" w:type="dxa"/>
          </w:tcPr>
          <w:p w14:paraId="6F03450E" w14:textId="77777777" w:rsidR="00305FBA" w:rsidRPr="00AF32F1" w:rsidRDefault="00403575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Ситуативный разговор</w:t>
            </w:r>
          </w:p>
        </w:tc>
        <w:tc>
          <w:tcPr>
            <w:tcW w:w="1378" w:type="dxa"/>
          </w:tcPr>
          <w:p w14:paraId="6B7D0F03" w14:textId="77777777" w:rsidR="00305FBA" w:rsidRPr="00AF32F1" w:rsidRDefault="00403575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Мяч</w:t>
            </w:r>
          </w:p>
        </w:tc>
        <w:tc>
          <w:tcPr>
            <w:tcW w:w="1323" w:type="dxa"/>
          </w:tcPr>
          <w:p w14:paraId="37B5D9B4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7" w:type="dxa"/>
          </w:tcPr>
          <w:p w14:paraId="566DB2B8" w14:textId="77777777" w:rsidR="00AC1D14" w:rsidRPr="00AC1D14" w:rsidRDefault="00AC1D14" w:rsidP="00AC1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D14">
              <w:rPr>
                <w:rFonts w:ascii="Times New Roman" w:hAnsi="Times New Roman" w:cs="Times New Roman"/>
                <w:b/>
              </w:rPr>
              <w:t>Ребенок может использовать свою речь для построения речевого высказывания в ситуации общения.</w:t>
            </w:r>
          </w:p>
          <w:p w14:paraId="496E1F00" w14:textId="77777777" w:rsidR="00305FBA" w:rsidRPr="00AF32F1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C1C7923" w14:textId="77777777" w:rsidR="00A402BC" w:rsidRDefault="00A402BC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602B87" w14:textId="77777777" w:rsidR="00D97D78" w:rsidRDefault="00D97D78"/>
    <w:sectPr w:rsidR="00D97D78" w:rsidSect="00A402BC">
      <w:pgSz w:w="16838" w:h="11906" w:orient="landscape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06B5"/>
    <w:multiLevelType w:val="hybridMultilevel"/>
    <w:tmpl w:val="08981A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4683E"/>
    <w:multiLevelType w:val="hybridMultilevel"/>
    <w:tmpl w:val="AF6EAD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3026C"/>
    <w:multiLevelType w:val="hybridMultilevel"/>
    <w:tmpl w:val="4FA86F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C63BD"/>
    <w:multiLevelType w:val="hybridMultilevel"/>
    <w:tmpl w:val="35FA0F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711248"/>
    <w:multiLevelType w:val="hybridMultilevel"/>
    <w:tmpl w:val="3B7A2C5C"/>
    <w:lvl w:ilvl="0" w:tplc="3B8E180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100838501">
    <w:abstractNumId w:val="2"/>
  </w:num>
  <w:num w:numId="2" w16cid:durableId="1381006602">
    <w:abstractNumId w:val="4"/>
  </w:num>
  <w:num w:numId="3" w16cid:durableId="174811092">
    <w:abstractNumId w:val="0"/>
  </w:num>
  <w:num w:numId="4" w16cid:durableId="1845393414">
    <w:abstractNumId w:val="3"/>
  </w:num>
  <w:num w:numId="5" w16cid:durableId="90572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FBA"/>
    <w:rsid w:val="00037AAC"/>
    <w:rsid w:val="00071DE7"/>
    <w:rsid w:val="000E4C66"/>
    <w:rsid w:val="001B1909"/>
    <w:rsid w:val="001C1504"/>
    <w:rsid w:val="001C2AF8"/>
    <w:rsid w:val="00224E19"/>
    <w:rsid w:val="00277016"/>
    <w:rsid w:val="002C4AD6"/>
    <w:rsid w:val="002D59C4"/>
    <w:rsid w:val="00305FBA"/>
    <w:rsid w:val="00334A4E"/>
    <w:rsid w:val="00357AFE"/>
    <w:rsid w:val="0037681E"/>
    <w:rsid w:val="00383878"/>
    <w:rsid w:val="00394D13"/>
    <w:rsid w:val="00403575"/>
    <w:rsid w:val="00433B27"/>
    <w:rsid w:val="004C29D2"/>
    <w:rsid w:val="004C3F1E"/>
    <w:rsid w:val="005813BD"/>
    <w:rsid w:val="005C45C5"/>
    <w:rsid w:val="007062A5"/>
    <w:rsid w:val="00774167"/>
    <w:rsid w:val="007D22D2"/>
    <w:rsid w:val="007E123F"/>
    <w:rsid w:val="0080449F"/>
    <w:rsid w:val="0083532E"/>
    <w:rsid w:val="008454DF"/>
    <w:rsid w:val="00887133"/>
    <w:rsid w:val="008973E2"/>
    <w:rsid w:val="008E2A71"/>
    <w:rsid w:val="008E3CC5"/>
    <w:rsid w:val="0093660C"/>
    <w:rsid w:val="00946BD5"/>
    <w:rsid w:val="0095324F"/>
    <w:rsid w:val="00971402"/>
    <w:rsid w:val="009F622F"/>
    <w:rsid w:val="00A402BC"/>
    <w:rsid w:val="00AC1D14"/>
    <w:rsid w:val="00B6122B"/>
    <w:rsid w:val="00B74068"/>
    <w:rsid w:val="00BA5C76"/>
    <w:rsid w:val="00C43F43"/>
    <w:rsid w:val="00C46401"/>
    <w:rsid w:val="00CB2A6E"/>
    <w:rsid w:val="00CD1562"/>
    <w:rsid w:val="00CF1515"/>
    <w:rsid w:val="00D15014"/>
    <w:rsid w:val="00D656DB"/>
    <w:rsid w:val="00D6571B"/>
    <w:rsid w:val="00D97D78"/>
    <w:rsid w:val="00F6079A"/>
    <w:rsid w:val="00FA6EBF"/>
    <w:rsid w:val="00FB6BE1"/>
    <w:rsid w:val="00FD3E29"/>
    <w:rsid w:val="00FE13AF"/>
    <w:rsid w:val="00FE5D9F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2A5F"/>
  <w15:docId w15:val="{B2680108-4C76-490C-8D93-1DA8D8FD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FBA"/>
    <w:pPr>
      <w:ind w:left="720"/>
      <w:contextualSpacing/>
    </w:pPr>
  </w:style>
  <w:style w:type="table" w:styleId="a4">
    <w:name w:val="Table Grid"/>
    <w:basedOn w:val="a1"/>
    <w:uiPriority w:val="59"/>
    <w:rsid w:val="0030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3D07-9B8F-47A4-9381-F0116062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</dc:creator>
  <cp:keywords/>
  <dc:description/>
  <cp:lastModifiedBy>USER</cp:lastModifiedBy>
  <cp:revision>19</cp:revision>
  <cp:lastPrinted>2024-11-04T11:50:00Z</cp:lastPrinted>
  <dcterms:created xsi:type="dcterms:W3CDTF">2013-11-10T09:54:00Z</dcterms:created>
  <dcterms:modified xsi:type="dcterms:W3CDTF">2024-11-04T11:51:00Z</dcterms:modified>
</cp:coreProperties>
</file>