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AC" w:rsidRPr="00C21C94" w:rsidRDefault="00C21C94" w:rsidP="00C21C94">
      <w:pPr>
        <w:pStyle w:val="a3"/>
        <w:jc w:val="center"/>
        <w:rPr>
          <w:rFonts w:ascii="Arial" w:hAnsi="Arial" w:cs="Arial"/>
          <w:sz w:val="28"/>
        </w:rPr>
      </w:pPr>
      <w:r w:rsidRPr="00C21C94">
        <w:rPr>
          <w:rFonts w:ascii="Arial" w:hAnsi="Arial" w:cs="Arial"/>
          <w:sz w:val="28"/>
        </w:rPr>
        <w:t xml:space="preserve">ГБОУ «Гимназия № 8 им. </w:t>
      </w:r>
      <w:proofErr w:type="spellStart"/>
      <w:r w:rsidRPr="00C21C94">
        <w:rPr>
          <w:rFonts w:ascii="Arial" w:hAnsi="Arial" w:cs="Arial"/>
          <w:sz w:val="28"/>
        </w:rPr>
        <w:t>Н.Т.Хрусталева</w:t>
      </w:r>
      <w:proofErr w:type="spellEnd"/>
      <w:r w:rsidRPr="00C21C94">
        <w:rPr>
          <w:rFonts w:ascii="Arial" w:hAnsi="Arial" w:cs="Arial"/>
          <w:sz w:val="28"/>
        </w:rPr>
        <w:t>», г. Севастополь</w:t>
      </w:r>
    </w:p>
    <w:p w:rsidR="004C22AC" w:rsidRPr="00C21C94" w:rsidRDefault="004C22AC" w:rsidP="00C21C94">
      <w:pPr>
        <w:pStyle w:val="a3"/>
        <w:jc w:val="center"/>
        <w:rPr>
          <w:rFonts w:ascii="Arial" w:hAnsi="Arial" w:cs="Arial"/>
          <w:sz w:val="28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</w:rPr>
      </w:pPr>
    </w:p>
    <w:p w:rsidR="004C22AC" w:rsidRPr="00601F57" w:rsidRDefault="004C22AC" w:rsidP="004C22AC">
      <w:pPr>
        <w:pStyle w:val="a3"/>
        <w:jc w:val="center"/>
        <w:rPr>
          <w:rFonts w:ascii="Arial" w:hAnsi="Arial" w:cs="Arial"/>
          <w:b/>
          <w:sz w:val="56"/>
          <w:szCs w:val="56"/>
        </w:rPr>
      </w:pPr>
      <w:r w:rsidRPr="00601F57">
        <w:rPr>
          <w:rFonts w:ascii="Arial" w:hAnsi="Arial" w:cs="Arial"/>
          <w:b/>
          <w:sz w:val="56"/>
          <w:szCs w:val="56"/>
        </w:rPr>
        <w:t>Математика 2 класс.</w:t>
      </w:r>
    </w:p>
    <w:p w:rsidR="004C22AC" w:rsidRDefault="004C22AC" w:rsidP="004C22AC">
      <w:pPr>
        <w:pStyle w:val="a3"/>
        <w:jc w:val="center"/>
        <w:rPr>
          <w:rFonts w:ascii="Arial" w:hAnsi="Arial" w:cs="Arial"/>
          <w:b/>
          <w:i/>
          <w:sz w:val="56"/>
          <w:szCs w:val="56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  <w:b/>
          <w:i/>
          <w:sz w:val="56"/>
          <w:szCs w:val="56"/>
        </w:rPr>
      </w:pPr>
    </w:p>
    <w:p w:rsidR="004C22AC" w:rsidRDefault="004C22AC" w:rsidP="004C22AC">
      <w:pPr>
        <w:pStyle w:val="a3"/>
        <w:jc w:val="center"/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Тема: </w:t>
      </w:r>
      <w:r w:rsidRPr="00601F57">
        <w:rPr>
          <w:rFonts w:ascii="Arial" w:hAnsi="Arial" w:cs="Arial"/>
          <w:b/>
          <w:i/>
          <w:sz w:val="56"/>
          <w:szCs w:val="56"/>
        </w:rPr>
        <w:t xml:space="preserve">Сложение и вычитание </w:t>
      </w:r>
      <w:r w:rsidR="00601F57" w:rsidRPr="00601F57">
        <w:rPr>
          <w:rFonts w:ascii="Arial" w:hAnsi="Arial" w:cs="Arial"/>
          <w:b/>
          <w:i/>
          <w:sz w:val="56"/>
          <w:szCs w:val="56"/>
        </w:rPr>
        <w:t>двузначных чисел.</w:t>
      </w:r>
    </w:p>
    <w:p w:rsidR="00601F57" w:rsidRPr="00601F57" w:rsidRDefault="00601F57" w:rsidP="004C22AC">
      <w:pPr>
        <w:pStyle w:val="a3"/>
        <w:jc w:val="center"/>
        <w:rPr>
          <w:rFonts w:ascii="Arial" w:hAnsi="Arial" w:cs="Arial"/>
          <w:b/>
          <w:i/>
          <w:sz w:val="56"/>
          <w:szCs w:val="56"/>
        </w:rPr>
      </w:pPr>
    </w:p>
    <w:p w:rsidR="00601F57" w:rsidRPr="00601F57" w:rsidRDefault="00601F57" w:rsidP="004C22AC">
      <w:pPr>
        <w:pStyle w:val="a3"/>
        <w:jc w:val="center"/>
        <w:rPr>
          <w:rFonts w:ascii="Arial" w:hAnsi="Arial" w:cs="Arial"/>
          <w:sz w:val="56"/>
          <w:szCs w:val="56"/>
        </w:rPr>
      </w:pPr>
      <w:r w:rsidRPr="00601F57">
        <w:rPr>
          <w:rFonts w:ascii="Arial" w:hAnsi="Arial" w:cs="Arial"/>
          <w:sz w:val="56"/>
          <w:szCs w:val="56"/>
        </w:rPr>
        <w:t>(Урок – сказка).</w:t>
      </w:r>
    </w:p>
    <w:p w:rsidR="004C22AC" w:rsidRPr="00601F57" w:rsidRDefault="004C22AC" w:rsidP="00F55C76">
      <w:pPr>
        <w:pStyle w:val="a3"/>
        <w:jc w:val="both"/>
        <w:rPr>
          <w:rFonts w:ascii="Arial" w:hAnsi="Arial" w:cs="Arial"/>
          <w:b/>
          <w:i/>
          <w:sz w:val="28"/>
          <w:szCs w:val="28"/>
        </w:rPr>
      </w:pPr>
    </w:p>
    <w:p w:rsidR="004C22AC" w:rsidRDefault="004C22AC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4C22AC" w:rsidRDefault="004C22AC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4C22AC" w:rsidRDefault="004C22AC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4C22AC" w:rsidRDefault="004C22AC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4C22AC" w:rsidRDefault="004C22AC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4C22AC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 w:rsidRPr="00601F57">
        <w:rPr>
          <w:rFonts w:ascii="Arial" w:hAnsi="Arial" w:cs="Arial"/>
          <w:sz w:val="28"/>
          <w:szCs w:val="28"/>
        </w:rPr>
        <w:t xml:space="preserve">                                       </w:t>
      </w:r>
      <w:r w:rsidR="00C21C94">
        <w:rPr>
          <w:rFonts w:ascii="Arial" w:hAnsi="Arial" w:cs="Arial"/>
          <w:sz w:val="28"/>
          <w:szCs w:val="28"/>
        </w:rPr>
        <w:t xml:space="preserve">                               </w:t>
      </w:r>
      <w:r w:rsidRPr="00601F57">
        <w:rPr>
          <w:rFonts w:ascii="Arial" w:hAnsi="Arial" w:cs="Arial"/>
          <w:sz w:val="28"/>
          <w:szCs w:val="28"/>
        </w:rPr>
        <w:t xml:space="preserve">Учителя </w:t>
      </w:r>
      <w:r>
        <w:rPr>
          <w:rFonts w:ascii="Arial" w:hAnsi="Arial" w:cs="Arial"/>
          <w:sz w:val="28"/>
          <w:szCs w:val="28"/>
        </w:rPr>
        <w:t>начальных классов</w:t>
      </w: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="00C21C94">
        <w:rPr>
          <w:rFonts w:ascii="Arial" w:hAnsi="Arial" w:cs="Arial"/>
          <w:sz w:val="28"/>
          <w:szCs w:val="28"/>
        </w:rPr>
        <w:t xml:space="preserve">                     Пархоменко Ольги Борисовны</w:t>
      </w:r>
      <w:r>
        <w:rPr>
          <w:rFonts w:ascii="Arial" w:hAnsi="Arial" w:cs="Arial"/>
          <w:sz w:val="28"/>
          <w:szCs w:val="28"/>
        </w:rPr>
        <w:t>.</w:t>
      </w: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601F57" w:rsidRDefault="00601F57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C21C94" w:rsidRDefault="00C21C94" w:rsidP="00601F57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C21C94" w:rsidRDefault="00C21C94" w:rsidP="00601F57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C21C94" w:rsidRDefault="00C21C94" w:rsidP="00601F57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774797" w:rsidRPr="00601F57" w:rsidRDefault="00F55C76" w:rsidP="00601F57">
      <w:pPr>
        <w:pStyle w:val="a3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 xml:space="preserve">Тема: </w:t>
      </w:r>
      <w:r>
        <w:rPr>
          <w:rFonts w:ascii="Arial" w:hAnsi="Arial" w:cs="Arial"/>
          <w:b/>
          <w:i/>
          <w:sz w:val="28"/>
          <w:szCs w:val="28"/>
        </w:rPr>
        <w:t>Сложение и вычитание двузначных чисел.</w:t>
      </w:r>
    </w:p>
    <w:p w:rsidR="00F55C76" w:rsidRDefault="00F55C76" w:rsidP="00F55C7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Тип </w:t>
      </w:r>
      <w:proofErr w:type="gramStart"/>
      <w:r>
        <w:rPr>
          <w:rFonts w:ascii="Arial" w:hAnsi="Arial" w:cs="Arial"/>
          <w:b/>
          <w:sz w:val="28"/>
          <w:szCs w:val="28"/>
        </w:rPr>
        <w:t>урока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Урок совершенствования знаний. Урок – сказка.</w:t>
      </w: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Цели: </w:t>
      </w:r>
      <w:r>
        <w:rPr>
          <w:rFonts w:ascii="Arial" w:hAnsi="Arial" w:cs="Arial"/>
          <w:sz w:val="28"/>
          <w:szCs w:val="28"/>
        </w:rPr>
        <w:t>1. Отработка навыков сложения и вычитания двузначных чисел без перехода через десяток в пределах 100.</w:t>
      </w: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Развивать  умение решать задачи изученных видов, навыки логического мышления.</w:t>
      </w: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Пробуждать интерес к предмету через дидактическую игру, логические задания.</w:t>
      </w: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Оборудование: </w:t>
      </w:r>
      <w:r>
        <w:rPr>
          <w:rFonts w:ascii="Arial" w:hAnsi="Arial" w:cs="Arial"/>
          <w:sz w:val="28"/>
          <w:szCs w:val="28"/>
        </w:rPr>
        <w:t xml:space="preserve">компьютер, мультимедийный проектор, </w:t>
      </w:r>
      <w:r w:rsidR="00023F33">
        <w:rPr>
          <w:rFonts w:ascii="Arial" w:hAnsi="Arial" w:cs="Arial"/>
          <w:sz w:val="28"/>
          <w:szCs w:val="28"/>
        </w:rPr>
        <w:t xml:space="preserve">сигнальные </w:t>
      </w:r>
      <w:r>
        <w:rPr>
          <w:rFonts w:ascii="Arial" w:hAnsi="Arial" w:cs="Arial"/>
          <w:sz w:val="28"/>
          <w:szCs w:val="28"/>
        </w:rPr>
        <w:t>карточки.</w:t>
      </w:r>
    </w:p>
    <w:p w:rsidR="00F55C76" w:rsidRDefault="00F55C76" w:rsidP="00F55C7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F55C76" w:rsidRDefault="00F55C76" w:rsidP="00F55C76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Ход урока.</w:t>
      </w:r>
    </w:p>
    <w:p w:rsidR="00F55C76" w:rsidRDefault="00F55C76" w:rsidP="005237B6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F55C76" w:rsidRDefault="00F55C76" w:rsidP="005237B6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Организационный момент.</w:t>
      </w:r>
    </w:p>
    <w:p w:rsidR="00F55C76" w:rsidRDefault="00F55C7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55C76" w:rsidRDefault="00F55C7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Сегодня на уроке математике мы с вами продолжаем изучать тему: «Сложение и вычитание двузначных чисел</w:t>
      </w:r>
      <w:r w:rsidR="00DE6BE2">
        <w:rPr>
          <w:rFonts w:ascii="Arial" w:hAnsi="Arial" w:cs="Arial"/>
          <w:sz w:val="24"/>
          <w:szCs w:val="24"/>
        </w:rPr>
        <w:t>».</w:t>
      </w:r>
    </w:p>
    <w:p w:rsidR="00DE6BE2" w:rsidRDefault="00DE6BE2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Цель урока – будем совершенствовать навыки сложения и вычитания двузначных чисел;</w:t>
      </w:r>
    </w:p>
    <w:p w:rsidR="00DE6BE2" w:rsidRDefault="00DE6BE2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развивать умения решать задачи;</w:t>
      </w:r>
    </w:p>
    <w:p w:rsidR="00DE6BE2" w:rsidRDefault="00DE6BE2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C0ACC">
        <w:rPr>
          <w:rFonts w:ascii="Arial" w:hAnsi="Arial" w:cs="Arial"/>
          <w:sz w:val="24"/>
          <w:szCs w:val="24"/>
        </w:rPr>
        <w:t>учиться находить ошибки и исправлять их.</w:t>
      </w:r>
    </w:p>
    <w:p w:rsidR="000C0ACC" w:rsidRDefault="000C0ACC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А чтобы нам было интересно, проведём необычный урок. Урок – сказку. Сели все правильно, приготовились не просто слушать сказку, а участвовать в ней.</w:t>
      </w:r>
    </w:p>
    <w:p w:rsidR="000C0ACC" w:rsidRDefault="000C0ACC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C0ACC" w:rsidRDefault="000C0ACC" w:rsidP="005237B6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Устный счёт.</w:t>
      </w:r>
    </w:p>
    <w:p w:rsidR="000C0ACC" w:rsidRDefault="000C0ACC" w:rsidP="005237B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0C0ACC" w:rsidRDefault="000C0ACC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 некотором царстве, в Тридевятом государстве жили – были Иван Царевич и Василиса Прекрасная. Однажды Василиса исчезла. Иван Царевич потужил, погоревал и отправился на поиски. Но куда идти, где искать? Кто похитил Василису? Мы узнаем это, выполнив 1-е задание.</w:t>
      </w:r>
    </w:p>
    <w:p w:rsidR="000C0ACC" w:rsidRDefault="000C0ACC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C0ACC" w:rsidRDefault="000C0ACC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7741D" w:rsidRDefault="0097741D" w:rsidP="005237B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Найдите «лишнее» число; </w:t>
      </w:r>
    </w:p>
    <w:p w:rsidR="0097741D" w:rsidRDefault="0097741D" w:rsidP="005237B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97741D" w:rsidRDefault="0097741D" w:rsidP="005237B6">
      <w:pPr>
        <w:pStyle w:val="a3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35, 73, 33, </w:t>
      </w:r>
      <w:r w:rsidRPr="0097741D">
        <w:rPr>
          <w:rFonts w:ascii="Arial" w:hAnsi="Arial" w:cs="Arial"/>
          <w:b/>
          <w:sz w:val="24"/>
          <w:szCs w:val="24"/>
          <w:u w:val="single"/>
        </w:rPr>
        <w:t>40</w:t>
      </w:r>
      <w:r>
        <w:rPr>
          <w:rFonts w:ascii="Arial" w:hAnsi="Arial" w:cs="Arial"/>
          <w:b/>
          <w:sz w:val="24"/>
          <w:szCs w:val="24"/>
        </w:rPr>
        <w:t>, 13, 23.</w:t>
      </w:r>
    </w:p>
    <w:p w:rsidR="0097741D" w:rsidRPr="0097741D" w:rsidRDefault="0097741D" w:rsidP="005237B6">
      <w:pPr>
        <w:pStyle w:val="a3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7741D" w:rsidRDefault="0097741D" w:rsidP="005237B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расположите числа в порядке убывания.</w:t>
      </w:r>
      <w:r w:rsidR="000C0ACC">
        <w:rPr>
          <w:rFonts w:ascii="Arial" w:hAnsi="Arial" w:cs="Arial"/>
          <w:sz w:val="24"/>
          <w:szCs w:val="24"/>
        </w:rPr>
        <w:t xml:space="preserve"> </w:t>
      </w:r>
    </w:p>
    <w:p w:rsidR="0097741D" w:rsidRDefault="00C21C94" w:rsidP="005237B6">
      <w:pPr>
        <w:jc w:val="both"/>
      </w:pPr>
      <w:r>
        <w:rPr>
          <w:noProof/>
        </w:rPr>
        <w:pict>
          <v:group id="_x0000_s1031" style="position:absolute;left:0;text-align:left;margin-left:28.95pt;margin-top:17.75pt;width:237pt;height:27.75pt;z-index:251663360" coordorigin="2280,13080" coordsize="4740,555">
            <v:rect id="_x0000_s1026" style="position:absolute;left:2280;top:13080;width:825;height:555" filled="f" strokeweight="3pt"/>
            <v:rect id="_x0000_s1027" style="position:absolute;left:3270;top:13080;width:825;height:555" filled="f" strokeweight="3pt"/>
            <v:rect id="_x0000_s1028" style="position:absolute;left:4260;top:13080;width:825;height:555" filled="f" strokeweight="3pt"/>
            <v:rect id="_x0000_s1029" style="position:absolute;left:5250;top:13080;width:825;height:555" filled="f" strokeweight="3pt"/>
            <v:rect id="_x0000_s1030" style="position:absolute;left:6195;top:13080;width:825;height:555" filled="f" strokeweight="3pt"/>
          </v:group>
        </w:pict>
      </w:r>
    </w:p>
    <w:p w:rsidR="0097741D" w:rsidRPr="0097741D" w:rsidRDefault="0097741D" w:rsidP="005237B6">
      <w:pPr>
        <w:tabs>
          <w:tab w:val="left" w:pos="1080"/>
        </w:tabs>
        <w:jc w:val="both"/>
      </w:pPr>
      <w:r>
        <w:t xml:space="preserve">                  </w:t>
      </w:r>
      <w:r>
        <w:rPr>
          <w:b/>
          <w:sz w:val="28"/>
          <w:szCs w:val="28"/>
        </w:rPr>
        <w:t>73           35          33            23          13</w:t>
      </w:r>
    </w:p>
    <w:p w:rsidR="0097741D" w:rsidRPr="0097741D" w:rsidRDefault="0097741D" w:rsidP="005237B6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Теперь перевернём карточки. Что получилось?</w:t>
      </w:r>
    </w:p>
    <w:p w:rsidR="0097741D" w:rsidRDefault="00C21C94" w:rsidP="005237B6">
      <w:pPr>
        <w:pStyle w:val="a3"/>
        <w:jc w:val="both"/>
      </w:pPr>
      <w:r>
        <w:rPr>
          <w:noProof/>
        </w:rPr>
        <w:pict>
          <v:group id="_x0000_s1032" style="position:absolute;left:0;text-align:left;margin-left:28.95pt;margin-top:7pt;width:237pt;height:27.75pt;z-index:251664384" coordorigin="2280,13080" coordsize="4740,555">
            <v:rect id="_x0000_s1033" style="position:absolute;left:2280;top:13080;width:825;height:555" filled="f" strokeweight="3pt"/>
            <v:rect id="_x0000_s1034" style="position:absolute;left:3270;top:13080;width:825;height:555" filled="f" strokeweight="3pt"/>
            <v:rect id="_x0000_s1035" style="position:absolute;left:4260;top:13080;width:825;height:555" filled="f" strokeweight="3pt"/>
            <v:rect id="_x0000_s1036" style="position:absolute;left:5250;top:13080;width:825;height:555" filled="f" strokeweight="3pt"/>
            <v:rect id="_x0000_s1037" style="position:absolute;left:6195;top:13080;width:825;height:555" filled="f" strokeweight="3pt"/>
          </v:group>
        </w:pict>
      </w:r>
    </w:p>
    <w:p w:rsidR="0097741D" w:rsidRDefault="0097741D" w:rsidP="005237B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          о             щ            е              й</w:t>
      </w:r>
    </w:p>
    <w:p w:rsidR="0097741D" w:rsidRDefault="0097741D" w:rsidP="005237B6">
      <w:pPr>
        <w:pStyle w:val="a3"/>
        <w:jc w:val="both"/>
        <w:rPr>
          <w:b/>
          <w:sz w:val="28"/>
          <w:szCs w:val="28"/>
        </w:rPr>
      </w:pPr>
    </w:p>
    <w:p w:rsidR="0097741D" w:rsidRDefault="0097741D" w:rsidP="005237B6">
      <w:pPr>
        <w:pStyle w:val="a3"/>
        <w:jc w:val="both"/>
        <w:rPr>
          <w:b/>
          <w:sz w:val="28"/>
          <w:szCs w:val="28"/>
        </w:rPr>
      </w:pPr>
    </w:p>
    <w:p w:rsidR="0097741D" w:rsidRDefault="00C21C9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curve id="_x0000_s1046" style="position:absolute;left:0;text-align:left;z-index:251670528" from="188.7pt,199.05pt" control1="189.1pt,221pt" control2="190.2pt,240.65pt" to="190.2pt,262.05pt" coordsize="30,1260" filled="f">
            <v:path arrowok="t"/>
          </v:curv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5" style="position:absolute;left:0;text-align:left;margin-left:142.95pt;margin-top:200.55pt;width:6pt;height:62.5pt;z-index:251669504" coordsize="120,1250" path="m,hdc49,194,9,17,30,465,41,701,5,629,75,735v20,118,-35,515,45,435e" filled="f">
            <v:path arrowok="t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4" style="position:absolute;left:0;text-align:left;margin-left:158.7pt;margin-top:53.55pt;width:158.25pt;height:82.5pt;z-index:251668480" coordsize="3165,1650" path="m,1650hdc128,1624,264,1619,375,1545v42,-63,25,-77,90,-120c509,1359,524,1369,600,1350v124,-82,-73,38,210,-45c845,1295,865,1252,900,1245v29,-6,89,-15,120,-30c1136,1157,997,1208,1110,1170v26,-77,76,-125,150,-150c1299,902,1415,927,1500,870v30,-20,65,-35,90,-60c1605,795,1617,777,1635,765v13,-9,31,-8,45,-15c1740,720,1795,682,1860,660v44,-44,94,-77,150,-105c2057,532,2112,531,2160,510v21,-9,42,-17,60,-30c2237,468,2246,445,2265,435v28,-15,90,-30,90,-30c2409,351,2437,349,2505,315v100,-150,279,-97,450,-105c2979,174,3018,103,3060,75,3107,44,3134,62,3165,e" filled="f">
            <v:path arrowok="t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3" style="position:absolute;left:0;text-align:left;margin-left:36.45pt;margin-top:54.3pt;width:121.5pt;height:82.5pt;z-index:251667456" coordsize="2430,1650" path="m2430,1650hdc2297,1606,2371,1623,2205,1605v-138,-46,73,34,-90,-75c2089,1512,2055,1510,2025,1500v-15,-5,-45,-15,-45,-15c1900,1365,2005,1510,1905,1410v-100,-100,45,5,-75,-75c1820,1320,1814,1301,1800,1290v-12,-10,-34,-4,-45,-15c1730,1250,1715,1215,1695,1185v-10,-15,-31,-18,-45,-30c1634,1141,1619,1126,1605,1110v-12,-14,-16,-33,-30,-45c1548,1041,1515,1025,1485,1005v-61,-41,-56,-64,-135,-90c1189,754,1437,998,1245,825v-32,-28,-60,-60,-90,-90c1142,722,1139,702,1125,690v-27,-24,-60,-40,-90,-60c1005,610,975,590,945,570,930,560,900,540,900,540v-55,-83,2,-17,-75,-60c747,436,685,373,600,345,590,330,585,310,570,300,543,283,510,280,480,270,448,259,422,236,390,225v-58,-88,7,-12,-90,-60c209,120,162,70,60,45,9,11,28,28,,e" filled="f">
            <v:path arrowok="t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2" style="position:absolute;left:0;text-align:left;margin-left:188.7pt;margin-top:69.3pt;width:136.5pt;height:132.75pt;z-index:251666432" coordsize="2730,2655" path="m,2655hdc5,2560,11,2465,15,2370v6,-155,6,-310,15,-465c37,1779,167,1733,255,1680v65,-39,110,-82,180,-105c486,1537,525,1505,585,1485v197,-148,-42,22,105,-60c737,1399,777,1359,825,1335v34,-17,71,-28,105,-45c1009,1250,943,1270,1020,1215v57,-41,92,-35,165,-45c1262,1118,1352,1109,1440,1080v17,-6,29,-22,45,-30c1541,1022,1607,1012,1665,990v140,-52,-33,-14,150,-45c1830,930,1842,912,1860,900v13,-9,34,-4,45,-15c1995,795,1925,807,2010,765v14,-7,30,-10,45,-15c2095,710,2127,647,2175,615v58,-39,148,-44,210,-75c2385,540,2497,465,2520,450v15,-10,45,-30,45,-30c2590,345,2615,270,2640,195v6,-17,23,-29,30,-45c2691,103,2692,38,2730,e" filled="f">
            <v:path arrowok="t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1" style="position:absolute;left:0;text-align:left;margin-left:17.7pt;margin-top:82.05pt;width:129.45pt;height:124.9pt;z-index:251665408" coordsize="2589,2498" path="m2580,2415hdc2575,2440,2589,2498,2565,2490v-30,-10,-20,-60,-30,-90c2508,2320,2480,2242,2460,2160v-6,-52,-10,-172,-45,-225c2405,1920,2392,1906,2385,1890v-13,-29,-20,-60,-30,-90c2350,1785,2340,1755,2340,1755v-5,-57,12,-160,-45,-210c2268,1521,2235,1505,2205,1485v-15,-10,-45,-30,-45,-30c2086,1343,2181,1480,2085,1365v-12,-14,-16,-34,-30,-45c2043,1310,2025,1310,2010,1305v-10,-15,-16,-34,-30,-45c1968,1250,1949,1253,1935,1245v,,-112,-75,-135,-90c1785,1145,1770,1135,1755,1125v-15,-10,-45,-30,-45,-30c1630,975,1735,1120,1635,1020v-68,-68,13,-31,-75,-60c1500,900,1446,860,1365,840,1305,749,1254,755,1170,705v-31,-19,-90,-60,-90,-60c1048,549,1092,641,1020,585,987,559,965,519,930,495,856,446,816,410,735,390,675,350,604,317,540,285v-14,-7,-31,-7,-45,-15c463,252,435,230,405,210v-13,-9,-31,-7,-45,-15c328,177,300,155,270,135,244,117,210,115,180,105,128,88,82,62,30,45,20,30,,,,e" filled="f">
            <v:path arrowok="t"/>
          </v:shape>
        </w:pict>
      </w:r>
      <w:r w:rsidR="0097741D">
        <w:rPr>
          <w:rFonts w:ascii="Arial" w:hAnsi="Arial" w:cs="Arial"/>
          <w:sz w:val="24"/>
          <w:szCs w:val="24"/>
        </w:rPr>
        <w:t xml:space="preserve">       Иван – Царевич отправился в путь. А чтобы не сбиться в пути дорогу ему указывал волшебный клубочек. Волшебный клубочек привёл Ивана – Царевича на распутье.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Да                    нет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По какой дороге идти Ивану – Царевичу?  Давайте  поможем ему, возьмём таблички «ДА», «НЕТ».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больше, чем сумма чисел 6 и 8?       (да)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 чисел 5 и 6 равна 13?                 (нет)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меньше разности чисел 17 и 10?        (нет)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числом 15 следует число 16?            (да)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12 прибавить 7 получится 18?             (нет)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больше 12 на 6?                                 (да)</w:t>
      </w:r>
    </w:p>
    <w:p w:rsidR="00023F33" w:rsidRDefault="00023F3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F33" w:rsidRDefault="00F24132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меньше 12 на 7?                                 (да)</w:t>
      </w:r>
    </w:p>
    <w:p w:rsidR="00F24132" w:rsidRDefault="00F24132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4132" w:rsidRDefault="00F24132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 чисел 8 и 6 равна 14?                 (да)</w:t>
      </w:r>
    </w:p>
    <w:p w:rsidR="00E16A15" w:rsidRDefault="00E16A15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16A15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Смотрите, клубочек покатился дальше, а что это? (сундук).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Да это сундук, в котором находится меч для Ивана – Царевича.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Смотрите на сундуке какие – то загадочные надписи! Интересно, что они обозначают? Кто объяснит?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Default="004A366A" w:rsidP="005237B6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5237B6" w:rsidRDefault="005237B6" w:rsidP="005237B6">
      <w:pPr>
        <w:pStyle w:val="a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56 + 32 = 80 + 8 = 88               56 – 32 = 20 + 4 = 24.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Default="005237B6" w:rsidP="005237B6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5237B6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5237B6" w:rsidRPr="005237B6" w:rsidRDefault="005237B6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5237B6">
        <w:rPr>
          <w:rFonts w:ascii="Arial" w:hAnsi="Arial" w:cs="Arial"/>
          <w:sz w:val="24"/>
          <w:szCs w:val="24"/>
          <w:u w:val="single"/>
        </w:rPr>
        <w:lastRenderedPageBreak/>
        <w:t xml:space="preserve">  </w:t>
      </w:r>
      <w:r w:rsidRPr="005237B6">
        <w:rPr>
          <w:rFonts w:ascii="Arial" w:hAnsi="Arial" w:cs="Arial"/>
          <w:i/>
          <w:sz w:val="24"/>
          <w:szCs w:val="24"/>
          <w:u w:val="single"/>
        </w:rPr>
        <w:t>Ответ:</w:t>
      </w:r>
      <w:r w:rsidRPr="005237B6">
        <w:rPr>
          <w:rFonts w:ascii="Arial" w:hAnsi="Arial" w:cs="Arial"/>
          <w:i/>
          <w:sz w:val="24"/>
          <w:szCs w:val="24"/>
        </w:rPr>
        <w:t xml:space="preserve"> Здесь написано, как надо складывать и вычитать двузначные числа.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Кто объяснит?</w:t>
      </w:r>
    </w:p>
    <w:p w:rsidR="005237B6" w:rsidRDefault="005237B6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37B6" w:rsidRDefault="005237B6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Ответ: </w:t>
      </w:r>
      <w:r w:rsidRPr="005237B6">
        <w:rPr>
          <w:rFonts w:ascii="Arial" w:hAnsi="Arial" w:cs="Arial"/>
          <w:i/>
          <w:sz w:val="24"/>
          <w:szCs w:val="24"/>
        </w:rPr>
        <w:t xml:space="preserve">При сложении </w:t>
      </w:r>
      <w:r>
        <w:rPr>
          <w:rFonts w:ascii="Arial" w:hAnsi="Arial" w:cs="Arial"/>
          <w:i/>
          <w:sz w:val="24"/>
          <w:szCs w:val="24"/>
        </w:rPr>
        <w:t>двузначных чисел</w:t>
      </w:r>
      <w:r w:rsidR="00591958">
        <w:rPr>
          <w:rFonts w:ascii="Arial" w:hAnsi="Arial" w:cs="Arial"/>
          <w:i/>
          <w:sz w:val="24"/>
          <w:szCs w:val="24"/>
        </w:rPr>
        <w:t xml:space="preserve"> сначала складывают десятки 50 и 30 это 80, затем складывают единицы 6 и 2, это 8 и находят сумму 80 и 8, это будет 88.</w:t>
      </w:r>
    </w:p>
    <w:p w:rsidR="00591958" w:rsidRDefault="00591958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591958" w:rsidRDefault="00926C5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Кто объяснит второй пример?</w:t>
      </w:r>
    </w:p>
    <w:p w:rsidR="00926C53" w:rsidRDefault="00926C5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26C53" w:rsidRDefault="00926C53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Ответ: </w:t>
      </w:r>
      <w:r>
        <w:rPr>
          <w:rFonts w:ascii="Arial" w:hAnsi="Arial" w:cs="Arial"/>
          <w:i/>
          <w:sz w:val="24"/>
          <w:szCs w:val="24"/>
        </w:rPr>
        <w:t>При вычитании двузначных чисел вычитают десятки 50 – 30, это 20, затем вычитают единицы 6 – 2, это 4. К полученным десяткам прибавляют единицы 20 + 4 = 24.</w:t>
      </w:r>
    </w:p>
    <w:p w:rsidR="003F4283" w:rsidRDefault="003F4283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3F4283" w:rsidRPr="003F4283" w:rsidRDefault="003F4283" w:rsidP="003F428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Работа по </w:t>
      </w:r>
      <w:r w:rsidR="00030E64">
        <w:rPr>
          <w:rFonts w:ascii="Arial" w:hAnsi="Arial" w:cs="Arial"/>
          <w:b/>
          <w:sz w:val="28"/>
          <w:szCs w:val="28"/>
        </w:rPr>
        <w:t>теме урока</w:t>
      </w:r>
      <w:r>
        <w:rPr>
          <w:rFonts w:ascii="Arial" w:hAnsi="Arial" w:cs="Arial"/>
          <w:b/>
          <w:sz w:val="28"/>
          <w:szCs w:val="28"/>
        </w:rPr>
        <w:t>.</w:t>
      </w:r>
    </w:p>
    <w:p w:rsidR="00926C53" w:rsidRDefault="00926C53" w:rsidP="005237B6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926C53" w:rsidRDefault="00B53DDA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Молодцы! Мы можем открыть сундук, если выполним № 186 (2), </w:t>
      </w:r>
      <w:proofErr w:type="spellStart"/>
      <w:r>
        <w:rPr>
          <w:rFonts w:ascii="Arial" w:hAnsi="Arial" w:cs="Arial"/>
          <w:sz w:val="24"/>
          <w:szCs w:val="24"/>
        </w:rPr>
        <w:t>стр</w:t>
      </w:r>
      <w:proofErr w:type="spellEnd"/>
      <w:r>
        <w:rPr>
          <w:rFonts w:ascii="Arial" w:hAnsi="Arial" w:cs="Arial"/>
          <w:sz w:val="24"/>
          <w:szCs w:val="24"/>
        </w:rPr>
        <w:t xml:space="preserve"> 88. по данным образцам.</w:t>
      </w:r>
      <w:r w:rsidR="003F4283">
        <w:rPr>
          <w:rFonts w:ascii="Arial" w:hAnsi="Arial" w:cs="Arial"/>
          <w:sz w:val="24"/>
          <w:szCs w:val="24"/>
        </w:rPr>
        <w:t xml:space="preserve"> Итак, откройте тетради, запишите число, классная работа. Прочитайте, что надо сделать?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Найдите значение выражений используя такую запись.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+ 16 = 30 + 9 = 39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 – 24 = 40 + 3 = 43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 – 45 = 50 + 2 = 52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 + 22 = 60 + 8 = 68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А следующие два примера, выполните самостоятельно.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3F4283" w:rsidP="003F428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Самостоятельная работа.</w:t>
      </w:r>
    </w:p>
    <w:p w:rsidR="003F4283" w:rsidRDefault="003F4283" w:rsidP="003F4283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3F4283" w:rsidRDefault="003F4283" w:rsidP="003F4283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69 – 26                                        34 + 42.</w:t>
      </w:r>
    </w:p>
    <w:p w:rsidR="003F4283" w:rsidRDefault="003F4283" w:rsidP="003F4283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3F4283" w:rsidRDefault="003F4283" w:rsidP="003F428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Итак, меч в руках Ивана – Царевича, путь в царство Кощея свободен.</w:t>
      </w:r>
    </w:p>
    <w:p w:rsidR="00C311B4" w:rsidRDefault="00C311B4" w:rsidP="003F428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11B4" w:rsidRDefault="00C311B4" w:rsidP="00C311B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Физическая минутка.</w:t>
      </w:r>
    </w:p>
    <w:p w:rsidR="00C311B4" w:rsidRDefault="00C311B4" w:rsidP="00C311B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11B4" w:rsidRDefault="00C311B4" w:rsidP="00C311B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Но прежде, чем мы отправимся дальше давайте немного отдохнем и сделаем зарядку.</w:t>
      </w:r>
    </w:p>
    <w:p w:rsidR="00C311B4" w:rsidRDefault="00C311B4" w:rsidP="00C311B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11B4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решали, мы решали.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– то очень мы устали.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сейчас потопаем,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Ручками похлопаем.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 присядем, 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Быстро встанем, 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Улыбнёмся,</w:t>
      </w:r>
    </w:p>
    <w:p w:rsidR="00C81B42" w:rsidRDefault="00C81B42" w:rsidP="00C81B4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Тихо сядем.</w:t>
      </w:r>
    </w:p>
    <w:p w:rsidR="00705612" w:rsidRDefault="00705612" w:rsidP="00C81B4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05612" w:rsidRDefault="00705612" w:rsidP="00705612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Работа в парах.</w:t>
      </w:r>
    </w:p>
    <w:p w:rsidR="00705612" w:rsidRDefault="00705612" w:rsidP="007056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Итак, замок Кощея находится на огромной, высокой скале. Мы можем помочь Ивану – Царевичу преодолеть скалу, решив № 188, стр. 89.</w:t>
      </w:r>
    </w:p>
    <w:p w:rsidR="00705612" w:rsidRDefault="00705612" w:rsidP="007056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5612" w:rsidRDefault="00705612" w:rsidP="0070561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надо сделать?</w:t>
      </w:r>
    </w:p>
    <w:p w:rsidR="00705612" w:rsidRDefault="00705612" w:rsidP="007056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05612" w:rsidRDefault="00DD70DA" w:rsidP="00DD70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Нади значение выражения сумм.</w:t>
      </w:r>
    </w:p>
    <w:p w:rsidR="00DD70DA" w:rsidRDefault="00DD70DA" w:rsidP="00DD70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D70DA" w:rsidRDefault="00DD70DA" w:rsidP="00DD70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Раздели равенства на две группы.</w:t>
      </w:r>
    </w:p>
    <w:p w:rsidR="00DD70DA" w:rsidRDefault="00DD70DA" w:rsidP="00DD70DA">
      <w:pPr>
        <w:pStyle w:val="a4"/>
        <w:rPr>
          <w:rFonts w:ascii="Arial" w:hAnsi="Arial" w:cs="Arial"/>
          <w:sz w:val="24"/>
          <w:szCs w:val="24"/>
        </w:rPr>
      </w:pPr>
    </w:p>
    <w:p w:rsidR="00DD70DA" w:rsidRDefault="00C21C94" w:rsidP="00DD70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061" style="position:absolute;left:0;text-align:left;margin-left:238.2pt;margin-top:.15pt;width:123pt;height:13.9pt;z-index:251679232" coordorigin="6465,3862" coordsize="2460,278">
            <v:group id="_x0000_s1051" style="position:absolute;left:6465;top:3862;width:2010;height:278" coordorigin="3615,3862" coordsize="2010,278">
              <v:rect id="_x0000_s1052" style="position:absolute;left:3615;top:3862;width:450;height:278" strokeweight="1.5pt"/>
              <v:rect id="_x0000_s1053" style="position:absolute;left:4410;top:3862;width:450;height:278" strokeweight="1.5pt"/>
              <v:rect id="_x0000_s1054" style="position:absolute;left:5175;top:3862;width:450;height:278" strokeweight="1.5pt"/>
            </v:group>
            <v:rect id="_x0000_s1055" style="position:absolute;left:8475;top:3862;width:450;height:278" strokeweight="1.5pt"/>
          </v:group>
        </w:pict>
      </w:r>
      <w:r>
        <w:rPr>
          <w:rFonts w:ascii="Arial" w:hAnsi="Arial" w:cs="Arial"/>
          <w:noProof/>
          <w:sz w:val="24"/>
          <w:szCs w:val="24"/>
        </w:rPr>
        <w:pict>
          <v:group id="_x0000_s1056" style="position:absolute;left:0;text-align:left;margin-left:95.7pt;margin-top:.15pt;width:106.5pt;height:13.9pt;z-index:251677696" coordorigin="3615,3862" coordsize="2130,278">
            <v:rect id="_x0000_s1047" style="position:absolute;left:3615;top:3862;width:450;height:278" strokeweight="1.5pt"/>
            <v:rect id="_x0000_s1048" style="position:absolute;left:4530;top:3862;width:450;height:278" strokeweight="1.5pt"/>
            <v:rect id="_x0000_s1049" style="position:absolute;left:5295;top:3862;width:450;height:278" strokeweight="1.5pt"/>
          </v:group>
        </w:pict>
      </w:r>
      <w:r w:rsidR="00DD70DA">
        <w:rPr>
          <w:rFonts w:ascii="Arial" w:hAnsi="Arial" w:cs="Arial"/>
          <w:sz w:val="24"/>
          <w:szCs w:val="24"/>
        </w:rPr>
        <w:t>В схемах           +         =           и           +          =                 спрятан важный признак разделения равенств на группы. Ты догадался, какой?</w:t>
      </w:r>
    </w:p>
    <w:p w:rsidR="00DD70DA" w:rsidRDefault="00DD70DA" w:rsidP="00DD70DA">
      <w:pPr>
        <w:pStyle w:val="a4"/>
        <w:rPr>
          <w:rFonts w:ascii="Arial" w:hAnsi="Arial" w:cs="Arial"/>
          <w:sz w:val="24"/>
          <w:szCs w:val="24"/>
        </w:rPr>
      </w:pPr>
    </w:p>
    <w:p w:rsidR="00DD70DA" w:rsidRDefault="00DD70DA" w:rsidP="00DD70D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Нарисуйте такие схемы и напишите под каждой соответствующей ей равенство. Итак, кто сидит на I варианте, работает по первой схеме, кто сидит на II варианте, работает по второй схеме</w:t>
      </w:r>
      <w:r w:rsidR="00030E64">
        <w:rPr>
          <w:rFonts w:ascii="Arial" w:hAnsi="Arial" w:cs="Arial"/>
          <w:sz w:val="24"/>
          <w:szCs w:val="24"/>
        </w:rPr>
        <w:t>.</w:t>
      </w:r>
    </w:p>
    <w:p w:rsidR="00030E64" w:rsidRDefault="00030E64" w:rsidP="00030E64">
      <w:pPr>
        <w:pStyle w:val="a4"/>
        <w:rPr>
          <w:rFonts w:ascii="Arial" w:hAnsi="Arial" w:cs="Arial"/>
          <w:sz w:val="24"/>
          <w:szCs w:val="24"/>
        </w:rPr>
      </w:pPr>
    </w:p>
    <w:p w:rsidR="00030E64" w:rsidRDefault="00030E64" w:rsidP="00030E64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I вариант                                                  II вариант</w:t>
      </w:r>
    </w:p>
    <w:p w:rsidR="00705612" w:rsidRPr="00705612" w:rsidRDefault="00705612" w:rsidP="007056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F4283" w:rsidRDefault="00C21C9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066" style="position:absolute;left:0;text-align:left;margin-left:260.7pt;margin-top:.25pt;width:123pt;height:13.9pt;z-index:251681792" coordorigin="6465,3862" coordsize="2460,278">
            <v:group id="_x0000_s1067" style="position:absolute;left:6465;top:3862;width:2010;height:278" coordorigin="3615,3862" coordsize="2010,278">
              <v:rect id="_x0000_s1068" style="position:absolute;left:3615;top:3862;width:450;height:278" strokeweight="1.5pt"/>
              <v:rect id="_x0000_s1069" style="position:absolute;left:4410;top:3862;width:450;height:278" strokeweight="1.5pt"/>
              <v:rect id="_x0000_s1070" style="position:absolute;left:5175;top:3862;width:450;height:278" strokeweight="1.5pt"/>
            </v:group>
            <v:rect id="_x0000_s1071" style="position:absolute;left:8475;top:3862;width:450;height:278" strokeweight="1.5pt"/>
          </v:group>
        </w:pict>
      </w:r>
      <w:r>
        <w:rPr>
          <w:rFonts w:ascii="Arial" w:hAnsi="Arial" w:cs="Arial"/>
          <w:noProof/>
          <w:sz w:val="24"/>
          <w:szCs w:val="24"/>
        </w:rPr>
        <w:pict>
          <v:group id="_x0000_s1057" style="position:absolute;left:0;text-align:left;margin-left:34.95pt;margin-top:.25pt;width:106.5pt;height:13.9pt;z-index:251680768" coordorigin="3615,3862" coordsize="2130,278">
            <v:rect id="_x0000_s1058" style="position:absolute;left:3615;top:3862;width:450;height:278" strokeweight="1.5pt"/>
            <v:rect id="_x0000_s1059" style="position:absolute;left:4530;top:3862;width:450;height:278" strokeweight="1.5pt"/>
            <v:rect id="_x0000_s1060" style="position:absolute;left:5295;top:3862;width:450;height:278" strokeweight="1.5pt"/>
          </v:group>
        </w:pict>
      </w:r>
      <w:r w:rsidR="00030E64">
        <w:rPr>
          <w:rFonts w:ascii="Arial" w:hAnsi="Arial" w:cs="Arial"/>
          <w:sz w:val="24"/>
          <w:szCs w:val="24"/>
        </w:rPr>
        <w:t xml:space="preserve">                    +          =                                                     +         =</w:t>
      </w:r>
    </w:p>
    <w:p w:rsidR="00030E64" w:rsidRDefault="00030E64" w:rsidP="00030E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0E64" w:rsidRDefault="00030E64" w:rsidP="00030E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ПРОВЕРКА</w:t>
      </w: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 + 4 = 7                                                        5 + 6 = 11</w:t>
      </w: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 + 5 = 9                                                        8 + 9 = 17</w:t>
      </w: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 + 7 = 9                                                        2 + 8 = 10</w:t>
      </w:r>
    </w:p>
    <w:p w:rsidR="003F4283" w:rsidRDefault="003F4283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Обменяйтесь тетрадями, проверьте, правильно ли выполнил задание ваш сосед по парте.</w:t>
      </w: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0E64" w:rsidRDefault="00030E64" w:rsidP="00030E6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Работа по учебнику.</w:t>
      </w:r>
    </w:p>
    <w:p w:rsidR="00030E64" w:rsidRDefault="00030E64" w:rsidP="00030E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0E64" w:rsidRDefault="00030E64" w:rsidP="00030E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7E05">
        <w:rPr>
          <w:rFonts w:ascii="Arial" w:hAnsi="Arial" w:cs="Arial"/>
          <w:sz w:val="24"/>
          <w:szCs w:val="24"/>
        </w:rPr>
        <w:t>Ну вот и добрались мы до Кощея. Он встретил Ивана – Царевича такими словами: «Раз ты смог до меня добраться, выполни мои задания и Василиса – твоя! Если не выполнишь не видать тебе Василису! А задание у меня такое № 187, стр. 88.</w:t>
      </w:r>
    </w:p>
    <w:p w:rsidR="00667E05" w:rsidRDefault="00667E05" w:rsidP="00030E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67E05" w:rsidRDefault="00667E05" w:rsidP="00667E0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Прочитай текст.  Это задача? </w:t>
      </w:r>
    </w:p>
    <w:p w:rsidR="00667E05" w:rsidRDefault="00667E05" w:rsidP="00667E0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Можно ли этот текст превратить в задачу?</w:t>
      </w:r>
    </w:p>
    <w:p w:rsidR="00667E05" w:rsidRDefault="00667E05" w:rsidP="00667E0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Чем  его нужно дополнить?</w:t>
      </w:r>
    </w:p>
    <w:p w:rsidR="00667E05" w:rsidRDefault="00667E05" w:rsidP="00667E0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Добавьте вопрос и решите задачу.</w:t>
      </w:r>
    </w:p>
    <w:p w:rsidR="00667E05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67E05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67E05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Задумал </w:t>
      </w:r>
      <w:proofErr w:type="gramStart"/>
      <w:r>
        <w:rPr>
          <w:rFonts w:ascii="Arial" w:hAnsi="Arial" w:cs="Arial"/>
          <w:sz w:val="24"/>
          <w:szCs w:val="24"/>
        </w:rPr>
        <w:t>- ?</w:t>
      </w:r>
      <w:proofErr w:type="gramEnd"/>
    </w:p>
    <w:p w:rsidR="00667E05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Увеличил – на 5</w:t>
      </w:r>
    </w:p>
    <w:p w:rsidR="00667E05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Получил – 13 </w:t>
      </w:r>
    </w:p>
    <w:p w:rsidR="00667E05" w:rsidRDefault="00667E05" w:rsidP="00667E05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– 5 = 8 задумал Саша</w:t>
      </w:r>
    </w:p>
    <w:p w:rsidR="00667E05" w:rsidRPr="00030E64" w:rsidRDefault="00667E05" w:rsidP="00667E0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Ответ: 8.</w:t>
      </w:r>
    </w:p>
    <w:p w:rsidR="00030E64" w:rsidRDefault="00030E64" w:rsidP="005237B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D30FD" w:rsidRDefault="00AD30FD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«Ну Иван – Царевич забирай Василису», - сказал Кощей, - «Она находится в башне, с четырьмя замками. Замки </w:t>
      </w:r>
      <w:proofErr w:type="gramStart"/>
      <w:r>
        <w:rPr>
          <w:rFonts w:ascii="Arial" w:hAnsi="Arial" w:cs="Arial"/>
          <w:sz w:val="24"/>
          <w:szCs w:val="24"/>
        </w:rPr>
        <w:t>можно открыть</w:t>
      </w:r>
      <w:proofErr w:type="gramEnd"/>
      <w:r>
        <w:rPr>
          <w:rFonts w:ascii="Arial" w:hAnsi="Arial" w:cs="Arial"/>
          <w:sz w:val="24"/>
          <w:szCs w:val="24"/>
        </w:rPr>
        <w:t xml:space="preserve"> решив уравнения из № 191, стр. 89.»</w:t>
      </w:r>
    </w:p>
    <w:p w:rsidR="00AD30FD" w:rsidRDefault="00AD30FD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Итак, открываем первый замок.</w:t>
      </w:r>
    </w:p>
    <w:p w:rsidR="00AD30FD" w:rsidRDefault="00AD30FD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 + а = 76</w:t>
      </w:r>
    </w:p>
    <w:p w:rsidR="00AD30FD" w:rsidRDefault="00AD30FD" w:rsidP="005237B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= 76 – 52</w:t>
      </w:r>
    </w:p>
    <w:p w:rsidR="00AD30FD" w:rsidRPr="00AD30FD" w:rsidRDefault="00AD30FD" w:rsidP="005237B6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AD30FD">
        <w:rPr>
          <w:rFonts w:ascii="Arial" w:hAnsi="Arial" w:cs="Arial"/>
          <w:sz w:val="24"/>
          <w:szCs w:val="24"/>
          <w:u w:val="single"/>
        </w:rPr>
        <w:t>а = 24</w:t>
      </w:r>
    </w:p>
    <w:p w:rsidR="00023F33" w:rsidRDefault="00023F33" w:rsidP="0097741D">
      <w:pPr>
        <w:pStyle w:val="a3"/>
        <w:rPr>
          <w:rFonts w:ascii="Arial" w:hAnsi="Arial" w:cs="Arial"/>
          <w:sz w:val="24"/>
          <w:szCs w:val="24"/>
        </w:rPr>
      </w:pPr>
    </w:p>
    <w:p w:rsidR="00AD30FD" w:rsidRDefault="00AD30F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 + 24 = 76</w:t>
      </w:r>
    </w:p>
    <w:p w:rsidR="00AD30FD" w:rsidRDefault="00AD30F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 = 76.</w:t>
      </w:r>
    </w:p>
    <w:p w:rsidR="00AD30FD" w:rsidRDefault="00AD30FD" w:rsidP="0097741D">
      <w:pPr>
        <w:pStyle w:val="a3"/>
        <w:rPr>
          <w:rFonts w:ascii="Arial" w:hAnsi="Arial" w:cs="Arial"/>
          <w:sz w:val="24"/>
          <w:szCs w:val="24"/>
        </w:rPr>
      </w:pPr>
    </w:p>
    <w:p w:rsidR="00AD30FD" w:rsidRDefault="00AD30F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Посмотрите ребята, один замок исчез. Открываем второй замок.</w:t>
      </w:r>
    </w:p>
    <w:p w:rsidR="00AD30FD" w:rsidRDefault="00AD30FD" w:rsidP="0097741D">
      <w:pPr>
        <w:pStyle w:val="a3"/>
        <w:rPr>
          <w:rFonts w:ascii="Arial" w:hAnsi="Arial" w:cs="Arial"/>
          <w:sz w:val="24"/>
          <w:szCs w:val="24"/>
        </w:rPr>
      </w:pPr>
    </w:p>
    <w:p w:rsidR="00AD30FD" w:rsidRDefault="00AD30F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 + 43 = 67</w:t>
      </w:r>
    </w:p>
    <w:p w:rsidR="00AD30FD" w:rsidRDefault="00AD30F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= 67 – 43</w:t>
      </w:r>
    </w:p>
    <w:p w:rsidR="00AD30FD" w:rsidRPr="00AD30FD" w:rsidRDefault="00AD30FD" w:rsidP="00AD30FD">
      <w:pPr>
        <w:pStyle w:val="a3"/>
        <w:rPr>
          <w:rFonts w:ascii="Arial" w:hAnsi="Arial" w:cs="Arial"/>
          <w:sz w:val="24"/>
          <w:szCs w:val="24"/>
          <w:u w:val="single"/>
        </w:rPr>
      </w:pPr>
      <w:r w:rsidRPr="00AD30FD">
        <w:rPr>
          <w:rFonts w:ascii="Arial" w:hAnsi="Arial" w:cs="Arial"/>
          <w:sz w:val="24"/>
          <w:szCs w:val="24"/>
          <w:u w:val="single"/>
        </w:rPr>
        <w:t>b = 24</w:t>
      </w:r>
    </w:p>
    <w:p w:rsidR="00AD30FD" w:rsidRDefault="00AD30FD" w:rsidP="00AD30FD">
      <w:pPr>
        <w:pStyle w:val="a3"/>
        <w:rPr>
          <w:rFonts w:ascii="Arial" w:hAnsi="Arial" w:cs="Arial"/>
          <w:sz w:val="24"/>
          <w:szCs w:val="24"/>
        </w:rPr>
      </w:pPr>
    </w:p>
    <w:p w:rsidR="00AD30F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+ 43 = 67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 = 67.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Открываем третий замок.</w:t>
      </w:r>
    </w:p>
    <w:p w:rsidR="0016334D" w:rsidRPr="0097741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AD30F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 – с = 35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= 59 – 35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  <w:u w:val="single"/>
        </w:rPr>
      </w:pPr>
      <w:r w:rsidRPr="0016334D">
        <w:rPr>
          <w:rFonts w:ascii="Arial" w:hAnsi="Arial" w:cs="Arial"/>
          <w:sz w:val="24"/>
          <w:szCs w:val="24"/>
          <w:u w:val="single"/>
        </w:rPr>
        <w:t>с = 24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 – 24 = 35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= 35</w:t>
      </w:r>
    </w:p>
    <w:p w:rsid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</w:p>
    <w:p w:rsidR="0016334D" w:rsidRPr="0016334D" w:rsidRDefault="0016334D" w:rsidP="00AD30F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Открываем последний  замок.</w:t>
      </w:r>
    </w:p>
    <w:p w:rsidR="00AD30FD" w:rsidRPr="0097741D" w:rsidRDefault="00AD30FD" w:rsidP="00AD30FD">
      <w:pPr>
        <w:pStyle w:val="a3"/>
        <w:rPr>
          <w:rFonts w:ascii="Arial" w:hAnsi="Arial" w:cs="Arial"/>
          <w:sz w:val="24"/>
          <w:szCs w:val="24"/>
        </w:rPr>
      </w:pPr>
    </w:p>
    <w:p w:rsidR="00AD30FD" w:rsidRDefault="0016334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 – 13 = 11</w:t>
      </w: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 = 13 + 11</w:t>
      </w: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  <w:u w:val="single"/>
        </w:rPr>
      </w:pPr>
      <w:r w:rsidRPr="0016334D">
        <w:rPr>
          <w:rFonts w:ascii="Arial" w:hAnsi="Arial" w:cs="Arial"/>
          <w:sz w:val="24"/>
          <w:szCs w:val="24"/>
          <w:u w:val="single"/>
        </w:rPr>
        <w:t>е = 24</w:t>
      </w: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  <w:u w:val="single"/>
        </w:rPr>
      </w:pP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– 13 = 11</w:t>
      </w: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= 11.</w:t>
      </w:r>
    </w:p>
    <w:p w:rsidR="0016334D" w:rsidRDefault="0016334D" w:rsidP="0097741D">
      <w:pPr>
        <w:pStyle w:val="a3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Замки открылись. Василиса была найдена и освобождена. Вот и сказки конец, а вы все ребята молодцы, не оставили в беде Ивана – Царевича, а помогли ему.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 урока.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Ребята, понравилась вам сказка? А скажите, как надо складывать двузначные числа.</w:t>
      </w:r>
    </w:p>
    <w:p w:rsidR="0016334D" w:rsidRDefault="0016334D" w:rsidP="0016334D">
      <w:pPr>
        <w:pStyle w:val="a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56 + 32 = 80 + 8 = 88               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  <w:r w:rsidRPr="005237B6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Ответ: </w:t>
      </w:r>
      <w:r w:rsidRPr="005237B6">
        <w:rPr>
          <w:rFonts w:ascii="Arial" w:hAnsi="Arial" w:cs="Arial"/>
          <w:i/>
          <w:sz w:val="24"/>
          <w:szCs w:val="24"/>
        </w:rPr>
        <w:t xml:space="preserve">При сложении </w:t>
      </w:r>
      <w:r>
        <w:rPr>
          <w:rFonts w:ascii="Arial" w:hAnsi="Arial" w:cs="Arial"/>
          <w:i/>
          <w:sz w:val="24"/>
          <w:szCs w:val="24"/>
        </w:rPr>
        <w:t>двузначных чисел сначала складывают десятки 50 и 30 это 80, затем складывают единицы 6 и 2, это 8 и находят сумму 80 и 8, это будет 88.</w:t>
      </w:r>
    </w:p>
    <w:p w:rsidR="0016334D" w:rsidRDefault="0016334D" w:rsidP="0016334D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Кто надо вычитать двузначные числа?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56 – 32 = 20 + 4 = 24.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6334D" w:rsidRDefault="0016334D" w:rsidP="0016334D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Ответ: </w:t>
      </w:r>
      <w:r>
        <w:rPr>
          <w:rFonts w:ascii="Arial" w:hAnsi="Arial" w:cs="Arial"/>
          <w:i/>
          <w:sz w:val="24"/>
          <w:szCs w:val="24"/>
        </w:rPr>
        <w:t>При вычитании двузначных чисел вычитают десятки 50 – 30, это 20, затем вычитают единицы 6 – 2, это 4. К полученным десяткам прибавляют единицы 20 + 4 = 24.</w:t>
      </w:r>
    </w:p>
    <w:p w:rsidR="0016334D" w:rsidRDefault="0016334D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Default="004A366A" w:rsidP="0016334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Default="004A366A" w:rsidP="004A366A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Домашнее задание.</w:t>
      </w:r>
    </w:p>
    <w:p w:rsidR="004A366A" w:rsidRDefault="004A366A" w:rsidP="004A366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Default="004A366A" w:rsidP="004A366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Ребята, запишите домашнее задание: № 188 (5), стр. 89. Этот номер мы выполняли на уроке. Вам надо дополнить каждую группу тремя равенствами.</w:t>
      </w:r>
    </w:p>
    <w:p w:rsidR="004A366A" w:rsidRDefault="004A366A" w:rsidP="004A366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4A366A" w:rsidRDefault="004A366A" w:rsidP="004A366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202BE">
        <w:rPr>
          <w:rFonts w:ascii="Arial" w:hAnsi="Arial" w:cs="Arial"/>
          <w:i/>
          <w:sz w:val="24"/>
          <w:szCs w:val="24"/>
        </w:rPr>
        <w:t>Если останется время можно предложить самостоятельно решить примеры, записанные на доске.</w:t>
      </w: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202BE">
        <w:rPr>
          <w:rFonts w:ascii="Arial" w:hAnsi="Arial" w:cs="Arial"/>
          <w:i/>
          <w:sz w:val="24"/>
          <w:szCs w:val="24"/>
        </w:rPr>
        <w:t xml:space="preserve">38 + 2                 65 + 5                  28 + 2    </w:t>
      </w: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202BE">
        <w:rPr>
          <w:rFonts w:ascii="Arial" w:hAnsi="Arial" w:cs="Arial"/>
          <w:i/>
          <w:sz w:val="24"/>
          <w:szCs w:val="24"/>
        </w:rPr>
        <w:t>46 – 4                 87 - 3                   39 - 6</w:t>
      </w: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202BE">
        <w:rPr>
          <w:rFonts w:ascii="Arial" w:hAnsi="Arial" w:cs="Arial"/>
          <w:i/>
          <w:sz w:val="24"/>
          <w:szCs w:val="24"/>
        </w:rPr>
        <w:t>46 + 40               87 + 10                39 + 30</w:t>
      </w:r>
    </w:p>
    <w:p w:rsidR="004A366A" w:rsidRPr="00A202BE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202BE">
        <w:rPr>
          <w:rFonts w:ascii="Arial" w:hAnsi="Arial" w:cs="Arial"/>
          <w:i/>
          <w:sz w:val="24"/>
          <w:szCs w:val="24"/>
        </w:rPr>
        <w:t>82 + 8                 36 – 2                  90 – 40</w:t>
      </w:r>
    </w:p>
    <w:p w:rsidR="004A366A" w:rsidRDefault="004A366A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202BE">
        <w:rPr>
          <w:rFonts w:ascii="Arial" w:hAnsi="Arial" w:cs="Arial"/>
          <w:i/>
          <w:sz w:val="24"/>
          <w:szCs w:val="24"/>
        </w:rPr>
        <w:t xml:space="preserve">59 – 33               36 – 22                49 </w:t>
      </w:r>
      <w:r w:rsidR="00A202BE">
        <w:rPr>
          <w:rFonts w:ascii="Arial" w:hAnsi="Arial" w:cs="Arial"/>
          <w:i/>
          <w:sz w:val="24"/>
          <w:szCs w:val="24"/>
        </w:rPr>
        <w:t>–</w:t>
      </w:r>
      <w:r w:rsidRPr="00A202BE">
        <w:rPr>
          <w:rFonts w:ascii="Arial" w:hAnsi="Arial" w:cs="Arial"/>
          <w:i/>
          <w:sz w:val="24"/>
          <w:szCs w:val="24"/>
        </w:rPr>
        <w:t xml:space="preserve"> 32</w:t>
      </w:r>
      <w:r w:rsidR="00A202BE">
        <w:rPr>
          <w:rFonts w:ascii="Arial" w:hAnsi="Arial" w:cs="Arial"/>
          <w:i/>
          <w:sz w:val="24"/>
          <w:szCs w:val="24"/>
        </w:rPr>
        <w:t>.</w:t>
      </w:r>
    </w:p>
    <w:p w:rsidR="00A202BE" w:rsidRDefault="00A202BE" w:rsidP="004A366A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A202BE" w:rsidRDefault="00A202BE" w:rsidP="004A366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3194" w:rsidRDefault="00023194" w:rsidP="00023194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Релаксация.</w:t>
      </w:r>
    </w:p>
    <w:p w:rsidR="00023194" w:rsidRDefault="00023194" w:rsidP="00023194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023194" w:rsidRDefault="00023194" w:rsidP="00023194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Ребята, на доске изображены три человечка с разной мимикой</w:t>
      </w:r>
      <w:r w:rsidR="004C22AC">
        <w:rPr>
          <w:rFonts w:ascii="Arial" w:hAnsi="Arial" w:cs="Arial"/>
          <w:sz w:val="28"/>
          <w:szCs w:val="28"/>
        </w:rPr>
        <w:t>: весёлый,  серьёзный, грустный.</w:t>
      </w:r>
    </w:p>
    <w:p w:rsidR="004C22AC" w:rsidRDefault="004C22AC" w:rsidP="00023194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Оцените свою работу на уроке. Кому было на уроке всё понятно, со всеми заданиями справились уверенно, повести свою звёздочку весёлому человечку.</w:t>
      </w:r>
    </w:p>
    <w:p w:rsidR="004C22AC" w:rsidRDefault="004C22AC" w:rsidP="00023194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Если вы затруднялись при выполнении заданий, чувствовали себя не уверенно, повести свою звёздочку серьёзному человечку.</w:t>
      </w:r>
    </w:p>
    <w:p w:rsidR="004C22AC" w:rsidRDefault="004C22AC" w:rsidP="00023194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Кому на уроке работать было очень трудно, с  заданиями не справлялись повести свою звёздочку грустному человечку.</w:t>
      </w:r>
    </w:p>
    <w:p w:rsidR="004C22AC" w:rsidRDefault="004C22AC" w:rsidP="00023194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4C22AC" w:rsidRPr="004C22AC" w:rsidRDefault="004C22AC" w:rsidP="00023194">
      <w:pPr>
        <w:pStyle w:val="a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Урок закончен. Спасибо за урок.</w:t>
      </w:r>
    </w:p>
    <w:sectPr w:rsidR="004C22AC" w:rsidRPr="004C22AC" w:rsidSect="00601F57">
      <w:pgSz w:w="11906" w:h="16838"/>
      <w:pgMar w:top="1134" w:right="850" w:bottom="1134" w:left="1701" w:header="708" w:footer="708" w:gutter="0"/>
      <w:pgBorders w:display="firstPage" w:offsetFrom="page">
        <w:top w:val="snowflakes" w:sz="15" w:space="24" w:color="auto"/>
        <w:left w:val="snowflakes" w:sz="15" w:space="24" w:color="auto"/>
        <w:bottom w:val="snowflakes" w:sz="15" w:space="24" w:color="auto"/>
        <w:right w:val="snowflak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7487B"/>
    <w:multiLevelType w:val="hybridMultilevel"/>
    <w:tmpl w:val="F446E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1DC4"/>
    <w:multiLevelType w:val="hybridMultilevel"/>
    <w:tmpl w:val="3A44B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33D14"/>
    <w:multiLevelType w:val="hybridMultilevel"/>
    <w:tmpl w:val="8B1A0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2F89"/>
    <w:multiLevelType w:val="hybridMultilevel"/>
    <w:tmpl w:val="01F42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78E"/>
    <w:multiLevelType w:val="hybridMultilevel"/>
    <w:tmpl w:val="D906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C76"/>
    <w:rsid w:val="00005C52"/>
    <w:rsid w:val="00023194"/>
    <w:rsid w:val="00023F33"/>
    <w:rsid w:val="00030E64"/>
    <w:rsid w:val="000C0ACC"/>
    <w:rsid w:val="0016334D"/>
    <w:rsid w:val="003F4283"/>
    <w:rsid w:val="004A366A"/>
    <w:rsid w:val="004C22AC"/>
    <w:rsid w:val="005237B6"/>
    <w:rsid w:val="00544B17"/>
    <w:rsid w:val="00591958"/>
    <w:rsid w:val="00601F57"/>
    <w:rsid w:val="00667E05"/>
    <w:rsid w:val="00705612"/>
    <w:rsid w:val="00774797"/>
    <w:rsid w:val="00926C53"/>
    <w:rsid w:val="0097741D"/>
    <w:rsid w:val="00A202BE"/>
    <w:rsid w:val="00AD30FD"/>
    <w:rsid w:val="00B53DDA"/>
    <w:rsid w:val="00C21C94"/>
    <w:rsid w:val="00C311B4"/>
    <w:rsid w:val="00C81B42"/>
    <w:rsid w:val="00DD70DA"/>
    <w:rsid w:val="00DE6BE2"/>
    <w:rsid w:val="00E16A15"/>
    <w:rsid w:val="00F24132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5ABBB154"/>
  <w15:docId w15:val="{46BAA5C6-D05D-44AB-BBC8-4F2DA60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Слава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Кристина</cp:lastModifiedBy>
  <cp:revision>13</cp:revision>
  <dcterms:created xsi:type="dcterms:W3CDTF">2011-11-24T12:39:00Z</dcterms:created>
  <dcterms:modified xsi:type="dcterms:W3CDTF">2025-06-05T10:33:00Z</dcterms:modified>
</cp:coreProperties>
</file>