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A8" w:rsidRPr="00DF3FA6" w:rsidRDefault="00196FF5" w:rsidP="00DF3FA6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Конспект урока</w:t>
      </w:r>
      <w:r w:rsidR="00BC083C" w:rsidRPr="00DF3FA6">
        <w:rPr>
          <w:rFonts w:ascii="Times New Roman" w:hAnsi="Times New Roman" w:cs="Times New Roman"/>
          <w:b/>
          <w:sz w:val="24"/>
        </w:rPr>
        <w:t xml:space="preserve"> математики </w:t>
      </w:r>
      <w:r w:rsidRPr="00DF3FA6">
        <w:rPr>
          <w:rFonts w:ascii="Times New Roman" w:hAnsi="Times New Roman" w:cs="Times New Roman"/>
          <w:b/>
          <w:sz w:val="24"/>
        </w:rPr>
        <w:t xml:space="preserve"> в 1 классе по использованию нестандартной формы «урок – сказка»</w:t>
      </w:r>
    </w:p>
    <w:p w:rsidR="00196FF5" w:rsidRPr="00DF3FA6" w:rsidRDefault="00196FF5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Тема урока:</w:t>
      </w:r>
      <w:r w:rsidRPr="00DF3FA6">
        <w:rPr>
          <w:rFonts w:ascii="Times New Roman" w:hAnsi="Times New Roman" w:cs="Times New Roman"/>
          <w:sz w:val="24"/>
        </w:rPr>
        <w:t xml:space="preserve"> «Число и цифра 3»</w:t>
      </w:r>
    </w:p>
    <w:p w:rsidR="00196FF5" w:rsidRPr="00DF3FA6" w:rsidRDefault="00196FF5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Цель:</w:t>
      </w:r>
      <w:r w:rsidRPr="00DF3FA6">
        <w:rPr>
          <w:rFonts w:ascii="Times New Roman" w:hAnsi="Times New Roman" w:cs="Times New Roman"/>
          <w:sz w:val="24"/>
        </w:rPr>
        <w:t xml:space="preserve"> формировать умения распознавать и писать</w:t>
      </w:r>
      <w:r w:rsidR="00F9436A" w:rsidRPr="00DF3FA6">
        <w:rPr>
          <w:rFonts w:ascii="Times New Roman" w:hAnsi="Times New Roman" w:cs="Times New Roman"/>
          <w:sz w:val="24"/>
        </w:rPr>
        <w:t xml:space="preserve"> цифру 3; соотносить количество предметов с цифрой.</w:t>
      </w:r>
    </w:p>
    <w:p w:rsidR="00F9436A" w:rsidRPr="00DF3FA6" w:rsidRDefault="00F9436A" w:rsidP="00DF3FA6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Ход урока</w:t>
      </w:r>
    </w:p>
    <w:p w:rsidR="00F9436A" w:rsidRPr="00DF3FA6" w:rsidRDefault="00F9436A" w:rsidP="00DF3FA6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Организационный момент</w:t>
      </w:r>
    </w:p>
    <w:p w:rsidR="00F9436A" w:rsidRPr="00DF3FA6" w:rsidRDefault="00F9436A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Проверим готовность к уроку: на парте должны</w:t>
      </w:r>
      <w:r w:rsidR="009134F7" w:rsidRPr="00DF3FA6">
        <w:rPr>
          <w:rFonts w:ascii="Times New Roman" w:hAnsi="Times New Roman" w:cs="Times New Roman"/>
          <w:sz w:val="24"/>
        </w:rPr>
        <w:t xml:space="preserve"> лежать учебник, тетрадь, пенал, веер цифр.</w:t>
      </w:r>
    </w:p>
    <w:p w:rsidR="00F9436A" w:rsidRPr="00DF3FA6" w:rsidRDefault="0049224C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1761490" cy="1387174"/>
            <wp:effectExtent l="0" t="0" r="0" b="381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38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36A" w:rsidRPr="00DF3FA6">
        <w:rPr>
          <w:rFonts w:ascii="Times New Roman" w:hAnsi="Times New Roman" w:cs="Times New Roman"/>
          <w:sz w:val="24"/>
        </w:rPr>
        <w:t>- Сегодня мы отправимся в путешествие</w:t>
      </w:r>
      <w:r w:rsidR="00BC083C" w:rsidRPr="00DF3FA6">
        <w:rPr>
          <w:rFonts w:ascii="Times New Roman" w:hAnsi="Times New Roman" w:cs="Times New Roman"/>
          <w:sz w:val="24"/>
        </w:rPr>
        <w:t xml:space="preserve"> в сказку</w:t>
      </w:r>
      <w:r w:rsidR="00A7107C" w:rsidRPr="00DF3FA6">
        <w:rPr>
          <w:rFonts w:ascii="Times New Roman" w:hAnsi="Times New Roman" w:cs="Times New Roman"/>
          <w:sz w:val="24"/>
        </w:rPr>
        <w:t>. А чтобы узнать на чем мы будем путешествовать, вам надо отгадать загадку.</w:t>
      </w:r>
    </w:p>
    <w:p w:rsidR="00424BB0" w:rsidRPr="00DF3FA6" w:rsidRDefault="00424BB0" w:rsidP="00DF3FA6">
      <w:pPr>
        <w:pStyle w:val="a3"/>
        <w:ind w:left="-567"/>
        <w:rPr>
          <w:rFonts w:ascii="Times New Roman" w:hAnsi="Times New Roman" w:cs="Times New Roman"/>
          <w:sz w:val="24"/>
        </w:rPr>
      </w:pPr>
    </w:p>
    <w:p w:rsidR="00A7107C" w:rsidRPr="00DF3FA6" w:rsidRDefault="00A7107C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Быстрее ветра я скачу,</w:t>
      </w:r>
    </w:p>
    <w:p w:rsidR="00A7107C" w:rsidRPr="00DF3FA6" w:rsidRDefault="00A7107C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«Цок</w:t>
      </w:r>
      <w:r w:rsidR="00424BB0" w:rsidRPr="00DF3FA6">
        <w:rPr>
          <w:rFonts w:ascii="Times New Roman" w:hAnsi="Times New Roman" w:cs="Times New Roman"/>
          <w:sz w:val="24"/>
        </w:rPr>
        <w:t xml:space="preserve"> - цок</w:t>
      </w:r>
      <w:r w:rsidRPr="00DF3FA6">
        <w:rPr>
          <w:rFonts w:ascii="Times New Roman" w:hAnsi="Times New Roman" w:cs="Times New Roman"/>
          <w:sz w:val="24"/>
        </w:rPr>
        <w:t>»</w:t>
      </w:r>
      <w:r w:rsidR="00424BB0" w:rsidRPr="00DF3FA6">
        <w:rPr>
          <w:rFonts w:ascii="Times New Roman" w:hAnsi="Times New Roman" w:cs="Times New Roman"/>
          <w:sz w:val="24"/>
        </w:rPr>
        <w:t xml:space="preserve"> - копытами стучу,</w:t>
      </w:r>
    </w:p>
    <w:p w:rsidR="00424BB0" w:rsidRPr="00DF3FA6" w:rsidRDefault="00424BB0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Я громко «Иго-го» кричу,</w:t>
      </w:r>
    </w:p>
    <w:p w:rsidR="00196FF5" w:rsidRPr="00DF3FA6" w:rsidRDefault="00424BB0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Садись на спину, прокачу!</w:t>
      </w:r>
    </w:p>
    <w:p w:rsidR="00424BB0" w:rsidRDefault="00424BB0" w:rsidP="0049224C">
      <w:pPr>
        <w:pStyle w:val="a3"/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Учитель вешает на доску картинку с изображением тройки лошадей</w:t>
      </w:r>
    </w:p>
    <w:p w:rsidR="0049224C" w:rsidRPr="0049224C" w:rsidRDefault="0049224C" w:rsidP="0049224C">
      <w:pPr>
        <w:pStyle w:val="a3"/>
        <w:ind w:left="-567"/>
        <w:rPr>
          <w:rFonts w:ascii="Times New Roman" w:hAnsi="Times New Roman" w:cs="Times New Roman"/>
          <w:i/>
          <w:sz w:val="24"/>
        </w:rPr>
      </w:pPr>
    </w:p>
    <w:p w:rsidR="00424BB0" w:rsidRPr="00DF3FA6" w:rsidRDefault="0049224C" w:rsidP="0049224C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="0059270A" w:rsidRPr="00DF3FA6">
        <w:rPr>
          <w:rFonts w:ascii="Times New Roman" w:hAnsi="Times New Roman" w:cs="Times New Roman"/>
          <w:b/>
          <w:sz w:val="24"/>
        </w:rPr>
        <w:t>Актуализация знаний.</w:t>
      </w:r>
    </w:p>
    <w:p w:rsidR="0059270A" w:rsidRPr="00DF3FA6" w:rsidRDefault="0059270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- С помощью какой цифры можно обозначить количество лошадей? </w:t>
      </w:r>
    </w:p>
    <w:p w:rsidR="0059270A" w:rsidRPr="00DF3FA6" w:rsidRDefault="0059270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Прежде, чем мы отправимся в путь, вспомним числа, с которыми мы уже познакомились</w:t>
      </w:r>
      <w:r w:rsidR="00272B5A" w:rsidRPr="00DF3FA6">
        <w:rPr>
          <w:rFonts w:ascii="Times New Roman" w:hAnsi="Times New Roman" w:cs="Times New Roman"/>
          <w:sz w:val="24"/>
        </w:rPr>
        <w:t>.</w:t>
      </w:r>
    </w:p>
    <w:p w:rsidR="00272B5A" w:rsidRPr="00DF3FA6" w:rsidRDefault="00EB4084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Р</w:t>
      </w:r>
      <w:r w:rsidR="00272B5A" w:rsidRPr="00DF3FA6">
        <w:rPr>
          <w:rFonts w:ascii="Times New Roman" w:hAnsi="Times New Roman" w:cs="Times New Roman"/>
          <w:sz w:val="24"/>
        </w:rPr>
        <w:t>езультаты своей работы вы будете вносить по ходу уроку в «карточку успеха» (лежат на столах)</w:t>
      </w:r>
    </w:p>
    <w:tbl>
      <w:tblPr>
        <w:tblStyle w:val="a4"/>
        <w:tblpPr w:leftFromText="180" w:rightFromText="180" w:vertAnchor="page" w:horzAnchor="page" w:tblpX="1231" w:tblpY="7861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4C0B" w:rsidRPr="00DF3FA6" w:rsidTr="00E72646">
        <w:trPr>
          <w:trHeight w:val="274"/>
        </w:trPr>
        <w:tc>
          <w:tcPr>
            <w:tcW w:w="3256" w:type="dxa"/>
          </w:tcPr>
          <w:p w:rsidR="0049224C" w:rsidRPr="00E72646" w:rsidRDefault="0049224C" w:rsidP="00E72646">
            <w:pPr>
              <w:pStyle w:val="a3"/>
              <w:tabs>
                <w:tab w:val="left" w:pos="1215"/>
              </w:tabs>
              <w:ind w:left="-567"/>
              <w:jc w:val="center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справился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4C0B" w:rsidRPr="00DF3FA6" w:rsidTr="007C4C0B">
        <w:trPr>
          <w:trHeight w:val="151"/>
        </w:trPr>
        <w:tc>
          <w:tcPr>
            <w:tcW w:w="3256" w:type="dxa"/>
          </w:tcPr>
          <w:p w:rsidR="0049224C" w:rsidRPr="00DF3FA6" w:rsidRDefault="0049224C" w:rsidP="007C4C0B">
            <w:pPr>
              <w:pStyle w:val="a3"/>
              <w:tabs>
                <w:tab w:val="left" w:pos="1215"/>
              </w:tabs>
              <w:ind w:left="-567"/>
              <w:jc w:val="right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справился, но допустил ошибки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4C0B" w:rsidRPr="00DF3FA6" w:rsidTr="007C4C0B">
        <w:trPr>
          <w:trHeight w:val="153"/>
        </w:trPr>
        <w:tc>
          <w:tcPr>
            <w:tcW w:w="3256" w:type="dxa"/>
          </w:tcPr>
          <w:p w:rsidR="0049224C" w:rsidRPr="00DF3FA6" w:rsidRDefault="0049224C" w:rsidP="007C4C0B">
            <w:pPr>
              <w:pStyle w:val="a3"/>
              <w:tabs>
                <w:tab w:val="left" w:pos="1215"/>
              </w:tabs>
              <w:ind w:left="-567"/>
              <w:jc w:val="right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не справился, нужна помощь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4C0B" w:rsidRPr="00DF3FA6" w:rsidTr="007C4C0B">
        <w:trPr>
          <w:trHeight w:val="34"/>
        </w:trPr>
        <w:tc>
          <w:tcPr>
            <w:tcW w:w="3256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№1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№2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№3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№4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№5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№6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№7</w:t>
            </w:r>
          </w:p>
        </w:tc>
        <w:tc>
          <w:tcPr>
            <w:tcW w:w="567" w:type="dxa"/>
          </w:tcPr>
          <w:p w:rsidR="0049224C" w:rsidRPr="00DF3FA6" w:rsidRDefault="0049224C" w:rsidP="0049224C">
            <w:pPr>
              <w:pStyle w:val="a3"/>
              <w:tabs>
                <w:tab w:val="left" w:pos="1215"/>
              </w:tabs>
              <w:ind w:left="-567"/>
              <w:jc w:val="both"/>
              <w:rPr>
                <w:rFonts w:ascii="Times New Roman" w:hAnsi="Times New Roman" w:cs="Times New Roman"/>
                <w:sz w:val="20"/>
              </w:rPr>
            </w:pPr>
            <w:r w:rsidRPr="00DF3FA6">
              <w:rPr>
                <w:rFonts w:ascii="Times New Roman" w:hAnsi="Times New Roman" w:cs="Times New Roman"/>
                <w:sz w:val="20"/>
              </w:rPr>
              <w:t>№8</w:t>
            </w:r>
          </w:p>
        </w:tc>
      </w:tr>
    </w:tbl>
    <w:p w:rsidR="00676EAF" w:rsidRPr="00DF3FA6" w:rsidRDefault="00676EAF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</w:p>
    <w:p w:rsidR="00676EAF" w:rsidRPr="0049224C" w:rsidRDefault="00676EAF" w:rsidP="0049224C">
      <w:pPr>
        <w:tabs>
          <w:tab w:val="left" w:pos="1215"/>
        </w:tabs>
        <w:jc w:val="both"/>
        <w:rPr>
          <w:rFonts w:ascii="Times New Roman" w:hAnsi="Times New Roman" w:cs="Times New Roman"/>
          <w:sz w:val="24"/>
        </w:rPr>
      </w:pPr>
    </w:p>
    <w:p w:rsidR="0049224C" w:rsidRPr="00E72646" w:rsidRDefault="0049224C" w:rsidP="00E72646">
      <w:pPr>
        <w:tabs>
          <w:tab w:val="left" w:pos="1215"/>
        </w:tabs>
        <w:jc w:val="both"/>
        <w:rPr>
          <w:rFonts w:ascii="Times New Roman" w:hAnsi="Times New Roman" w:cs="Times New Roman"/>
          <w:sz w:val="24"/>
        </w:rPr>
      </w:pPr>
    </w:p>
    <w:p w:rsidR="00EB4084" w:rsidRPr="00DF3FA6" w:rsidRDefault="00E81E11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Зеленый цвет – справился с заданием</w:t>
      </w:r>
    </w:p>
    <w:p w:rsidR="00E81E11" w:rsidRPr="00DF3FA6" w:rsidRDefault="00E81E11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Желтый – справился, но допустил ошибки</w:t>
      </w:r>
    </w:p>
    <w:p w:rsidR="00E81E11" w:rsidRPr="00DF3FA6" w:rsidRDefault="0049224C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96520</wp:posOffset>
            </wp:positionV>
            <wp:extent cx="546735" cy="721575"/>
            <wp:effectExtent l="0" t="0" r="5715" b="254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5" t="-481" r="20461" b="481"/>
                    <a:stretch/>
                  </pic:blipFill>
                  <pic:spPr bwMode="auto">
                    <a:xfrm>
                      <a:off x="0" y="0"/>
                      <a:ext cx="546735" cy="7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11" w:rsidRPr="00DF3FA6">
        <w:rPr>
          <w:rFonts w:ascii="Times New Roman" w:hAnsi="Times New Roman" w:cs="Times New Roman"/>
          <w:sz w:val="24"/>
        </w:rPr>
        <w:t>Красный – на справился, нужна помощь</w:t>
      </w:r>
    </w:p>
    <w:p w:rsidR="00E81E11" w:rsidRPr="00DF3FA6" w:rsidRDefault="00D808D8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Загадки:</w:t>
      </w:r>
    </w:p>
    <w:p w:rsidR="00A860BA" w:rsidRPr="00DF3FA6" w:rsidRDefault="009F6B6C" w:rsidP="0049224C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«</w:t>
      </w:r>
      <w:r w:rsidR="00A860BA" w:rsidRPr="00DF3FA6">
        <w:rPr>
          <w:rFonts w:ascii="Times New Roman" w:hAnsi="Times New Roman" w:cs="Times New Roman"/>
          <w:sz w:val="24"/>
        </w:rPr>
        <w:t>Стоит Антошка на одной ножке.</w:t>
      </w:r>
    </w:p>
    <w:p w:rsidR="00D808D8" w:rsidRPr="00DF3FA6" w:rsidRDefault="00A860B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 Его ищут, а он не откликается</w:t>
      </w:r>
      <w:r w:rsidR="009F6B6C" w:rsidRPr="00DF3FA6">
        <w:rPr>
          <w:rFonts w:ascii="Times New Roman" w:hAnsi="Times New Roman" w:cs="Times New Roman"/>
          <w:sz w:val="24"/>
        </w:rPr>
        <w:t>»</w:t>
      </w:r>
      <w:r w:rsidRPr="00DF3FA6">
        <w:rPr>
          <w:rFonts w:ascii="Times New Roman" w:hAnsi="Times New Roman" w:cs="Times New Roman"/>
          <w:sz w:val="24"/>
        </w:rPr>
        <w:t>. (Гриб)</w:t>
      </w:r>
    </w:p>
    <w:p w:rsidR="00A860BA" w:rsidRPr="00DF3FA6" w:rsidRDefault="00A860B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</w:p>
    <w:p w:rsidR="00A860BA" w:rsidRPr="00DF3FA6" w:rsidRDefault="00A860B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Покажите цифрой, сколько</w:t>
      </w:r>
      <w:r w:rsidR="009F6B6C" w:rsidRPr="00DF3FA6">
        <w:rPr>
          <w:rFonts w:ascii="Times New Roman" w:hAnsi="Times New Roman" w:cs="Times New Roman"/>
          <w:sz w:val="24"/>
        </w:rPr>
        <w:t xml:space="preserve"> грибов? Сколько </w:t>
      </w:r>
      <w:r w:rsidRPr="00DF3FA6">
        <w:rPr>
          <w:rFonts w:ascii="Times New Roman" w:hAnsi="Times New Roman" w:cs="Times New Roman"/>
          <w:sz w:val="24"/>
        </w:rPr>
        <w:t xml:space="preserve"> ножек у гриба? (1)</w:t>
      </w:r>
    </w:p>
    <w:p w:rsidR="00A860BA" w:rsidRPr="00DF3FA6" w:rsidRDefault="00A860BA" w:rsidP="00DF3FA6">
      <w:pPr>
        <w:pStyle w:val="a3"/>
        <w:tabs>
          <w:tab w:val="left" w:pos="1215"/>
        </w:tabs>
        <w:ind w:left="-567"/>
        <w:jc w:val="both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Проверьте свой ответ по рисунку (на доску прикрепить)</w:t>
      </w:r>
    </w:p>
    <w:p w:rsidR="009F6B6C" w:rsidRPr="00DF3FA6" w:rsidRDefault="009F6B6C" w:rsidP="00DF3FA6">
      <w:pPr>
        <w:ind w:left="-567"/>
        <w:rPr>
          <w:sz w:val="20"/>
        </w:rPr>
      </w:pPr>
    </w:p>
    <w:p w:rsidR="00A860BA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2. </w:t>
      </w:r>
      <w:r w:rsidR="009F6B6C" w:rsidRPr="00DF3FA6">
        <w:rPr>
          <w:rFonts w:ascii="Times New Roman" w:hAnsi="Times New Roman" w:cs="Times New Roman"/>
          <w:sz w:val="24"/>
        </w:rPr>
        <w:t>«Два конца, два кольца, а посередине гвоздик».</w:t>
      </w:r>
    </w:p>
    <w:p w:rsidR="009F6B6C" w:rsidRPr="00DF3FA6" w:rsidRDefault="0049224C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8890</wp:posOffset>
            </wp:positionV>
            <wp:extent cx="692719" cy="657001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19" cy="65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B6C" w:rsidRPr="00DF3FA6">
        <w:rPr>
          <w:rFonts w:ascii="Times New Roman" w:hAnsi="Times New Roman" w:cs="Times New Roman"/>
          <w:sz w:val="24"/>
        </w:rPr>
        <w:t>- Покажите цифрой, сколько концов у ножниц?</w:t>
      </w:r>
      <w:r w:rsidR="009134F7" w:rsidRPr="00DF3FA6">
        <w:rPr>
          <w:rFonts w:ascii="Times New Roman" w:hAnsi="Times New Roman" w:cs="Times New Roman"/>
          <w:sz w:val="24"/>
        </w:rPr>
        <w:t xml:space="preserve"> (2)</w:t>
      </w:r>
    </w:p>
    <w:p w:rsidR="009F6B6C" w:rsidRPr="00DF3FA6" w:rsidRDefault="009134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С</w:t>
      </w:r>
      <w:r w:rsidR="009F6B6C" w:rsidRPr="00DF3FA6">
        <w:rPr>
          <w:rFonts w:ascii="Times New Roman" w:hAnsi="Times New Roman" w:cs="Times New Roman"/>
          <w:sz w:val="24"/>
        </w:rPr>
        <w:t>колько колец</w:t>
      </w:r>
      <w:r w:rsidRPr="00DF3FA6">
        <w:rPr>
          <w:rFonts w:ascii="Times New Roman" w:hAnsi="Times New Roman" w:cs="Times New Roman"/>
          <w:sz w:val="24"/>
        </w:rPr>
        <w:t xml:space="preserve"> у ножниц? (2)</w:t>
      </w:r>
    </w:p>
    <w:p w:rsidR="009134F7" w:rsidRPr="00DF3FA6" w:rsidRDefault="009134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Сколько гвоздиков соединяют части ножниц? (1)</w:t>
      </w:r>
    </w:p>
    <w:p w:rsidR="009134F7" w:rsidRPr="00DF3FA6" w:rsidRDefault="009134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Проверьте по рисунку.</w:t>
      </w:r>
    </w:p>
    <w:p w:rsidR="009134F7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3. У него глаза цветные –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Не глаза, а три огня.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Он по очереди ими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Сверху смотрит на меня.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Да и как его не знать?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Мы отлично понимаем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Все, что хочет он сказать.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-Какого цвета «глаза» у светофора?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Что показывает красный сигнал светофора?</w:t>
      </w:r>
    </w:p>
    <w:p w:rsidR="00281072" w:rsidRPr="00DF3FA6" w:rsidRDefault="0028107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Что показывает желтый сигнал?</w:t>
      </w:r>
      <w:r w:rsidR="001500FC" w:rsidRPr="00DF3FA6">
        <w:rPr>
          <w:rFonts w:ascii="Times New Roman" w:hAnsi="Times New Roman" w:cs="Times New Roman"/>
          <w:sz w:val="24"/>
        </w:rPr>
        <w:t xml:space="preserve"> Зеленый?</w:t>
      </w:r>
    </w:p>
    <w:p w:rsidR="001500FC" w:rsidRPr="00DF3FA6" w:rsidRDefault="001500FC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Какой цвет горит на светофоре для машин, когда можно переходить дорогу пешеходу?</w:t>
      </w:r>
    </w:p>
    <w:p w:rsidR="001500FC" w:rsidRPr="00DF3FA6" w:rsidRDefault="001500FC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Сколько глаз у светофора?</w:t>
      </w:r>
    </w:p>
    <w:p w:rsidR="001500FC" w:rsidRPr="00DF3FA6" w:rsidRDefault="0041111F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- </w:t>
      </w:r>
      <w:r w:rsidR="001500FC" w:rsidRPr="00DF3FA6">
        <w:rPr>
          <w:rFonts w:ascii="Times New Roman" w:hAnsi="Times New Roman" w:cs="Times New Roman"/>
          <w:sz w:val="24"/>
        </w:rPr>
        <w:t>Их столько же, сколько и лошадей в тройке</w:t>
      </w:r>
      <w:r w:rsidRPr="00DF3FA6">
        <w:rPr>
          <w:rFonts w:ascii="Times New Roman" w:hAnsi="Times New Roman" w:cs="Times New Roman"/>
          <w:sz w:val="24"/>
        </w:rPr>
        <w:t>. Изучали ли мы на прошлых уроках, какой цифрой обозначается число 3? (нет)</w:t>
      </w:r>
    </w:p>
    <w:p w:rsidR="0041111F" w:rsidRPr="00DF3FA6" w:rsidRDefault="0041111F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О чем мы будем говорить сегодня на уроке?</w:t>
      </w:r>
      <w:r w:rsidR="00956937" w:rsidRPr="00DF3FA6">
        <w:rPr>
          <w:rFonts w:ascii="Times New Roman" w:hAnsi="Times New Roman" w:cs="Times New Roman"/>
          <w:sz w:val="24"/>
        </w:rPr>
        <w:t xml:space="preserve"> (О числе и цифре 3)</w:t>
      </w:r>
    </w:p>
    <w:p w:rsidR="00956937" w:rsidRPr="00DF3FA6" w:rsidRDefault="0095693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Чему мы научимся? (писать цифру 3, узнаем о числе что-то новое)</w:t>
      </w:r>
    </w:p>
    <w:p w:rsidR="00956937" w:rsidRPr="00DF3FA6" w:rsidRDefault="0095693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Зачем нам нужно изучать число 3 и учиться писать 3? (</w:t>
      </w:r>
      <w:r w:rsidR="00181ADE" w:rsidRPr="00DF3FA6">
        <w:rPr>
          <w:rFonts w:ascii="Times New Roman" w:hAnsi="Times New Roman" w:cs="Times New Roman"/>
          <w:sz w:val="24"/>
        </w:rPr>
        <w:t>чтобы определить номер дома, находить свое место в кинотеатре, решать примеры).</w:t>
      </w:r>
    </w:p>
    <w:p w:rsidR="00181ADE" w:rsidRPr="00DF3FA6" w:rsidRDefault="00181AD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Закрасьте квадрат в карточке успеха (задание № 1)</w:t>
      </w:r>
      <w:r w:rsidR="00236DDA" w:rsidRPr="00DF3FA6">
        <w:rPr>
          <w:rFonts w:ascii="Times New Roman" w:hAnsi="Times New Roman" w:cs="Times New Roman"/>
          <w:sz w:val="24"/>
        </w:rPr>
        <w:t xml:space="preserve"> тем цветом, который соответствует вашему выполнению.</w:t>
      </w:r>
    </w:p>
    <w:p w:rsidR="00236DDA" w:rsidRPr="00DF3FA6" w:rsidRDefault="00236DDA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3. Изучение нового материала</w:t>
      </w:r>
    </w:p>
    <w:p w:rsidR="00236DDA" w:rsidRPr="00DF3FA6" w:rsidRDefault="00236DDA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Итак, мы отправляемся в путь</w:t>
      </w:r>
      <w:r w:rsidR="00A87112" w:rsidRPr="00DF3FA6">
        <w:rPr>
          <w:rFonts w:ascii="Times New Roman" w:hAnsi="Times New Roman" w:cs="Times New Roman"/>
          <w:sz w:val="24"/>
        </w:rPr>
        <w:t xml:space="preserve"> в Тридевятое царство</w:t>
      </w:r>
      <w:r w:rsidRPr="00DF3FA6">
        <w:rPr>
          <w:rFonts w:ascii="Times New Roman" w:hAnsi="Times New Roman" w:cs="Times New Roman"/>
          <w:sz w:val="24"/>
        </w:rPr>
        <w:t>. Дорога не близкая.</w:t>
      </w:r>
      <w:r w:rsidR="00A87112" w:rsidRPr="00DF3FA6">
        <w:rPr>
          <w:rFonts w:ascii="Times New Roman" w:hAnsi="Times New Roman" w:cs="Times New Roman"/>
          <w:sz w:val="24"/>
        </w:rPr>
        <w:t xml:space="preserve"> Чтобы все уселись в нашу тройку, надо поработать в парах: расскажите друг другу о числе 3 по плану:</w:t>
      </w:r>
    </w:p>
    <w:p w:rsidR="00A87112" w:rsidRPr="00DF3FA6" w:rsidRDefault="00A8711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1. Где вы слышали или видели число 3</w:t>
      </w:r>
      <w:r w:rsidR="003E7F19" w:rsidRPr="00DF3FA6">
        <w:rPr>
          <w:rFonts w:ascii="Times New Roman" w:hAnsi="Times New Roman" w:cs="Times New Roman"/>
          <w:sz w:val="24"/>
        </w:rPr>
        <w:t>?</w:t>
      </w:r>
    </w:p>
    <w:p w:rsidR="00A87112" w:rsidRPr="00DF3FA6" w:rsidRDefault="00A8711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2. Где в жизни вы встречали число 3</w:t>
      </w:r>
      <w:r w:rsidR="003E7F19" w:rsidRPr="00DF3FA6">
        <w:rPr>
          <w:rFonts w:ascii="Times New Roman" w:hAnsi="Times New Roman" w:cs="Times New Roman"/>
          <w:sz w:val="24"/>
        </w:rPr>
        <w:t>?</w:t>
      </w:r>
    </w:p>
    <w:p w:rsidR="003E7F19" w:rsidRPr="00DF3FA6" w:rsidRDefault="003E7F19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3. В каких сказках встречается число 3?</w:t>
      </w:r>
    </w:p>
    <w:p w:rsidR="003E7F19" w:rsidRPr="00DF3FA6" w:rsidRDefault="003E7F19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(оценка в карточке успеха, задание № 2)</w:t>
      </w:r>
    </w:p>
    <w:p w:rsidR="003E7F19" w:rsidRPr="00DF3FA6" w:rsidRDefault="003E7F19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Как можно показать число 3?</w:t>
      </w:r>
    </w:p>
    <w:p w:rsidR="003E7F19" w:rsidRPr="00DF3FA6" w:rsidRDefault="003E7F19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Из каких элементов состоит число 3? (из двух полуовалов)</w:t>
      </w:r>
    </w:p>
    <w:p w:rsidR="003E7F19" w:rsidRPr="00DF3FA6" w:rsidRDefault="00925369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Чем они различаются? (</w:t>
      </w:r>
      <w:r w:rsidR="00CD3F5D" w:rsidRPr="00DF3FA6">
        <w:rPr>
          <w:rFonts w:ascii="Times New Roman" w:hAnsi="Times New Roman" w:cs="Times New Roman"/>
          <w:sz w:val="24"/>
        </w:rPr>
        <w:t>верхний полуовал меньше нижнего)</w:t>
      </w:r>
    </w:p>
    <w:p w:rsidR="00CD3F5D" w:rsidRPr="00DF3FA6" w:rsidRDefault="00CD3F5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Покажите цифру 3 на веере цифр.</w:t>
      </w:r>
    </w:p>
    <w:p w:rsidR="00CD3F5D" w:rsidRPr="00DF3FA6" w:rsidRDefault="00CD3F5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На что похожа цифра 3?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Тонкое колечко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Упало на крылечко.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Раскололось! Посмотри -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Получилась цифра 3</w:t>
      </w:r>
    </w:p>
    <w:p w:rsidR="00CD3F5D" w:rsidRPr="00DF3FA6" w:rsidRDefault="00CD3F5D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 xml:space="preserve">Физкультминутка </w:t>
      </w:r>
    </w:p>
    <w:p w:rsidR="00A87112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Пропишите цифру 3 по образцу в тетради. Подчеркните ту цифру, которая больше всего похожа на образец.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Ребята, цифра 3 приготовила нам задание:</w:t>
      </w:r>
    </w:p>
    <w:p w:rsidR="00D5158E" w:rsidRPr="00DF3FA6" w:rsidRDefault="00D5158E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«Найдите закономерность</w:t>
      </w:r>
      <w:r w:rsidR="00925369" w:rsidRPr="00DF3FA6">
        <w:rPr>
          <w:rFonts w:ascii="Times New Roman" w:hAnsi="Times New Roman" w:cs="Times New Roman"/>
          <w:sz w:val="24"/>
        </w:rPr>
        <w:t>, по которой записан ряд чисел. Продолжите его</w:t>
      </w:r>
      <w:r w:rsidRPr="00DF3FA6">
        <w:rPr>
          <w:rFonts w:ascii="Times New Roman" w:hAnsi="Times New Roman" w:cs="Times New Roman"/>
          <w:sz w:val="24"/>
        </w:rPr>
        <w:t>»</w:t>
      </w:r>
    </w:p>
    <w:p w:rsidR="00925369" w:rsidRPr="00DF3FA6" w:rsidRDefault="006D7FD4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42063</wp:posOffset>
            </wp:positionV>
            <wp:extent cx="1038225" cy="1541627"/>
            <wp:effectExtent l="0" t="0" r="0" b="190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2" r="2982"/>
                    <a:stretch/>
                  </pic:blipFill>
                  <pic:spPr bwMode="auto">
                    <a:xfrm>
                      <a:off x="0" y="0"/>
                      <a:ext cx="1040145" cy="15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369" w:rsidRPr="00DF3FA6">
        <w:rPr>
          <w:rFonts w:ascii="Times New Roman" w:hAnsi="Times New Roman" w:cs="Times New Roman"/>
          <w:sz w:val="24"/>
        </w:rPr>
        <w:t>3  33  333</w:t>
      </w:r>
    </w:p>
    <w:p w:rsidR="00925369" w:rsidRPr="00DF3FA6" w:rsidRDefault="00925369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(самопроверка с образцом на доске)</w:t>
      </w:r>
    </w:p>
    <w:p w:rsidR="001A2D7E" w:rsidRPr="00DF3FA6" w:rsidRDefault="001A2D7E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Выполните задание в рабочей тетради (стр 10)</w:t>
      </w:r>
    </w:p>
    <w:p w:rsidR="001A2D7E" w:rsidRPr="00DF3FA6" w:rsidRDefault="001A2D7E" w:rsidP="00DF3FA6">
      <w:pPr>
        <w:ind w:left="-567"/>
        <w:rPr>
          <w:rFonts w:ascii="Times New Roman" w:hAnsi="Times New Roman" w:cs="Times New Roman"/>
          <w:i/>
          <w:sz w:val="24"/>
        </w:rPr>
      </w:pPr>
    </w:p>
    <w:p w:rsidR="00B92592" w:rsidRPr="00DF3FA6" w:rsidRDefault="00925369" w:rsidP="006D7FD4">
      <w:pPr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(оценка в карточке успеха, задание № 3)</w:t>
      </w:r>
    </w:p>
    <w:p w:rsidR="006D7FD4" w:rsidRDefault="006D7FD4" w:rsidP="00DF3FA6">
      <w:pPr>
        <w:ind w:left="-567"/>
        <w:rPr>
          <w:rFonts w:ascii="Times New Roman" w:hAnsi="Times New Roman" w:cs="Times New Roman"/>
          <w:sz w:val="24"/>
        </w:rPr>
      </w:pPr>
    </w:p>
    <w:p w:rsidR="00B92592" w:rsidRPr="006D7FD4" w:rsidRDefault="00925369" w:rsidP="006D7FD4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sz w:val="24"/>
        </w:rPr>
        <w:t>- Мы добрались до Тридевятого царства</w:t>
      </w:r>
      <w:r w:rsidR="00344899" w:rsidRPr="00DF3FA6">
        <w:rPr>
          <w:rFonts w:ascii="Times New Roman" w:hAnsi="Times New Roman" w:cs="Times New Roman"/>
          <w:sz w:val="24"/>
        </w:rPr>
        <w:t>. Посмотрите, кто это стоит у ворот? (Вовка – герой муль</w:t>
      </w:r>
      <w:r w:rsidR="00446192" w:rsidRPr="00DF3FA6">
        <w:rPr>
          <w:rFonts w:ascii="Times New Roman" w:hAnsi="Times New Roman" w:cs="Times New Roman"/>
          <w:sz w:val="24"/>
        </w:rPr>
        <w:t>т</w:t>
      </w:r>
      <w:r w:rsidR="00344899" w:rsidRPr="00DF3FA6">
        <w:rPr>
          <w:rFonts w:ascii="Times New Roman" w:hAnsi="Times New Roman" w:cs="Times New Roman"/>
          <w:sz w:val="24"/>
        </w:rPr>
        <w:t>фильма)</w:t>
      </w:r>
      <w:r w:rsidR="00446192" w:rsidRPr="00DF3FA6">
        <w:rPr>
          <w:rFonts w:ascii="Times New Roman" w:hAnsi="Times New Roman" w:cs="Times New Roman"/>
          <w:sz w:val="24"/>
        </w:rPr>
        <w:t xml:space="preserve"> </w:t>
      </w:r>
      <w:r w:rsidR="00446192" w:rsidRPr="00DF3FA6">
        <w:rPr>
          <w:rFonts w:ascii="Times New Roman" w:hAnsi="Times New Roman" w:cs="Times New Roman"/>
          <w:i/>
          <w:sz w:val="24"/>
        </w:rPr>
        <w:t>(на доске картинка)</w:t>
      </w:r>
    </w:p>
    <w:p w:rsidR="00446192" w:rsidRPr="00DF3FA6" w:rsidRDefault="0044619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 - Собрался Вовка в Тридевятое царство, чтобы ума набраться, народную мудрость узнать. Стоит у ворот, а чтобы попасть внутрь царства, ему надо выполнить задание</w:t>
      </w:r>
      <w:r w:rsidR="00B92592" w:rsidRPr="00DF3FA6">
        <w:rPr>
          <w:rFonts w:ascii="Times New Roman" w:hAnsi="Times New Roman" w:cs="Times New Roman"/>
          <w:sz w:val="24"/>
        </w:rPr>
        <w:t>. Помогите Вовке выполнить задание.</w:t>
      </w:r>
    </w:p>
    <w:p w:rsidR="00B92592" w:rsidRPr="00DF3FA6" w:rsidRDefault="006D7FD4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499036" cy="1352550"/>
            <wp:effectExtent l="0" t="0" r="635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6"/>
                    <a:stretch/>
                  </pic:blipFill>
                  <pic:spPr bwMode="auto">
                    <a:xfrm>
                      <a:off x="0" y="0"/>
                      <a:ext cx="149903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D7E" w:rsidRPr="00DF3FA6">
        <w:rPr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5715</wp:posOffset>
            </wp:positionV>
            <wp:extent cx="1803989" cy="2371725"/>
            <wp:effectExtent l="0" t="0" r="635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0"/>
                    <a:stretch/>
                  </pic:blipFill>
                  <pic:spPr bwMode="auto">
                    <a:xfrm>
                      <a:off x="0" y="0"/>
                      <a:ext cx="1803989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369" w:rsidRPr="00DF3FA6" w:rsidRDefault="00925369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Сверка с образцом на доске. (оценка в карточке успеха, задание № 4)</w:t>
      </w:r>
    </w:p>
    <w:p w:rsidR="00956937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Чему вы учились, выполняя задание? (считать предметы, соотносить количество предметов с цифрой)</w:t>
      </w:r>
    </w:p>
    <w:p w:rsidR="00CD0D2B" w:rsidRPr="00DF3FA6" w:rsidRDefault="00CD0D2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Теперь можно ехать дальше</w:t>
      </w:r>
      <w:r w:rsidR="001E19D2" w:rsidRPr="00DF3FA6">
        <w:rPr>
          <w:rFonts w:ascii="Times New Roman" w:hAnsi="Times New Roman" w:cs="Times New Roman"/>
          <w:sz w:val="24"/>
        </w:rPr>
        <w:t>. Вовка гулял по Тридевятому царству и увидел маленький домик. Догадайтесь, кто в нем живет?</w:t>
      </w:r>
    </w:p>
    <w:p w:rsidR="001E19D2" w:rsidRPr="00DF3FA6" w:rsidRDefault="006D7FD4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1270</wp:posOffset>
            </wp:positionV>
            <wp:extent cx="2047875" cy="1113192"/>
            <wp:effectExtent l="0" t="0" r="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3" t="34849"/>
                    <a:stretch/>
                  </pic:blipFill>
                  <pic:spPr bwMode="auto">
                    <a:xfrm>
                      <a:off x="0" y="0"/>
                      <a:ext cx="2047875" cy="11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9C3" w:rsidRPr="00DF3FA6">
        <w:rPr>
          <w:rFonts w:ascii="Times New Roman" w:hAnsi="Times New Roman" w:cs="Times New Roman"/>
          <w:sz w:val="24"/>
        </w:rPr>
        <w:t>Кто работать не хотел,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А играл и песни пел?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К братцу третьему потом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Прибежали в новый дом,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От волка хитрого спаслись,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Но долго хвостики тряслись.</w:t>
      </w:r>
    </w:p>
    <w:p w:rsidR="004539C3" w:rsidRPr="00DF3FA6" w:rsidRDefault="004539C3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Сказка известна любому ребенку,</w:t>
      </w:r>
    </w:p>
    <w:p w:rsidR="00B75B90" w:rsidRPr="00DF3FA6" w:rsidRDefault="004539C3" w:rsidP="006D7FD4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А называется… («Три поросенка»)</w:t>
      </w:r>
    </w:p>
    <w:p w:rsidR="00BC083C" w:rsidRPr="00DF3FA6" w:rsidRDefault="00BC083C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Поросята никак не могут сосчитать яблоки. Попросили они Вовку помочь им, но Вовка сам не умеет считать. </w:t>
      </w:r>
      <w:r w:rsidR="00B75B90" w:rsidRPr="00DF3FA6">
        <w:rPr>
          <w:rFonts w:ascii="Times New Roman" w:hAnsi="Times New Roman" w:cs="Times New Roman"/>
          <w:sz w:val="24"/>
        </w:rPr>
        <w:t>Поможем поросятам? Выполните задание в рабочей тетради</w:t>
      </w:r>
      <w:r w:rsidR="00CF7B6F" w:rsidRPr="00DF3FA6">
        <w:rPr>
          <w:rFonts w:ascii="Times New Roman" w:hAnsi="Times New Roman" w:cs="Times New Roman"/>
          <w:sz w:val="24"/>
        </w:rPr>
        <w:t>: рядом с каждой тарелкой, на которой изображены яблоки, напишите их количество (1 или 2). Дорисуйте яблоки так, чтобы на каждой тарелке их стало по 3.</w:t>
      </w:r>
    </w:p>
    <w:p w:rsidR="00CF7B6F" w:rsidRPr="00DF3FA6" w:rsidRDefault="006D7FD4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377996" cy="1781175"/>
            <wp:effectExtent l="0" t="0" r="381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99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19225" cy="2112530"/>
            <wp:effectExtent l="0" t="0" r="0" b="254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9" t="4518"/>
                    <a:stretch/>
                  </pic:blipFill>
                  <pic:spPr bwMode="auto">
                    <a:xfrm>
                      <a:off x="0" y="0"/>
                      <a:ext cx="1419225" cy="21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B6F" w:rsidRPr="00DF3FA6" w:rsidRDefault="00CF7B6F" w:rsidP="00DF3FA6">
      <w:pPr>
        <w:ind w:left="-567"/>
        <w:jc w:val="center"/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sz w:val="24"/>
        </w:rPr>
      </w:pPr>
    </w:p>
    <w:p w:rsidR="00CF7B6F" w:rsidRPr="00DF3FA6" w:rsidRDefault="00CF7B6F" w:rsidP="006D7FD4">
      <w:pPr>
        <w:rPr>
          <w:rFonts w:ascii="Times New Roman" w:hAnsi="Times New Roman" w:cs="Times New Roman"/>
          <w:sz w:val="24"/>
        </w:rPr>
      </w:pPr>
    </w:p>
    <w:p w:rsidR="00CF7B6F" w:rsidRPr="00DF3FA6" w:rsidRDefault="00CF7B6F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Сверка с образцом на доске. (оценка в карточке успеха, задание № 5)</w:t>
      </w:r>
    </w:p>
    <w:p w:rsidR="00850031" w:rsidRPr="00DF3FA6" w:rsidRDefault="00E77A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340995</wp:posOffset>
            </wp:positionV>
            <wp:extent cx="2190750" cy="2080237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EF7" w:rsidRPr="00DF3FA6">
        <w:rPr>
          <w:rFonts w:ascii="Times New Roman" w:hAnsi="Times New Roman" w:cs="Times New Roman"/>
          <w:sz w:val="24"/>
        </w:rPr>
        <w:t>Отправился Вовка дальше. Зашел он в дремучий лес и встретил там новых сказочных героев.</w:t>
      </w:r>
    </w:p>
    <w:p w:rsidR="00197EF7" w:rsidRPr="00DF3FA6" w:rsidRDefault="00197E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Возле леса на опушке</w:t>
      </w:r>
    </w:p>
    <w:p w:rsidR="00197EF7" w:rsidRPr="00DF3FA6" w:rsidRDefault="00197E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Трое их живет в избушке.</w:t>
      </w:r>
    </w:p>
    <w:p w:rsidR="00197EF7" w:rsidRPr="00DF3FA6" w:rsidRDefault="00197EF7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Там три стула и три кружки</w:t>
      </w:r>
      <w:r w:rsidR="00E77A6D" w:rsidRPr="00DF3FA6">
        <w:rPr>
          <w:rFonts w:ascii="Times New Roman" w:hAnsi="Times New Roman" w:cs="Times New Roman"/>
          <w:sz w:val="24"/>
        </w:rPr>
        <w:t>,</w:t>
      </w:r>
    </w:p>
    <w:p w:rsidR="00E77A6D" w:rsidRPr="00DF3FA6" w:rsidRDefault="00E77A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Три кровати, три подушки.</w:t>
      </w:r>
    </w:p>
    <w:p w:rsidR="00E77A6D" w:rsidRPr="00DF3FA6" w:rsidRDefault="00E77A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Угадайте без подсказки,</w:t>
      </w:r>
    </w:p>
    <w:p w:rsidR="00E77A6D" w:rsidRPr="00DF3FA6" w:rsidRDefault="00E77A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Кто герои этой сказки?</w:t>
      </w:r>
    </w:p>
    <w:p w:rsidR="00E77A6D" w:rsidRPr="00DF3FA6" w:rsidRDefault="00E77A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Медведи собрали грибы</w:t>
      </w:r>
    </w:p>
    <w:p w:rsidR="005E5164" w:rsidRPr="00DF3FA6" w:rsidRDefault="006D7FD4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-449580</wp:posOffset>
            </wp:positionH>
            <wp:positionV relativeFrom="paragraph">
              <wp:posOffset>292735</wp:posOffset>
            </wp:positionV>
            <wp:extent cx="2006600" cy="1504950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164" w:rsidRPr="00DF3FA6">
        <w:rPr>
          <w:rFonts w:ascii="Times New Roman" w:hAnsi="Times New Roman" w:cs="Times New Roman"/>
          <w:sz w:val="24"/>
        </w:rPr>
        <w:t>Медведи собрали</w:t>
      </w:r>
      <w:r w:rsidR="005E5164" w:rsidRPr="00DF3FA6">
        <w:rPr>
          <w:noProof/>
          <w:sz w:val="20"/>
          <w:lang w:eastAsia="ru-RU"/>
        </w:rPr>
        <w:t xml:space="preserve"> </w:t>
      </w:r>
      <w:r w:rsidR="005E5164" w:rsidRPr="00DF3FA6">
        <w:rPr>
          <w:rFonts w:ascii="Times New Roman" w:hAnsi="Times New Roman" w:cs="Times New Roman"/>
          <w:sz w:val="24"/>
        </w:rPr>
        <w:t xml:space="preserve"> грибы, но никак не могут их сосчитать</w:t>
      </w:r>
      <w:r w:rsidR="00A4506D" w:rsidRPr="00DF3FA6">
        <w:rPr>
          <w:rFonts w:ascii="Times New Roman" w:hAnsi="Times New Roman" w:cs="Times New Roman"/>
          <w:sz w:val="24"/>
        </w:rPr>
        <w:t>.</w:t>
      </w:r>
    </w:p>
    <w:p w:rsidR="005E5164" w:rsidRPr="00DF3FA6" w:rsidRDefault="005E5164" w:rsidP="00DF3FA6">
      <w:pPr>
        <w:ind w:left="-567"/>
        <w:rPr>
          <w:rFonts w:ascii="Times New Roman" w:hAnsi="Times New Roman" w:cs="Times New Roman"/>
          <w:sz w:val="24"/>
        </w:rPr>
      </w:pPr>
    </w:p>
    <w:p w:rsidR="005E5164" w:rsidRPr="00DF3FA6" w:rsidRDefault="005E5164" w:rsidP="00DF3FA6">
      <w:pPr>
        <w:ind w:left="-567"/>
        <w:rPr>
          <w:rFonts w:ascii="Times New Roman" w:hAnsi="Times New Roman" w:cs="Times New Roman"/>
          <w:sz w:val="24"/>
        </w:rPr>
      </w:pP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</w:p>
    <w:p w:rsidR="000048E2" w:rsidRPr="00DF3FA6" w:rsidRDefault="000048E2" w:rsidP="006D7FD4">
      <w:pPr>
        <w:rPr>
          <w:rFonts w:ascii="Times New Roman" w:hAnsi="Times New Roman" w:cs="Times New Roman"/>
          <w:sz w:val="24"/>
        </w:rPr>
      </w:pPr>
    </w:p>
    <w:p w:rsidR="005E5164" w:rsidRPr="00DF3FA6" w:rsidRDefault="00A450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На какие группы можно разделить грибы? (съедобные и несъедобные)</w:t>
      </w:r>
    </w:p>
    <w:p w:rsidR="00A4506D" w:rsidRPr="00DF3FA6" w:rsidRDefault="00A4506D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Какие вопросы можно задать по рисунку? (можно ли срывать несъедобные грибы? Нужны ли несъедобные грибы? Чем они опасны? Каких грибов больше? Меньше?</w:t>
      </w:r>
      <w:r w:rsidR="000048E2" w:rsidRPr="00DF3FA6">
        <w:rPr>
          <w:rFonts w:ascii="Times New Roman" w:hAnsi="Times New Roman" w:cs="Times New Roman"/>
          <w:sz w:val="24"/>
        </w:rPr>
        <w:t>)</w:t>
      </w: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Расставьте знаки сравнения между числами.</w:t>
      </w: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Сверка с образцом на доске. (оценка в карточке успеха, задание № 6)</w:t>
      </w: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Чему вы учились, выполняя это задание? ( делить на группы, считать, сравнивать)</w:t>
      </w:r>
    </w:p>
    <w:p w:rsidR="000048E2" w:rsidRPr="00DF3FA6" w:rsidRDefault="000048E2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Попрощался Вовка с медведями и пошел дальше. Вдруг слышит Вовка:</w:t>
      </w:r>
    </w:p>
    <w:p w:rsidR="00FA291B" w:rsidRPr="00DF3FA6" w:rsidRDefault="00FA291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Звучит тревожная сирена:</w:t>
      </w:r>
    </w:p>
    <w:p w:rsidR="00FA291B" w:rsidRPr="00DF3FA6" w:rsidRDefault="00FA291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Из древних сказочных времен</w:t>
      </w:r>
    </w:p>
    <w:p w:rsidR="00FA291B" w:rsidRPr="00DF3FA6" w:rsidRDefault="00FA291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 xml:space="preserve">Явился необыкновенный, </w:t>
      </w:r>
    </w:p>
    <w:p w:rsidR="00FA291B" w:rsidRPr="00DF3FA6" w:rsidRDefault="00FA291B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Светящий пламенем… (дракон)</w:t>
      </w:r>
    </w:p>
    <w:p w:rsidR="00FA291B" w:rsidRPr="00DF3FA6" w:rsidRDefault="00E037D6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-99060</wp:posOffset>
            </wp:positionH>
            <wp:positionV relativeFrom="paragraph">
              <wp:posOffset>248285</wp:posOffset>
            </wp:positionV>
            <wp:extent cx="2724150" cy="1345531"/>
            <wp:effectExtent l="0" t="0" r="0" b="762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5" b="53648"/>
                    <a:stretch/>
                  </pic:blipFill>
                  <pic:spPr bwMode="auto">
                    <a:xfrm>
                      <a:off x="0" y="0"/>
                      <a:ext cx="2724150" cy="134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1B" w:rsidRPr="00DF3FA6">
        <w:rPr>
          <w:rFonts w:ascii="Times New Roman" w:hAnsi="Times New Roman" w:cs="Times New Roman"/>
          <w:sz w:val="24"/>
        </w:rPr>
        <w:t>Дракон хочет догнать Вовку. Помогите ему спастись. Выполните задание</w:t>
      </w:r>
      <w:r w:rsidR="009B11E9" w:rsidRPr="00DF3FA6">
        <w:rPr>
          <w:rFonts w:ascii="Times New Roman" w:hAnsi="Times New Roman" w:cs="Times New Roman"/>
          <w:sz w:val="24"/>
        </w:rPr>
        <w:t>.</w:t>
      </w:r>
    </w:p>
    <w:p w:rsidR="009B11E9" w:rsidRPr="00DF3FA6" w:rsidRDefault="009B11E9" w:rsidP="00DF3FA6">
      <w:pPr>
        <w:rPr>
          <w:rFonts w:ascii="Times New Roman" w:hAnsi="Times New Roman" w:cs="Times New Roman"/>
          <w:sz w:val="24"/>
        </w:rPr>
      </w:pPr>
    </w:p>
    <w:p w:rsidR="00DF3FA6" w:rsidRDefault="00DF3FA6" w:rsidP="00DF3FA6">
      <w:pPr>
        <w:ind w:left="-567"/>
        <w:rPr>
          <w:rFonts w:ascii="Times New Roman" w:hAnsi="Times New Roman" w:cs="Times New Roman"/>
          <w:i/>
          <w:sz w:val="24"/>
        </w:rPr>
      </w:pPr>
    </w:p>
    <w:p w:rsidR="00DF3FA6" w:rsidRDefault="00DF3FA6" w:rsidP="00DF3FA6">
      <w:pPr>
        <w:ind w:left="-567"/>
        <w:rPr>
          <w:rFonts w:ascii="Times New Roman" w:hAnsi="Times New Roman" w:cs="Times New Roman"/>
          <w:i/>
          <w:sz w:val="24"/>
        </w:rPr>
      </w:pPr>
    </w:p>
    <w:p w:rsidR="00DF3FA6" w:rsidRDefault="00DF3FA6" w:rsidP="00DF3FA6">
      <w:pPr>
        <w:ind w:left="-567"/>
        <w:rPr>
          <w:rFonts w:ascii="Times New Roman" w:hAnsi="Times New Roman" w:cs="Times New Roman"/>
          <w:i/>
          <w:sz w:val="24"/>
        </w:rPr>
      </w:pPr>
    </w:p>
    <w:p w:rsidR="00E037D6" w:rsidRDefault="00E037D6" w:rsidP="006D7FD4">
      <w:pPr>
        <w:rPr>
          <w:rFonts w:ascii="Times New Roman" w:hAnsi="Times New Roman" w:cs="Times New Roman"/>
          <w:i/>
          <w:sz w:val="24"/>
        </w:rPr>
      </w:pPr>
    </w:p>
    <w:p w:rsidR="009B11E9" w:rsidRPr="00DF3FA6" w:rsidRDefault="009B11E9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Сверка с образцом на доске. (оценка в карточке успеха, задание № 7)</w:t>
      </w:r>
    </w:p>
    <w:p w:rsidR="009B11E9" w:rsidRPr="00DF3FA6" w:rsidRDefault="009B11E9" w:rsidP="00DF3FA6">
      <w:pPr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Вовка очень устал, отдохнем и мы</w:t>
      </w:r>
    </w:p>
    <w:p w:rsidR="009B11E9" w:rsidRPr="00DF3FA6" w:rsidRDefault="009B11E9" w:rsidP="00DF3FA6">
      <w:pPr>
        <w:ind w:left="-567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 xml:space="preserve">Физкульминутка </w:t>
      </w:r>
    </w:p>
    <w:p w:rsidR="009B11E9" w:rsidRPr="00DF3FA6" w:rsidRDefault="00A44A1C" w:rsidP="00DF3FA6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Закрепление изученного</w:t>
      </w:r>
    </w:p>
    <w:p w:rsidR="00A44A1C" w:rsidRPr="00DF3FA6" w:rsidRDefault="00B33C41" w:rsidP="00DF3FA6">
      <w:pPr>
        <w:pStyle w:val="a3"/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718820</wp:posOffset>
            </wp:positionV>
            <wp:extent cx="2236644" cy="1314450"/>
            <wp:effectExtent l="0" t="0" r="0" b="0"/>
            <wp:wrapNone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44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C4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542925</wp:posOffset>
                </wp:positionV>
                <wp:extent cx="4124325" cy="2381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41" w:rsidRPr="00B33C41" w:rsidRDefault="00B33C41" w:rsidP="00B33C41">
                            <w:pPr>
                              <w:pStyle w:val="a3"/>
                              <w:tabs>
                                <w:tab w:val="left" w:pos="3390"/>
                              </w:tabs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33C4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Обозначьте цифрой количество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B33C4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предметов.</w:t>
                            </w:r>
                            <w:r w:rsidRPr="00B33C41">
                              <w:rPr>
                                <w:sz w:val="18"/>
                              </w:rPr>
                              <w:t xml:space="preserve"> </w:t>
                            </w:r>
                            <w:r w:rsidRPr="00B33C4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Расставьте знаки сравнения</w:t>
                            </w:r>
                          </w:p>
                          <w:p w:rsidR="00B33C41" w:rsidRDefault="00B3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4.95pt;margin-top:42.75pt;width:324.7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">
                <v:textbox>
                  <w:txbxContent>
                    <w:p w:rsidR="00B33C41" w:rsidRPr="00B33C41" w:rsidRDefault="00B33C41" w:rsidP="00B33C41">
                      <w:pPr>
                        <w:pStyle w:val="a3"/>
                        <w:tabs>
                          <w:tab w:val="left" w:pos="3390"/>
                        </w:tabs>
                        <w:ind w:left="-567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33C41">
                        <w:rPr>
                          <w:rFonts w:ascii="Times New Roman" w:hAnsi="Times New Roman" w:cs="Times New Roman"/>
                          <w:sz w:val="18"/>
                        </w:rPr>
                        <w:t>Обозначьте цифрой количество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B33C41">
                        <w:rPr>
                          <w:rFonts w:ascii="Times New Roman" w:hAnsi="Times New Roman" w:cs="Times New Roman"/>
                          <w:sz w:val="18"/>
                        </w:rPr>
                        <w:t>предметов.</w:t>
                      </w:r>
                      <w:r w:rsidRPr="00B33C41">
                        <w:rPr>
                          <w:sz w:val="18"/>
                        </w:rPr>
                        <w:t xml:space="preserve"> </w:t>
                      </w:r>
                      <w:r w:rsidRPr="00B33C41">
                        <w:rPr>
                          <w:rFonts w:ascii="Times New Roman" w:hAnsi="Times New Roman" w:cs="Times New Roman"/>
                          <w:sz w:val="20"/>
                        </w:rPr>
                        <w:t>Расставьте знаки сравнения</w:t>
                      </w:r>
                    </w:p>
                    <w:p w:rsidR="00B33C41" w:rsidRDefault="00B33C41"/>
                  </w:txbxContent>
                </v:textbox>
                <w10:wrap type="square"/>
              </v:shape>
            </w:pict>
          </mc:Fallback>
        </mc:AlternateContent>
      </w:r>
      <w:r w:rsidR="00E037D6">
        <w:rPr>
          <w:rFonts w:ascii="Times New Roman" w:hAnsi="Times New Roman" w:cs="Times New Roman"/>
          <w:sz w:val="24"/>
        </w:rPr>
        <w:t>Задание 1</w:t>
      </w:r>
      <w:r w:rsidR="00A44A1C" w:rsidRPr="00DF3FA6">
        <w:rPr>
          <w:rFonts w:ascii="Times New Roman" w:hAnsi="Times New Roman" w:cs="Times New Roman"/>
          <w:sz w:val="24"/>
        </w:rPr>
        <w:t>Вовка поскакал дальше. Он увидел большой дворец, в котором сидят три толстяка и думают, как раскрасить яблоки в красный, желтый и зеленый цвет.</w:t>
      </w:r>
    </w:p>
    <w:p w:rsidR="00E86854" w:rsidRPr="00E86854" w:rsidRDefault="00B33C41" w:rsidP="00E86854">
      <w:pPr>
        <w:pStyle w:val="a3"/>
        <w:tabs>
          <w:tab w:val="left" w:pos="339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noProof/>
          <w:sz w:val="2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488315</wp:posOffset>
            </wp:positionV>
            <wp:extent cx="2598636" cy="1141730"/>
            <wp:effectExtent l="0" t="0" r="0" b="1270"/>
            <wp:wrapNone/>
            <wp:docPr id="15" name="Рисунок 15" descr="https://avatars.mds.yandex.net/i?id=7632ccb0080cdb607592a06b8ca0666034e05e6f-84973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632ccb0080cdb607592a06b8ca0666034e05e6f-84973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36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54">
        <w:rPr>
          <w:rFonts w:ascii="Times New Roman" w:hAnsi="Times New Roman" w:cs="Times New Roman"/>
          <w:sz w:val="24"/>
        </w:rPr>
        <w:tab/>
      </w:r>
    </w:p>
    <w:p w:rsidR="00E86854" w:rsidRPr="00DF3FA6" w:rsidRDefault="00E86854" w:rsidP="00E86854">
      <w:pPr>
        <w:ind w:left="-567"/>
        <w:rPr>
          <w:rFonts w:ascii="Times New Roman" w:hAnsi="Times New Roman" w:cs="Times New Roman"/>
          <w:sz w:val="20"/>
        </w:rPr>
      </w:pPr>
    </w:p>
    <w:p w:rsidR="009F76EC" w:rsidRPr="00DF3FA6" w:rsidRDefault="009F76EC" w:rsidP="00E86854">
      <w:pPr>
        <w:tabs>
          <w:tab w:val="left" w:pos="3390"/>
        </w:tabs>
        <w:ind w:left="-567"/>
        <w:rPr>
          <w:sz w:val="20"/>
        </w:rPr>
      </w:pPr>
    </w:p>
    <w:p w:rsidR="009F76EC" w:rsidRPr="00DF3FA6" w:rsidRDefault="009F76EC" w:rsidP="00DF3FA6">
      <w:pPr>
        <w:ind w:left="-567"/>
        <w:rPr>
          <w:sz w:val="20"/>
        </w:rPr>
      </w:pPr>
    </w:p>
    <w:p w:rsidR="009F76EC" w:rsidRPr="00DF3FA6" w:rsidRDefault="009F76EC" w:rsidP="00B33C41">
      <w:pPr>
        <w:rPr>
          <w:rFonts w:ascii="Times New Roman" w:hAnsi="Times New Roman" w:cs="Times New Roman"/>
          <w:i/>
          <w:sz w:val="24"/>
        </w:rPr>
      </w:pPr>
    </w:p>
    <w:p w:rsidR="009F76EC" w:rsidRPr="00DF3FA6" w:rsidRDefault="009F76EC" w:rsidP="00DF3FA6">
      <w:pPr>
        <w:ind w:left="-567"/>
        <w:rPr>
          <w:rFonts w:ascii="Times New Roman" w:hAnsi="Times New Roman" w:cs="Times New Roman"/>
          <w:i/>
          <w:sz w:val="24"/>
        </w:rPr>
      </w:pPr>
      <w:r w:rsidRPr="00DF3FA6">
        <w:rPr>
          <w:rFonts w:ascii="Times New Roman" w:hAnsi="Times New Roman" w:cs="Times New Roman"/>
          <w:i/>
          <w:sz w:val="24"/>
        </w:rPr>
        <w:t>(оценка в карточке успеха, задание № 8)</w:t>
      </w:r>
    </w:p>
    <w:p w:rsidR="007B643A" w:rsidRPr="00DF3FA6" w:rsidRDefault="00200B59" w:rsidP="00DF3FA6">
      <w:pPr>
        <w:pStyle w:val="a3"/>
        <w:numPr>
          <w:ilvl w:val="0"/>
          <w:numId w:val="1"/>
        </w:numPr>
        <w:tabs>
          <w:tab w:val="left" w:pos="1380"/>
        </w:tabs>
        <w:ind w:left="-567" w:firstLine="0"/>
        <w:rPr>
          <w:rFonts w:ascii="Times New Roman" w:hAnsi="Times New Roman" w:cs="Times New Roman"/>
          <w:b/>
          <w:sz w:val="24"/>
        </w:rPr>
      </w:pPr>
      <w:r w:rsidRPr="00DF3FA6">
        <w:rPr>
          <w:rFonts w:ascii="Times New Roman" w:hAnsi="Times New Roman" w:cs="Times New Roman"/>
          <w:b/>
          <w:sz w:val="24"/>
        </w:rPr>
        <w:t>Подведение итогов, рефлексия.</w:t>
      </w:r>
    </w:p>
    <w:p w:rsidR="00200B59" w:rsidRPr="00DF3FA6" w:rsidRDefault="00200B59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-Вернемся к началу нашего путешествия. Какова была тема и цель урока? (узнать о числе и цифре 3, соотносить количество предметов и цифрой)</w:t>
      </w:r>
    </w:p>
    <w:p w:rsidR="00200B59" w:rsidRPr="00DF3FA6" w:rsidRDefault="00200B59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-Все ли у вас получилось?</w:t>
      </w:r>
    </w:p>
    <w:p w:rsidR="00200B59" w:rsidRPr="00DF3FA6" w:rsidRDefault="00200B59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В чем затруднения?</w:t>
      </w:r>
    </w:p>
    <w:p w:rsidR="00615274" w:rsidRPr="00DF3FA6" w:rsidRDefault="00615274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 Посмотрите на свои карточки успеха. Поднимите руку те, у кого все квадратики зеленые. Остальные не расстраивайтесь, на следующих уроках у вас все получится.</w:t>
      </w:r>
    </w:p>
    <w:p w:rsidR="00615274" w:rsidRPr="00DF3FA6" w:rsidRDefault="00615274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Чему же научился Вовка вместе с нами? Какую народную мудрость он узнал? Прочитайте на доске</w:t>
      </w:r>
      <w:r w:rsidR="00B35B91" w:rsidRPr="00DF3FA6">
        <w:rPr>
          <w:rFonts w:ascii="Times New Roman" w:hAnsi="Times New Roman" w:cs="Times New Roman"/>
          <w:sz w:val="24"/>
        </w:rPr>
        <w:t xml:space="preserve"> пословицу</w:t>
      </w:r>
      <w:r w:rsidRPr="00DF3FA6">
        <w:rPr>
          <w:rFonts w:ascii="Times New Roman" w:hAnsi="Times New Roman" w:cs="Times New Roman"/>
          <w:sz w:val="24"/>
        </w:rPr>
        <w:t>:</w:t>
      </w:r>
    </w:p>
    <w:p w:rsidR="00615274" w:rsidRPr="00DF3FA6" w:rsidRDefault="00B35B91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«Чтобы научиться трудолюбию, нужно три года, чтобы научиться лени – только три дня»</w:t>
      </w:r>
    </w:p>
    <w:p w:rsidR="00B35B91" w:rsidRPr="00DF3FA6" w:rsidRDefault="00B35B91" w:rsidP="00DF3FA6">
      <w:pPr>
        <w:pStyle w:val="a3"/>
        <w:tabs>
          <w:tab w:val="left" w:pos="1380"/>
        </w:tabs>
        <w:ind w:left="-567"/>
        <w:rPr>
          <w:rFonts w:ascii="Times New Roman" w:hAnsi="Times New Roman" w:cs="Times New Roman"/>
          <w:sz w:val="24"/>
        </w:rPr>
      </w:pPr>
      <w:r w:rsidRPr="00DF3FA6">
        <w:rPr>
          <w:rFonts w:ascii="Times New Roman" w:hAnsi="Times New Roman" w:cs="Times New Roman"/>
          <w:sz w:val="24"/>
        </w:rPr>
        <w:t>-Как вы ее понимаете?</w:t>
      </w:r>
    </w:p>
    <w:sectPr w:rsidR="00B35B91" w:rsidRPr="00DF3FA6" w:rsidSect="00DF3FA6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64" w:rsidRDefault="005E5164" w:rsidP="005E5164">
      <w:pPr>
        <w:spacing w:after="0" w:line="240" w:lineRule="auto"/>
      </w:pPr>
      <w:r>
        <w:separator/>
      </w:r>
    </w:p>
  </w:endnote>
  <w:endnote w:type="continuationSeparator" w:id="0">
    <w:p w:rsidR="005E5164" w:rsidRDefault="005E5164" w:rsidP="005E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64" w:rsidRDefault="005E5164" w:rsidP="005E5164">
      <w:pPr>
        <w:spacing w:after="0" w:line="240" w:lineRule="auto"/>
      </w:pPr>
      <w:r>
        <w:separator/>
      </w:r>
    </w:p>
  </w:footnote>
  <w:footnote w:type="continuationSeparator" w:id="0">
    <w:p w:rsidR="005E5164" w:rsidRDefault="005E5164" w:rsidP="005E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D2D"/>
    <w:multiLevelType w:val="hybridMultilevel"/>
    <w:tmpl w:val="E080276E"/>
    <w:lvl w:ilvl="0" w:tplc="0B0643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AC35F9"/>
    <w:multiLevelType w:val="hybridMultilevel"/>
    <w:tmpl w:val="D54C3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6A"/>
    <w:rsid w:val="000048E2"/>
    <w:rsid w:val="001500FC"/>
    <w:rsid w:val="00181ADE"/>
    <w:rsid w:val="00196FF5"/>
    <w:rsid w:val="00197EF7"/>
    <w:rsid w:val="001A2D7E"/>
    <w:rsid w:val="001E19D2"/>
    <w:rsid w:val="00200B59"/>
    <w:rsid w:val="00236DDA"/>
    <w:rsid w:val="00272B5A"/>
    <w:rsid w:val="00281072"/>
    <w:rsid w:val="00344899"/>
    <w:rsid w:val="003E7F19"/>
    <w:rsid w:val="0041111F"/>
    <w:rsid w:val="00424BB0"/>
    <w:rsid w:val="00446192"/>
    <w:rsid w:val="004539C3"/>
    <w:rsid w:val="0049224C"/>
    <w:rsid w:val="00492860"/>
    <w:rsid w:val="0059270A"/>
    <w:rsid w:val="005E5164"/>
    <w:rsid w:val="00615274"/>
    <w:rsid w:val="00656DFF"/>
    <w:rsid w:val="00676EAF"/>
    <w:rsid w:val="006D7FD4"/>
    <w:rsid w:val="007B643A"/>
    <w:rsid w:val="007C4C0B"/>
    <w:rsid w:val="00850031"/>
    <w:rsid w:val="009134F7"/>
    <w:rsid w:val="00925369"/>
    <w:rsid w:val="00956937"/>
    <w:rsid w:val="009B11E9"/>
    <w:rsid w:val="009F6B6C"/>
    <w:rsid w:val="009F76EC"/>
    <w:rsid w:val="00A44A1C"/>
    <w:rsid w:val="00A4506D"/>
    <w:rsid w:val="00A7107C"/>
    <w:rsid w:val="00A860BA"/>
    <w:rsid w:val="00A87112"/>
    <w:rsid w:val="00B306BE"/>
    <w:rsid w:val="00B33C41"/>
    <w:rsid w:val="00B35B91"/>
    <w:rsid w:val="00B75B90"/>
    <w:rsid w:val="00B92592"/>
    <w:rsid w:val="00BC083C"/>
    <w:rsid w:val="00C5686A"/>
    <w:rsid w:val="00CD0D2B"/>
    <w:rsid w:val="00CD3F5D"/>
    <w:rsid w:val="00CF7B6F"/>
    <w:rsid w:val="00D5158E"/>
    <w:rsid w:val="00D808D8"/>
    <w:rsid w:val="00DB79F7"/>
    <w:rsid w:val="00DF3FA6"/>
    <w:rsid w:val="00E037D6"/>
    <w:rsid w:val="00E72646"/>
    <w:rsid w:val="00E77A6D"/>
    <w:rsid w:val="00E81E11"/>
    <w:rsid w:val="00E86854"/>
    <w:rsid w:val="00EB4084"/>
    <w:rsid w:val="00F9436A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88E9"/>
  <w15:chartTrackingRefBased/>
  <w15:docId w15:val="{EC0DA02E-5597-4725-A888-1EE399D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6A"/>
    <w:pPr>
      <w:ind w:left="720"/>
      <w:contextualSpacing/>
    </w:pPr>
  </w:style>
  <w:style w:type="table" w:styleId="a4">
    <w:name w:val="Table Grid"/>
    <w:basedOn w:val="a1"/>
    <w:uiPriority w:val="39"/>
    <w:rsid w:val="0067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164"/>
  </w:style>
  <w:style w:type="paragraph" w:styleId="a7">
    <w:name w:val="footer"/>
    <w:basedOn w:val="a"/>
    <w:link w:val="a8"/>
    <w:uiPriority w:val="99"/>
    <w:unhideWhenUsed/>
    <w:rsid w:val="005E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dcterms:created xsi:type="dcterms:W3CDTF">2025-08-19T18:28:00Z</dcterms:created>
  <dcterms:modified xsi:type="dcterms:W3CDTF">2025-08-25T15:12:00Z</dcterms:modified>
</cp:coreProperties>
</file>