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42" w:rsidRPr="00D46B52" w:rsidRDefault="001B616A" w:rsidP="0064624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46B52">
        <w:rPr>
          <w:rFonts w:ascii="Times New Roman" w:hAnsi="Times New Roman" w:cs="Times New Roman"/>
          <w:color w:val="auto"/>
          <w:sz w:val="28"/>
          <w:szCs w:val="28"/>
        </w:rPr>
        <w:t xml:space="preserve">Общешкольное мероприятие ко Дню великой Победы </w:t>
      </w:r>
    </w:p>
    <w:p w:rsidR="001B616A" w:rsidRDefault="001B616A" w:rsidP="0064624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46B52">
        <w:rPr>
          <w:rFonts w:ascii="Times New Roman" w:hAnsi="Times New Roman" w:cs="Times New Roman"/>
          <w:color w:val="auto"/>
          <w:sz w:val="28"/>
          <w:szCs w:val="28"/>
        </w:rPr>
        <w:t>«П</w:t>
      </w:r>
      <w:r w:rsidR="00646242" w:rsidRPr="00D46B52">
        <w:rPr>
          <w:rFonts w:ascii="Times New Roman" w:hAnsi="Times New Roman" w:cs="Times New Roman"/>
          <w:color w:val="auto"/>
          <w:sz w:val="28"/>
          <w:szCs w:val="28"/>
        </w:rPr>
        <w:t>АМЯТЬ СЕРДЦА</w:t>
      </w:r>
      <w:r w:rsidRPr="00D46B52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D46B52" w:rsidRPr="00D46B52" w:rsidRDefault="00D46B52" w:rsidP="00D46B52"/>
    <w:p w:rsidR="00D25AC0" w:rsidRPr="00D46B52" w:rsidRDefault="00D25AC0" w:rsidP="00D25A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sz w:val="28"/>
          <w:szCs w:val="28"/>
        </w:rPr>
      </w:pPr>
      <w:r w:rsidRPr="00D46B52">
        <w:rPr>
          <w:b/>
          <w:bCs/>
          <w:iCs/>
          <w:sz w:val="28"/>
          <w:szCs w:val="28"/>
        </w:rPr>
        <w:t>Звучит музыка</w:t>
      </w:r>
    </w:p>
    <w:p w:rsidR="001F4B50" w:rsidRPr="00D46B52" w:rsidRDefault="009A67AB" w:rsidP="00BC25E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 чтец</w:t>
      </w:r>
    </w:p>
    <w:p w:rsidR="00BC25E5" w:rsidRPr="00D46B52" w:rsidRDefault="009A67AB" w:rsidP="00BC25E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Скоро </w:t>
      </w:r>
      <w:r w:rsidR="00BC25E5" w:rsidRPr="00D46B52">
        <w:rPr>
          <w:sz w:val="28"/>
          <w:szCs w:val="28"/>
        </w:rPr>
        <w:t xml:space="preserve"> праздник –  День Победы!</w:t>
      </w:r>
      <w:r w:rsidR="00BC25E5" w:rsidRPr="00D46B52">
        <w:rPr>
          <w:sz w:val="28"/>
          <w:szCs w:val="28"/>
        </w:rPr>
        <w:br/>
        <w:t>Счастливый, светлый  День Весны!</w:t>
      </w:r>
      <w:r w:rsidR="00BC25E5" w:rsidRPr="00D46B52">
        <w:rPr>
          <w:sz w:val="28"/>
          <w:szCs w:val="28"/>
        </w:rPr>
        <w:br/>
        <w:t>В цветы все улицы одеты</w:t>
      </w:r>
    </w:p>
    <w:p w:rsidR="00B03B19" w:rsidRPr="00D46B52" w:rsidRDefault="00BC25E5" w:rsidP="00646242">
      <w:pPr>
        <w:pStyle w:val="a3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И песни звонкие слышн</w:t>
      </w:r>
      <w:r w:rsidR="009A67AB">
        <w:rPr>
          <w:sz w:val="28"/>
          <w:szCs w:val="28"/>
        </w:rPr>
        <w:t xml:space="preserve">ы. </w:t>
      </w:r>
    </w:p>
    <w:p w:rsidR="009A67AB" w:rsidRDefault="009A67AB" w:rsidP="009A67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 чтец</w:t>
      </w:r>
      <w:r w:rsidR="00646242" w:rsidRPr="00D46B52">
        <w:rPr>
          <w:b/>
          <w:bCs/>
          <w:sz w:val="28"/>
          <w:szCs w:val="28"/>
        </w:rPr>
        <w:t xml:space="preserve"> </w:t>
      </w:r>
      <w:r w:rsidR="00B03B19" w:rsidRPr="00D46B52">
        <w:rPr>
          <w:sz w:val="28"/>
          <w:szCs w:val="28"/>
        </w:rPr>
        <w:t>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</w:t>
      </w:r>
      <w:r w:rsidR="00646242" w:rsidRPr="00D46B52">
        <w:rPr>
          <w:b/>
          <w:bCs/>
          <w:sz w:val="28"/>
          <w:szCs w:val="28"/>
        </w:rPr>
        <w:t xml:space="preserve"> </w:t>
      </w:r>
      <w:r w:rsidR="00B03B19" w:rsidRPr="00D46B52">
        <w:rPr>
          <w:sz w:val="28"/>
          <w:szCs w:val="28"/>
        </w:rPr>
        <w:t xml:space="preserve">Для нас война - история. </w:t>
      </w:r>
    </w:p>
    <w:p w:rsidR="00A91D48" w:rsidRPr="009A67AB" w:rsidRDefault="00A91D48" w:rsidP="009A67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41967" w:rsidRPr="00D46B52" w:rsidRDefault="009A67AB" w:rsidP="00EC092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 чтец</w:t>
      </w:r>
    </w:p>
    <w:p w:rsidR="00D41967" w:rsidRPr="00D46B52" w:rsidRDefault="00D41967" w:rsidP="00D419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Вот сорок первый год, конец июня,</w:t>
      </w:r>
    </w:p>
    <w:p w:rsidR="00D41967" w:rsidRPr="00D46B52" w:rsidRDefault="00D41967" w:rsidP="00D419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И люди спать легли спокойно накануне,</w:t>
      </w:r>
    </w:p>
    <w:p w:rsidR="00D41967" w:rsidRPr="00D46B52" w:rsidRDefault="00D41967" w:rsidP="00D419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Но утром уже знала вся страна,</w:t>
      </w:r>
    </w:p>
    <w:p w:rsidR="001F4B50" w:rsidRPr="00D46B52" w:rsidRDefault="00D41967" w:rsidP="0064624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Что началась ужасная война.</w:t>
      </w:r>
    </w:p>
    <w:p w:rsidR="00BC25E5" w:rsidRPr="00D46B52" w:rsidRDefault="009A67AB" w:rsidP="00BC2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чтец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Солнечным ранним утром в июне,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В час, когда пробуждалась страна</w:t>
      </w:r>
      <w:proofErr w:type="gramStart"/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розвучало впервые для юных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Это страшное слово «война».</w:t>
      </w:r>
    </w:p>
    <w:p w:rsidR="00A91D48" w:rsidRPr="00D46B52" w:rsidRDefault="00A91D48" w:rsidP="00BC2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B50" w:rsidRPr="00D46B52" w:rsidRDefault="00DB1BB7" w:rsidP="00D30F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Звучит фонограмма сообщения Левитана о начале войны.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</w:p>
    <w:p w:rsidR="00BC25E5" w:rsidRPr="00D46B52" w:rsidRDefault="009A67AB" w:rsidP="00DB1BB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 чтец</w:t>
      </w:r>
      <w:r w:rsidR="00646242" w:rsidRPr="00D46B52">
        <w:rPr>
          <w:b/>
          <w:sz w:val="28"/>
          <w:szCs w:val="28"/>
        </w:rPr>
        <w:t xml:space="preserve">. </w:t>
      </w:r>
      <w:r w:rsidR="00BC25E5" w:rsidRPr="00D46B52">
        <w:rPr>
          <w:sz w:val="28"/>
          <w:szCs w:val="28"/>
        </w:rPr>
        <w:t>В этот день на улицах городов собралось много людей, чтобы прослушать речь Левитана, которая доносилась из репродукторов во всех уголках нашей огромной страны</w:t>
      </w:r>
      <w:r w:rsidR="00DB1BB7" w:rsidRPr="00D46B52">
        <w:rPr>
          <w:sz w:val="28"/>
          <w:szCs w:val="28"/>
        </w:rPr>
        <w:t>.</w:t>
      </w:r>
    </w:p>
    <w:p w:rsidR="009955F4" w:rsidRPr="00D46B52" w:rsidRDefault="009A67AB" w:rsidP="00DB1B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чтец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Родина!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Пламя ударило в небо -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Ты помнишь, Р</w:t>
      </w:r>
      <w:r w:rsidR="00DB1BB7" w:rsidRPr="00D46B52">
        <w:rPr>
          <w:rFonts w:ascii="Times New Roman" w:eastAsia="Times New Roman" w:hAnsi="Times New Roman" w:cs="Times New Roman"/>
          <w:sz w:val="28"/>
          <w:szCs w:val="28"/>
        </w:rPr>
        <w:t>одина т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 xml:space="preserve">ихо сказала: </w:t>
      </w:r>
      <w:r w:rsidR="00C91D4C" w:rsidRPr="00D46B52">
        <w:rPr>
          <w:rFonts w:ascii="Times New Roman" w:eastAsia="Times New Roman" w:hAnsi="Times New Roman" w:cs="Times New Roman"/>
          <w:sz w:val="28"/>
          <w:szCs w:val="28"/>
        </w:rPr>
        <w:t>«Вставайте на помощь»?</w:t>
      </w:r>
      <w:r w:rsidR="00C91D4C" w:rsidRPr="00D46B52">
        <w:rPr>
          <w:rFonts w:ascii="Times New Roman" w:eastAsia="Times New Roman" w:hAnsi="Times New Roman" w:cs="Times New Roman"/>
          <w:sz w:val="28"/>
          <w:szCs w:val="28"/>
        </w:rPr>
        <w:br/>
        <w:t>Родина!</w:t>
      </w:r>
    </w:p>
    <w:p w:rsidR="00646242" w:rsidRPr="00D46B52" w:rsidRDefault="00BC25E5" w:rsidP="00D30FB4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>«Вставай, страна огромная...»</w:t>
      </w:r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A91D48"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91D48" w:rsidRPr="00D4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Музыка звучит громче, п</w:t>
      </w:r>
      <w:r w:rsidRPr="00D4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отом стихает.</w:t>
      </w:r>
    </w:p>
    <w:p w:rsidR="001B616A" w:rsidRPr="00D46B52" w:rsidRDefault="001B616A" w:rsidP="00BC25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5E5" w:rsidRPr="00D46B52" w:rsidRDefault="009A67AB" w:rsidP="00995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боец</w:t>
      </w:r>
      <w:r w:rsidR="00646242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91D48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Мы по дорогам пыльным с боем шли.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От бомб земля дрожала как живая.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Мы каждый метр своей родной земли 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Отстаивали, кровью поливая.</w:t>
      </w:r>
    </w:p>
    <w:p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5E5" w:rsidRPr="00D46B52" w:rsidRDefault="009A67AB" w:rsidP="00995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 боец</w:t>
      </w:r>
      <w:r w:rsidR="00646242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Когда от бомб, казалось, мир оглох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И друг мой пал из нашей роты первым,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Я знал: нужны не слезы и не вздох,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А мой свинец, мой шаг вперед и нервы.</w:t>
      </w:r>
    </w:p>
    <w:p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5E5" w:rsidRPr="00D46B52" w:rsidRDefault="009A67AB" w:rsidP="00995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боец </w:t>
      </w:r>
      <w:r w:rsidR="00A91D48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Мне смерть страшна, но в битвах не робел</w:t>
      </w:r>
      <w:proofErr w:type="gramStart"/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 xml:space="preserve"> атаку шел - других не гнулся ниже,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Шел смело в бой не потому, что смел,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А потому, что трусость ненавижу.</w:t>
      </w:r>
    </w:p>
    <w:p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5E5" w:rsidRPr="00D46B52" w:rsidRDefault="009A67AB" w:rsidP="00995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боец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Свинцовая метелица мела,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Рвались снаряды, мины завывали.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И песня нашей спутницей была.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В бою. В походе. На ночном привале.</w:t>
      </w:r>
    </w:p>
    <w:p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4B50" w:rsidRPr="00D46B52" w:rsidRDefault="009A67AB" w:rsidP="00995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 боец</w:t>
      </w:r>
      <w:proofErr w:type="gramStart"/>
      <w:r w:rsidR="00A91D48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F4B50" w:rsidRPr="00D46B5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1F4B50" w:rsidRPr="00D46B52">
        <w:rPr>
          <w:rFonts w:ascii="Times New Roman" w:eastAsia="Times New Roman" w:hAnsi="Times New Roman" w:cs="Times New Roman"/>
          <w:sz w:val="28"/>
          <w:szCs w:val="28"/>
        </w:rPr>
        <w:t>т песни сердцу было тесно:</w:t>
      </w:r>
      <w:r w:rsidR="001F4B50" w:rsidRPr="00D46B52">
        <w:rPr>
          <w:rFonts w:ascii="Times New Roman" w:eastAsia="Times New Roman" w:hAnsi="Times New Roman" w:cs="Times New Roman"/>
          <w:sz w:val="28"/>
          <w:szCs w:val="28"/>
        </w:rPr>
        <w:br/>
        <w:t>Она вела на смертный бой,</w:t>
      </w:r>
      <w:r w:rsidR="001F4B50" w:rsidRPr="00D46B52">
        <w:rPr>
          <w:rFonts w:ascii="Times New Roman" w:eastAsia="Times New Roman" w:hAnsi="Times New Roman" w:cs="Times New Roman"/>
          <w:sz w:val="28"/>
          <w:szCs w:val="28"/>
        </w:rPr>
        <w:br/>
        <w:t>Чтобы громить врага под эту песню,</w:t>
      </w:r>
      <w:r w:rsidR="001F4B50" w:rsidRPr="00D46B52">
        <w:rPr>
          <w:rFonts w:ascii="Times New Roman" w:eastAsia="Times New Roman" w:hAnsi="Times New Roman" w:cs="Times New Roman"/>
          <w:sz w:val="28"/>
          <w:szCs w:val="28"/>
        </w:rPr>
        <w:br/>
        <w:t>Защищая Родину собой.</w:t>
      </w:r>
    </w:p>
    <w:p w:rsidR="009955F4" w:rsidRPr="00D46B52" w:rsidRDefault="009955F4" w:rsidP="001F4B5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46242" w:rsidRPr="00D46B52" w:rsidRDefault="00646242" w:rsidP="00C91D4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91D4C" w:rsidRPr="00D46B52" w:rsidRDefault="009A67AB" w:rsidP="00C91D4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Песня   про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военное письмо</w:t>
      </w:r>
    </w:p>
    <w:p w:rsidR="00C91D4C" w:rsidRPr="00D46B52" w:rsidRDefault="00C91D4C" w:rsidP="00C91D4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816C2" w:rsidRPr="00D46B52" w:rsidRDefault="009A67AB" w:rsidP="00C91D4C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чтец </w:t>
      </w:r>
      <w:r w:rsidR="00C91D4C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16C2" w:rsidRPr="00D46B52">
        <w:rPr>
          <w:rFonts w:ascii="Times New Roman" w:eastAsia="Times New Roman" w:hAnsi="Times New Roman" w:cs="Times New Roman"/>
          <w:sz w:val="28"/>
          <w:szCs w:val="28"/>
        </w:rPr>
        <w:t>Трудным и долгим был путь к Победе. На войне люди не только воевали, на войне они продолжали жить...</w:t>
      </w:r>
    </w:p>
    <w:p w:rsidR="00813FFE" w:rsidRPr="00D46B52" w:rsidRDefault="009A67AB" w:rsidP="00C91D4C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чтец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22A8" w:rsidRPr="00D46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FFE" w:rsidRPr="00D46B5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13FFE" w:rsidRPr="00D46B52">
        <w:rPr>
          <w:rFonts w:ascii="Times New Roman" w:eastAsia="Times New Roman" w:hAnsi="Times New Roman" w:cs="Times New Roman"/>
          <w:sz w:val="28"/>
          <w:szCs w:val="28"/>
        </w:rPr>
        <w:t>о время войны почтовые конверты использовались только для похоронных извещений, а письма от родных и близких посылались без конвертов – их сворачивали треугольником так, что на внутренней стороне листа оказывалось письмо, а на наружной - писался адрес.</w:t>
      </w:r>
    </w:p>
    <w:p w:rsidR="00813FFE" w:rsidRPr="00D46B52" w:rsidRDefault="00813FFE" w:rsidP="00813FFE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9A67AB">
        <w:rPr>
          <w:rFonts w:ascii="Times New Roman" w:eastAsia="Times New Roman" w:hAnsi="Times New Roman" w:cs="Times New Roman"/>
          <w:b/>
          <w:sz w:val="28"/>
          <w:szCs w:val="28"/>
        </w:rPr>
        <w:t>1 чтец</w:t>
      </w:r>
      <w:proofErr w:type="gramStart"/>
      <w:r w:rsidR="009A67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22A8" w:rsidRPr="00D46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proofErr w:type="gramEnd"/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х, с какой надеждой ждали дома этих заветных «треугольников»!</w:t>
      </w:r>
      <w:r w:rsidR="007222A8" w:rsidRPr="00D46B5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До сих пор в семьях бережно хранятся письма с той далёкой войны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2BEB" w:rsidRPr="00D46B52" w:rsidRDefault="002C2BEB" w:rsidP="00813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242" w:rsidRPr="00D46B52" w:rsidRDefault="009A67AB" w:rsidP="00813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="002C2BEB" w:rsidRPr="00D46B52">
        <w:rPr>
          <w:rFonts w:ascii="Times New Roman" w:hAnsi="Times New Roman" w:cs="Times New Roman"/>
          <w:b/>
          <w:sz w:val="28"/>
          <w:szCs w:val="28"/>
        </w:rPr>
        <w:t>.</w:t>
      </w:r>
      <w:r w:rsidR="00C91D4C"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42" w:rsidRPr="00D46B52" w:rsidRDefault="00646242" w:rsidP="00813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2BEB" w:rsidRPr="00D46B52" w:rsidRDefault="00C91D4C" w:rsidP="00646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Письмо солдата и письмо матери</w:t>
      </w:r>
    </w:p>
    <w:p w:rsidR="00813FFE" w:rsidRPr="00D46B52" w:rsidRDefault="009A67AB" w:rsidP="0081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</w:t>
      </w:r>
      <w:r w:rsidR="005C7AD4" w:rsidRPr="00D46B5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13FFE" w:rsidRPr="00D46B52" w:rsidRDefault="00813FFE" w:rsidP="00C91D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Мама, тебе эти строки пишу я. </w:t>
      </w:r>
      <w:r w:rsidRPr="00D46B52">
        <w:rPr>
          <w:rFonts w:ascii="Times New Roman" w:hAnsi="Times New Roman" w:cs="Times New Roman"/>
          <w:sz w:val="28"/>
          <w:szCs w:val="28"/>
        </w:rPr>
        <w:br/>
        <w:t>Тебе посылаю сыновний привет. </w:t>
      </w:r>
      <w:r w:rsidRPr="00D46B52">
        <w:rPr>
          <w:rFonts w:ascii="Times New Roman" w:hAnsi="Times New Roman" w:cs="Times New Roman"/>
          <w:sz w:val="28"/>
          <w:szCs w:val="28"/>
        </w:rPr>
        <w:br/>
        <w:t>Тебя вспоминаю, такую родную, </w:t>
      </w:r>
      <w:r w:rsidRPr="00D46B52">
        <w:rPr>
          <w:rFonts w:ascii="Times New Roman" w:hAnsi="Times New Roman" w:cs="Times New Roman"/>
          <w:sz w:val="28"/>
          <w:szCs w:val="28"/>
        </w:rPr>
        <w:br/>
        <w:t>Такую хорошую, слов даже нет! </w:t>
      </w:r>
      <w:r w:rsidRPr="00D46B52">
        <w:rPr>
          <w:rFonts w:ascii="Times New Roman" w:hAnsi="Times New Roman" w:cs="Times New Roman"/>
          <w:sz w:val="28"/>
          <w:szCs w:val="28"/>
        </w:rPr>
        <w:br/>
        <w:t>За жизнь, за тебя, за родные края </w:t>
      </w:r>
      <w:r w:rsidRPr="00D46B52">
        <w:rPr>
          <w:rFonts w:ascii="Times New Roman" w:hAnsi="Times New Roman" w:cs="Times New Roman"/>
          <w:sz w:val="28"/>
          <w:szCs w:val="28"/>
        </w:rPr>
        <w:br/>
        <w:t>Иду я навстречу свинцовому ветру, </w:t>
      </w:r>
      <w:r w:rsidRPr="00D46B52">
        <w:rPr>
          <w:rFonts w:ascii="Times New Roman" w:hAnsi="Times New Roman" w:cs="Times New Roman"/>
          <w:sz w:val="28"/>
          <w:szCs w:val="28"/>
        </w:rPr>
        <w:br/>
        <w:t>И пусть между нами сейчас километры, </w:t>
      </w:r>
      <w:r w:rsidRPr="00D46B52">
        <w:rPr>
          <w:rFonts w:ascii="Times New Roman" w:hAnsi="Times New Roman" w:cs="Times New Roman"/>
          <w:sz w:val="28"/>
          <w:szCs w:val="28"/>
        </w:rPr>
        <w:br/>
        <w:t>Ты здесь, ты со мною, родная моя! </w:t>
      </w:r>
      <w:r w:rsidRPr="00D46B52">
        <w:rPr>
          <w:rFonts w:ascii="Times New Roman" w:hAnsi="Times New Roman" w:cs="Times New Roman"/>
          <w:sz w:val="28"/>
          <w:szCs w:val="28"/>
        </w:rPr>
        <w:br/>
        <w:t xml:space="preserve">Мы стали суровыми людьми, мама. Редко смеёмся, мы не имеем права смеяться, </w:t>
      </w:r>
      <w:r w:rsidRPr="00D46B52">
        <w:rPr>
          <w:rFonts w:ascii="Times New Roman" w:hAnsi="Times New Roman" w:cs="Times New Roman"/>
          <w:sz w:val="28"/>
          <w:szCs w:val="28"/>
        </w:rPr>
        <w:lastRenderedPageBreak/>
        <w:t>пока горят наши города и сёла.  Мы побеждаем смерть, потому что дерёмся не только за свою жизнь. Мы выходим на поля сражений, чтобы отстоять Родину. </w:t>
      </w:r>
      <w:r w:rsidRPr="00D46B52">
        <w:rPr>
          <w:rFonts w:ascii="Times New Roman" w:hAnsi="Times New Roman" w:cs="Times New Roman"/>
          <w:sz w:val="28"/>
          <w:szCs w:val="28"/>
        </w:rPr>
        <w:br/>
        <w:t>Но ты, мамочка, о плохом не думай и не переживай за меня, я обязательно вернусь</w:t>
      </w:r>
      <w:proofErr w:type="gramStart"/>
      <w:r w:rsidRPr="00D46B52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D46B52">
        <w:rPr>
          <w:rFonts w:ascii="Times New Roman" w:hAnsi="Times New Roman" w:cs="Times New Roman"/>
          <w:sz w:val="28"/>
          <w:szCs w:val="28"/>
        </w:rPr>
        <w:t>икакая пуля не посмеет пробить моё сердце… </w:t>
      </w:r>
      <w:r w:rsidRPr="00D46B52">
        <w:rPr>
          <w:rFonts w:ascii="Times New Roman" w:hAnsi="Times New Roman" w:cs="Times New Roman"/>
          <w:sz w:val="28"/>
          <w:szCs w:val="28"/>
        </w:rPr>
        <w:br/>
        <w:t>Я обязательно вернусь мама, ты только жди. </w:t>
      </w:r>
    </w:p>
    <w:p w:rsidR="003D5933" w:rsidRPr="00D46B52" w:rsidRDefault="009A67AB" w:rsidP="00C91D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</w:t>
      </w:r>
      <w:r w:rsidR="00646242" w:rsidRPr="00D46B52">
        <w:rPr>
          <w:rFonts w:ascii="Times New Roman" w:hAnsi="Times New Roman" w:cs="Times New Roman"/>
          <w:sz w:val="28"/>
          <w:szCs w:val="28"/>
        </w:rPr>
        <w:t xml:space="preserve"> </w:t>
      </w:r>
      <w:r w:rsidR="00813FFE" w:rsidRPr="00D46B52">
        <w:rPr>
          <w:rFonts w:ascii="Times New Roman" w:hAnsi="Times New Roman" w:cs="Times New Roman"/>
          <w:sz w:val="28"/>
          <w:szCs w:val="28"/>
        </w:rPr>
        <w:t xml:space="preserve">«Сынок, дорогой, здравствуй! Боюсь, что это письмо не застанет тебя на старом месте, и ты будешь уже на другом участке фронта. Умоляю тебя – будь осторожен. Не зря всё-таки говорит пословица: «Бережёного и бог бережёт». Я знаю, мой совет ты примешь со снисходительной улыбкой, но он из моего материнского отчаяния. Ради бога, не </w:t>
      </w:r>
      <w:r w:rsidR="00D46B52">
        <w:rPr>
          <w:rFonts w:ascii="Times New Roman" w:hAnsi="Times New Roman" w:cs="Times New Roman"/>
          <w:sz w:val="28"/>
          <w:szCs w:val="28"/>
        </w:rPr>
        <w:t>совершай необдуманных поступков</w:t>
      </w:r>
      <w:r w:rsidR="00813FFE" w:rsidRPr="00D46B52">
        <w:rPr>
          <w:rFonts w:ascii="Times New Roman" w:hAnsi="Times New Roman" w:cs="Times New Roman"/>
          <w:sz w:val="28"/>
          <w:szCs w:val="28"/>
        </w:rPr>
        <w:t>»</w:t>
      </w:r>
    </w:p>
    <w:p w:rsidR="003D5933" w:rsidRPr="00D46B52" w:rsidRDefault="009A67AB" w:rsidP="003D5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чтец </w:t>
      </w:r>
      <w:r w:rsidR="00C91D4C" w:rsidRPr="00D46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t>Война и песня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t xml:space="preserve"> что может быть общего? В минуты отдыха песня позволяла расслабиться, сделать передышку. А в решительные минуты помогала собрать все свои силы, избавиться от слабости и паники.</w:t>
      </w:r>
    </w:p>
    <w:p w:rsidR="003D5933" w:rsidRPr="00D46B52" w:rsidRDefault="00405F9B" w:rsidP="003D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чтец</w:t>
      </w:r>
      <w:r w:rsidR="00646242" w:rsidRPr="00D46B5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91D4C" w:rsidRPr="00D46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t>Раздаются смех и шутки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br/>
        <w:t>И чуть слышен треск костра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br/>
        <w:t xml:space="preserve">Это отдыха минутки – 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br/>
        <w:t>Долгожданная пора!</w:t>
      </w:r>
    </w:p>
    <w:p w:rsidR="0090700F" w:rsidRPr="00D46B52" w:rsidRDefault="0090700F" w:rsidP="003D59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933" w:rsidRPr="00D46B52" w:rsidRDefault="00405F9B" w:rsidP="003D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чтец</w:t>
      </w:r>
      <w:r w:rsidR="00C91D4C" w:rsidRPr="00D46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t>Кто сказал, что надо бросить песни на войне?</w:t>
      </w:r>
      <w:r w:rsidR="003D5933" w:rsidRPr="00D46B52">
        <w:rPr>
          <w:rFonts w:ascii="Times New Roman" w:eastAsia="Times New Roman" w:hAnsi="Times New Roman" w:cs="Times New Roman"/>
          <w:sz w:val="28"/>
          <w:szCs w:val="28"/>
        </w:rPr>
        <w:br/>
        <w:t>После боя сердце просит музыки вдвойне!</w:t>
      </w:r>
    </w:p>
    <w:p w:rsidR="003D5933" w:rsidRPr="00D46B52" w:rsidRDefault="003D5933" w:rsidP="003D5933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А где песня, там и танцы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D5933" w:rsidRPr="00D46B52" w:rsidRDefault="003D5933" w:rsidP="003D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Запевай, танцуй народ.</w:t>
      </w:r>
    </w:p>
    <w:p w:rsidR="009A67AB" w:rsidRPr="00D46B52" w:rsidRDefault="009A67AB" w:rsidP="009A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t>Песня «Катюша»</w:t>
      </w:r>
    </w:p>
    <w:p w:rsidR="00EF6230" w:rsidRDefault="00EF6230" w:rsidP="00EF623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 чтец</w:t>
      </w: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t>. </w:t>
      </w:r>
      <w:r>
        <w:rPr>
          <w:rStyle w:val="c11"/>
          <w:color w:val="000000"/>
          <w:sz w:val="28"/>
          <w:szCs w:val="28"/>
        </w:rPr>
        <w:t>Чтоб снова на земной планете не повторилось той беды,</w:t>
      </w:r>
    </w:p>
    <w:p w:rsidR="00EF6230" w:rsidRDefault="00EF6230" w:rsidP="00EF623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Нам нужно, чтобы наши дети об этом помнили, как мы!</w:t>
      </w:r>
    </w:p>
    <w:p w:rsidR="00EF6230" w:rsidRDefault="00EF6230" w:rsidP="00EF623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Я не напрасно беспокоюсь, чтоб не забылась та война:</w:t>
      </w:r>
    </w:p>
    <w:p w:rsidR="00EF6230" w:rsidRDefault="00EF6230" w:rsidP="00EF623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Ведь эта память - наша совесть. Она, как сила, нам нужна!</w:t>
      </w:r>
    </w:p>
    <w:p w:rsidR="00813FFE" w:rsidRPr="00D46B52" w:rsidRDefault="00813FFE" w:rsidP="00646242">
      <w:pPr>
        <w:shd w:val="clear" w:color="auto" w:fill="FEFEFE"/>
        <w:spacing w:before="300" w:after="0" w:line="240" w:lineRule="auto"/>
        <w:ind w:left="300" w:right="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6B52" w:rsidRPr="00D46B52" w:rsidRDefault="00D46B52" w:rsidP="00B11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230" w:rsidRPr="00D46B52" w:rsidRDefault="00EF6230" w:rsidP="00EF6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чтец</w:t>
      </w: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6230" w:rsidRDefault="00EF6230" w:rsidP="00EF6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Война закончилась,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Но песней опаленной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</w:rPr>
        <w:t>ад каждым домом 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До сих пор она кружит,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И не забудем мы,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20 миллионов 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Ушли в бессмертие,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Чтоб с нами жить.</w:t>
      </w:r>
    </w:p>
    <w:p w:rsidR="00D46B52" w:rsidRPr="00D46B52" w:rsidRDefault="00D46B52" w:rsidP="005F4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F9B" w:rsidRDefault="00405F9B" w:rsidP="00D30FB4">
      <w:pPr>
        <w:shd w:val="clear" w:color="auto" w:fill="FEFE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Музыка Алеша</w:t>
      </w:r>
    </w:p>
    <w:p w:rsidR="00D30FB4" w:rsidRPr="00D46B52" w:rsidRDefault="00063BB7" w:rsidP="00D30FB4">
      <w:pPr>
        <w:shd w:val="clear" w:color="auto" w:fill="FEFE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сцене появляется мать в черном одеянии, </w:t>
      </w:r>
    </w:p>
    <w:p w:rsidR="00B11D5C" w:rsidRPr="00D46B52" w:rsidRDefault="00063BB7" w:rsidP="00D30FB4">
      <w:pPr>
        <w:shd w:val="clear" w:color="auto" w:fill="FEFE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диалог матери и погибшего сына на фоне мелодии «Алеша».</w:t>
      </w:r>
      <w:r w:rsidR="00B11D5C" w:rsidRPr="00D46B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D30FB4" w:rsidRPr="00D46B52" w:rsidRDefault="00D30FB4" w:rsidP="00D30FB4">
      <w:pPr>
        <w:shd w:val="clear" w:color="auto" w:fill="FEFE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63BB7" w:rsidRPr="00D46B52" w:rsidRDefault="00063BB7" w:rsidP="00D30FB4">
      <w:pPr>
        <w:shd w:val="clear" w:color="auto" w:fill="FEFEFE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Мать.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 Мой мальчик, как долго тебя я ждала!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И вдруг я услышала зов Победы.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Я уж на стол все собрала,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Жду тебя, а тебя все нету.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Мой мальчик, ты, где потерялся?</w:t>
      </w:r>
    </w:p>
    <w:p w:rsidR="00063BB7" w:rsidRPr="00D46B52" w:rsidRDefault="00063BB7" w:rsidP="0042266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Сын.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 Мама, ты знаешь, я виноват,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Я виноват пред тобою.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Я собирался вернуться назад,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И вдруг тот последний бой.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Я умер, мама, прости меня,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Постой за меня у калитки.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А если Варя спросит меня,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Скажи, что любовь не ошибка.</w:t>
      </w:r>
    </w:p>
    <w:p w:rsidR="00063BB7" w:rsidRPr="00D46B52" w:rsidRDefault="00063BB7" w:rsidP="0042266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Мать: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 Мой мальчик, не уходи, постой!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Давай мы выберем путь другой,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Другой умрет в том последнем бою,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Пусть он оставит любовь свою.</w:t>
      </w:r>
    </w:p>
    <w:p w:rsidR="00063BB7" w:rsidRPr="00D46B52" w:rsidRDefault="00063BB7" w:rsidP="0042266F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Сын.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t> Ах, мама, другой - ведь мне он брат,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Он также ни в чем не виноват.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Раз выпало пасть мне в последнем бою,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Так унесу я любовь свою. </w:t>
      </w:r>
      <w:r w:rsidRPr="00D46B52">
        <w:rPr>
          <w:rFonts w:ascii="Times New Roman" w:eastAsia="Times New Roman" w:hAnsi="Times New Roman" w:cs="Times New Roman"/>
          <w:iCs/>
          <w:sz w:val="28"/>
          <w:szCs w:val="28"/>
        </w:rPr>
        <w:br/>
        <w:t>Прости меня, мама!</w:t>
      </w:r>
    </w:p>
    <w:p w:rsidR="00EF6230" w:rsidRDefault="00EF6230" w:rsidP="00EF6230">
      <w:pPr>
        <w:spacing w:after="0" w:line="240" w:lineRule="auto"/>
        <w:jc w:val="center"/>
        <w:rPr>
          <w:rFonts w:ascii="Calibri" w:hAnsi="Calibri"/>
          <w:color w:val="000000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«От героев былых времён»</w:t>
      </w:r>
      <w:r w:rsidRPr="00EF62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6230" w:rsidRDefault="00EF6230" w:rsidP="00EF6230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Слова Левитана об окончании войны</w:t>
      </w:r>
    </w:p>
    <w:p w:rsidR="00EF6230" w:rsidRPr="00D46B52" w:rsidRDefault="00EF6230" w:rsidP="00EF6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230" w:rsidRPr="00D46B52" w:rsidRDefault="00EF6230" w:rsidP="00EF623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6B52">
        <w:rPr>
          <w:b/>
          <w:bCs/>
          <w:sz w:val="28"/>
          <w:szCs w:val="28"/>
        </w:rPr>
        <w:t xml:space="preserve">Ведущая. </w:t>
      </w:r>
      <w:r w:rsidRPr="00D46B52">
        <w:rPr>
          <w:sz w:val="28"/>
          <w:szCs w:val="28"/>
        </w:rPr>
        <w:t>Ушла война, оставив списки погибших в праведном бою.</w:t>
      </w:r>
      <w:r w:rsidRPr="00D46B52">
        <w:rPr>
          <w:sz w:val="28"/>
          <w:szCs w:val="28"/>
        </w:rPr>
        <w:br/>
        <w:t>Застыли скорбью обелиски в недвижном каменном строю</w:t>
      </w:r>
      <w:r w:rsidRPr="00D46B52">
        <w:rPr>
          <w:sz w:val="28"/>
          <w:szCs w:val="28"/>
        </w:rPr>
        <w:br/>
        <w:t xml:space="preserve">“Пал смертью </w:t>
      </w:r>
      <w:proofErr w:type="gramStart"/>
      <w:r w:rsidRPr="00D46B52">
        <w:rPr>
          <w:sz w:val="28"/>
          <w:szCs w:val="28"/>
        </w:rPr>
        <w:t>храбрых</w:t>
      </w:r>
      <w:proofErr w:type="gramEnd"/>
      <w:r w:rsidRPr="00D46B52">
        <w:rPr>
          <w:sz w:val="28"/>
          <w:szCs w:val="28"/>
        </w:rPr>
        <w:t>” – отвечаем и вновь живем грядущим днем</w:t>
      </w:r>
      <w:r w:rsidRPr="00D46B52">
        <w:rPr>
          <w:sz w:val="28"/>
          <w:szCs w:val="28"/>
        </w:rPr>
        <w:br/>
        <w:t>Минутой скорбного молчанья давайте павших помянем!</w:t>
      </w:r>
    </w:p>
    <w:p w:rsidR="00EF6230" w:rsidRPr="00D46B52" w:rsidRDefault="00EF6230" w:rsidP="00EF6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D46B52">
        <w:rPr>
          <w:rFonts w:ascii="Times New Roman" w:hAnsi="Times New Roman" w:cs="Times New Roman"/>
          <w:sz w:val="28"/>
          <w:szCs w:val="28"/>
        </w:rPr>
        <w:t>Чтоб снова на земной планете не повторилось той беды,</w:t>
      </w:r>
    </w:p>
    <w:p w:rsidR="00EF6230" w:rsidRPr="00D46B52" w:rsidRDefault="00EF6230" w:rsidP="00EF6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Нам нужно, чтобы наши дети об этом помнили, как мы!</w:t>
      </w:r>
    </w:p>
    <w:p w:rsidR="00EF6230" w:rsidRPr="00D46B52" w:rsidRDefault="00EF6230" w:rsidP="00EF6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Я не напрасно беспокоюсь, чтоб не забылась та война:</w:t>
      </w:r>
    </w:p>
    <w:p w:rsidR="00EF6230" w:rsidRPr="00D46B52" w:rsidRDefault="00EF6230" w:rsidP="00EF6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Ведь эта память - наша совесть. Она, как сила, нам нужна!</w:t>
      </w:r>
    </w:p>
    <w:p w:rsidR="00EF6230" w:rsidRDefault="00EF6230" w:rsidP="00EF6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230" w:rsidRPr="00D46B52" w:rsidRDefault="00EF6230" w:rsidP="00EF6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230" w:rsidRPr="00D46B52" w:rsidRDefault="00EF6230" w:rsidP="00EF62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чтец</w:t>
      </w: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6230" w:rsidRPr="00D46B52" w:rsidRDefault="00EF6230" w:rsidP="00EF6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В девятый день ликующего мая,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Когда легла на землю тишина,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 w:rsidRPr="00D46B52">
        <w:rPr>
          <w:rFonts w:ascii="Times New Roman" w:eastAsia="Times New Roman" w:hAnsi="Times New Roman" w:cs="Times New Roman"/>
          <w:sz w:val="28"/>
          <w:szCs w:val="28"/>
        </w:rPr>
        <w:lastRenderedPageBreak/>
        <w:t>Промчалась весть от края и до края: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Мир победил! Окончена война!</w:t>
      </w:r>
    </w:p>
    <w:p w:rsidR="00EF6230" w:rsidRPr="00D46B52" w:rsidRDefault="00EF6230" w:rsidP="00EF6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6230" w:rsidRDefault="00EF6230" w:rsidP="00EF6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8D1" w:rsidRPr="00D46B52" w:rsidRDefault="00C428D1" w:rsidP="00217A2A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D46B52">
        <w:rPr>
          <w:b/>
          <w:bCs/>
          <w:sz w:val="28"/>
          <w:szCs w:val="28"/>
        </w:rPr>
        <w:t xml:space="preserve">                                        </w:t>
      </w:r>
    </w:p>
    <w:p w:rsidR="00BE7C39" w:rsidRPr="00D46B52" w:rsidRDefault="00EF6230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2 чтец</w:t>
      </w:r>
    </w:p>
    <w:p w:rsidR="00BE7C39" w:rsidRPr="00D46B52" w:rsidRDefault="00217A2A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Сегодня праздник входит в каждый дом, </w:t>
      </w:r>
      <w:r w:rsidRPr="00D46B52">
        <w:rPr>
          <w:sz w:val="28"/>
          <w:szCs w:val="28"/>
        </w:rPr>
        <w:br/>
        <w:t>И радость к людям с ним приходит следом. </w:t>
      </w:r>
      <w:r w:rsidRPr="00D46B52">
        <w:rPr>
          <w:sz w:val="28"/>
          <w:szCs w:val="28"/>
        </w:rPr>
        <w:br/>
      </w:r>
      <w:r w:rsidR="00EF6230">
        <w:rPr>
          <w:b/>
          <w:sz w:val="28"/>
          <w:szCs w:val="28"/>
        </w:rPr>
        <w:t>1 чтец</w:t>
      </w:r>
    </w:p>
    <w:p w:rsidR="00BE7C39" w:rsidRPr="00D46B52" w:rsidRDefault="00217A2A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Мы поздравляем вас с великим днём, </w:t>
      </w:r>
      <w:r w:rsidRPr="00D46B52">
        <w:rPr>
          <w:sz w:val="28"/>
          <w:szCs w:val="28"/>
        </w:rPr>
        <w:br/>
        <w:t xml:space="preserve">С днём нашей славы! </w:t>
      </w:r>
    </w:p>
    <w:p w:rsidR="00217A2A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b/>
          <w:sz w:val="28"/>
          <w:szCs w:val="28"/>
        </w:rPr>
        <w:t>вместе</w:t>
      </w:r>
      <w:proofErr w:type="gramStart"/>
      <w:r w:rsidRPr="00D46B52">
        <w:rPr>
          <w:sz w:val="28"/>
          <w:szCs w:val="28"/>
        </w:rPr>
        <w:t xml:space="preserve"> С</w:t>
      </w:r>
      <w:proofErr w:type="gramEnd"/>
      <w:r w:rsidRPr="00D46B52">
        <w:rPr>
          <w:sz w:val="28"/>
          <w:szCs w:val="28"/>
        </w:rPr>
        <w:t xml:space="preserve"> днём Победы!</w:t>
      </w:r>
    </w:p>
    <w:p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25AC0" w:rsidRPr="00D46B52" w:rsidRDefault="00D25AC0" w:rsidP="00BE7C3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46B52">
        <w:rPr>
          <w:b/>
          <w:bCs/>
          <w:sz w:val="28"/>
          <w:szCs w:val="28"/>
        </w:rPr>
        <w:t>Ведущая</w:t>
      </w:r>
    </w:p>
    <w:p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46B52">
        <w:rPr>
          <w:bCs/>
          <w:sz w:val="28"/>
          <w:szCs w:val="28"/>
        </w:rPr>
        <w:t>Мир-это лучшее слово на свете,</w:t>
      </w:r>
    </w:p>
    <w:p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46B52">
        <w:rPr>
          <w:bCs/>
          <w:sz w:val="28"/>
          <w:szCs w:val="28"/>
        </w:rPr>
        <w:t xml:space="preserve">Взрослые к миру стремятся и дети, </w:t>
      </w:r>
    </w:p>
    <w:p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46B52">
        <w:rPr>
          <w:bCs/>
          <w:sz w:val="28"/>
          <w:szCs w:val="28"/>
        </w:rPr>
        <w:t>Птицы, деревья, цветы на планете.</w:t>
      </w:r>
    </w:p>
    <w:p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bCs/>
          <w:sz w:val="28"/>
          <w:szCs w:val="28"/>
        </w:rPr>
        <w:t>Мир-это главное слово на свете!!!!</w:t>
      </w:r>
    </w:p>
    <w:p w:rsidR="00D30FB4" w:rsidRPr="00D46B52" w:rsidRDefault="00D30FB4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46B52" w:rsidRDefault="00405F9B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Что </w:t>
      </w:r>
      <w:r w:rsidR="00EF62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 голубями и песню про мир</w:t>
      </w:r>
    </w:p>
    <w:p w:rsidR="00D46B52" w:rsidRPr="00D46B52" w:rsidRDefault="00D46B52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D46B52" w:rsidRPr="00D46B52" w:rsidSect="0064624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3008"/>
    <w:multiLevelType w:val="multilevel"/>
    <w:tmpl w:val="A87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90385"/>
    <w:multiLevelType w:val="multilevel"/>
    <w:tmpl w:val="866C5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77A41"/>
    <w:multiLevelType w:val="multilevel"/>
    <w:tmpl w:val="B32C2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013D9"/>
    <w:multiLevelType w:val="multilevel"/>
    <w:tmpl w:val="5AD4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B2FC4"/>
    <w:multiLevelType w:val="multilevel"/>
    <w:tmpl w:val="53183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25E5"/>
    <w:rsid w:val="00054EC0"/>
    <w:rsid w:val="00063BB7"/>
    <w:rsid w:val="001551D4"/>
    <w:rsid w:val="0018552D"/>
    <w:rsid w:val="001A1BF4"/>
    <w:rsid w:val="001B616A"/>
    <w:rsid w:val="001F4B50"/>
    <w:rsid w:val="00217A2A"/>
    <w:rsid w:val="00227901"/>
    <w:rsid w:val="002C2BEB"/>
    <w:rsid w:val="003D5933"/>
    <w:rsid w:val="00405F9B"/>
    <w:rsid w:val="0042266F"/>
    <w:rsid w:val="004721F6"/>
    <w:rsid w:val="0057745D"/>
    <w:rsid w:val="005C7AD4"/>
    <w:rsid w:val="005F45B3"/>
    <w:rsid w:val="00604384"/>
    <w:rsid w:val="00646242"/>
    <w:rsid w:val="006B465E"/>
    <w:rsid w:val="006F0B26"/>
    <w:rsid w:val="00713F58"/>
    <w:rsid w:val="007222A8"/>
    <w:rsid w:val="00730780"/>
    <w:rsid w:val="007816C2"/>
    <w:rsid w:val="00813FFE"/>
    <w:rsid w:val="008177B9"/>
    <w:rsid w:val="008A1B3C"/>
    <w:rsid w:val="008F0323"/>
    <w:rsid w:val="0090700F"/>
    <w:rsid w:val="009955F4"/>
    <w:rsid w:val="009A67AB"/>
    <w:rsid w:val="00A06820"/>
    <w:rsid w:val="00A57E8D"/>
    <w:rsid w:val="00A777D5"/>
    <w:rsid w:val="00A91D48"/>
    <w:rsid w:val="00AD57B8"/>
    <w:rsid w:val="00B03B19"/>
    <w:rsid w:val="00B11D5C"/>
    <w:rsid w:val="00B3358A"/>
    <w:rsid w:val="00B34FF3"/>
    <w:rsid w:val="00B65053"/>
    <w:rsid w:val="00BC25E5"/>
    <w:rsid w:val="00BE7C39"/>
    <w:rsid w:val="00C428D1"/>
    <w:rsid w:val="00C665A9"/>
    <w:rsid w:val="00C91D4C"/>
    <w:rsid w:val="00D25AC0"/>
    <w:rsid w:val="00D30FB4"/>
    <w:rsid w:val="00D41967"/>
    <w:rsid w:val="00D46B52"/>
    <w:rsid w:val="00DB1BB7"/>
    <w:rsid w:val="00E23030"/>
    <w:rsid w:val="00EC0926"/>
    <w:rsid w:val="00ED4BD2"/>
    <w:rsid w:val="00E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F4"/>
  </w:style>
  <w:style w:type="paragraph" w:styleId="1">
    <w:name w:val="heading 1"/>
    <w:basedOn w:val="a"/>
    <w:link w:val="10"/>
    <w:uiPriority w:val="9"/>
    <w:qFormat/>
    <w:rsid w:val="00054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B6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inustrack-full-title">
    <w:name w:val="minustrack-full-title"/>
    <w:basedOn w:val="a0"/>
    <w:rsid w:val="00054EC0"/>
  </w:style>
  <w:style w:type="character" w:styleId="a4">
    <w:name w:val="Hyperlink"/>
    <w:basedOn w:val="a0"/>
    <w:uiPriority w:val="99"/>
    <w:unhideWhenUsed/>
    <w:rsid w:val="002C2BEB"/>
    <w:rPr>
      <w:color w:val="0000FF" w:themeColor="hyperlink"/>
      <w:u w:val="single"/>
    </w:rPr>
  </w:style>
  <w:style w:type="paragraph" w:customStyle="1" w:styleId="c2">
    <w:name w:val="c2"/>
    <w:basedOn w:val="a"/>
    <w:rsid w:val="00DB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1BB7"/>
  </w:style>
  <w:style w:type="paragraph" w:styleId="a5">
    <w:name w:val="No Spacing"/>
    <w:uiPriority w:val="1"/>
    <w:qFormat/>
    <w:rsid w:val="001B616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6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4">
    <w:name w:val="c14"/>
    <w:basedOn w:val="a"/>
    <w:rsid w:val="00EF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F6230"/>
  </w:style>
  <w:style w:type="paragraph" w:customStyle="1" w:styleId="c3">
    <w:name w:val="c3"/>
    <w:basedOn w:val="a"/>
    <w:rsid w:val="00EF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F6230"/>
  </w:style>
  <w:style w:type="character" w:customStyle="1" w:styleId="c11">
    <w:name w:val="c11"/>
    <w:basedOn w:val="a0"/>
    <w:rsid w:val="00EF6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8F74-BC52-4E2E-9262-407320EC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19</cp:revision>
  <dcterms:created xsi:type="dcterms:W3CDTF">2018-04-09T08:16:00Z</dcterms:created>
  <dcterms:modified xsi:type="dcterms:W3CDTF">2025-02-06T13:05:00Z</dcterms:modified>
</cp:coreProperties>
</file>