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12" w:rsidRPr="009B6112" w:rsidRDefault="009B6112" w:rsidP="009B6112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Отличный и очень актуальный вопрос! Современные педагогические технологии в преподавании английского языка отошли от классической «зубрежки» и грамматико-переводного метода. Сегодня фокус смещен на </w:t>
      </w:r>
      <w:r w:rsidRPr="009B61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развитие коммуникативной компетенции</w:t>
      </w:r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 </w:t>
      </w:r>
      <w:r w:rsidRPr="009B61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умение использовать язык в реальных жизненных ситуациях</w:t>
      </w:r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9B6112" w:rsidRPr="009B6112" w:rsidRDefault="009B6112" w:rsidP="009B61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Вот основные современные технологии и подходы:</w:t>
      </w:r>
    </w:p>
    <w:p w:rsidR="009B6112" w:rsidRPr="009B6112" w:rsidRDefault="009B6112" w:rsidP="009B6112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val="en-US" w:eastAsia="ru-RU"/>
        </w:rPr>
      </w:pPr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val="en-US" w:eastAsia="ru-RU"/>
        </w:rPr>
        <w:t xml:space="preserve">1. </w:t>
      </w:r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Коммуникативный</w:t>
      </w:r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val="en-US" w:eastAsia="ru-RU"/>
        </w:rPr>
        <w:t xml:space="preserve"> </w:t>
      </w:r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подход</w:t>
      </w:r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val="en-US" w:eastAsia="ru-RU"/>
        </w:rPr>
        <w:t xml:space="preserve"> (Communicative Language Teaching - CLT)</w:t>
      </w:r>
    </w:p>
    <w:p w:rsidR="009B6112" w:rsidRPr="009B6112" w:rsidRDefault="009B6112" w:rsidP="009B61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Это не просто технология, а целая философия, лежащая в основе большинства современных методов. Его главная цель — научить учащихся общаться эффективно и адекватно в различных контекстах.</w:t>
      </w:r>
    </w:p>
    <w:p w:rsidR="009B6112" w:rsidRPr="009B6112" w:rsidRDefault="009B6112" w:rsidP="009B611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61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Суть:</w:t>
      </w:r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Язык — это средство общения, а не набор правил. Урок строится вокруг реальных ситуаций, аутентичных материалов (видео, </w:t>
      </w:r>
      <w:proofErr w:type="spellStart"/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подкасты</w:t>
      </w:r>
      <w:proofErr w:type="spellEnd"/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статьи) и интерактивных заданий (ролевые игры, дискуссии, проекты).</w:t>
      </w:r>
    </w:p>
    <w:p w:rsidR="009B6112" w:rsidRPr="009B6112" w:rsidRDefault="009B6112" w:rsidP="009B611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61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Пример:</w:t>
      </w:r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Вместо заучивания диалога из учебника </w:t>
      </w:r>
      <w:proofErr w:type="spellStart"/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students</w:t>
      </w:r>
      <w:proofErr w:type="spellEnd"/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разыгрывают ситуацию «Жалоба в отеле», где каждый импровизирует, используя изученные фразы.</w:t>
      </w:r>
    </w:p>
    <w:p w:rsidR="009B6112" w:rsidRPr="009B6112" w:rsidRDefault="009B6112" w:rsidP="009B6112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val="en-US" w:eastAsia="ru-RU"/>
        </w:rPr>
      </w:pPr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val="en-US" w:eastAsia="ru-RU"/>
        </w:rPr>
        <w:t xml:space="preserve">2. </w:t>
      </w:r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Задача</w:t>
      </w:r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val="en-US" w:eastAsia="ru-RU"/>
        </w:rPr>
        <w:t xml:space="preserve">-based (Task-Based Learning - TBL) </w:t>
      </w:r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и</w:t>
      </w:r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val="en-US" w:eastAsia="ru-RU"/>
        </w:rPr>
        <w:t xml:space="preserve"> </w:t>
      </w:r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Проектный</w:t>
      </w:r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val="en-US" w:eastAsia="ru-RU"/>
        </w:rPr>
        <w:t xml:space="preserve"> (Project-Based Learning - PBL) </w:t>
      </w:r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подходы</w:t>
      </w:r>
    </w:p>
    <w:p w:rsidR="009B6112" w:rsidRPr="009B6112" w:rsidRDefault="009B6112" w:rsidP="009B61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Учащиеся изучают язык через выполнение конкретной задачи или проекта.</w:t>
      </w:r>
    </w:p>
    <w:p w:rsidR="009B6112" w:rsidRPr="009B6112" w:rsidRDefault="009B6112" w:rsidP="009B61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61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TBL (Задача-</w:t>
      </w:r>
      <w:proofErr w:type="spellStart"/>
      <w:proofErr w:type="gramStart"/>
      <w:r w:rsidRPr="009B61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based</w:t>
      </w:r>
      <w:proofErr w:type="spellEnd"/>
      <w:proofErr w:type="gramEnd"/>
      <w:r w:rsidRPr="009B61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):</w:t>
      </w:r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Урок строится вокруг одной практической задачи, для решения которой нужен язык (напр., «спланировать путешествие по Лондону с бюджетом», «написать жалобу производителю некачественного товара»). Грамматика и лексика даются по мере необходимости.</w:t>
      </w:r>
    </w:p>
    <w:p w:rsidR="009B6112" w:rsidRPr="009B6112" w:rsidRDefault="009B6112" w:rsidP="009B61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61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PBL (Проектный):</w:t>
      </w:r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Более масштабный подход. Студенты работают над длительным проектом (напр., «создать блог о здоровом образе жизни», «подготовить презентацию и бизнес-план для </w:t>
      </w:r>
      <w:proofErr w:type="spellStart"/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стартапа</w:t>
      </w:r>
      <w:proofErr w:type="spellEnd"/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»). В процессе они развивают не только язык, но и </w:t>
      </w:r>
      <w:proofErr w:type="spellStart"/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soft</w:t>
      </w:r>
      <w:proofErr w:type="spellEnd"/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skills</w:t>
      </w:r>
      <w:proofErr w:type="spellEnd"/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(критическое мышление, сотрудничество, креативность).</w:t>
      </w:r>
    </w:p>
    <w:p w:rsidR="009B6112" w:rsidRPr="009B6112" w:rsidRDefault="009B6112" w:rsidP="009B6112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 Смешанное обучение (</w:t>
      </w:r>
      <w:proofErr w:type="spellStart"/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Blended</w:t>
      </w:r>
      <w:proofErr w:type="spellEnd"/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 </w:t>
      </w:r>
      <w:proofErr w:type="spellStart"/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Learning</w:t>
      </w:r>
      <w:proofErr w:type="spellEnd"/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)</w:t>
      </w:r>
    </w:p>
    <w:p w:rsidR="009B6112" w:rsidRPr="009B6112" w:rsidRDefault="009B6112" w:rsidP="009B61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Комбинация очного обучения в классе с онлайн-активностями.</w:t>
      </w:r>
    </w:p>
    <w:p w:rsidR="009B6112" w:rsidRPr="009B6112" w:rsidRDefault="009B6112" w:rsidP="009B61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61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Суть:</w:t>
      </w:r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Преподаватель использует лучшие стороны обоих форматов. Теорию, тренировочные упражнения и тесты </w:t>
      </w:r>
      <w:proofErr w:type="spellStart"/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students</w:t>
      </w:r>
      <w:proofErr w:type="spellEnd"/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могут проходить дома через платформы (</w:t>
      </w:r>
      <w:proofErr w:type="spellStart"/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Google</w:t>
      </w:r>
      <w:proofErr w:type="spellEnd"/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Classroom</w:t>
      </w:r>
      <w:proofErr w:type="spellEnd"/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Moodle</w:t>
      </w:r>
      <w:proofErr w:type="spellEnd"/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Quizlet</w:t>
      </w:r>
      <w:proofErr w:type="spellEnd"/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), а время в классе тратится на практику общения, обсуждения и групповую работу.</w:t>
      </w:r>
    </w:p>
    <w:p w:rsidR="009B6112" w:rsidRPr="009B6112" w:rsidRDefault="009B6112" w:rsidP="009B61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61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Пример:</w:t>
      </w:r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Ученики смотрят видео-урок по новой грамматике дома, а на уроке применяют ее в диалогах и дебатах.</w:t>
      </w:r>
    </w:p>
    <w:p w:rsidR="009B6112" w:rsidRPr="009B6112" w:rsidRDefault="009B6112" w:rsidP="009B6112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4. Перевернутый класс (</w:t>
      </w:r>
      <w:proofErr w:type="spellStart"/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Flipped</w:t>
      </w:r>
      <w:proofErr w:type="spellEnd"/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 </w:t>
      </w:r>
      <w:proofErr w:type="spellStart"/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Classroom</w:t>
      </w:r>
      <w:proofErr w:type="spellEnd"/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)</w:t>
      </w:r>
    </w:p>
    <w:p w:rsidR="009B6112" w:rsidRPr="009B6112" w:rsidRDefault="009B6112" w:rsidP="009B61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Частный случай смешанного обучения.</w:t>
      </w:r>
    </w:p>
    <w:p w:rsidR="009B6112" w:rsidRPr="009B6112" w:rsidRDefault="009B6112" w:rsidP="009B61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61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Суть:</w:t>
      </w:r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«Домашняя» и «классная» работа меняются местами. Новый материал </w:t>
      </w:r>
      <w:proofErr w:type="spellStart"/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students</w:t>
      </w:r>
      <w:proofErr w:type="spellEnd"/>
      <w:r w:rsidRPr="009B61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изучают самостоятельно дома (через видео, интерактивные презентации), а на уроке с преподавателем отрабатывают и углубляют знания через практику.</w:t>
      </w:r>
    </w:p>
    <w:p w:rsidR="009B6112" w:rsidRPr="009B6112" w:rsidRDefault="009B6112" w:rsidP="009B6112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5. </w:t>
      </w:r>
      <w:proofErr w:type="spellStart"/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Геймификация</w:t>
      </w:r>
      <w:proofErr w:type="spellEnd"/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 (</w:t>
      </w:r>
      <w:proofErr w:type="spellStart"/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Gamification</w:t>
      </w:r>
      <w:proofErr w:type="spellEnd"/>
      <w:r w:rsidRPr="009B61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)</w:t>
      </w:r>
    </w:p>
    <w:p w:rsidR="002B5BA2" w:rsidRDefault="002B5BA2">
      <w:bookmarkStart w:id="0" w:name="_GoBack"/>
      <w:bookmarkEnd w:id="0"/>
    </w:p>
    <w:sectPr w:rsidR="002B5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078F7"/>
    <w:multiLevelType w:val="multilevel"/>
    <w:tmpl w:val="E6FE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E14A8"/>
    <w:multiLevelType w:val="multilevel"/>
    <w:tmpl w:val="3162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E63714"/>
    <w:multiLevelType w:val="multilevel"/>
    <w:tmpl w:val="55BE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607635"/>
    <w:multiLevelType w:val="multilevel"/>
    <w:tmpl w:val="5184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12"/>
    <w:rsid w:val="002B5BA2"/>
    <w:rsid w:val="009B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6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61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B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B61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6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61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B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B61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2025-09-04T17:44:00Z</dcterms:created>
  <dcterms:modified xsi:type="dcterms:W3CDTF">2025-09-04T17:45:00Z</dcterms:modified>
</cp:coreProperties>
</file>