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77" w:rsidRPr="00B70577" w:rsidRDefault="00B70577" w:rsidP="00B70577">
      <w:pPr>
        <w:rPr>
          <w:rFonts w:ascii="Times New Roman" w:hAnsi="Times New Roman" w:cs="Times New Roman"/>
          <w:sz w:val="24"/>
          <w:szCs w:val="24"/>
        </w:rPr>
      </w:pPr>
    </w:p>
    <w:p w:rsidR="00B70577" w:rsidRPr="00B70577" w:rsidRDefault="00B70577" w:rsidP="00B70577">
      <w:pPr>
        <w:rPr>
          <w:rFonts w:ascii="Times New Roman" w:hAnsi="Times New Roman" w:cs="Times New Roman"/>
          <w:b/>
          <w:sz w:val="24"/>
          <w:szCs w:val="24"/>
        </w:rPr>
      </w:pPr>
      <w:r w:rsidRPr="00B70577">
        <w:rPr>
          <w:rFonts w:ascii="Times New Roman" w:hAnsi="Times New Roman" w:cs="Times New Roman"/>
          <w:b/>
          <w:sz w:val="24"/>
          <w:szCs w:val="24"/>
        </w:rPr>
        <w:t>Лекция: «Совершенствование устной речи школьников на уроках и во внеурочной деятельности в условиях реализации ФГОС».</w:t>
      </w:r>
    </w:p>
    <w:p w:rsidR="00B70577" w:rsidRPr="00B70577" w:rsidRDefault="00B70577" w:rsidP="00B7057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70577">
        <w:rPr>
          <w:color w:val="333333"/>
        </w:rPr>
        <w:t>Одним из важнейших показателей уровня культуры человека, его мышления и интеллекта является речь. Речь появляется в раннем детстве в виде отдельных слов, затем, с возрастом, она постепенно обогащается.</w:t>
      </w:r>
    </w:p>
    <w:p w:rsidR="00B70577" w:rsidRPr="00B70577" w:rsidRDefault="00B70577" w:rsidP="00B7057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70577">
        <w:rPr>
          <w:color w:val="333333"/>
        </w:rPr>
        <w:t>По определению речь - это вид деятельности человека, реализация мышления на основе использования средств языка (слов, их сочетаний, предложений и пр.) усложняется. По определению М.</w:t>
      </w:r>
      <w:r>
        <w:rPr>
          <w:color w:val="333333"/>
        </w:rPr>
        <w:t xml:space="preserve"> </w:t>
      </w:r>
      <w:bookmarkStart w:id="0" w:name="_GoBack"/>
      <w:bookmarkEnd w:id="0"/>
      <w:r w:rsidRPr="00B70577">
        <w:rPr>
          <w:color w:val="333333"/>
        </w:rPr>
        <w:t>Львова, «под связной речью понимается речь, которая организована по законам логики и грамматики, представляет единое целое, имеет тему, обладает относительной самостоятельностью, законченностью и расчленяется на более или менее значительные части, связанные между собой»</w:t>
      </w:r>
    </w:p>
    <w:p w:rsidR="00B70577" w:rsidRPr="00B70577" w:rsidRDefault="00B70577" w:rsidP="00B7057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70577">
        <w:rPr>
          <w:color w:val="333333"/>
        </w:rPr>
        <w:t>Речь выполняет функцию общения, сообщения, эмоционального самовыражения и воздействия на других людей.</w:t>
      </w:r>
    </w:p>
    <w:p w:rsidR="00B70577" w:rsidRPr="00B70577" w:rsidRDefault="00B70577" w:rsidP="00B7057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70577">
        <w:rPr>
          <w:color w:val="333333"/>
        </w:rPr>
        <w:t>Именно в начальной школе дети начинают овладевать нормами устного и письменного литературного языка, учатся использовать языковые средства в разных условиях общения в соответствии с целями и задачами речи. При этом учитель должен помочь детям осмыслить требования к речи, учить младших школьников при формулировке мыслей следить за правильностью, точностью, разнообразием, выразительностью языковых средств. Развитие речи - важная задача учебного процесса.</w:t>
      </w:r>
    </w:p>
    <w:p w:rsidR="00B70577" w:rsidRPr="00B70577" w:rsidRDefault="00B70577" w:rsidP="00B7057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70577">
        <w:rPr>
          <w:color w:val="333333"/>
        </w:rPr>
        <w:t>Устная речь - форма речевой деятельности, включающая понимание звучащей речи и осуществление речевых высказываний в звуковой форме (говорение). Устная речь может, осуществляется при непосредственном контакте собеседников или может быть опосредована техническим средством (телефоном и т.п.), если общение происходит на значительном расстоянии.</w:t>
      </w:r>
    </w:p>
    <w:p w:rsidR="00B70577" w:rsidRPr="00B70577" w:rsidRDefault="00B70577" w:rsidP="00B7057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70577">
        <w:rPr>
          <w:color w:val="333333"/>
        </w:rPr>
        <w:t>Для устной речи характерно:</w:t>
      </w:r>
    </w:p>
    <w:p w:rsidR="00B70577" w:rsidRPr="00B70577" w:rsidRDefault="00B70577" w:rsidP="00B705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70577">
        <w:rPr>
          <w:rFonts w:ascii="Times New Roman" w:hAnsi="Times New Roman" w:cs="Times New Roman"/>
          <w:color w:val="333333"/>
          <w:sz w:val="24"/>
          <w:szCs w:val="24"/>
        </w:rPr>
        <w:t>избыточность (наличие повторов, уточнений, пояснений);</w:t>
      </w:r>
    </w:p>
    <w:p w:rsidR="00B70577" w:rsidRPr="00B70577" w:rsidRDefault="00B70577" w:rsidP="00B705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70577">
        <w:rPr>
          <w:rFonts w:ascii="Times New Roman" w:hAnsi="Times New Roman" w:cs="Times New Roman"/>
          <w:color w:val="333333"/>
          <w:sz w:val="24"/>
          <w:szCs w:val="24"/>
        </w:rPr>
        <w:t>использование невербальных средств общения (жестов, мимики),</w:t>
      </w:r>
    </w:p>
    <w:p w:rsidR="00B70577" w:rsidRPr="00B70577" w:rsidRDefault="00B70577" w:rsidP="00B705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70577">
        <w:rPr>
          <w:rFonts w:ascii="Times New Roman" w:hAnsi="Times New Roman" w:cs="Times New Roman"/>
          <w:color w:val="333333"/>
          <w:sz w:val="24"/>
          <w:szCs w:val="24"/>
        </w:rPr>
        <w:t>экономия речевых высказываний, эллипсисы (</w:t>
      </w:r>
      <w:proofErr w:type="gramStart"/>
      <w:r w:rsidRPr="00B70577">
        <w:rPr>
          <w:rFonts w:ascii="Times New Roman" w:hAnsi="Times New Roman" w:cs="Times New Roman"/>
          <w:color w:val="333333"/>
          <w:sz w:val="24"/>
          <w:szCs w:val="24"/>
        </w:rPr>
        <w:t>говорящий</w:t>
      </w:r>
      <w:proofErr w:type="gramEnd"/>
      <w:r w:rsidRPr="00B70577">
        <w:rPr>
          <w:rFonts w:ascii="Times New Roman" w:hAnsi="Times New Roman" w:cs="Times New Roman"/>
          <w:color w:val="333333"/>
          <w:sz w:val="24"/>
          <w:szCs w:val="24"/>
        </w:rPr>
        <w:t xml:space="preserve"> может не называть, пропускать то, о чем легко догадаться).</w:t>
      </w:r>
    </w:p>
    <w:p w:rsidR="00B70577" w:rsidRPr="00B70577" w:rsidRDefault="00B70577" w:rsidP="00B7057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70577">
        <w:rPr>
          <w:color w:val="333333"/>
        </w:rPr>
        <w:t>Различают:</w:t>
      </w:r>
    </w:p>
    <w:p w:rsidR="00B70577" w:rsidRPr="00B70577" w:rsidRDefault="00B70577" w:rsidP="00B705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B70577">
        <w:rPr>
          <w:rFonts w:ascii="Times New Roman" w:hAnsi="Times New Roman" w:cs="Times New Roman"/>
          <w:color w:val="333333"/>
          <w:sz w:val="24"/>
          <w:szCs w:val="24"/>
        </w:rPr>
        <w:t>неподготовленную устную речь (беседа, интервью, выступление в дискуссии) и подготовленную устную речь (лекция, доклад, выступление, отчёт);</w:t>
      </w:r>
      <w:proofErr w:type="gramEnd"/>
    </w:p>
    <w:p w:rsidR="00B70577" w:rsidRPr="00B70577" w:rsidRDefault="00B70577" w:rsidP="00B705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B70577">
        <w:rPr>
          <w:rFonts w:ascii="Times New Roman" w:hAnsi="Times New Roman" w:cs="Times New Roman"/>
          <w:color w:val="333333"/>
          <w:sz w:val="24"/>
          <w:szCs w:val="24"/>
        </w:rPr>
        <w:t>диалогическую речь (непосредственный обмен высказываниями между двумя или несколькими лицами) и монологическую речь (вид речи, обращённой к одному или группе слушателей, иногда - к самому себе</w:t>
      </w:r>
      <w:proofErr w:type="gramEnd"/>
    </w:p>
    <w:p w:rsidR="00B70577" w:rsidRPr="00B70577" w:rsidRDefault="00B70577" w:rsidP="00B7057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proofErr w:type="gramStart"/>
      <w:r w:rsidRPr="00B70577">
        <w:rPr>
          <w:color w:val="333333"/>
        </w:rPr>
        <w:t>Устная речь имеет две формы - монологическую и диалогическую.</w:t>
      </w:r>
      <w:proofErr w:type="gramEnd"/>
      <w:r w:rsidRPr="00B70577">
        <w:rPr>
          <w:color w:val="333333"/>
        </w:rPr>
        <w:t xml:space="preserve"> Монолог представляет собой развернутое высказывание (элементарная единица текста) одного лица, завершенное в смысловом отношении. Психолого-педагогической особенностью монологической речи является то, что реакция слушателей угадывается, жесты и мимика играют меньшую роль, чем при диалоге. Монолог чаще всего публичная речь, адресованная большому количеству людей. Ораторский монолог диалогичен. Выступающий как бы беседует с аудиторией, то есть происходит скрытый диалог. Но возможен и открытый диалог, например, ответы на вопросы присутствующих.</w:t>
      </w:r>
    </w:p>
    <w:p w:rsidR="00B70577" w:rsidRPr="00B70577" w:rsidRDefault="00B70577" w:rsidP="00B7057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70577">
        <w:rPr>
          <w:color w:val="333333"/>
        </w:rPr>
        <w:lastRenderedPageBreak/>
        <w:t>Развитие речи - процесс сложный, творческий. Он невозможен без эмоций, без увлеченности. Развитие речи - это последовательная, постоянная учебная работа, которую можно планировать и на каждый урок, и в перспективе. Развивать устную речь учащихся - значит способствовать тому, чтобы она была более логичной, точной, выразительной и образной. Кружковая деятельность организуется во внеурочное время и тесно связана с уроками чтения, русского языка.</w:t>
      </w:r>
    </w:p>
    <w:p w:rsidR="00B70577" w:rsidRPr="00B70577" w:rsidRDefault="00B70577" w:rsidP="00B70577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199043"/>
          <w:sz w:val="24"/>
          <w:szCs w:val="24"/>
        </w:rPr>
      </w:pPr>
      <w:r w:rsidRPr="00B70577"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>Приемы развития устной речи</w:t>
      </w:r>
    </w:p>
    <w:p w:rsidR="00B70577" w:rsidRPr="00B70577" w:rsidRDefault="00B70577" w:rsidP="00B7057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70577">
        <w:rPr>
          <w:rStyle w:val="a4"/>
          <w:color w:val="333333"/>
        </w:rPr>
        <w:t>Устные рассказы</w:t>
      </w:r>
      <w:r w:rsidRPr="00B70577">
        <w:rPr>
          <w:color w:val="333333"/>
        </w:rPr>
        <w:t>. Пересказ рассказов, басен, просмотренных кино - и мультфильмов также способствует развитию связной и выразительной речи ребенка, обогащению словаря и развитию произвольной словесной памяти. Такая работа помогает учащимся осознать, что содержание рассказа надо передавать последовательно, логично, правильно строить предложения, т.е. подготавливает к письменным сочинениям. Художественные тексты, изучаемые в школе, дают неисчерпаемые возможности для упражнений учащихся в пересказах, т.е. для упражнений в монологической связной речи.</w:t>
      </w:r>
    </w:p>
    <w:p w:rsidR="00B70577" w:rsidRPr="00B70577" w:rsidRDefault="00B70577" w:rsidP="00B7057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70577">
        <w:rPr>
          <w:color w:val="333333"/>
        </w:rPr>
        <w:t>Формы работы со скороговоркой могут быть различными:</w:t>
      </w:r>
    </w:p>
    <w:p w:rsidR="00B70577" w:rsidRPr="00B70577" w:rsidRDefault="00B70577" w:rsidP="00B705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B70577">
        <w:rPr>
          <w:rFonts w:ascii="Times New Roman" w:hAnsi="Times New Roman" w:cs="Times New Roman"/>
          <w:color w:val="333333"/>
          <w:sz w:val="24"/>
          <w:szCs w:val="24"/>
        </w:rPr>
        <w:t>проговаривание скороговорок в разном темпе с разными интонациями (радостно, восторженно, грустно, взволнованно, удивленно, озабоченно, разочарованно…);</w:t>
      </w:r>
      <w:proofErr w:type="gramEnd"/>
    </w:p>
    <w:p w:rsidR="00B70577" w:rsidRPr="00B70577" w:rsidRDefault="00B70577" w:rsidP="00B705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70577">
        <w:rPr>
          <w:rFonts w:ascii="Times New Roman" w:hAnsi="Times New Roman" w:cs="Times New Roman"/>
          <w:color w:val="333333"/>
          <w:sz w:val="24"/>
          <w:szCs w:val="24"/>
        </w:rPr>
        <w:t>проговаривание, сопровождаемое определенными действиями (хлопками, взмахами руки, танцевальными движениями…);</w:t>
      </w:r>
    </w:p>
    <w:p w:rsidR="00B70577" w:rsidRPr="00B70577" w:rsidRDefault="00B70577" w:rsidP="00B705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70577">
        <w:rPr>
          <w:rFonts w:ascii="Times New Roman" w:hAnsi="Times New Roman" w:cs="Times New Roman"/>
          <w:color w:val="333333"/>
          <w:sz w:val="24"/>
          <w:szCs w:val="24"/>
        </w:rPr>
        <w:t>импровизационная инсценировка скороговорок;</w:t>
      </w:r>
    </w:p>
    <w:p w:rsidR="00B70577" w:rsidRPr="00B70577" w:rsidRDefault="00B70577" w:rsidP="00B705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70577">
        <w:rPr>
          <w:rFonts w:ascii="Times New Roman" w:hAnsi="Times New Roman" w:cs="Times New Roman"/>
          <w:color w:val="333333"/>
          <w:sz w:val="24"/>
          <w:szCs w:val="24"/>
        </w:rPr>
        <w:t>создание скороговорных приветствий;</w:t>
      </w:r>
    </w:p>
    <w:p w:rsidR="00B70577" w:rsidRPr="00B70577" w:rsidRDefault="00B70577" w:rsidP="00B705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70577">
        <w:rPr>
          <w:rFonts w:ascii="Times New Roman" w:hAnsi="Times New Roman" w:cs="Times New Roman"/>
          <w:color w:val="333333"/>
          <w:sz w:val="24"/>
          <w:szCs w:val="24"/>
        </w:rPr>
        <w:t>конкурс на звание чемпионов по скороговоркам;</w:t>
      </w:r>
    </w:p>
    <w:p w:rsidR="00B70577" w:rsidRPr="00B70577" w:rsidRDefault="00B70577" w:rsidP="00B705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70577">
        <w:rPr>
          <w:rFonts w:ascii="Times New Roman" w:hAnsi="Times New Roman" w:cs="Times New Roman"/>
          <w:color w:val="333333"/>
          <w:sz w:val="24"/>
          <w:szCs w:val="24"/>
        </w:rPr>
        <w:t>письмо скороговорок по памяти.</w:t>
      </w:r>
    </w:p>
    <w:p w:rsidR="00B70577" w:rsidRPr="00B70577" w:rsidRDefault="00B70577" w:rsidP="00B7057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70577">
        <w:rPr>
          <w:rStyle w:val="a4"/>
          <w:color w:val="333333"/>
        </w:rPr>
        <w:t>Малые формы фольклора</w:t>
      </w:r>
      <w:r w:rsidRPr="00B70577">
        <w:rPr>
          <w:color w:val="333333"/>
        </w:rPr>
        <w:t xml:space="preserve"> (загадки, считалки, </w:t>
      </w:r>
      <w:proofErr w:type="spellStart"/>
      <w:r w:rsidRPr="00B70577">
        <w:rPr>
          <w:color w:val="333333"/>
        </w:rPr>
        <w:t>чистоговорки</w:t>
      </w:r>
      <w:proofErr w:type="spellEnd"/>
      <w:r w:rsidRPr="00B70577">
        <w:rPr>
          <w:color w:val="333333"/>
        </w:rPr>
        <w:t xml:space="preserve">, сказки, скороговорки и др.), привлекая детей своей формой, яркими поэтическими образами художественные средства вызывают у детей положительные эмоции, которые повышают эффективность работы, направленную на формирование правильного звукопроизношения, делают речь детей более выразительной, яркой. Звукосочетания могут быть взяты из литературных произведений или придуманы детьми, например: </w:t>
      </w:r>
      <w:proofErr w:type="spellStart"/>
      <w:r w:rsidRPr="00B70577">
        <w:rPr>
          <w:color w:val="333333"/>
        </w:rPr>
        <w:t>крур-крир</w:t>
      </w:r>
      <w:proofErr w:type="spellEnd"/>
      <w:r w:rsidRPr="00B70577">
        <w:rPr>
          <w:color w:val="333333"/>
        </w:rPr>
        <w:t xml:space="preserve"> - </w:t>
      </w:r>
      <w:proofErr w:type="spellStart"/>
      <w:r w:rsidRPr="00B70577">
        <w:rPr>
          <w:color w:val="333333"/>
        </w:rPr>
        <w:t>саморир-рики-брики-кальтаир</w:t>
      </w:r>
      <w:proofErr w:type="spellEnd"/>
      <w:r w:rsidRPr="00B70577">
        <w:rPr>
          <w:color w:val="333333"/>
        </w:rPr>
        <w:t xml:space="preserve">. Одну и ту же </w:t>
      </w:r>
      <w:proofErr w:type="spellStart"/>
      <w:r w:rsidRPr="00B70577">
        <w:rPr>
          <w:color w:val="333333"/>
        </w:rPr>
        <w:t>чистоговорку</w:t>
      </w:r>
      <w:proofErr w:type="spellEnd"/>
      <w:r w:rsidRPr="00B70577">
        <w:rPr>
          <w:color w:val="333333"/>
        </w:rPr>
        <w:t xml:space="preserve"> можно произнести с разными целями. Так, произнося "Верблюд решил, что он жираф и </w:t>
      </w:r>
      <w:proofErr w:type="gramStart"/>
      <w:r w:rsidRPr="00B70577">
        <w:rPr>
          <w:color w:val="333333"/>
        </w:rPr>
        <w:t>ходит голову задрав</w:t>
      </w:r>
      <w:proofErr w:type="gramEnd"/>
      <w:r w:rsidRPr="00B70577">
        <w:rPr>
          <w:color w:val="333333"/>
        </w:rPr>
        <w:t>", один ребёнок выразит удивление, а другой посмеётся.</w:t>
      </w:r>
    </w:p>
    <w:p w:rsidR="00B70577" w:rsidRPr="00B70577" w:rsidRDefault="00B70577" w:rsidP="00B7057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70577">
        <w:rPr>
          <w:rStyle w:val="a4"/>
          <w:color w:val="333333"/>
        </w:rPr>
        <w:t>Скороговорка</w:t>
      </w:r>
      <w:r w:rsidRPr="00B70577">
        <w:rPr>
          <w:color w:val="333333"/>
        </w:rPr>
        <w:t xml:space="preserve"> - фраза, построенная на сочетании звуков, затрудняющих быстрое произнесение слов. Скороговорки развивают артикуляцию, формируют навык чёткого произношения звуков, умение пользоваться силой голоса, интонационными средствами, а также приобщают детей к устному народному творчеству. Необходимо чередовать легкие скороговорки с </w:t>
      </w:r>
      <w:proofErr w:type="gramStart"/>
      <w:r w:rsidRPr="00B70577">
        <w:rPr>
          <w:color w:val="333333"/>
        </w:rPr>
        <w:t>трудными</w:t>
      </w:r>
      <w:proofErr w:type="gramEnd"/>
      <w:r w:rsidRPr="00B70577">
        <w:rPr>
          <w:color w:val="333333"/>
        </w:rPr>
        <w:t>. После четкой артикуляции звуков и медленного правильного чтения они заучиваются. Каждой разминке уделяется 5-7 минут вначале урока.</w:t>
      </w:r>
    </w:p>
    <w:p w:rsidR="00B70577" w:rsidRPr="00B70577" w:rsidRDefault="00B70577" w:rsidP="00B7057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70577">
        <w:rPr>
          <w:rStyle w:val="a4"/>
          <w:color w:val="333333"/>
        </w:rPr>
        <w:t>Работа над словарем</w:t>
      </w:r>
      <w:r w:rsidRPr="00B70577">
        <w:rPr>
          <w:color w:val="333333"/>
        </w:rPr>
        <w:t xml:space="preserve"> - это основа всей работы по развитию речи. Не обладая достаточным запасом слов, ученик не может построить предложение, выразить свою мысль. Работа эта состоит в его уточнении, обогащении и активации. Словарная работа спланирована так, чтобы в ней сочетались все эти виды работы над словами. </w:t>
      </w:r>
      <w:proofErr w:type="gramStart"/>
      <w:r w:rsidRPr="00B70577">
        <w:rPr>
          <w:color w:val="333333"/>
        </w:rPr>
        <w:t>Включила толкование слов, используя словари, составление словосочетаний, предложений, подбор однокоренных слов, синонимов, омонимов, работу с пословицами, поговорками.</w:t>
      </w:r>
      <w:proofErr w:type="gramEnd"/>
    </w:p>
    <w:p w:rsidR="00B70577" w:rsidRPr="00B70577" w:rsidRDefault="00B70577" w:rsidP="00B70577"/>
    <w:p w:rsidR="00934D91" w:rsidRDefault="00B70577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015A"/>
    <w:multiLevelType w:val="multilevel"/>
    <w:tmpl w:val="FE02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51C6B"/>
    <w:multiLevelType w:val="multilevel"/>
    <w:tmpl w:val="BD9E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E46DA8"/>
    <w:multiLevelType w:val="multilevel"/>
    <w:tmpl w:val="3602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77"/>
    <w:rsid w:val="006848D7"/>
    <w:rsid w:val="00B230B0"/>
    <w:rsid w:val="00B7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0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5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5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705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B7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05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0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5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5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705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B7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0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2025-12-06T14:44:00Z</dcterms:created>
  <dcterms:modified xsi:type="dcterms:W3CDTF">2025-12-06T14:58:00Z</dcterms:modified>
</cp:coreProperties>
</file>