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E65" w:rsidRDefault="00967E65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</w:pPr>
      <w:r w:rsidRPr="00967E65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Мастер-класс для родителей на тему «Каждый родитель хочет знать,</w:t>
      </w:r>
      <w:r w:rsidR="00646C9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 xml:space="preserve"> </w:t>
      </w:r>
      <w:r w:rsidRPr="00967E65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как здоровым ребенком стать!»</w:t>
      </w:r>
    </w:p>
    <w:p w:rsidR="00967E65" w:rsidRPr="00967E65" w:rsidRDefault="00967E65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Какого человека можно назвать здоровым?</w:t>
      </w:r>
    </w:p>
    <w:p w:rsidR="00967E65" w:rsidRDefault="00967E65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8B3D9D">
        <w:rPr>
          <w:rFonts w:ascii="Helvetica" w:eastAsia="Times New Roman" w:hAnsi="Helvetica" w:cs="Arial"/>
          <w:color w:val="333333"/>
          <w:spacing w:val="-4"/>
          <w:sz w:val="21"/>
          <w:szCs w:val="21"/>
          <w:lang w:eastAsia="ru-RU"/>
        </w:rPr>
        <w:t>  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Самый драгоценный дар, который человек получает от природы - здоровье. Все меньше становится детей абсолютно здоровых. Это зависит и от окружающей среды. С развитием индустрии, почти в </w:t>
      </w:r>
      <w:proofErr w:type="gramStart"/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каждом  доме</w:t>
      </w:r>
      <w:proofErr w:type="gramEnd"/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есть гаджеты, которые несут не только пользу, но и вред маленькому детскому организму. У детей нашего времени уже встречаются те или иные формы сколиоза и другие функциональные изменения организма. Наша задача - чтобы здоровье детей не ухудшилось, а по возможности даже улучшилось. Поэтому основной </w:t>
      </w:r>
      <w:proofErr w:type="gramStart"/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принцип  -</w:t>
      </w:r>
      <w:proofErr w:type="gramEnd"/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это применение </w:t>
      </w:r>
      <w:proofErr w:type="spellStart"/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здоровьесберегающих</w:t>
      </w:r>
      <w:proofErr w:type="spellEnd"/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технологий.</w:t>
      </w:r>
    </w:p>
    <w:p w:rsidR="00967E65" w:rsidRPr="008B3D9D" w:rsidRDefault="00967E65" w:rsidP="00967E6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967E65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 xml:space="preserve">Задачи </w:t>
      </w:r>
      <w:proofErr w:type="spellStart"/>
      <w:r w:rsidRPr="00967E65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:</w:t>
      </w:r>
    </w:p>
    <w:p w:rsidR="00B50796" w:rsidRPr="00B00CC0" w:rsidRDefault="00967E65" w:rsidP="00B00CC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 </w:t>
      </w:r>
      <w:r w:rsidR="0077752A" w:rsidRPr="00B00CC0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4"/>
          <w:sz w:val="28"/>
          <w:szCs w:val="28"/>
          <w:lang w:eastAsia="ru-RU"/>
        </w:rPr>
        <w:t xml:space="preserve">сохранение здоровья детей и повышение двигательной активности и умственной работоспособности </w:t>
      </w:r>
    </w:p>
    <w:p w:rsidR="00B50796" w:rsidRPr="00B00CC0" w:rsidRDefault="0077752A" w:rsidP="00B00CC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B00CC0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4"/>
          <w:sz w:val="28"/>
          <w:szCs w:val="28"/>
          <w:lang w:eastAsia="ru-RU"/>
        </w:rPr>
        <w:t>создание адекватных условий для развития, обучения, оздоровления детей</w:t>
      </w:r>
    </w:p>
    <w:p w:rsidR="00B50796" w:rsidRPr="0094654F" w:rsidRDefault="0077752A" w:rsidP="00B00CC0">
      <w:pPr>
        <w:numPr>
          <w:ilvl w:val="0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B00CC0">
        <w:rPr>
          <w:rFonts w:ascii="Times New Roman" w:eastAsia="Times New Roman" w:hAnsi="Times New Roman" w:cs="Times New Roman"/>
          <w:b/>
          <w:bCs/>
          <w:i/>
          <w:iCs/>
          <w:color w:val="333333"/>
          <w:spacing w:val="-4"/>
          <w:sz w:val="28"/>
          <w:szCs w:val="28"/>
          <w:lang w:eastAsia="ru-RU"/>
        </w:rPr>
        <w:t>создание положительного эмоционального настроя и снятие психоэмоционального напряжения</w:t>
      </w:r>
    </w:p>
    <w:p w:rsidR="0094654F" w:rsidRPr="0044762D" w:rsidRDefault="0094654F" w:rsidP="0094654F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</w:pPr>
      <w:proofErr w:type="spellStart"/>
      <w:proofErr w:type="gramStart"/>
      <w:r w:rsidRPr="0044762D">
        <w:rPr>
          <w:rFonts w:ascii="Times New Roman" w:eastAsia="Times New Roman" w:hAnsi="Times New Roman" w:cs="Times New Roman"/>
          <w:b/>
          <w:bCs/>
          <w:iCs/>
          <w:color w:val="333333"/>
          <w:spacing w:val="-4"/>
          <w:sz w:val="28"/>
          <w:szCs w:val="28"/>
          <w:lang w:eastAsia="ru-RU"/>
        </w:rPr>
        <w:t>Здоровьесберегающие</w:t>
      </w:r>
      <w:proofErr w:type="spellEnd"/>
      <w:r w:rsidRPr="0044762D">
        <w:rPr>
          <w:rFonts w:ascii="Times New Roman" w:eastAsia="Times New Roman" w:hAnsi="Times New Roman" w:cs="Times New Roman"/>
          <w:b/>
          <w:bCs/>
          <w:iCs/>
          <w:color w:val="333333"/>
          <w:spacing w:val="-4"/>
          <w:sz w:val="28"/>
          <w:szCs w:val="28"/>
          <w:lang w:eastAsia="ru-RU"/>
        </w:rPr>
        <w:t xml:space="preserve"> </w:t>
      </w:r>
      <w:r w:rsidR="0044762D" w:rsidRPr="0044762D">
        <w:rPr>
          <w:rFonts w:ascii="Times New Roman" w:eastAsia="Times New Roman" w:hAnsi="Times New Roman" w:cs="Times New Roman"/>
          <w:b/>
          <w:bCs/>
          <w:iCs/>
          <w:color w:val="333333"/>
          <w:spacing w:val="-4"/>
          <w:sz w:val="28"/>
          <w:szCs w:val="28"/>
          <w:lang w:eastAsia="ru-RU"/>
        </w:rPr>
        <w:t xml:space="preserve"> образовательные</w:t>
      </w:r>
      <w:proofErr w:type="gramEnd"/>
      <w:r w:rsidR="0044762D" w:rsidRPr="0044762D">
        <w:rPr>
          <w:rFonts w:ascii="Times New Roman" w:eastAsia="Times New Roman" w:hAnsi="Times New Roman" w:cs="Times New Roman"/>
          <w:b/>
          <w:bCs/>
          <w:iCs/>
          <w:color w:val="333333"/>
          <w:spacing w:val="-4"/>
          <w:sz w:val="28"/>
          <w:szCs w:val="28"/>
          <w:lang w:eastAsia="ru-RU"/>
        </w:rPr>
        <w:t xml:space="preserve"> </w:t>
      </w:r>
      <w:r w:rsidRPr="0044762D">
        <w:rPr>
          <w:rFonts w:ascii="Times New Roman" w:eastAsia="Times New Roman" w:hAnsi="Times New Roman" w:cs="Times New Roman"/>
          <w:b/>
          <w:bCs/>
          <w:iCs/>
          <w:color w:val="333333"/>
          <w:spacing w:val="-4"/>
          <w:sz w:val="28"/>
          <w:szCs w:val="28"/>
          <w:lang w:eastAsia="ru-RU"/>
        </w:rPr>
        <w:t xml:space="preserve">технологии </w:t>
      </w:r>
      <w:proofErr w:type="spellStart"/>
      <w:r w:rsidRPr="0044762D">
        <w:rPr>
          <w:rFonts w:ascii="Times New Roman" w:eastAsia="Times New Roman" w:hAnsi="Times New Roman" w:cs="Times New Roman"/>
          <w:b/>
          <w:bCs/>
          <w:iCs/>
          <w:color w:val="333333"/>
          <w:spacing w:val="-4"/>
          <w:sz w:val="28"/>
          <w:szCs w:val="28"/>
          <w:lang w:eastAsia="ru-RU"/>
        </w:rPr>
        <w:t>деляться</w:t>
      </w:r>
      <w:proofErr w:type="spellEnd"/>
      <w:r w:rsidRPr="0044762D">
        <w:rPr>
          <w:rFonts w:ascii="Times New Roman" w:eastAsia="Times New Roman" w:hAnsi="Times New Roman" w:cs="Times New Roman"/>
          <w:b/>
          <w:bCs/>
          <w:iCs/>
          <w:color w:val="333333"/>
          <w:spacing w:val="-4"/>
          <w:sz w:val="28"/>
          <w:szCs w:val="28"/>
          <w:lang w:eastAsia="ru-RU"/>
        </w:rPr>
        <w:t xml:space="preserve"> на три группы</w:t>
      </w:r>
      <w:r w:rsidR="0044762D">
        <w:rPr>
          <w:rFonts w:ascii="Times New Roman" w:eastAsia="Times New Roman" w:hAnsi="Times New Roman" w:cs="Times New Roman"/>
          <w:b/>
          <w:bCs/>
          <w:iCs/>
          <w:color w:val="333333"/>
          <w:spacing w:val="-4"/>
          <w:sz w:val="28"/>
          <w:szCs w:val="28"/>
          <w:lang w:eastAsia="ru-RU"/>
        </w:rPr>
        <w:t>:</w:t>
      </w:r>
    </w:p>
    <w:p w:rsidR="0094654F" w:rsidRDefault="0044762D" w:rsidP="0094654F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1</w:t>
      </w:r>
      <w:r w:rsidR="0094654F" w:rsidRPr="005B5FF5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Технологии сохранения и стимулирования здоровья</w:t>
      </w:r>
    </w:p>
    <w:p w:rsidR="00867365" w:rsidRPr="00867365" w:rsidRDefault="00867365" w:rsidP="00867365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86736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Динамические паузы </w:t>
      </w:r>
    </w:p>
    <w:p w:rsidR="00867365" w:rsidRPr="00867365" w:rsidRDefault="00867365" w:rsidP="00867365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86736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Подвижные и спортивные игры </w:t>
      </w:r>
    </w:p>
    <w:p w:rsidR="00867365" w:rsidRPr="00867365" w:rsidRDefault="00867365" w:rsidP="00867365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86736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Релаксация </w:t>
      </w:r>
    </w:p>
    <w:p w:rsidR="00867365" w:rsidRPr="00867365" w:rsidRDefault="00867365" w:rsidP="00867365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86736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Гимнастика пальчиковая </w:t>
      </w:r>
    </w:p>
    <w:p w:rsidR="00867365" w:rsidRPr="00867365" w:rsidRDefault="00867365" w:rsidP="00867365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86736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Гимнастика для глаз </w:t>
      </w:r>
    </w:p>
    <w:p w:rsidR="00867365" w:rsidRPr="00867365" w:rsidRDefault="00867365" w:rsidP="00867365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86736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Гимнастика дыхательная </w:t>
      </w:r>
    </w:p>
    <w:p w:rsidR="00867365" w:rsidRPr="0094654F" w:rsidRDefault="00867365" w:rsidP="00867365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86736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Динамическая гимнастика</w:t>
      </w:r>
    </w:p>
    <w:p w:rsidR="0094654F" w:rsidRPr="0094654F" w:rsidRDefault="0094654F" w:rsidP="0094654F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</w:p>
    <w:p w:rsidR="0094654F" w:rsidRDefault="0094654F" w:rsidP="0094654F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94654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2. </w:t>
      </w:r>
      <w:r w:rsidRPr="005B5FF5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Технологии обучения здоровому образу жизни</w:t>
      </w:r>
    </w:p>
    <w:p w:rsidR="009F4A06" w:rsidRPr="009F4A06" w:rsidRDefault="009F4A06" w:rsidP="009F4A06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9F4A0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Физкультурные занятия</w:t>
      </w:r>
    </w:p>
    <w:p w:rsidR="009F4A06" w:rsidRPr="009F4A06" w:rsidRDefault="009F4A06" w:rsidP="009F4A06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9F4A0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Точечный массаж</w:t>
      </w:r>
    </w:p>
    <w:p w:rsidR="009F4A06" w:rsidRPr="0094654F" w:rsidRDefault="009F4A06" w:rsidP="009F4A06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9F4A06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Проблемно – игровые и коммуникативные игры</w:t>
      </w:r>
    </w:p>
    <w:p w:rsidR="0094654F" w:rsidRPr="0094654F" w:rsidRDefault="0094654F" w:rsidP="0094654F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</w:p>
    <w:p w:rsidR="0094654F" w:rsidRDefault="0094654F" w:rsidP="0094654F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94654F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3. </w:t>
      </w:r>
      <w:r w:rsidRPr="005B5FF5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Коррекционные технологии</w:t>
      </w:r>
    </w:p>
    <w:p w:rsidR="00D90D1D" w:rsidRDefault="00D90D1D" w:rsidP="0094654F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lastRenderedPageBreak/>
        <w:t>Сказка терапия</w:t>
      </w:r>
    </w:p>
    <w:p w:rsidR="00D90D1D" w:rsidRDefault="00D90D1D" w:rsidP="0094654F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Песочная терапия</w:t>
      </w:r>
    </w:p>
    <w:p w:rsidR="00D90D1D" w:rsidRDefault="00D90D1D" w:rsidP="0094654F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Арт-терапия</w:t>
      </w:r>
    </w:p>
    <w:p w:rsidR="00D90D1D" w:rsidRDefault="00D90D1D" w:rsidP="0094654F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Су-</w:t>
      </w:r>
      <w:proofErr w:type="spellStart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терапия</w:t>
      </w:r>
    </w:p>
    <w:p w:rsidR="00D90D1D" w:rsidRPr="00B00CC0" w:rsidRDefault="00D90D1D" w:rsidP="0094654F">
      <w:pPr>
        <w:shd w:val="clear" w:color="auto" w:fill="FFFFFF"/>
        <w:spacing w:after="135" w:line="240" w:lineRule="auto"/>
        <w:ind w:left="720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Музыкатерапия</w:t>
      </w:r>
      <w:proofErr w:type="spellEnd"/>
    </w:p>
    <w:p w:rsidR="00967E65" w:rsidRDefault="00967E65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      </w:t>
      </w:r>
      <w:r w:rsidR="003D6E0B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Слайд 5.</w:t>
      </w:r>
      <w:r w:rsidR="003D6E0B" w:rsidRPr="001242F7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От чего зависит здоровье ребенка</w:t>
      </w:r>
      <w:r w:rsidR="003D6E0B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?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    </w:t>
      </w:r>
    </w:p>
    <w:p w:rsidR="005B5FF5" w:rsidRPr="005B5FF5" w:rsidRDefault="005B5FF5" w:rsidP="005B5F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</w:t>
      </w:r>
      <w:r w:rsidRPr="005B5FF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Эмоциональное состояние ребенка в семье;</w:t>
      </w:r>
    </w:p>
    <w:p w:rsidR="005B5FF5" w:rsidRPr="005B5FF5" w:rsidRDefault="005B5FF5" w:rsidP="005B5F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5B5FF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-Образ жизни в семье;</w:t>
      </w:r>
    </w:p>
    <w:p w:rsidR="005B5FF5" w:rsidRPr="005B5FF5" w:rsidRDefault="005B5FF5" w:rsidP="005B5F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5B5FF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-Качество питания;</w:t>
      </w:r>
    </w:p>
    <w:p w:rsidR="005B5FF5" w:rsidRPr="005B5FF5" w:rsidRDefault="005B5FF5" w:rsidP="005B5F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5B5FF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-Наследственность;</w:t>
      </w:r>
    </w:p>
    <w:p w:rsidR="005B5FF5" w:rsidRPr="005B5FF5" w:rsidRDefault="005B5FF5" w:rsidP="005B5F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5B5FF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-Экология;</w:t>
      </w:r>
    </w:p>
    <w:p w:rsidR="00967E65" w:rsidRDefault="005B5FF5" w:rsidP="005B5F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5B5FF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-Уровень медицины.</w:t>
      </w:r>
    </w:p>
    <w:p w:rsidR="001242F7" w:rsidRDefault="001242F7" w:rsidP="005B5F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Слайд7</w:t>
      </w:r>
      <w:r w:rsidRPr="001242F7">
        <w:t xml:space="preserve"> </w:t>
      </w:r>
      <w:r w:rsidRPr="001242F7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 xml:space="preserve">Что могут сделать родители для сохранения и </w:t>
      </w:r>
      <w:proofErr w:type="gramStart"/>
      <w:r w:rsidRPr="001242F7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укрепления  здоровья</w:t>
      </w:r>
      <w:proofErr w:type="gramEnd"/>
      <w:r w:rsidRPr="001242F7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 xml:space="preserve"> детей?</w:t>
      </w:r>
    </w:p>
    <w:p w:rsidR="001242F7" w:rsidRPr="001242F7" w:rsidRDefault="001242F7" w:rsidP="001242F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1242F7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Соблюдать режим </w:t>
      </w:r>
      <w:proofErr w:type="gramStart"/>
      <w:r w:rsidRPr="001242F7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дня ;</w:t>
      </w:r>
      <w:proofErr w:type="gramEnd"/>
    </w:p>
    <w:p w:rsidR="001242F7" w:rsidRPr="001242F7" w:rsidRDefault="001242F7" w:rsidP="001242F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1242F7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-Соблюдать режим питания;</w:t>
      </w:r>
    </w:p>
    <w:p w:rsidR="001242F7" w:rsidRPr="001242F7" w:rsidRDefault="001242F7" w:rsidP="001242F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1242F7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-Соблюдать благоприятный психологический климат в семье;</w:t>
      </w:r>
    </w:p>
    <w:p w:rsidR="001242F7" w:rsidRPr="001242F7" w:rsidRDefault="001242F7" w:rsidP="001242F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1242F7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-формировать интерес к оздоровлению собственного организма;</w:t>
      </w:r>
    </w:p>
    <w:p w:rsidR="001242F7" w:rsidRDefault="001242F7" w:rsidP="001242F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1242F7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-закаливание;</w:t>
      </w:r>
    </w:p>
    <w:p w:rsidR="00BF2C93" w:rsidRPr="00BF2C93" w:rsidRDefault="00BF2C93" w:rsidP="00BF2C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</w:pPr>
      <w:r w:rsidRPr="00BF2C93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Традиционные методы закаливания</w:t>
      </w:r>
    </w:p>
    <w:p w:rsidR="00BF2C93" w:rsidRPr="00BF2C93" w:rsidRDefault="00BF2C93" w:rsidP="00BF2C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BF2C9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Воздушные ванны, </w:t>
      </w:r>
    </w:p>
    <w:p w:rsidR="00BF2C93" w:rsidRPr="00BF2C93" w:rsidRDefault="00BF2C93" w:rsidP="00BF2C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BF2C9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Водные ножные ванны</w:t>
      </w:r>
    </w:p>
    <w:p w:rsidR="00BF2C93" w:rsidRPr="00BF2C93" w:rsidRDefault="00BF2C93" w:rsidP="00BF2C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BF2C9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Хождение босиком.</w:t>
      </w:r>
    </w:p>
    <w:p w:rsidR="00BF2C93" w:rsidRPr="00BF2C93" w:rsidRDefault="00BF2C93" w:rsidP="00BF2C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</w:p>
    <w:p w:rsidR="00BF2C93" w:rsidRPr="00BF2C93" w:rsidRDefault="00BF2C93" w:rsidP="00BF2C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</w:pPr>
      <w:r w:rsidRPr="00BF2C93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Нетрадиционные методы закаливания</w:t>
      </w:r>
    </w:p>
    <w:p w:rsidR="00BF2C93" w:rsidRPr="00BF2C93" w:rsidRDefault="00BF2C93" w:rsidP="00BF2C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BF2C9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Контрастное воздушное закаливание (из теплого в холодное помещение</w:t>
      </w:r>
    </w:p>
    <w:p w:rsidR="00BF2C93" w:rsidRPr="00BF2C93" w:rsidRDefault="00BF2C93" w:rsidP="00BF2C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BF2C9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Контрастный душ (наиболее эффективный метод в домашних условиях)</w:t>
      </w:r>
    </w:p>
    <w:p w:rsidR="007F67D3" w:rsidRDefault="00BF2C93" w:rsidP="00BF2C9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BF2C9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Полоскание горла прохладной водой для профилактики заболеваний носоглотки.</w:t>
      </w:r>
    </w:p>
    <w:p w:rsidR="007F67D3" w:rsidRDefault="007F67D3" w:rsidP="001242F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7F67D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Если мы хотим видеть своего ребёнка здоровым – надо ежедневно проводить закаливающие процедуры. Минимальное закаливание – это воздушные и водные процедуры, правильно подобранная одежда.</w:t>
      </w:r>
    </w:p>
    <w:p w:rsidR="001242F7" w:rsidRDefault="001242F7" w:rsidP="001242F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1242F7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-Вести здоровый образ жизни.</w:t>
      </w:r>
    </w:p>
    <w:p w:rsidR="007F67D3" w:rsidRPr="001242F7" w:rsidRDefault="007F67D3" w:rsidP="001242F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</w:p>
    <w:p w:rsidR="001242F7" w:rsidRDefault="001242F7" w:rsidP="005B5FF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1242F7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 xml:space="preserve">Слайд8 </w:t>
      </w:r>
      <w:proofErr w:type="gramStart"/>
      <w:r w:rsidRPr="001242F7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Что</w:t>
      </w:r>
      <w:proofErr w:type="gramEnd"/>
      <w:r w:rsidRPr="001242F7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 xml:space="preserve"> мы делаем в детском саду, чтобы быть здоровыми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?</w:t>
      </w:r>
    </w:p>
    <w:p w:rsidR="00967E65" w:rsidRDefault="00D70A6B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-Гимнастика после сна;</w:t>
      </w:r>
    </w:p>
    <w:p w:rsidR="00D70A6B" w:rsidRDefault="00D70A6B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-здоровое питание;</w:t>
      </w:r>
    </w:p>
    <w:p w:rsidR="00D70A6B" w:rsidRDefault="00D70A6B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-занятия </w:t>
      </w:r>
      <w:proofErr w:type="gramStart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на  физической</w:t>
      </w:r>
      <w:proofErr w:type="gramEnd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культуре;</w:t>
      </w:r>
    </w:p>
    <w:p w:rsidR="00D70A6B" w:rsidRDefault="00D70A6B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-подвижные и спортивные игры;</w:t>
      </w:r>
    </w:p>
    <w:p w:rsidR="00D70A6B" w:rsidRDefault="00D70A6B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-Упражнения с массажным мячом для развития координации и мелкой моторики;</w:t>
      </w:r>
    </w:p>
    <w:p w:rsidR="005E5CC9" w:rsidRPr="005E5CC9" w:rsidRDefault="00D70A6B" w:rsidP="005E5CC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</w:t>
      </w:r>
      <w:r w:rsidRPr="005E5CC9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упражнения с колючим мячом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(Су-</w:t>
      </w:r>
      <w:proofErr w:type="spellStart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);</w:t>
      </w:r>
      <w:r w:rsidR="005E5CC9" w:rsidRPr="005E5CC9">
        <w:t xml:space="preserve"> </w:t>
      </w:r>
      <w:r w:rsidR="005E5CC9" w:rsidRPr="005E5CC9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Воздействует на биологически активные точки организма</w:t>
      </w:r>
    </w:p>
    <w:p w:rsidR="005E5CC9" w:rsidRPr="005E5CC9" w:rsidRDefault="005E5CC9" w:rsidP="005E5CC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5E5CC9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Стимулирует речевые зоны коры головного мозга</w:t>
      </w:r>
    </w:p>
    <w:p w:rsidR="005E5CC9" w:rsidRPr="005E5CC9" w:rsidRDefault="005E5CC9" w:rsidP="005E5CC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5E5CC9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Способствует лечению внутренних органов, нормализует работу организма в целом</w:t>
      </w:r>
    </w:p>
    <w:p w:rsidR="005E5CC9" w:rsidRPr="005E5CC9" w:rsidRDefault="005E5CC9" w:rsidP="005E5CC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5E5CC9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Развивает мелкую моторику рук</w:t>
      </w:r>
    </w:p>
    <w:p w:rsidR="00D70A6B" w:rsidRDefault="005E5CC9" w:rsidP="005E5CC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5E5CC9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Развивает память, внимание, связную речь</w:t>
      </w:r>
    </w:p>
    <w:p w:rsidR="00D70A6B" w:rsidRDefault="00D70A6B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</w:t>
      </w:r>
      <w:r w:rsidRPr="005E5CC9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Используем тренажеры для глаз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, водим сначала пальчиком, затем глазами.</w:t>
      </w:r>
    </w:p>
    <w:p w:rsidR="00D70A6B" w:rsidRDefault="00FD5DB8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-Используем дыхательную гимнастику с помощью тренажера «Футбол» (загони в </w:t>
      </w:r>
      <w:proofErr w:type="spellStart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воротики</w:t>
      </w:r>
      <w:proofErr w:type="spellEnd"/>
      <w:proofErr w:type="gramStart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);</w:t>
      </w:r>
      <w:r w:rsidR="005E5CC9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для</w:t>
      </w:r>
      <w:proofErr w:type="gramEnd"/>
      <w:r w:rsidR="005E5CC9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речевого дыхания</w:t>
      </w:r>
    </w:p>
    <w:p w:rsidR="00FD5DB8" w:rsidRDefault="00FD5DB8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-Используем практически на каждом занятии, перед рисованием либо во второй половине дня «Карандаш-</w:t>
      </w:r>
      <w:proofErr w:type="spellStart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массажер</w:t>
      </w:r>
      <w:proofErr w:type="spellEnd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», способствует формированию речи, развивает чувство ритма, координацию движений, подготавливает руку к письму;</w:t>
      </w:r>
    </w:p>
    <w:p w:rsidR="005E5CC9" w:rsidRPr="005E5CC9" w:rsidRDefault="00FD5DB8" w:rsidP="005E5CC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</w:t>
      </w:r>
      <w:r w:rsidRPr="005E5CC9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Самомассаж лица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;</w:t>
      </w:r>
      <w:r w:rsidR="005E5CC9" w:rsidRPr="005E5CC9">
        <w:t xml:space="preserve"> </w:t>
      </w:r>
      <w:r w:rsidR="005E5CC9" w:rsidRPr="005E5CC9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Учит детей сознательно заботиться о своём здоровье </w:t>
      </w:r>
    </w:p>
    <w:p w:rsidR="005E5CC9" w:rsidRPr="005E5CC9" w:rsidRDefault="005E5CC9" w:rsidP="005E5CC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5E5CC9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Является профилактикой простудных заболеваний</w:t>
      </w:r>
    </w:p>
    <w:p w:rsidR="005E5CC9" w:rsidRPr="005E5CC9" w:rsidRDefault="005E5CC9" w:rsidP="005E5CC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5E5CC9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Повышает жизненный тонуса у детей</w:t>
      </w:r>
    </w:p>
    <w:p w:rsidR="00FD5DB8" w:rsidRDefault="005E5CC9" w:rsidP="005E5CC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5E5CC9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Прививает им чувство ответственности за своё здоровье, уверенность в том, что они сами могут помочь себе улучшить своё самочувствие.</w:t>
      </w:r>
    </w:p>
    <w:p w:rsidR="00FD5DB8" w:rsidRDefault="00FD5DB8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</w:t>
      </w:r>
      <w:r w:rsidRPr="005E5CC9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Выполняем пальчиковую гимнастику</w:t>
      </w:r>
      <w:r w:rsidR="009C344C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; для моторики, мышления, внимания;</w:t>
      </w:r>
    </w:p>
    <w:p w:rsidR="009C344C" w:rsidRDefault="009C344C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</w:t>
      </w:r>
      <w:r w:rsidRPr="005E5CC9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Прогулки при любой погоде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, способствуют снятию стресса, головных болей, напряжению.</w:t>
      </w:r>
    </w:p>
    <w:p w:rsidR="009C344C" w:rsidRDefault="009C344C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Слайд 22</w:t>
      </w:r>
      <w:r w:rsidRPr="009C344C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 xml:space="preserve">Таким </w:t>
      </w:r>
      <w:proofErr w:type="gramStart"/>
      <w:r w:rsidRPr="009C344C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образом ,</w:t>
      </w:r>
      <w:proofErr w:type="gramEnd"/>
      <w:r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необходимо формировать интерес к оздоровлению собственного организма: бег, ходьба, закаливанию, чистка зубов два раза в день и т.д.</w:t>
      </w:r>
    </w:p>
    <w:p w:rsidR="009C344C" w:rsidRDefault="009C344C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</w:pPr>
      <w:r w:rsidRPr="009C344C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Слайд 24</w:t>
      </w:r>
      <w:r w:rsidRPr="009C344C">
        <w:t xml:space="preserve"> </w:t>
      </w:r>
      <w:r w:rsidRPr="009C344C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Как мы поддерживаем здоровье в домашних условиях и в свободное время</w:t>
      </w:r>
      <w:r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.</w:t>
      </w:r>
    </w:p>
    <w:p w:rsidR="00CB3292" w:rsidRPr="00CB3292" w:rsidRDefault="009C344C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lastRenderedPageBreak/>
        <w:t>Слайд 24,25,26,27-</w:t>
      </w:r>
      <w:r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Федотова Валерия вместе с мамой занимаются бегом,</w:t>
      </w:r>
      <w:r w:rsidR="00CB3292"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Валерия поднимает гантели.</w:t>
      </w:r>
    </w:p>
    <w:p w:rsidR="00CB3292" w:rsidRPr="00CB3292" w:rsidRDefault="00CB3292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</w:t>
      </w:r>
      <w:proofErr w:type="spellStart"/>
      <w:r w:rsidR="009C344C"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Шагвалиев</w:t>
      </w:r>
      <w:proofErr w:type="spellEnd"/>
      <w:r w:rsidR="009C344C"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Ярослав вместе с мамой для профилактики  </w:t>
      </w:r>
      <w:r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</w:t>
      </w:r>
      <w:r w:rsidR="009C344C"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болезней пользуются дыхательной гимнастикой с помощью </w:t>
      </w:r>
      <w:proofErr w:type="gramStart"/>
      <w:r w:rsidR="009C344C"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трубочки ,</w:t>
      </w:r>
      <w:proofErr w:type="gramEnd"/>
      <w:r w:rsidR="009C344C"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«Надуй зайчика»,</w:t>
      </w:r>
      <w:r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так же ее 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используют для речевого дыхания. «</w:t>
      </w:r>
      <w:r w:rsidR="00765D3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Загони в </w:t>
      </w:r>
      <w:proofErr w:type="spellStart"/>
      <w:r w:rsidR="00765D3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воротики</w:t>
      </w:r>
      <w:proofErr w:type="spellEnd"/>
      <w:r w:rsidR="00765D3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» для речевого дыхания.</w:t>
      </w:r>
    </w:p>
    <w:p w:rsidR="00CB3292" w:rsidRPr="00CB3292" w:rsidRDefault="009C344C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proofErr w:type="spellStart"/>
      <w:r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Галимов</w:t>
      </w:r>
      <w:proofErr w:type="spellEnd"/>
      <w:r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</w:t>
      </w:r>
      <w:proofErr w:type="spellStart"/>
      <w:r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Эльман</w:t>
      </w:r>
      <w:proofErr w:type="spellEnd"/>
      <w:r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для профилактики от кашля надувает воздушные шарики.</w:t>
      </w:r>
    </w:p>
    <w:p w:rsidR="009C344C" w:rsidRPr="00CB3292" w:rsidRDefault="00CB3292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</w:t>
      </w:r>
      <w:proofErr w:type="spellStart"/>
      <w:r w:rsidR="009C344C"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Ермухаметов</w:t>
      </w:r>
      <w:proofErr w:type="spellEnd"/>
      <w:r w:rsidR="009C344C"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Роман,</w:t>
      </w:r>
      <w:r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</w:t>
      </w:r>
      <w:r w:rsidR="009C344C"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 помощью дыхательного тренажера «Остуди,</w:t>
      </w:r>
      <w:r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чай!» для развития дыхания вдох-выдох, что важно для развития речевого дыхания, формировать умение делать плавный и длительный </w:t>
      </w:r>
      <w:proofErr w:type="gramStart"/>
      <w:r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выдох(</w:t>
      </w:r>
      <w:proofErr w:type="gramEnd"/>
      <w:r w:rsidRPr="00CB3292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не добирая воздуха)</w:t>
      </w:r>
    </w:p>
    <w:p w:rsidR="00FD5DB8" w:rsidRDefault="00CB3292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«Наберу воздух и подую на </w:t>
      </w:r>
      <w:proofErr w:type="gramStart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чай»(</w:t>
      </w:r>
      <w:proofErr w:type="gramEnd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Если правильно </w:t>
      </w:r>
      <w:proofErr w:type="spellStart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то,пар</w:t>
      </w:r>
      <w:proofErr w:type="spellEnd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отклоняется от чашки.)</w:t>
      </w:r>
    </w:p>
    <w:p w:rsidR="00765D35" w:rsidRDefault="00765D35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</w:pPr>
      <w:r w:rsidRPr="00765D35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 xml:space="preserve">Слайд 28Проведенные мероприятия с родителями по ЗОЖ- </w:t>
      </w:r>
    </w:p>
    <w:p w:rsidR="00765D35" w:rsidRPr="00765D35" w:rsidRDefault="00765D35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Слайд28</w:t>
      </w:r>
      <w:r w:rsidRPr="00765D35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«</w:t>
      </w:r>
      <w:r w:rsidRPr="00765D3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День ходьбы», </w:t>
      </w:r>
    </w:p>
    <w:p w:rsidR="005B5FF5" w:rsidRDefault="00765D35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Слайд 29 «</w:t>
      </w:r>
      <w:r w:rsidRPr="00765D3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Мероприятие по ЗОЖ-проведение </w:t>
      </w:r>
      <w:proofErr w:type="spellStart"/>
      <w:r w:rsidRPr="00765D3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флешмоб</w:t>
      </w:r>
      <w:proofErr w:type="spellEnd"/>
      <w:r w:rsidRPr="00765D3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родительницей </w:t>
      </w:r>
      <w:proofErr w:type="spellStart"/>
      <w:r w:rsidRPr="00765D3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Шагвалиевой</w:t>
      </w:r>
      <w:proofErr w:type="spellEnd"/>
      <w:r w:rsidRPr="00765D35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Татьяной Сергеевной.</w:t>
      </w:r>
    </w:p>
    <w:p w:rsidR="00765D35" w:rsidRDefault="00765D35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Слайд 30,31,32</w:t>
      </w:r>
      <w:proofErr w:type="gramStart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-«</w:t>
      </w:r>
      <w:proofErr w:type="gramEnd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Прогулка в зимний </w:t>
      </w:r>
      <w:proofErr w:type="spellStart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лес»под</w:t>
      </w:r>
      <w:proofErr w:type="spellEnd"/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девизом: «Кто на чем ,зато все вместе!»</w:t>
      </w:r>
    </w:p>
    <w:p w:rsidR="006E018D" w:rsidRPr="00646C9A" w:rsidRDefault="00765D35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</w:pPr>
      <w:r w:rsidRPr="00646C9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Слайд34 «Какие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</w:t>
      </w:r>
      <w:r w:rsidRPr="00646C9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занятия способствуют снятию эмоционально-волевого напряжения?»</w:t>
      </w:r>
    </w:p>
    <w:p w:rsidR="00765D35" w:rsidRDefault="00765D35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Мы </w:t>
      </w:r>
      <w:r w:rsidR="001004C8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используем  </w:t>
      </w:r>
      <w:r w:rsidR="001004C8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</w:t>
      </w:r>
      <w:r w:rsidRPr="001004C8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 xml:space="preserve">нетрадиционное рисование </w:t>
      </w:r>
      <w:r w:rsidR="006E018D" w:rsidRPr="001004C8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«Разноцветные ладошки</w:t>
      </w:r>
      <w:r w:rsidR="006E018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»;</w:t>
      </w:r>
    </w:p>
    <w:p w:rsidR="006E018D" w:rsidRDefault="006E018D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Снимает</w:t>
      </w:r>
      <w:r w:rsidR="005E5CC9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напряжение,</w:t>
      </w:r>
      <w:r w:rsidR="001004C8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развивает моторику по принципу «Рука </w:t>
      </w:r>
      <w:proofErr w:type="gramStart"/>
      <w:r w:rsidR="001004C8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ребенка ,соприкасающаяся</w:t>
      </w:r>
      <w:proofErr w:type="gramEnd"/>
      <w:r w:rsidR="001004C8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с водой ,развивает и гармонизирует </w:t>
      </w:r>
      <w:r w:rsidR="00646C9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работу его мозга, так как таланты детей находятся на кончиках их пальцев!»</w:t>
      </w:r>
    </w:p>
    <w:p w:rsidR="001004C8" w:rsidRPr="001004C8" w:rsidRDefault="001004C8" w:rsidP="001004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</w:t>
      </w:r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Музыка-терапия</w:t>
      </w:r>
      <w:r w:rsidRPr="001004C8">
        <w:t xml:space="preserve"> </w:t>
      </w:r>
      <w:r>
        <w:t>-</w:t>
      </w:r>
      <w:r w:rsidRPr="001004C8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Повышает иммунитет детей</w:t>
      </w:r>
    </w:p>
    <w:p w:rsidR="001004C8" w:rsidRPr="001004C8" w:rsidRDefault="001004C8" w:rsidP="001004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1004C8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Снимает напряжение и раздражительность</w:t>
      </w:r>
    </w:p>
    <w:p w:rsidR="001004C8" w:rsidRPr="001004C8" w:rsidRDefault="001004C8" w:rsidP="001004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1004C8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Снимает головную боль</w:t>
      </w:r>
    </w:p>
    <w:p w:rsidR="001004C8" w:rsidRDefault="001004C8" w:rsidP="001004C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1004C8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Восстанавливает спокойное дыхание</w:t>
      </w:r>
    </w:p>
    <w:p w:rsidR="001004C8" w:rsidRDefault="001004C8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</w:t>
      </w:r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Сказка-терапия</w:t>
      </w:r>
      <w:r w:rsid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-повышает эмоциональную атмосферу;</w:t>
      </w:r>
    </w:p>
    <w:p w:rsidR="001004C8" w:rsidRDefault="001004C8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</w:t>
      </w:r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Физическая культура на свежем воздухе</w:t>
      </w:r>
    </w:p>
    <w:p w:rsidR="0077752A" w:rsidRPr="0077752A" w:rsidRDefault="001004C8" w:rsidP="007775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</w:t>
      </w:r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Релаксация</w:t>
      </w:r>
      <w:r w:rsidR="0077752A"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-</w:t>
      </w:r>
      <w:r w:rsidR="0077752A" w:rsidRPr="0077752A">
        <w:t xml:space="preserve"> </w:t>
      </w:r>
      <w:r w:rsidR="0077752A"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Учит детей расслабляться</w:t>
      </w:r>
    </w:p>
    <w:p w:rsidR="0077752A" w:rsidRPr="0077752A" w:rsidRDefault="0077752A" w:rsidP="007775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Способствует концентрации внимания</w:t>
      </w:r>
    </w:p>
    <w:p w:rsidR="0077752A" w:rsidRPr="0077752A" w:rsidRDefault="0077752A" w:rsidP="007775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Помогает снять напряжение</w:t>
      </w:r>
    </w:p>
    <w:p w:rsidR="001004C8" w:rsidRDefault="0077752A" w:rsidP="007775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Снимает возбуждение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.</w:t>
      </w:r>
    </w:p>
    <w:p w:rsidR="0077752A" w:rsidRDefault="0077752A" w:rsidP="007775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</w:t>
      </w:r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лайд39</w:t>
      </w:r>
      <w:r w:rsidRPr="0077752A">
        <w:rPr>
          <w:b/>
        </w:rPr>
        <w:t xml:space="preserve"> </w:t>
      </w:r>
      <w:r w:rsidR="00646C9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Что я могу сделать</w:t>
      </w:r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,</w:t>
      </w:r>
      <w:r w:rsidR="00646C9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чтоб ребенок не болел:</w:t>
      </w:r>
    </w:p>
    <w:p w:rsidR="0077752A" w:rsidRPr="0077752A" w:rsidRDefault="0077752A" w:rsidP="007775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</w:t>
      </w:r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Организовать дома правильный режим дня и питания;</w:t>
      </w:r>
    </w:p>
    <w:p w:rsidR="0077752A" w:rsidRPr="0077752A" w:rsidRDefault="0077752A" w:rsidP="007775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lastRenderedPageBreak/>
        <w:t>-</w:t>
      </w:r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Проводить </w:t>
      </w:r>
      <w:proofErr w:type="gramStart"/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дома</w:t>
      </w:r>
      <w:proofErr w:type="gramEnd"/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закаливающие мероприятие, рекомендованные в детском саду;</w:t>
      </w:r>
    </w:p>
    <w:p w:rsidR="0077752A" w:rsidRPr="0077752A" w:rsidRDefault="0077752A" w:rsidP="007775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</w:t>
      </w:r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Создать необходимые условия для реализации потребности ребенка в движении;</w:t>
      </w:r>
    </w:p>
    <w:p w:rsidR="0077752A" w:rsidRPr="0077752A" w:rsidRDefault="0077752A" w:rsidP="007775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</w:t>
      </w:r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Равномерно распределять физическую и умственную нагрузки в течении дня;</w:t>
      </w:r>
    </w:p>
    <w:p w:rsidR="001004C8" w:rsidRPr="00765D35" w:rsidRDefault="0077752A" w:rsidP="0077752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</w:t>
      </w:r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Обеспечить тесное сотрудничество семьи и детского сада в вопросах здоровья детей.</w:t>
      </w:r>
    </w:p>
    <w:p w:rsidR="005B5FF5" w:rsidRPr="0077752A" w:rsidRDefault="0077752A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</w:pPr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ВЫВОД:</w:t>
      </w:r>
    </w:p>
    <w:p w:rsidR="005B5FF5" w:rsidRDefault="0077752A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Применение в работе ДОУ </w:t>
      </w:r>
      <w:proofErr w:type="spellStart"/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здоровьесберегающих</w:t>
      </w:r>
      <w:proofErr w:type="spellEnd"/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 xml:space="preserve"> технологий, повышает результативность </w:t>
      </w:r>
      <w:proofErr w:type="spellStart"/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воспитательно</w:t>
      </w:r>
      <w:proofErr w:type="spellEnd"/>
      <w:r w:rsidRPr="0077752A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-образовательного процесса, формирует у педагогов и родителей ценностные ориентации, направленные на сохранение и укрепление здоровья воспитанников</w:t>
      </w:r>
      <w:r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.</w:t>
      </w:r>
    </w:p>
    <w:p w:rsidR="005B5FF5" w:rsidRPr="0077752A" w:rsidRDefault="0077752A" w:rsidP="00967E6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</w:pPr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 xml:space="preserve">Здоровье ребенка превыше </w:t>
      </w:r>
      <w:proofErr w:type="gramStart"/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всего,</w:t>
      </w:r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br/>
        <w:t>Богатство</w:t>
      </w:r>
      <w:proofErr w:type="gramEnd"/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 xml:space="preserve"> земли не заменит его.</w:t>
      </w:r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br/>
        <w:t>Здоровье не купишь, никто не продаст.</w:t>
      </w:r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br/>
        <w:t>Его берегите, как сердце, как глаз!!!</w:t>
      </w:r>
      <w:r w:rsidRPr="0077752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br/>
      </w:r>
    </w:p>
    <w:p w:rsidR="00967E65" w:rsidRPr="00646C9A" w:rsidRDefault="00967E65" w:rsidP="00967E65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1F1F1F"/>
          <w:spacing w:val="-4"/>
          <w:sz w:val="24"/>
          <w:szCs w:val="24"/>
          <w:lang w:eastAsia="ru-RU"/>
        </w:rPr>
      </w:pPr>
      <w:r w:rsidRPr="00646C9A">
        <w:rPr>
          <w:rFonts w:ascii="Times New Roman" w:eastAsia="Times New Roman" w:hAnsi="Times New Roman" w:cs="Times New Roman"/>
          <w:b/>
          <w:color w:val="333333"/>
          <w:spacing w:val="-4"/>
          <w:sz w:val="28"/>
          <w:szCs w:val="28"/>
          <w:lang w:eastAsia="ru-RU"/>
        </w:rPr>
        <w:t>Золотые правила здоровья</w:t>
      </w:r>
    </w:p>
    <w:p w:rsidR="00967E65" w:rsidRPr="008B3D9D" w:rsidRDefault="00967E65" w:rsidP="00967E6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1.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14"/>
          <w:szCs w:val="14"/>
          <w:lang w:eastAsia="ru-RU"/>
        </w:rPr>
        <w:t>     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Обращайте больше внимание на питание!</w:t>
      </w:r>
    </w:p>
    <w:p w:rsidR="00967E65" w:rsidRPr="008B3D9D" w:rsidRDefault="00967E65" w:rsidP="00967E6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2.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14"/>
          <w:szCs w:val="14"/>
          <w:lang w:eastAsia="ru-RU"/>
        </w:rPr>
        <w:t>     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Больше двигайтесь!</w:t>
      </w:r>
    </w:p>
    <w:p w:rsidR="00967E65" w:rsidRPr="008B3D9D" w:rsidRDefault="00967E65" w:rsidP="00967E6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3.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14"/>
          <w:szCs w:val="14"/>
          <w:lang w:eastAsia="ru-RU"/>
        </w:rPr>
        <w:t>     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Спите в прохладной комнате!</w:t>
      </w:r>
    </w:p>
    <w:p w:rsidR="00967E65" w:rsidRPr="008B3D9D" w:rsidRDefault="00967E65" w:rsidP="00967E6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4.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14"/>
          <w:szCs w:val="14"/>
          <w:lang w:eastAsia="ru-RU"/>
        </w:rPr>
        <w:t>     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Не гасите в себе гнев, дайте ему вырваться наружу!</w:t>
      </w:r>
    </w:p>
    <w:p w:rsidR="00967E65" w:rsidRPr="008B3D9D" w:rsidRDefault="00967E65" w:rsidP="00967E6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5.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14"/>
          <w:szCs w:val="14"/>
          <w:lang w:eastAsia="ru-RU"/>
        </w:rPr>
        <w:t>     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Постоянно занимайтесь интеллектуальной деятельностью!</w:t>
      </w:r>
    </w:p>
    <w:p w:rsidR="00967E65" w:rsidRPr="008B3D9D" w:rsidRDefault="00967E65" w:rsidP="00967E6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6.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14"/>
          <w:szCs w:val="14"/>
          <w:lang w:eastAsia="ru-RU"/>
        </w:rPr>
        <w:t>     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Гоните прочь уныние и хандру!</w:t>
      </w:r>
    </w:p>
    <w:p w:rsidR="00967E65" w:rsidRPr="008B3D9D" w:rsidRDefault="00967E65" w:rsidP="00967E6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7.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14"/>
          <w:szCs w:val="14"/>
          <w:lang w:eastAsia="ru-RU"/>
        </w:rPr>
        <w:t>     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Адекватно реагируйте на все проявления своего организма!</w:t>
      </w:r>
    </w:p>
    <w:p w:rsidR="00967E65" w:rsidRPr="008B3D9D" w:rsidRDefault="00967E65" w:rsidP="00967E6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8.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14"/>
          <w:szCs w:val="14"/>
          <w:lang w:eastAsia="ru-RU"/>
        </w:rPr>
        <w:t>     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Старайтесь получать как можно больше положительных эмоций!</w:t>
      </w:r>
    </w:p>
    <w:p w:rsidR="00967E65" w:rsidRPr="008B3D9D" w:rsidRDefault="00967E65" w:rsidP="00967E6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9.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14"/>
          <w:szCs w:val="14"/>
          <w:lang w:eastAsia="ru-RU"/>
        </w:rPr>
        <w:t>     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Соблюдайте режим дня!</w:t>
      </w:r>
    </w:p>
    <w:p w:rsidR="00967E65" w:rsidRPr="008B3D9D" w:rsidRDefault="00967E65" w:rsidP="00967E6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10.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14"/>
          <w:szCs w:val="14"/>
          <w:lang w:eastAsia="ru-RU"/>
        </w:rPr>
        <w:t> 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Желайте себе и окружающим только добра!</w:t>
      </w:r>
    </w:p>
    <w:p w:rsidR="00967E65" w:rsidRPr="008B3D9D" w:rsidRDefault="00967E65" w:rsidP="00967E65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11.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14"/>
          <w:szCs w:val="14"/>
          <w:lang w:eastAsia="ru-RU"/>
        </w:rPr>
        <w:t> </w:t>
      </w:r>
      <w:r w:rsidRPr="008B3D9D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  <w:t>Проводите меньше времени с гаджетами!</w:t>
      </w:r>
    </w:p>
    <w:p w:rsidR="0077752A" w:rsidRDefault="0077752A" w:rsidP="00967E6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eastAsia="ru-RU"/>
        </w:rPr>
      </w:pPr>
    </w:p>
    <w:p w:rsidR="001A2930" w:rsidRDefault="001A2930"/>
    <w:sectPr w:rsidR="001A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21FEA"/>
    <w:multiLevelType w:val="hybridMultilevel"/>
    <w:tmpl w:val="3C6415CA"/>
    <w:lvl w:ilvl="0" w:tplc="2FCE67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14DC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A892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3244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F021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C186C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247A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2E40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F08E9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65"/>
    <w:rsid w:val="001004C8"/>
    <w:rsid w:val="001242F7"/>
    <w:rsid w:val="001A2930"/>
    <w:rsid w:val="003D6E0B"/>
    <w:rsid w:val="0044762D"/>
    <w:rsid w:val="005B5FF5"/>
    <w:rsid w:val="005E5CC9"/>
    <w:rsid w:val="00646C9A"/>
    <w:rsid w:val="006E018D"/>
    <w:rsid w:val="00765D35"/>
    <w:rsid w:val="0077752A"/>
    <w:rsid w:val="007F67D3"/>
    <w:rsid w:val="00867365"/>
    <w:rsid w:val="0094654F"/>
    <w:rsid w:val="00967E65"/>
    <w:rsid w:val="009C344C"/>
    <w:rsid w:val="009F4A06"/>
    <w:rsid w:val="00B00CC0"/>
    <w:rsid w:val="00B50796"/>
    <w:rsid w:val="00BF2C93"/>
    <w:rsid w:val="00CB3292"/>
    <w:rsid w:val="00D70A6B"/>
    <w:rsid w:val="00D90D1D"/>
    <w:rsid w:val="00F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7A72D-EE1E-4D72-B1FB-D86169AF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1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384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19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35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dcterms:created xsi:type="dcterms:W3CDTF">2025-11-10T17:58:00Z</dcterms:created>
  <dcterms:modified xsi:type="dcterms:W3CDTF">2025-11-10T19:59:00Z</dcterms:modified>
</cp:coreProperties>
</file>