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4DE3E">
      <w:pPr>
        <w:jc w:val="center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4"/>
          <w:szCs w:val="24"/>
        </w:rPr>
        <w:t>Эффективные технологии преподавания предмета «Основы безопасности и защиты Родины» в современных образовательных условия</w:t>
      </w:r>
      <w:r>
        <w:rPr>
          <w:rFonts w:hint="default" w:ascii="Times New Roman" w:hAnsi="Times New Roman" w:cs="Times New Roman"/>
          <w:sz w:val="24"/>
          <w:szCs w:val="24"/>
        </w:rPr>
        <w:t>х</w:t>
      </w:r>
    </w:p>
    <w:p w14:paraId="5014076F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bookmarkEnd w:id="0"/>
    <w:p w14:paraId="053B1E3D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Предмет «Основы безопасности и защиты Родины» играет важную роль в формировании патриотизма, гражданской позиции и личной безопасности школьников. В условиях современного мира, характеризующегося быстрыми изменениями в области информационных технологий, глобальными угрозами и необходимостью формирования устойчивого мировоззрения, особую значимость приобретают инновационные педагогические технологии, способные эффективно реализовать цели данного курса.</w:t>
      </w:r>
    </w:p>
    <w:p w14:paraId="78B909D3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Цели и задачи предмета «ОБ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ЗР</w:t>
      </w:r>
      <w:r>
        <w:rPr>
          <w:rFonts w:hint="default" w:ascii="Times New Roman" w:hAnsi="Times New Roman" w:cs="Times New Roman"/>
          <w:sz w:val="24"/>
          <w:szCs w:val="24"/>
        </w:rPr>
        <w:t>»</w:t>
      </w:r>
    </w:p>
    <w:p w14:paraId="495D6071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Основные цели курса «ОБ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ЗР</w:t>
      </w:r>
      <w:r>
        <w:rPr>
          <w:rFonts w:hint="default" w:ascii="Times New Roman" w:hAnsi="Times New Roman" w:cs="Times New Roman"/>
          <w:sz w:val="24"/>
          <w:szCs w:val="24"/>
        </w:rPr>
        <w:t>» заключаются в следующем:</w:t>
      </w:r>
    </w:p>
    <w:p w14:paraId="46972276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Формирование устойчивых знаний о защите личности, общества и государства от внешних и внутренних угроз.</w:t>
      </w:r>
    </w:p>
    <w:p w14:paraId="5C31BE67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Воспитание чувства долга и ответственности за безопасность страны и общества.</w:t>
      </w:r>
    </w:p>
    <w:p w14:paraId="3F166BE5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Развитие практических навыков поведения в чрезвычайных ситуациях.</w:t>
      </w:r>
    </w:p>
    <w:p w14:paraId="66B14317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Формирование здорового образа жизни и культуры безопасного поведения.</w:t>
      </w:r>
    </w:p>
    <w:p w14:paraId="632E1372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Для достижения этих целей важно использовать современные образовательные технологии, которые помогут сделать обучение интересным, доступным и эффективным.</w:t>
      </w:r>
    </w:p>
    <w:p w14:paraId="53447BE6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2. Современные образовательные технологии для преподавания ОБ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ЗР</w:t>
      </w:r>
    </w:p>
    <w:p w14:paraId="673FF6E0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2.1. Проблемно-деятельностный подход</w:t>
      </w:r>
    </w:p>
    <w:p w14:paraId="3FA797FE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Проблемно-деятельностный подход предполагает организацию учебного процесса вокруг решения конкретных проблем и задач, возникающих в повседневной жизни и экстремальных ситуациях.</w:t>
      </w:r>
    </w:p>
    <w:p w14:paraId="337EBF45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Примеры:</w:t>
      </w:r>
    </w:p>
    <w:p w14:paraId="352E38AB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Решение ситуационных задач («Вы находитесь в зоне чрезвычайной ситуации, какие действия вы предпримете?»).</w:t>
      </w:r>
    </w:p>
    <w:p w14:paraId="5D7C00C6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Проведение ролевой игры («Спасательная операция в условиях техногенной катастрофы»).</w:t>
      </w:r>
    </w:p>
    <w:p w14:paraId="4E277429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2.2. Проектная деятельность</w:t>
      </w:r>
    </w:p>
    <w:p w14:paraId="28A14415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Проектная форма обучения позволяет школьникам самостоятельно разрабатывать проекты, направленные на решение конкретных задач в области безопасности.</w:t>
      </w:r>
    </w:p>
    <w:p w14:paraId="5EE266BA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Примеры:</w:t>
      </w:r>
    </w:p>
    <w:p w14:paraId="5268E70E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Создание проекта по обеспечению безопасности школы или микрорайона.</w:t>
      </w:r>
    </w:p>
    <w:p w14:paraId="7D37BCC2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Разработка рекомендаций по поведению в условиях пандемии или экологической угрозы.</w:t>
      </w:r>
    </w:p>
    <w:p w14:paraId="2DF0D492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2.3. Информационно-коммуникационные технологии (ИКТ)</w:t>
      </w:r>
    </w:p>
    <w:p w14:paraId="072C3B53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Использование ИКТ значительно расширяет возможности визуализации и наглядности учебного материала, делая его более доступным и запоминающимся.</w:t>
      </w:r>
    </w:p>
    <w:p w14:paraId="78A8B0B1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Примеры:</w:t>
      </w:r>
    </w:p>
    <w:p w14:paraId="72CA818C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Интерактивные карты и схемы эвакуации.</w:t>
      </w:r>
    </w:p>
    <w:p w14:paraId="4267F4E7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Электронные симуляторы действий в условиях пожара, наводнения, землетрясения.</w:t>
      </w:r>
    </w:p>
    <w:p w14:paraId="4E44DD6F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Онлайн-курсы и тренинги по первой медицинской помощи.</w:t>
      </w:r>
    </w:p>
    <w:p w14:paraId="4B02A8A9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2.4. Игровые технологии</w:t>
      </w:r>
    </w:p>
    <w:p w14:paraId="0534240E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Игровое моделирование позволяет создавать реалистичные ситуации, в которых учащиеся учатся принимать решения и действовать быстро и правильно.</w:t>
      </w:r>
    </w:p>
    <w:p w14:paraId="3DE66C4F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Примеры:</w:t>
      </w:r>
    </w:p>
    <w:p w14:paraId="10D8BB0E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Настольные и компьютерные игры, моделирующие поведение в условиях военных конфликтов или террористических атак.</w:t>
      </w:r>
    </w:p>
    <w:p w14:paraId="32A6B848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Симулятор оказания первой помощи пострадавшему.</w:t>
      </w:r>
    </w:p>
    <w:p w14:paraId="034D214D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2.5. Кейс-технология</w:t>
      </w:r>
    </w:p>
    <w:p w14:paraId="4EA1EA89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Кейс-технология основана на анализе конкретных ситуаций и выработке оптимальных решений.</w:t>
      </w:r>
    </w:p>
    <w:p w14:paraId="7323B5F8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Пример:</w:t>
      </w:r>
    </w:p>
    <w:p w14:paraId="2B8D35FF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Анализ реального случая техногенной аварии и разработка мероприятий по минимизации последствий.</w:t>
      </w:r>
    </w:p>
    <w:p w14:paraId="14D55F90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Практические рекомендации по внедрению эффективных технологий</w:t>
      </w:r>
    </w:p>
    <w:p w14:paraId="7B1B5065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3.1. Организация уроков с использованием мультимедийных ресурсов</w:t>
      </w:r>
    </w:p>
    <w:p w14:paraId="3C197660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Использование презентаций PowerPoint, видеоматериалов, анимации и инфографики для демонстрации сложных процессов и явлений.</w:t>
      </w:r>
    </w:p>
    <w:p w14:paraId="55B7CAFD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Создание виртуальных экскурсий по местам боевой славы, памятникам военной истории.</w:t>
      </w:r>
    </w:p>
    <w:p w14:paraId="396FF1A1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3.2. Совместная проектная работа</w:t>
      </w:r>
    </w:p>
    <w:p w14:paraId="31BEB78E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Групповые проекты по созданию планов эвакуации школ, микрорайонов, городов.</w:t>
      </w:r>
    </w:p>
    <w:p w14:paraId="73DD7690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Коллективная разработка сценариев действий в случае чрезвычайных ситуаций.</w:t>
      </w:r>
    </w:p>
    <w:p w14:paraId="53C478CE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3.3. Участие в квестах и игровых формах обучения</w:t>
      </w:r>
    </w:p>
    <w:p w14:paraId="437F3029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Организация квестов по правилам поведения в условиях войны, стихийных бедствий и эпидемий.</w:t>
      </w:r>
    </w:p>
    <w:p w14:paraId="269FC6F7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Командные соревнования по оказанию первой помощи и действиям в экстремальных ситуациях.</w:t>
      </w:r>
    </w:p>
    <w:p w14:paraId="1AAD06FB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3.4. Использование онлайн-ресурсов и мобильных приложений</w:t>
      </w:r>
    </w:p>
    <w:p w14:paraId="549794DB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Приложения для тренировки навыков оказания первой помощи.</w:t>
      </w:r>
    </w:p>
    <w:p w14:paraId="59FB39A7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Мобильные приложения с инструкциями по поведению в экстренных ситуациях.</w:t>
      </w:r>
    </w:p>
    <w:p w14:paraId="7321E076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Психолого-педагогические аспекты внедрения инновационных методик</w:t>
      </w:r>
    </w:p>
    <w:p w14:paraId="6FA70C54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 внедрении новых технологий важно учитывать психологические особенности подростков:</w:t>
      </w:r>
    </w:p>
    <w:p w14:paraId="4E69B875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Мотивация: Необходимо поддерживать интерес учащихся, создавая увлекательные задания и игровые формы обучения.</w:t>
      </w:r>
    </w:p>
    <w:p w14:paraId="76D67CF1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Психологическая комфортность: Обеспечить атмосферу доверия и поддержки, чтобы учащиеся могли открыто обсуждать проблемы безопасности и делиться своими идеями.</w:t>
      </w:r>
    </w:p>
    <w:p w14:paraId="28A578E8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Гибкость: Учитывать индивидуальные особенности и способности учащихся, предоставляя возможность выбора форм и методов обучения.</w:t>
      </w:r>
    </w:p>
    <w:p w14:paraId="78FC830E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 Оценка эффективности внедряемых технологий</w:t>
      </w:r>
    </w:p>
    <w:p w14:paraId="4A911927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Эффективность применения инновационных технологий оценивается по следующим критериям:</w:t>
      </w:r>
    </w:p>
    <w:p w14:paraId="0AF55263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Уровень усвоения материала учащимися.</w:t>
      </w:r>
    </w:p>
    <w:p w14:paraId="3615FF13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Способность учащихся применять полученные знания на практике.</w:t>
      </w:r>
    </w:p>
    <w:p w14:paraId="663F5FDF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Увеличение интереса и вовлеченности учащихся в образовательный процесс.</w:t>
      </w:r>
    </w:p>
    <w:p w14:paraId="4840AD11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Улучшение психологической атмосферы на уроках и снижение тревожности учащихся.</w:t>
      </w:r>
    </w:p>
    <w:p w14:paraId="6CBCDD82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Заключение</w:t>
      </w:r>
    </w:p>
    <w:p w14:paraId="3E98A39F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Современные образовательные технологии позволяют существенно повысить качество преподавания предмета «Основы безопасности и защиты Родины». Они делают обучение более живым, интересным и полезным, способствуют формированию у учащихся необходимых знаний, навыков и установок, которые пригодятся им в будущем. Внедрение указанных выше методов и приёмов поможет подготовить новое поколение россиян, готовых защитить свою Родину и обеспечить безопасность окружающих людей.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77782"/>
    <w:rsid w:val="5A17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2026-03-15T10:46:00Z</dcterms:created>
  <dc:creator>Екатерина Колес�</dc:creator>
  <cp:lastModifiedBy>Екатерина Колес�</cp:lastModifiedBy>
  <dcterms:modified xsi:type="dcterms:W3CDTF">2026-03-15T10:51:51Z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5BF686E4816C4484BCF7A7AEC599301C_11</vt:lpwstr>
  </property>
</Properties>
</file>