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E2CD" w14:textId="77777777" w:rsidR="003A7124" w:rsidRPr="008A527F" w:rsidRDefault="003A7124" w:rsidP="003A7124">
      <w:pPr>
        <w:pBdr>
          <w:bar w:val="single" w:sz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КАЗЕННОЕ ПРОФЕССИОНАЛЬНОЕ</w:t>
      </w:r>
    </w:p>
    <w:p w14:paraId="6E14B899" w14:textId="77777777" w:rsidR="003A7124" w:rsidRPr="008A527F" w:rsidRDefault="003A7124" w:rsidP="003A7124">
      <w:pPr>
        <w:pBdr>
          <w:bar w:val="single" w:sz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№318</w:t>
      </w:r>
    </w:p>
    <w:p w14:paraId="2BFAB59A" w14:textId="77777777" w:rsidR="003A7124" w:rsidRPr="008A527F" w:rsidRDefault="003A7124" w:rsidP="003A7124">
      <w:pPr>
        <w:pBdr>
          <w:bar w:val="single" w:sz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4C159DB3" w14:textId="77777777" w:rsidR="003A7124" w:rsidRPr="008A527F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4FC42D" w14:textId="77777777" w:rsidR="003A7124" w:rsidRPr="008A527F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7124" w:rsidRPr="008A527F" w14:paraId="0AD25FCD" w14:textId="77777777" w:rsidTr="00E15424">
        <w:tc>
          <w:tcPr>
            <w:tcW w:w="4785" w:type="dxa"/>
          </w:tcPr>
          <w:p w14:paraId="3325DE9F" w14:textId="77777777" w:rsidR="003A7124" w:rsidRPr="008A527F" w:rsidRDefault="003A7124" w:rsidP="00E154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EDA3F5F" w14:textId="77777777" w:rsidR="003A7124" w:rsidRPr="008A527F" w:rsidRDefault="003A7124" w:rsidP="00E15424">
            <w:pPr>
              <w:ind w:left="984" w:right="34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8A527F">
              <w:rPr>
                <w:rFonts w:ascii="Times New Roman" w:hAnsi="Times New Roman" w:cs="Times New Roman"/>
                <w:sz w:val="28"/>
                <w:szCs w:val="24"/>
              </w:rPr>
              <w:t>УТВЕРЖДАЮ</w:t>
            </w:r>
          </w:p>
          <w:p w14:paraId="25BDEF89" w14:textId="77777777" w:rsidR="003A7124" w:rsidRPr="008A527F" w:rsidRDefault="003A7124" w:rsidP="00E15424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r w:rsidRPr="008A527F">
              <w:rPr>
                <w:rFonts w:ascii="Times New Roman" w:hAnsi="Times New Roman" w:cs="Times New Roman"/>
                <w:sz w:val="28"/>
                <w:szCs w:val="24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 УПР</w:t>
            </w:r>
          </w:p>
          <w:p w14:paraId="029B3450" w14:textId="77777777" w:rsidR="003A7124" w:rsidRPr="008A527F" w:rsidRDefault="003A7124" w:rsidP="00E15424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8A527F">
              <w:rPr>
                <w:rFonts w:ascii="Times New Roman" w:hAnsi="Times New Roman" w:cs="Times New Roman"/>
                <w:sz w:val="28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Т.Д. Петрова</w:t>
            </w:r>
          </w:p>
          <w:p w14:paraId="173296DD" w14:textId="77777777" w:rsidR="003A7124" w:rsidRPr="008A527F" w:rsidRDefault="003A7124" w:rsidP="00E15424">
            <w:pPr>
              <w:spacing w:after="150"/>
              <w:jc w:val="right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8A527F">
              <w:rPr>
                <w:rFonts w:ascii="Times New Roman" w:hAnsi="Times New Roman" w:cs="Times New Roman"/>
                <w:sz w:val="28"/>
                <w:szCs w:val="24"/>
              </w:rPr>
              <w:t>«__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</w:t>
            </w:r>
            <w:r w:rsidRPr="008A527F">
              <w:rPr>
                <w:rFonts w:ascii="Times New Roman" w:hAnsi="Times New Roman" w:cs="Times New Roman"/>
                <w:sz w:val="28"/>
                <w:szCs w:val="24"/>
              </w:rPr>
              <w:t>» 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 2024</w:t>
            </w:r>
            <w:r w:rsidRPr="008A527F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</w:tr>
    </w:tbl>
    <w:p w14:paraId="43B1F8D7" w14:textId="77777777" w:rsidR="003A7124" w:rsidRPr="008A527F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A420E1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E2A3C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F7191D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603AC2" w14:textId="77777777" w:rsidR="00B83D23" w:rsidRDefault="00B83D23" w:rsidP="003A7124">
      <w:pPr>
        <w:pBdr>
          <w:bar w:val="single" w:sz="4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8B34CC" w14:textId="77777777" w:rsidR="009954CC" w:rsidRPr="008A527F" w:rsidRDefault="009954CC" w:rsidP="003A7124">
      <w:pPr>
        <w:pBdr>
          <w:bar w:val="single" w:sz="4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751F9F" w14:textId="77777777" w:rsidR="003A7124" w:rsidRPr="008A527F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4AE25E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52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МЕТОДИЧЕСКАЯ РАЗРАБОТКА </w:t>
      </w:r>
    </w:p>
    <w:p w14:paraId="68DAEE30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ОТКРЫТОГО УРОКА</w:t>
      </w:r>
    </w:p>
    <w:p w14:paraId="31F09090" w14:textId="38DBF559" w:rsidR="000861AB" w:rsidRPr="001132CC" w:rsidRDefault="00920D87" w:rsidP="003A7124">
      <w:pPr>
        <w:pBdr>
          <w:bar w:val="single" w:sz="4" w:color="auto"/>
        </w:pBd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3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83D23" w:rsidRPr="00113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ИСТОРИЧЕСКИЕ КОРНИ ПРОФЕССИИ ПОВАР</w:t>
      </w:r>
      <w:r w:rsidRPr="00113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230DA50" w14:textId="77777777" w:rsidR="003A7124" w:rsidRPr="008A527F" w:rsidRDefault="003A7124" w:rsidP="003A7124">
      <w:pPr>
        <w:pBdr>
          <w:bar w:val="single" w:sz="4" w:color="auto"/>
        </w:pBd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4236D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3FE9CE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F9828A" w14:textId="77777777" w:rsidR="003A7124" w:rsidRPr="008A527F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11C7E4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2E54EB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7C5BBF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D84D7C" w14:textId="77777777" w:rsidR="002A26DC" w:rsidRPr="008A527F" w:rsidRDefault="002A26DC" w:rsidP="003A7124">
      <w:pPr>
        <w:pBdr>
          <w:bar w:val="single" w:sz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215023" w14:textId="77777777" w:rsidR="003A7124" w:rsidRPr="008A527F" w:rsidRDefault="003A7124" w:rsidP="003A7124">
      <w:pPr>
        <w:pBdr>
          <w:bar w:val="single" w:sz="4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Разработала:</w:t>
      </w:r>
    </w:p>
    <w:p w14:paraId="4F0C1599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DA561FB" w14:textId="77777777" w:rsidR="003A7124" w:rsidRPr="008A527F" w:rsidRDefault="003A7124" w:rsidP="003A7124">
      <w:pPr>
        <w:pBdr>
          <w:bar w:val="single" w:sz="4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ФКПОУ №318</w:t>
      </w:r>
      <w:r w:rsidRPr="008A5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CAC9407" w14:textId="77777777" w:rsidR="003A7124" w:rsidRDefault="003A7124" w:rsidP="003A7124">
      <w:pPr>
        <w:pBdr>
          <w:bar w:val="single" w:sz="4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Скрябина </w:t>
      </w:r>
    </w:p>
    <w:p w14:paraId="33B7B313" w14:textId="77777777" w:rsidR="003A7124" w:rsidRPr="006775B9" w:rsidRDefault="003A7124" w:rsidP="003A7124">
      <w:pPr>
        <w:pBdr>
          <w:bar w:val="single" w:sz="4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Наталья Леонидовна</w:t>
      </w:r>
    </w:p>
    <w:p w14:paraId="295DB459" w14:textId="77777777" w:rsidR="003A7124" w:rsidRPr="008A527F" w:rsidRDefault="003A7124" w:rsidP="003A71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C8903" w14:textId="77777777" w:rsidR="003A7124" w:rsidRPr="008A527F" w:rsidRDefault="003A7124" w:rsidP="003A712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8A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980E0ED" w14:textId="77777777" w:rsidR="003A7124" w:rsidRPr="00EE2174" w:rsidRDefault="003A7124" w:rsidP="0004546D">
      <w:pPr>
        <w:pBdr>
          <w:bar w:val="single" w:sz="4" w:color="auto"/>
        </w:pBdr>
        <w:shd w:val="clear" w:color="auto" w:fill="FFFFFF"/>
        <w:spacing w:line="240" w:lineRule="auto"/>
        <w:ind w:left="-426" w:right="-1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17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АННОТАЦИЯ</w:t>
      </w:r>
    </w:p>
    <w:p w14:paraId="7041BDB6" w14:textId="77777777" w:rsidR="00943C6A" w:rsidRPr="00EE2174" w:rsidRDefault="005B18A6" w:rsidP="00943C6A">
      <w:pPr>
        <w:pBdr>
          <w:bar w:val="single" w:sz="4" w:color="auto"/>
        </w:pBdr>
        <w:shd w:val="clear" w:color="auto" w:fill="FFFFFF"/>
        <w:spacing w:after="0"/>
        <w:ind w:left="-426" w:right="-143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Чтобы обучение стало интересным на уроках</w:t>
      </w:r>
      <w:r w:rsidR="00943C6A" w:rsidRPr="00EE21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нужно применять новые технологии, проводить больше нестандартных уроков. Необходимо, чтобы каждый урок достигал своей цели, обеспечивал качество подготовки учащихся. Важна содержательная и методическая наполняемость урока, где атмосфера не только вооружала бы обучающихся знаниями и умениями, но и вызывала у них искренний интерес, увлечённость и формирование их творческого сознания. И какие бы инновации не вводились, именно на уроке встречаются главные участники образовательного процесса: учитель и обучающийся.</w:t>
      </w:r>
    </w:p>
    <w:p w14:paraId="2517D240" w14:textId="77777777" w:rsidR="009954CC" w:rsidRPr="00EE2174" w:rsidRDefault="009954CC" w:rsidP="00943C6A">
      <w:pPr>
        <w:shd w:val="clear" w:color="auto" w:fill="FFFFFF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При обучении профессии «Повар» моя задача как педагога - создать условия для активной и самостоятельной деятельности учащихся. Для этого необходимо добиться формирования или развития интереса к выбранной профессии.</w:t>
      </w:r>
    </w:p>
    <w:p w14:paraId="1DE9A0B7" w14:textId="77777777" w:rsidR="0004546D" w:rsidRPr="0004546D" w:rsidRDefault="009954CC" w:rsidP="00943C6A">
      <w:pPr>
        <w:shd w:val="clear" w:color="auto" w:fill="FFFFFF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Урок,</w:t>
      </w:r>
      <w:r w:rsidR="0004546D" w:rsidRPr="0004546D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приуроченный к Международному дню Повара, </w:t>
      </w:r>
      <w:r w:rsidR="0004546D" w:rsidRPr="0004546D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предназначен для формирования первона</w:t>
      </w:r>
      <w:r w:rsidR="0004546D"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чального интереса к профессии «Повар»</w:t>
      </w:r>
      <w:r w:rsidR="0004546D" w:rsidRPr="0004546D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,</w:t>
      </w:r>
      <w:r w:rsidR="0004546D"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4546D" w:rsidRPr="0004546D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и для мотив</w:t>
      </w:r>
      <w:r w:rsidR="00911F0E"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ации изучения профессиональных модулей </w:t>
      </w:r>
      <w:r w:rsidR="0004546D" w:rsidRPr="0004546D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в частности.</w:t>
      </w:r>
    </w:p>
    <w:p w14:paraId="26C7608D" w14:textId="77777777" w:rsidR="0004546D" w:rsidRPr="0004546D" w:rsidRDefault="0004546D" w:rsidP="00943C6A">
      <w:pPr>
        <w:shd w:val="clear" w:color="auto" w:fill="FFFFFF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546D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С целью осуществления быстрой обратной связи с обучающимися планируется</w:t>
      </w:r>
      <w:r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911F0E"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провести урок о значимости профессии «П</w:t>
      </w:r>
      <w:r w:rsidR="00911F0E" w:rsidRPr="0004546D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овар» в жизни человека, общества, с</w:t>
      </w:r>
      <w:r w:rsidR="00911F0E"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911F0E" w:rsidRPr="0004546D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первичными знаниями в области </w:t>
      </w:r>
      <w:r w:rsidR="00911F0E"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истории и </w:t>
      </w:r>
      <w:r w:rsidR="00911F0E" w:rsidRPr="0004546D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современного развития общественного питания</w:t>
      </w:r>
      <w:r w:rsidR="00911F0E"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в виде </w:t>
      </w:r>
      <w:r w:rsidR="00911F0E" w:rsidRPr="00EE2174">
        <w:rPr>
          <w:rFonts w:ascii="Times New Roman" w:hAnsi="Times New Roman" w:cs="Times New Roman"/>
          <w:sz w:val="24"/>
        </w:rPr>
        <w:t>лекции и беседы, а также в интеллектуальной игровой ф</w:t>
      </w:r>
      <w:r w:rsidR="009954CC" w:rsidRPr="00EE2174">
        <w:rPr>
          <w:rFonts w:ascii="Times New Roman" w:hAnsi="Times New Roman" w:cs="Times New Roman"/>
          <w:sz w:val="24"/>
        </w:rPr>
        <w:t>орме</w:t>
      </w:r>
      <w:r w:rsidRPr="0004546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49CFD36B" w14:textId="77777777" w:rsidR="00943C6A" w:rsidRPr="00EE2174" w:rsidRDefault="00943C6A" w:rsidP="00943C6A">
      <w:pPr>
        <w:shd w:val="clear" w:color="auto" w:fill="FFFFFF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Pr="00F06A03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«Использование интерактивного метода «Перекрестный опрос» на этапе рефлексии»</w:t>
      </w:r>
    </w:p>
    <w:p w14:paraId="44EE93AD" w14:textId="77777777" w:rsidR="00943C6A" w:rsidRPr="00EE2174" w:rsidRDefault="00D226B0" w:rsidP="00943C6A">
      <w:pPr>
        <w:shd w:val="clear" w:color="auto" w:fill="FFFFFF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Для </w:t>
      </w:r>
      <w:r w:rsidR="00943C6A"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закрепления полученных знаний </w:t>
      </w:r>
      <w:r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и самооценки ученикам предлагается провести перекрёстные вопросы </w:t>
      </w:r>
      <w:r w:rsidR="005B18A6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учащихся по пройденным темам </w:t>
      </w:r>
      <w:r w:rsidR="00943C6A" w:rsidRPr="00EE2174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на этапе рефлексии.</w:t>
      </w:r>
    </w:p>
    <w:p w14:paraId="0FA42B98" w14:textId="77777777" w:rsidR="00943C6A" w:rsidRPr="00EE2174" w:rsidRDefault="00943C6A" w:rsidP="00943C6A">
      <w:pPr>
        <w:shd w:val="clear" w:color="auto" w:fill="FFFFFF"/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</w:p>
    <w:p w14:paraId="28290E3B" w14:textId="77777777" w:rsidR="00943C6A" w:rsidRPr="00EE2174" w:rsidRDefault="00943C6A" w:rsidP="00943C6A">
      <w:pPr>
        <w:shd w:val="clear" w:color="auto" w:fill="FFFFFF"/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</w:p>
    <w:p w14:paraId="4A13C71F" w14:textId="77777777" w:rsidR="003A7124" w:rsidRPr="00EE2174" w:rsidRDefault="003A7124" w:rsidP="002F4FE5">
      <w:pPr>
        <w:pBdr>
          <w:bar w:val="single" w:sz="4" w:color="auto"/>
        </w:pBdr>
        <w:shd w:val="clear" w:color="auto" w:fill="FFFFFF"/>
        <w:spacing w:after="0"/>
        <w:ind w:left="-426" w:right="-143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2174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разработке представлены:</w:t>
      </w:r>
    </w:p>
    <w:p w14:paraId="73CADA5B" w14:textId="77777777" w:rsidR="003A7124" w:rsidRPr="00EE2174" w:rsidRDefault="003A7124" w:rsidP="002F4FE5">
      <w:pPr>
        <w:pBdr>
          <w:bar w:val="single" w:sz="4" w:color="auto"/>
        </w:pBdr>
        <w:shd w:val="clear" w:color="auto" w:fill="FFFFFF"/>
        <w:spacing w:after="0"/>
        <w:ind w:left="-426" w:right="-143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21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Технологическая карта учебного занятия, соответствующая требованиям ФГОС; </w:t>
      </w:r>
    </w:p>
    <w:p w14:paraId="4827DD0E" w14:textId="77777777" w:rsidR="003A7124" w:rsidRPr="00EE2174" w:rsidRDefault="003A7124" w:rsidP="002F4FE5">
      <w:pPr>
        <w:pBdr>
          <w:bar w:val="single" w:sz="4" w:color="auto"/>
        </w:pBdr>
        <w:shd w:val="clear" w:color="auto" w:fill="FFFFFF"/>
        <w:spacing w:after="0"/>
        <w:ind w:left="-426" w:right="-143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2174">
        <w:rPr>
          <w:rFonts w:ascii="Times New Roman" w:eastAsia="Times New Roman" w:hAnsi="Times New Roman" w:cs="Times New Roman"/>
          <w:sz w:val="24"/>
          <w:szCs w:val="28"/>
          <w:lang w:eastAsia="ru-RU"/>
        </w:rPr>
        <w:t>- Тематический план структурных элементов урока;</w:t>
      </w:r>
    </w:p>
    <w:p w14:paraId="3C582FA3" w14:textId="77777777" w:rsidR="003A7124" w:rsidRPr="00EE2174" w:rsidRDefault="003A7124" w:rsidP="002F4FE5">
      <w:pPr>
        <w:pBdr>
          <w:bar w:val="single" w:sz="4" w:color="auto"/>
        </w:pBdr>
        <w:shd w:val="clear" w:color="auto" w:fill="FFFFFF"/>
        <w:spacing w:after="0"/>
        <w:ind w:left="-426" w:right="-143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21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Мультимедийные презентации в программе Microsoft Office PowerPoint; </w:t>
      </w:r>
    </w:p>
    <w:p w14:paraId="1E2859FB" w14:textId="77777777" w:rsidR="003A7124" w:rsidRPr="00EE2174" w:rsidRDefault="003A7124" w:rsidP="002F4FE5">
      <w:pPr>
        <w:pBdr>
          <w:bar w:val="single" w:sz="4" w:color="auto"/>
        </w:pBdr>
        <w:shd w:val="clear" w:color="auto" w:fill="FFFFFF"/>
        <w:spacing w:after="0"/>
        <w:ind w:left="-426" w:right="-143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2174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9954CC" w:rsidRPr="00EE21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Задания викторины</w:t>
      </w:r>
      <w:r w:rsidRPr="00EE2174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0D10BCE4" w14:textId="77777777" w:rsidR="003A7124" w:rsidRPr="00EE2174" w:rsidRDefault="003A7124" w:rsidP="002F4FE5">
      <w:pPr>
        <w:pBdr>
          <w:bar w:val="single" w:sz="4" w:color="auto"/>
        </w:pBdr>
        <w:shd w:val="clear" w:color="auto" w:fill="FFFFFF"/>
        <w:spacing w:after="0"/>
        <w:ind w:left="-426" w:right="-143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2174">
        <w:rPr>
          <w:rFonts w:ascii="Times New Roman" w:eastAsia="Times New Roman" w:hAnsi="Times New Roman" w:cs="Times New Roman"/>
          <w:sz w:val="24"/>
          <w:szCs w:val="28"/>
          <w:lang w:eastAsia="ru-RU"/>
        </w:rPr>
        <w:t>- Оценочный лист.</w:t>
      </w:r>
    </w:p>
    <w:p w14:paraId="562B2DF9" w14:textId="77777777" w:rsidR="003A7124" w:rsidRPr="003608E9" w:rsidRDefault="003A7124" w:rsidP="003A7124">
      <w:pPr>
        <w:pBdr>
          <w:bar w:val="single" w:sz="4" w:color="auto"/>
        </w:pBdr>
        <w:shd w:val="clear" w:color="auto" w:fill="FFFFFF"/>
        <w:spacing w:after="15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8F9DAC" w14:textId="77777777" w:rsidR="003A7124" w:rsidRDefault="003A7124" w:rsidP="003A7124">
      <w:pPr>
        <w:shd w:val="clear" w:color="auto" w:fill="FFFFFF"/>
        <w:spacing w:after="0" w:line="36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DA09EC3" w14:textId="77777777" w:rsidR="003A7124" w:rsidRDefault="003A7124" w:rsidP="003A7124">
      <w:pPr>
        <w:shd w:val="clear" w:color="auto" w:fill="FFFFFF"/>
        <w:spacing w:after="0" w:line="36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5F7590F" w14:textId="77777777" w:rsidR="00B64EC6" w:rsidRDefault="00B64EC6" w:rsidP="003A7124">
      <w:pPr>
        <w:shd w:val="clear" w:color="auto" w:fill="FFFFFF"/>
        <w:spacing w:after="0" w:line="36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D207375" w14:textId="77777777" w:rsidR="00B64EC6" w:rsidRDefault="00B64EC6" w:rsidP="003A7124">
      <w:pPr>
        <w:shd w:val="clear" w:color="auto" w:fill="FFFFFF"/>
        <w:spacing w:after="0" w:line="36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0FA35A2" w14:textId="77777777" w:rsidR="002F4FE5" w:rsidRDefault="002F4FE5" w:rsidP="003A7124">
      <w:pPr>
        <w:shd w:val="clear" w:color="auto" w:fill="FFFFFF"/>
        <w:spacing w:after="0" w:line="36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9E8516E" w14:textId="77777777" w:rsidR="00A65988" w:rsidRDefault="00A65988" w:rsidP="002613B3">
      <w:pPr>
        <w:shd w:val="clear" w:color="auto" w:fill="FFFFFF"/>
        <w:spacing w:after="0" w:line="360" w:lineRule="auto"/>
        <w:ind w:right="-14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088D109" w14:textId="77777777" w:rsidR="00F06A03" w:rsidRDefault="00F06A03" w:rsidP="002613B3">
      <w:pPr>
        <w:shd w:val="clear" w:color="auto" w:fill="FFFFFF"/>
        <w:spacing w:after="0" w:line="360" w:lineRule="auto"/>
        <w:ind w:right="-14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BC82B92" w14:textId="77777777" w:rsidR="00F06A03" w:rsidRDefault="00F06A03" w:rsidP="002613B3">
      <w:pPr>
        <w:shd w:val="clear" w:color="auto" w:fill="FFFFFF"/>
        <w:spacing w:after="0" w:line="360" w:lineRule="auto"/>
        <w:ind w:right="-14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93C700F" w14:textId="77777777" w:rsidR="00F06A03" w:rsidRDefault="00F06A03" w:rsidP="002613B3">
      <w:pPr>
        <w:shd w:val="clear" w:color="auto" w:fill="FFFFFF"/>
        <w:spacing w:after="0" w:line="360" w:lineRule="auto"/>
        <w:ind w:right="-14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EA3B822" w14:textId="77777777" w:rsidR="00F06A03" w:rsidRDefault="00F06A03" w:rsidP="002613B3">
      <w:pPr>
        <w:shd w:val="clear" w:color="auto" w:fill="FFFFFF"/>
        <w:spacing w:after="0" w:line="360" w:lineRule="auto"/>
        <w:ind w:right="-14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9DBAB2C" w14:textId="77777777" w:rsidR="00F06A03" w:rsidRDefault="00F06A03" w:rsidP="002613B3">
      <w:pPr>
        <w:shd w:val="clear" w:color="auto" w:fill="FFFFFF"/>
        <w:spacing w:after="0" w:line="360" w:lineRule="auto"/>
        <w:ind w:right="-14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B428104" w14:textId="77777777" w:rsidR="00F06A03" w:rsidRDefault="00F06A03" w:rsidP="002613B3">
      <w:pPr>
        <w:shd w:val="clear" w:color="auto" w:fill="FFFFFF"/>
        <w:spacing w:after="0" w:line="360" w:lineRule="auto"/>
        <w:ind w:right="-14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15C3B9E" w14:textId="77777777" w:rsidR="00F06A03" w:rsidRDefault="00F06A03" w:rsidP="002613B3">
      <w:pPr>
        <w:shd w:val="clear" w:color="auto" w:fill="FFFFFF"/>
        <w:spacing w:after="0" w:line="360" w:lineRule="auto"/>
        <w:ind w:right="-14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A67C29D" w14:textId="77777777" w:rsidR="002A6E21" w:rsidRPr="00EE2174" w:rsidRDefault="00B64EC6" w:rsidP="002A6E21">
      <w:pPr>
        <w:jc w:val="center"/>
        <w:rPr>
          <w:rFonts w:ascii="Times New Roman" w:hAnsi="Times New Roman" w:cs="Times New Roman"/>
          <w:b/>
          <w:sz w:val="24"/>
        </w:rPr>
      </w:pPr>
      <w:r w:rsidRPr="00EE2174">
        <w:rPr>
          <w:rFonts w:ascii="Times New Roman" w:hAnsi="Times New Roman" w:cs="Times New Roman"/>
          <w:b/>
          <w:sz w:val="24"/>
        </w:rPr>
        <w:lastRenderedPageBreak/>
        <w:t>АКТУАЛЬНОСТЬ</w:t>
      </w:r>
    </w:p>
    <w:p w14:paraId="09A1CCF1" w14:textId="77777777" w:rsidR="002A6E21" w:rsidRPr="00EE2174" w:rsidRDefault="0075689E" w:rsidP="002A6E21">
      <w:pPr>
        <w:spacing w:after="0"/>
        <w:ind w:left="-567" w:right="-143" w:firstLine="567"/>
        <w:jc w:val="right"/>
        <w:rPr>
          <w:rFonts w:ascii="Times New Roman" w:hAnsi="Times New Roman" w:cs="Times New Roman"/>
          <w:sz w:val="24"/>
        </w:rPr>
      </w:pPr>
      <w:r w:rsidRPr="00EE2174">
        <w:rPr>
          <w:rFonts w:ascii="Times New Roman" w:hAnsi="Times New Roman" w:cs="Times New Roman"/>
          <w:sz w:val="24"/>
        </w:rPr>
        <w:t>«</w:t>
      </w:r>
      <w:r w:rsidR="002A6E21" w:rsidRPr="00EE2174">
        <w:rPr>
          <w:rFonts w:ascii="Times New Roman" w:hAnsi="Times New Roman" w:cs="Times New Roman"/>
          <w:sz w:val="24"/>
        </w:rPr>
        <w:t>Д</w:t>
      </w:r>
      <w:r w:rsidR="00A65988" w:rsidRPr="00EE2174">
        <w:rPr>
          <w:rFonts w:ascii="Times New Roman" w:hAnsi="Times New Roman" w:cs="Times New Roman"/>
          <w:sz w:val="24"/>
        </w:rPr>
        <w:t xml:space="preserve">ля успешного обучения </w:t>
      </w:r>
    </w:p>
    <w:p w14:paraId="1F3FF891" w14:textId="77777777" w:rsidR="002A6E21" w:rsidRPr="00EE2174" w:rsidRDefault="00A65988" w:rsidP="002A6E21">
      <w:pPr>
        <w:spacing w:after="0"/>
        <w:ind w:left="-567" w:right="-143" w:firstLine="567"/>
        <w:jc w:val="right"/>
        <w:rPr>
          <w:rFonts w:ascii="Times New Roman" w:hAnsi="Times New Roman" w:cs="Times New Roman"/>
          <w:sz w:val="24"/>
        </w:rPr>
      </w:pPr>
      <w:r w:rsidRPr="00EE2174">
        <w:rPr>
          <w:rFonts w:ascii="Times New Roman" w:hAnsi="Times New Roman" w:cs="Times New Roman"/>
          <w:sz w:val="24"/>
        </w:rPr>
        <w:t xml:space="preserve">нужно не принуждение, </w:t>
      </w:r>
    </w:p>
    <w:p w14:paraId="742FA34C" w14:textId="77777777" w:rsidR="002A6E21" w:rsidRPr="00EE2174" w:rsidRDefault="0075689E" w:rsidP="002A6E21">
      <w:pPr>
        <w:spacing w:after="0"/>
        <w:ind w:left="-567" w:right="-143" w:firstLine="567"/>
        <w:jc w:val="right"/>
        <w:rPr>
          <w:rFonts w:ascii="Times New Roman" w:hAnsi="Times New Roman" w:cs="Times New Roman"/>
          <w:sz w:val="24"/>
        </w:rPr>
      </w:pPr>
      <w:r w:rsidRPr="00EE2174">
        <w:rPr>
          <w:rFonts w:ascii="Times New Roman" w:hAnsi="Times New Roman" w:cs="Times New Roman"/>
          <w:sz w:val="24"/>
        </w:rPr>
        <w:t>а возбуждение интереса»</w:t>
      </w:r>
      <w:r w:rsidR="002A6E21" w:rsidRPr="00EE2174">
        <w:rPr>
          <w:rFonts w:ascii="Times New Roman" w:hAnsi="Times New Roman" w:cs="Times New Roman"/>
          <w:sz w:val="24"/>
        </w:rPr>
        <w:t xml:space="preserve"> </w:t>
      </w:r>
    </w:p>
    <w:p w14:paraId="62988588" w14:textId="77777777" w:rsidR="00A65988" w:rsidRPr="00EE2174" w:rsidRDefault="002A6E21" w:rsidP="002A6E21">
      <w:pPr>
        <w:spacing w:after="0"/>
        <w:ind w:left="-567" w:right="-143" w:firstLine="567"/>
        <w:jc w:val="right"/>
        <w:rPr>
          <w:rFonts w:ascii="Times New Roman" w:hAnsi="Times New Roman" w:cs="Times New Roman"/>
          <w:sz w:val="24"/>
        </w:rPr>
      </w:pPr>
      <w:r w:rsidRPr="00EE2174">
        <w:rPr>
          <w:rFonts w:ascii="Times New Roman" w:hAnsi="Times New Roman" w:cs="Times New Roman"/>
          <w:sz w:val="24"/>
        </w:rPr>
        <w:t>Л. Н. Толстой</w:t>
      </w:r>
    </w:p>
    <w:p w14:paraId="1047940B" w14:textId="4B31249C" w:rsidR="00EE2174" w:rsidRPr="00EE2174" w:rsidRDefault="00EE2174" w:rsidP="00EE2174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</w:rPr>
      </w:pPr>
      <w:r w:rsidRPr="00EE2174">
        <w:rPr>
          <w:rFonts w:ascii="Times New Roman" w:hAnsi="Times New Roman" w:cs="Times New Roman"/>
          <w:sz w:val="24"/>
        </w:rPr>
        <w:t xml:space="preserve">Тема </w:t>
      </w:r>
      <w:r w:rsidR="00F2482D">
        <w:rPr>
          <w:rFonts w:ascii="Times New Roman" w:hAnsi="Times New Roman" w:cs="Times New Roman"/>
          <w:sz w:val="24"/>
        </w:rPr>
        <w:t xml:space="preserve">урока </w:t>
      </w:r>
      <w:r w:rsidRPr="00EE2174">
        <w:rPr>
          <w:rFonts w:ascii="Times New Roman" w:hAnsi="Times New Roman" w:cs="Times New Roman"/>
          <w:sz w:val="24"/>
        </w:rPr>
        <w:t>актуальна</w:t>
      </w:r>
      <w:r w:rsidR="00F2482D">
        <w:rPr>
          <w:rFonts w:ascii="Times New Roman" w:hAnsi="Times New Roman" w:cs="Times New Roman"/>
          <w:sz w:val="24"/>
        </w:rPr>
        <w:t xml:space="preserve"> тем, что </w:t>
      </w:r>
      <w:r w:rsidRPr="00EE2174">
        <w:rPr>
          <w:rFonts w:ascii="Times New Roman" w:hAnsi="Times New Roman" w:cs="Times New Roman"/>
          <w:sz w:val="24"/>
        </w:rPr>
        <w:t xml:space="preserve">знакомит учащихся с профессией Повар, прививает </w:t>
      </w:r>
      <w:r w:rsidR="00F2482D">
        <w:rPr>
          <w:rFonts w:ascii="Times New Roman" w:hAnsi="Times New Roman" w:cs="Times New Roman"/>
          <w:sz w:val="24"/>
        </w:rPr>
        <w:t xml:space="preserve">интерес и </w:t>
      </w:r>
      <w:r w:rsidRPr="00EE2174">
        <w:rPr>
          <w:rFonts w:ascii="Times New Roman" w:hAnsi="Times New Roman" w:cs="Times New Roman"/>
          <w:sz w:val="24"/>
        </w:rPr>
        <w:t xml:space="preserve">любовь к </w:t>
      </w:r>
      <w:r w:rsidR="00F2482D">
        <w:rPr>
          <w:rFonts w:ascii="Times New Roman" w:hAnsi="Times New Roman" w:cs="Times New Roman"/>
          <w:sz w:val="24"/>
        </w:rPr>
        <w:t xml:space="preserve">выбранной профессии, к </w:t>
      </w:r>
      <w:r w:rsidRPr="00EE2174">
        <w:rPr>
          <w:rFonts w:ascii="Times New Roman" w:hAnsi="Times New Roman" w:cs="Times New Roman"/>
          <w:sz w:val="24"/>
        </w:rPr>
        <w:t>труду, развивает кругозор, мышление</w:t>
      </w:r>
      <w:r w:rsidR="00F2482D">
        <w:rPr>
          <w:rFonts w:ascii="Times New Roman" w:hAnsi="Times New Roman" w:cs="Times New Roman"/>
          <w:sz w:val="24"/>
        </w:rPr>
        <w:t>,</w:t>
      </w:r>
      <w:r w:rsidRPr="00EE2174">
        <w:rPr>
          <w:rFonts w:ascii="Times New Roman" w:hAnsi="Times New Roman" w:cs="Times New Roman"/>
          <w:sz w:val="24"/>
        </w:rPr>
        <w:t xml:space="preserve"> воспитывает интерес, уважение к людям труда. Данный урок и подготовка к нему способствует формированию исследовательских знаний.</w:t>
      </w:r>
    </w:p>
    <w:p w14:paraId="2507111C" w14:textId="77777777" w:rsidR="0075689E" w:rsidRPr="00EE2174" w:rsidRDefault="0075689E" w:rsidP="00F2482D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4"/>
        </w:rPr>
      </w:pPr>
      <w:r w:rsidRPr="00EE2174">
        <w:rPr>
          <w:rFonts w:ascii="Times New Roman" w:hAnsi="Times New Roman" w:cs="Times New Roman"/>
          <w:b/>
          <w:sz w:val="24"/>
        </w:rPr>
        <w:t>1. Информативная, познавательная</w:t>
      </w:r>
    </w:p>
    <w:p w14:paraId="1B2831F8" w14:textId="77777777" w:rsidR="00D22B6F" w:rsidRPr="00EE2174" w:rsidRDefault="00D22B6F" w:rsidP="0075689E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</w:rPr>
      </w:pPr>
      <w:r w:rsidRPr="00EE2174">
        <w:rPr>
          <w:rFonts w:ascii="Times New Roman" w:hAnsi="Times New Roman" w:cs="Times New Roman"/>
          <w:sz w:val="24"/>
        </w:rPr>
        <w:t xml:space="preserve">Перед педагогом стоит важная задача совершенствовать процесс обучения таким образом, чтобы на занятиях каждый ученик не только работал головой и руками, но и активно развивал познавательный интерес к своей будущей профессии. </w:t>
      </w:r>
    </w:p>
    <w:p w14:paraId="7011C5EA" w14:textId="77777777" w:rsidR="00A65988" w:rsidRPr="00EE2174" w:rsidRDefault="00A65988" w:rsidP="0075689E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</w:rPr>
      </w:pPr>
      <w:r w:rsidRPr="00EE2174">
        <w:rPr>
          <w:rFonts w:ascii="Times New Roman" w:hAnsi="Times New Roman" w:cs="Times New Roman"/>
          <w:sz w:val="24"/>
        </w:rPr>
        <w:t xml:space="preserve">В педагогической теории и практике интерес рассматривается как мощный стимул обучения, как эффективное средство активизации познавательной деятельности учащихся, позволяющее педагогу сделать процесс овладения знаниями, умениями и навыками более целенаправленным, продуктивным и в то же время более привлекательным. Интерес делает более успешной учебную деятельность. </w:t>
      </w:r>
    </w:p>
    <w:p w14:paraId="74E2A581" w14:textId="77777777" w:rsidR="0075689E" w:rsidRPr="00EE2174" w:rsidRDefault="0075689E" w:rsidP="0075689E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4"/>
        </w:rPr>
      </w:pPr>
      <w:r w:rsidRPr="00EE2174">
        <w:rPr>
          <w:rFonts w:ascii="Times New Roman" w:hAnsi="Times New Roman" w:cs="Times New Roman"/>
          <w:b/>
          <w:sz w:val="24"/>
        </w:rPr>
        <w:t>2. Соревновательная</w:t>
      </w:r>
    </w:p>
    <w:p w14:paraId="35F43DAD" w14:textId="77777777" w:rsidR="002A6E21" w:rsidRPr="00EE2174" w:rsidRDefault="00A65988" w:rsidP="0075689E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</w:rPr>
      </w:pPr>
      <w:r w:rsidRPr="00EE2174">
        <w:rPr>
          <w:rFonts w:ascii="Times New Roman" w:hAnsi="Times New Roman" w:cs="Times New Roman"/>
          <w:sz w:val="24"/>
        </w:rPr>
        <w:t>Проведение познавательных уроков с соревновательными элементами позволяет разнообразить процесс обучения, дает возможность развивать личностные качества учащихся, оценить роль знаний и увидеть их применение на практике.  Это самостоятельность и совсем другое отношение к своему труду, к выбранной профессии. Такие уроки помогают лучше узнать и понять обучающихся, оценить их индивидуальность, решить внеклассные проблемы общения, возможность реализации своих идей.</w:t>
      </w:r>
      <w:r w:rsidR="002A6E21" w:rsidRPr="00EE2174">
        <w:rPr>
          <w:rFonts w:ascii="Times New Roman" w:hAnsi="Times New Roman" w:cs="Times New Roman"/>
          <w:sz w:val="24"/>
        </w:rPr>
        <w:t xml:space="preserve"> </w:t>
      </w:r>
    </w:p>
    <w:p w14:paraId="75EEDA67" w14:textId="77777777" w:rsidR="0075689E" w:rsidRPr="00EE2174" w:rsidRDefault="0075689E" w:rsidP="0075689E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4"/>
        </w:rPr>
      </w:pPr>
      <w:r w:rsidRPr="00EE2174">
        <w:rPr>
          <w:rFonts w:ascii="Times New Roman" w:hAnsi="Times New Roman" w:cs="Times New Roman"/>
          <w:b/>
          <w:sz w:val="24"/>
        </w:rPr>
        <w:t>3. «Использование интерактивного метода «Перекрестный опрос» на этапе рефлексии».</w:t>
      </w:r>
    </w:p>
    <w:p w14:paraId="43963543" w14:textId="630903A7" w:rsidR="0075689E" w:rsidRPr="00EE2174" w:rsidRDefault="002A6E21" w:rsidP="004D1220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</w:rPr>
      </w:pPr>
      <w:r w:rsidRPr="00EE2174">
        <w:rPr>
          <w:rFonts w:ascii="Times New Roman" w:hAnsi="Times New Roman" w:cs="Times New Roman"/>
          <w:sz w:val="24"/>
        </w:rPr>
        <w:t>На сегодняшний день наиболее современной формой активных методов обучения являются - Интерактивные методы.</w:t>
      </w:r>
      <w:r w:rsidR="00D22B6F" w:rsidRPr="00EE2174">
        <w:rPr>
          <w:rFonts w:ascii="Times New Roman" w:hAnsi="Times New Roman" w:cs="Times New Roman"/>
          <w:sz w:val="24"/>
        </w:rPr>
        <w:t xml:space="preserve"> </w:t>
      </w:r>
      <w:r w:rsidR="0075689E" w:rsidRPr="00EE2174">
        <w:rPr>
          <w:rFonts w:ascii="Times New Roman" w:hAnsi="Times New Roman" w:cs="Times New Roman"/>
          <w:sz w:val="24"/>
        </w:rPr>
        <w:t>Интерактивные методы обучения ориентированы на более широкое взаимодействие учащихся не только с преподавателем, но и друг с другом и на доминирование активности в процессе обучения.</w:t>
      </w:r>
      <w:r w:rsidR="004D1220" w:rsidRPr="004D1220">
        <w:t xml:space="preserve"> </w:t>
      </w:r>
      <w:r w:rsidR="004D1220" w:rsidRPr="004D1220">
        <w:rPr>
          <w:rFonts w:ascii="Times New Roman" w:hAnsi="Times New Roman" w:cs="Times New Roman"/>
          <w:sz w:val="24"/>
        </w:rPr>
        <w:t>На стадии рефлексии при размышлении - демонстрация понимания пройденного можно использовать такой интерактивный метод, как «Перекрестный опрос».</w:t>
      </w:r>
      <w:r w:rsidR="004D1220">
        <w:rPr>
          <w:rFonts w:ascii="Times New Roman" w:hAnsi="Times New Roman" w:cs="Times New Roman"/>
          <w:sz w:val="24"/>
        </w:rPr>
        <w:t xml:space="preserve"> </w:t>
      </w:r>
      <w:r w:rsidR="0075689E" w:rsidRPr="00EE2174">
        <w:rPr>
          <w:rFonts w:ascii="Times New Roman" w:hAnsi="Times New Roman" w:cs="Times New Roman"/>
          <w:sz w:val="24"/>
        </w:rPr>
        <w:t xml:space="preserve">При </w:t>
      </w:r>
      <w:r w:rsidR="004D1220">
        <w:rPr>
          <w:rFonts w:ascii="Times New Roman" w:hAnsi="Times New Roman" w:cs="Times New Roman"/>
          <w:sz w:val="24"/>
        </w:rPr>
        <w:t xml:space="preserve"> этом </w:t>
      </w:r>
      <w:r w:rsidR="0075689E" w:rsidRPr="00EE2174">
        <w:rPr>
          <w:rFonts w:ascii="Times New Roman" w:hAnsi="Times New Roman" w:cs="Times New Roman"/>
          <w:sz w:val="24"/>
        </w:rPr>
        <w:t>роль преподавателя резко меняется, перестаёт быть центральной, он лишь регулирует процесс и занимается его общей организацией.</w:t>
      </w:r>
    </w:p>
    <w:p w14:paraId="74863031" w14:textId="101A992A" w:rsidR="002A26DC" w:rsidRPr="00EE2174" w:rsidRDefault="004D1220" w:rsidP="0075689E">
      <w:pPr>
        <w:ind w:left="-567" w:right="-143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процессе перекрёстного опроса у</w:t>
      </w:r>
      <w:r w:rsidR="00D22B6F" w:rsidRPr="00EE2174">
        <w:rPr>
          <w:rFonts w:ascii="Times New Roman" w:hAnsi="Times New Roman" w:cs="Times New Roman"/>
          <w:sz w:val="24"/>
        </w:rPr>
        <w:t>ченик, давший правильный ответ, задает свой вопрос другому учащемуся. Если учащийся затрудняется ответить, то вопрос может быть переадресован другому участнику.</w:t>
      </w:r>
    </w:p>
    <w:p w14:paraId="5AF3B45F" w14:textId="77777777" w:rsidR="0075689E" w:rsidRDefault="0075689E" w:rsidP="0075689E">
      <w:pPr>
        <w:ind w:left="-567" w:right="-143" w:firstLine="567"/>
        <w:jc w:val="both"/>
        <w:rPr>
          <w:rFonts w:ascii="Times New Roman" w:hAnsi="Times New Roman" w:cs="Times New Roman"/>
          <w:sz w:val="28"/>
        </w:rPr>
      </w:pPr>
    </w:p>
    <w:p w14:paraId="525B81FE" w14:textId="77777777" w:rsidR="00F06A03" w:rsidRDefault="00F06A03" w:rsidP="0075689E">
      <w:pPr>
        <w:ind w:left="-567" w:right="-143" w:firstLine="567"/>
        <w:jc w:val="both"/>
        <w:rPr>
          <w:rFonts w:ascii="Times New Roman" w:hAnsi="Times New Roman" w:cs="Times New Roman"/>
          <w:sz w:val="28"/>
        </w:rPr>
      </w:pPr>
    </w:p>
    <w:p w14:paraId="1B96D32E" w14:textId="77777777" w:rsidR="00F06A03" w:rsidRDefault="00F06A03" w:rsidP="0075689E">
      <w:pPr>
        <w:ind w:left="-567" w:right="-143" w:firstLine="567"/>
        <w:jc w:val="both"/>
        <w:rPr>
          <w:rFonts w:ascii="Times New Roman" w:hAnsi="Times New Roman" w:cs="Times New Roman"/>
          <w:sz w:val="28"/>
        </w:rPr>
      </w:pPr>
    </w:p>
    <w:p w14:paraId="379337D0" w14:textId="77777777" w:rsidR="00F06A03" w:rsidRDefault="00F06A03" w:rsidP="004D1220">
      <w:pPr>
        <w:ind w:right="-143"/>
        <w:jc w:val="both"/>
        <w:rPr>
          <w:rFonts w:ascii="Times New Roman" w:hAnsi="Times New Roman" w:cs="Times New Roman"/>
          <w:sz w:val="28"/>
        </w:rPr>
      </w:pPr>
    </w:p>
    <w:p w14:paraId="677295D4" w14:textId="77777777" w:rsidR="004D1220" w:rsidRPr="0075689E" w:rsidRDefault="004D1220" w:rsidP="004D1220">
      <w:pPr>
        <w:ind w:right="-143"/>
        <w:jc w:val="both"/>
        <w:rPr>
          <w:rFonts w:ascii="Times New Roman" w:hAnsi="Times New Roman" w:cs="Times New Roman"/>
          <w:sz w:val="28"/>
        </w:rPr>
      </w:pPr>
    </w:p>
    <w:p w14:paraId="25D0FAC9" w14:textId="77777777" w:rsidR="00BF6826" w:rsidRDefault="00BF6826" w:rsidP="00BF6826">
      <w:pPr>
        <w:shd w:val="clear" w:color="auto" w:fill="FFFFFF"/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F682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ТЕХНОЛОГИЧЕСКАЯ КАРТА УРОКА</w:t>
      </w:r>
    </w:p>
    <w:tbl>
      <w:tblPr>
        <w:tblW w:w="9924" w:type="dxa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2150"/>
        <w:gridCol w:w="1961"/>
        <w:gridCol w:w="2150"/>
        <w:gridCol w:w="1701"/>
      </w:tblGrid>
      <w:tr w:rsidR="00BF6826" w:rsidRPr="006775B9" w14:paraId="0D1C3668" w14:textId="77777777" w:rsidTr="002A26DC"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AACA" w14:textId="77777777" w:rsidR="00BF6826" w:rsidRPr="006775B9" w:rsidRDefault="00BF6826" w:rsidP="00E15424">
            <w:pPr>
              <w:spacing w:after="0" w:line="240" w:lineRule="auto"/>
              <w:ind w:left="116" w:hanging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7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E2F2" w14:textId="77777777" w:rsidR="00BF6826" w:rsidRPr="006775B9" w:rsidRDefault="00BF6826" w:rsidP="00E15424">
            <w:pPr>
              <w:spacing w:after="0" w:line="240" w:lineRule="auto"/>
              <w:ind w:left="116" w:hanging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Скрябина Наталья Леонидовна </w:t>
            </w:r>
          </w:p>
        </w:tc>
      </w:tr>
      <w:tr w:rsidR="00BF6826" w:rsidRPr="006775B9" w14:paraId="67FE76B8" w14:textId="77777777" w:rsidTr="002A26DC"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FB1E" w14:textId="77777777" w:rsidR="00BF6826" w:rsidRPr="006775B9" w:rsidRDefault="00BF6826" w:rsidP="00E15424">
            <w:pPr>
              <w:spacing w:after="0" w:line="240" w:lineRule="auto"/>
              <w:ind w:left="116" w:hanging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7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5E61" w14:textId="77777777" w:rsidR="00BF6826" w:rsidRPr="006775B9" w:rsidRDefault="00BF6826" w:rsidP="00E15424">
            <w:pPr>
              <w:spacing w:after="0" w:line="240" w:lineRule="auto"/>
              <w:ind w:left="116" w:hanging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</w:tr>
      <w:tr w:rsidR="00BF6826" w:rsidRPr="006775B9" w14:paraId="24DB26A0" w14:textId="77777777" w:rsidTr="002A26DC"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55A0" w14:textId="77777777" w:rsidR="00BF6826" w:rsidRPr="006775B9" w:rsidRDefault="00BF6826" w:rsidP="00E15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  <w:p w14:paraId="086A9A5E" w14:textId="77777777" w:rsidR="00BF6826" w:rsidRPr="006775B9" w:rsidRDefault="00BF6826" w:rsidP="00E15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</w:t>
            </w:r>
          </w:p>
        </w:tc>
        <w:tc>
          <w:tcPr>
            <w:tcW w:w="7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C74F" w14:textId="77777777" w:rsidR="00BF6826" w:rsidRPr="006775B9" w:rsidRDefault="00BF6826" w:rsidP="00E1542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Кулинария </w:t>
            </w:r>
          </w:p>
        </w:tc>
      </w:tr>
      <w:tr w:rsidR="00BF6826" w:rsidRPr="006775B9" w14:paraId="32AAEDAB" w14:textId="77777777" w:rsidTr="002A26DC">
        <w:trPr>
          <w:trHeight w:val="319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8499" w14:textId="77777777" w:rsidR="00BF6826" w:rsidRPr="006775B9" w:rsidRDefault="00BF6826" w:rsidP="00E15424">
            <w:pPr>
              <w:spacing w:after="0" w:line="240" w:lineRule="auto"/>
              <w:ind w:left="116" w:hanging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8518" w14:textId="463AD30C" w:rsidR="00BF6826" w:rsidRPr="006775B9" w:rsidRDefault="00BE39D2" w:rsidP="00BF6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Исторические корни профессии Повар. </w:t>
            </w:r>
            <w:r w:rsidR="00BF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 урок с соревновательными элементами, как обобщающий материал, приуроченный к Международному дню Повара.</w:t>
            </w:r>
          </w:p>
        </w:tc>
      </w:tr>
      <w:tr w:rsidR="00BF6826" w:rsidRPr="006775B9" w14:paraId="4AF6413D" w14:textId="77777777" w:rsidTr="002A26DC">
        <w:trPr>
          <w:trHeight w:val="249"/>
        </w:trPr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8E03" w14:textId="77777777" w:rsidR="00BF6826" w:rsidRPr="006775B9" w:rsidRDefault="00BF6826" w:rsidP="00E15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0192" w14:textId="77777777" w:rsidR="00BF6826" w:rsidRPr="006775B9" w:rsidRDefault="00BF6826" w:rsidP="00E1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</w:tr>
      <w:tr w:rsidR="002A26DC" w:rsidRPr="006775B9" w14:paraId="29960847" w14:textId="77777777" w:rsidTr="002A26DC">
        <w:trPr>
          <w:trHeight w:val="249"/>
        </w:trPr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9D18" w14:textId="77777777" w:rsidR="002A26DC" w:rsidRPr="006775B9" w:rsidRDefault="002A26DC" w:rsidP="00E15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9D0D" w14:textId="77777777" w:rsidR="002A26DC" w:rsidRDefault="002A26DC" w:rsidP="002A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понимание значимости, актуальности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престижности профессии «Повар»</w:t>
            </w:r>
          </w:p>
          <w:p w14:paraId="54E9D4D0" w14:textId="2EDEE329" w:rsidR="00943C6A" w:rsidRPr="006775B9" w:rsidRDefault="00F2482D" w:rsidP="002A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5689E" w:rsidRPr="00756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овысить мотивацию педагогов к применению интерактивных методов обучения.</w:t>
            </w:r>
          </w:p>
        </w:tc>
      </w:tr>
      <w:tr w:rsidR="00BF6826" w:rsidRPr="006775B9" w14:paraId="6A020164" w14:textId="77777777" w:rsidTr="002A26DC">
        <w:trPr>
          <w:trHeight w:val="100"/>
        </w:trPr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6807" w14:textId="77777777" w:rsidR="00BF6826" w:rsidRPr="006775B9" w:rsidRDefault="00BF6826" w:rsidP="002A2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26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адачи </w:t>
            </w:r>
            <w:r w:rsidRPr="00677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C562" w14:textId="77777777" w:rsidR="00BF6826" w:rsidRPr="006775B9" w:rsidRDefault="00BF6826" w:rsidP="00E15424">
            <w:pPr>
              <w:spacing w:after="0" w:line="240" w:lineRule="auto"/>
              <w:ind w:left="116" w:hanging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Обучающая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2FB8" w14:textId="77777777" w:rsidR="00BF6826" w:rsidRPr="006775B9" w:rsidRDefault="00BF6826" w:rsidP="00E15424">
            <w:pPr>
              <w:spacing w:after="0" w:line="240" w:lineRule="auto"/>
              <w:ind w:left="116" w:hanging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Развивающая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8DFF" w14:textId="77777777" w:rsidR="00BF6826" w:rsidRPr="006775B9" w:rsidRDefault="00BF6826" w:rsidP="00E15424">
            <w:pPr>
              <w:spacing w:after="0" w:line="240" w:lineRule="auto"/>
              <w:ind w:left="116" w:hanging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5BB358C" w14:textId="77777777" w:rsidR="00BF6826" w:rsidRPr="006775B9" w:rsidRDefault="00BF6826" w:rsidP="00E1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Методическая </w:t>
            </w:r>
          </w:p>
        </w:tc>
      </w:tr>
      <w:tr w:rsidR="00BF6826" w:rsidRPr="006775B9" w14:paraId="4848C03E" w14:textId="77777777" w:rsidTr="002A26DC">
        <w:trPr>
          <w:trHeight w:val="100"/>
        </w:trPr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C48BF" w14:textId="77777777" w:rsidR="00BF6826" w:rsidRPr="006775B9" w:rsidRDefault="00BF6826" w:rsidP="00E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D34A" w14:textId="2756EC48" w:rsidR="00BE39D2" w:rsidRDefault="00BF6826" w:rsidP="00BF6826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E39D2" w:rsidRPr="00BE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учащихся п</w:t>
            </w:r>
            <w:r w:rsidR="00BE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редставление о профессии Повар</w:t>
            </w:r>
            <w:r w:rsidR="00BE39D2" w:rsidRPr="00BE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E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возникновения профессии</w:t>
            </w:r>
            <w:r w:rsidR="00BE39D2" w:rsidRPr="00BE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E7FA50D" w14:textId="32758698" w:rsidR="00BF6826" w:rsidRPr="00BF6826" w:rsidRDefault="00BE39D2" w:rsidP="00BF6826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15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</w:t>
            </w:r>
            <w:r w:rsidR="00BF6826" w:rsidRPr="00BF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интеллектуальный и культурный уровень, расширить кругозор </w:t>
            </w:r>
            <w:proofErr w:type="gramStart"/>
            <w:r w:rsidR="00BF6826" w:rsidRPr="00BF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BF6826" w:rsidRPr="00BF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1EB9925" w14:textId="77777777" w:rsidR="00BF6826" w:rsidRPr="006775B9" w:rsidRDefault="00BF6826" w:rsidP="00BF6826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Оценить знания учащихся по пройденным темам.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0DD6" w14:textId="77777777" w:rsidR="00BF6826" w:rsidRPr="006775B9" w:rsidRDefault="00BF6826" w:rsidP="00E1542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логическое мышление и творческие способности учащихся. Умение чётко и правильно формулировать ответы.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3CAA" w14:textId="45B1966D" w:rsidR="00733587" w:rsidRDefault="00B83D23" w:rsidP="00E15424">
            <w:pPr>
              <w:keepNext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3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Уважение к выбранной профессии и к труду.</w:t>
            </w:r>
          </w:p>
          <w:p w14:paraId="17A2AC14" w14:textId="7D1E8F41" w:rsidR="00BF6826" w:rsidRPr="006775B9" w:rsidRDefault="00733587" w:rsidP="00733587">
            <w:pPr>
              <w:keepNext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F6826" w:rsidRPr="0067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работать в группе, в команде</w:t>
            </w:r>
            <w:r w:rsidR="00BF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B02CDE" w14:textId="77777777" w:rsidR="00BF6826" w:rsidRPr="004C0DCD" w:rsidRDefault="00BF6826" w:rsidP="00E15424">
            <w:pPr>
              <w:keepNext/>
              <w:spacing w:after="0" w:line="240" w:lineRule="auto"/>
              <w:ind w:left="33" w:right="1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C0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спользование игровой технологии в ходе</w:t>
            </w:r>
          </w:p>
          <w:p w14:paraId="3FB623EE" w14:textId="77777777" w:rsidR="00BF6826" w:rsidRPr="006775B9" w:rsidRDefault="00BF6826" w:rsidP="00E15424">
            <w:pPr>
              <w:keepNext/>
              <w:spacing w:after="0" w:line="240" w:lineRule="auto"/>
              <w:ind w:left="33" w:right="1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систематизации знаний. </w:t>
            </w:r>
          </w:p>
          <w:p w14:paraId="498D2EC9" w14:textId="77777777" w:rsidR="00BF6826" w:rsidRPr="006775B9" w:rsidRDefault="00BF6826" w:rsidP="00E15424">
            <w:pPr>
              <w:keepNext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61AB" w:rsidRPr="006775B9" w14:paraId="74B134F0" w14:textId="77777777" w:rsidTr="00E15424">
        <w:trPr>
          <w:trHeight w:val="100"/>
        </w:trPr>
        <w:tc>
          <w:tcPr>
            <w:tcW w:w="196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A03E197" w14:textId="323EABC8" w:rsidR="000861AB" w:rsidRPr="000861AB" w:rsidRDefault="000861AB" w:rsidP="000861A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Функции урока </w:t>
            </w:r>
          </w:p>
        </w:tc>
        <w:tc>
          <w:tcPr>
            <w:tcW w:w="796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3A3D" w14:textId="77777777" w:rsidR="000861AB" w:rsidRDefault="000861AB" w:rsidP="00E15424">
            <w:pPr>
              <w:keepNext/>
              <w:spacing w:after="0" w:line="240" w:lineRule="auto"/>
              <w:ind w:left="33" w:right="1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8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росветительная, направляющая, формирующая.</w:t>
            </w:r>
          </w:p>
        </w:tc>
      </w:tr>
      <w:tr w:rsidR="000861AB" w:rsidRPr="006775B9" w14:paraId="7C1BDF6E" w14:textId="77777777" w:rsidTr="00E15424">
        <w:trPr>
          <w:trHeight w:val="100"/>
        </w:trPr>
        <w:tc>
          <w:tcPr>
            <w:tcW w:w="196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D48C1EA" w14:textId="77777777" w:rsidR="000861AB" w:rsidRPr="006775B9" w:rsidRDefault="000861AB" w:rsidP="000861A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форма </w:t>
            </w:r>
            <w:r w:rsidRPr="0067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96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090B" w14:textId="77777777" w:rsidR="000861AB" w:rsidRPr="006775B9" w:rsidRDefault="000861AB" w:rsidP="000861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Информационно-диалоговая, соревновательная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(актуализация</w:t>
            </w:r>
            <w:r w:rsidRPr="00B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полученных знаний, по предмету</w:t>
            </w:r>
            <w:r w:rsidRPr="00B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 – теоретического цикла «Кулинария»)</w:t>
            </w:r>
          </w:p>
        </w:tc>
      </w:tr>
      <w:tr w:rsidR="000861AB" w:rsidRPr="006775B9" w14:paraId="6AD8F528" w14:textId="77777777" w:rsidTr="000861AB">
        <w:trPr>
          <w:trHeight w:val="1939"/>
        </w:trPr>
        <w:tc>
          <w:tcPr>
            <w:tcW w:w="196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5789A7" w14:textId="77777777" w:rsidR="000861AB" w:rsidRPr="002E7756" w:rsidRDefault="000861AB" w:rsidP="00E1542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96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ADE6" w14:textId="77777777" w:rsidR="000861AB" w:rsidRDefault="000861AB" w:rsidP="00E15424">
            <w:pPr>
              <w:keepNext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2E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аучатся обобщать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использовать полученную </w:t>
            </w:r>
            <w:r w:rsidRPr="002E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профессиональной деятельности.</w:t>
            </w:r>
          </w:p>
          <w:p w14:paraId="28442F6A" w14:textId="77777777" w:rsidR="000861AB" w:rsidRPr="002E7756" w:rsidRDefault="000861AB" w:rsidP="00E15424">
            <w:pPr>
              <w:keepNext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</w:t>
            </w:r>
            <w:r w:rsidRPr="002E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аучатся осознанно использовать речевые средства в соответствии с задачей коммуникации для выражения своей позиции.</w:t>
            </w:r>
          </w:p>
          <w:p w14:paraId="5ADBCDB2" w14:textId="77777777" w:rsidR="000861AB" w:rsidRDefault="000861AB" w:rsidP="00E15424">
            <w:pPr>
              <w:keepNext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0D3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аучатся оценивать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выполнения заданий.</w:t>
            </w:r>
          </w:p>
          <w:p w14:paraId="3D6F1DD9" w14:textId="77777777" w:rsidR="000861AB" w:rsidRPr="000D3BE5" w:rsidRDefault="000861AB" w:rsidP="00E15424">
            <w:pPr>
              <w:keepNext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0D3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азвивать способность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оценивать деятельность людей, в</w:t>
            </w:r>
            <w:r w:rsidRPr="000D3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ырабатывать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свои мировоззренческие позиции.</w:t>
            </w:r>
          </w:p>
        </w:tc>
      </w:tr>
      <w:tr w:rsidR="000861AB" w:rsidRPr="006775B9" w14:paraId="11C3E853" w14:textId="77777777" w:rsidTr="002A26DC">
        <w:trPr>
          <w:trHeight w:val="277"/>
        </w:trPr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EBE1" w14:textId="77777777" w:rsidR="000861AB" w:rsidRPr="00C5184A" w:rsidRDefault="000861AB" w:rsidP="00E15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5184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8"/>
                <w:lang w:eastAsia="ru-RU"/>
              </w:rPr>
              <w:t>Материально – дидактическое</w:t>
            </w:r>
          </w:p>
          <w:p w14:paraId="1C02E364" w14:textId="77777777" w:rsidR="000861AB" w:rsidRPr="00C5184A" w:rsidRDefault="000861AB" w:rsidP="00E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4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8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8"/>
                <w:lang w:eastAsia="ru-RU"/>
              </w:rPr>
              <w:t>урока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4633" w14:textId="33C15641" w:rsidR="000861AB" w:rsidRPr="008F71BE" w:rsidRDefault="000861AB" w:rsidP="00396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Компьютер</w:t>
            </w:r>
            <w:r w:rsidRPr="00C5184A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технологическая карта проведения урока, мультимедийная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презентации в программе </w:t>
            </w:r>
            <w:r w:rsidRPr="008F71BE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Microsoft Office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</w:t>
            </w:r>
            <w:r w:rsidRPr="008F71BE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PowerPoint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, </w:t>
            </w:r>
            <w:r w:rsidRPr="008F71BE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распечатка вопросов и ответов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,</w:t>
            </w:r>
            <w:r w:rsidRPr="008F71BE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</w:t>
            </w:r>
            <w:r w:rsidRPr="00C5184A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оценочная ведомость</w:t>
            </w:r>
            <w:r w:rsidR="00BE39D2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.</w:t>
            </w:r>
          </w:p>
        </w:tc>
      </w:tr>
    </w:tbl>
    <w:p w14:paraId="23B46ACE" w14:textId="77777777" w:rsidR="00BF6826" w:rsidRDefault="00BF6826" w:rsidP="00BF68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A40143" w14:textId="77777777" w:rsidR="000861AB" w:rsidRDefault="000861AB" w:rsidP="00BF68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A4490A" w14:textId="77777777" w:rsidR="002A26DC" w:rsidRDefault="002A26DC" w:rsidP="00BF68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92C73F" w14:textId="77777777" w:rsidR="002A26DC" w:rsidRPr="003608E9" w:rsidRDefault="002A26DC" w:rsidP="002A26DC">
      <w:pPr>
        <w:jc w:val="center"/>
        <w:rPr>
          <w:rFonts w:ascii="Times New Roman" w:hAnsi="Times New Roman" w:cs="Times New Roman"/>
          <w:b/>
          <w:sz w:val="24"/>
        </w:rPr>
      </w:pPr>
      <w:r w:rsidRPr="003608E9">
        <w:rPr>
          <w:rFonts w:ascii="Times New Roman" w:hAnsi="Times New Roman" w:cs="Times New Roman"/>
          <w:b/>
          <w:sz w:val="24"/>
        </w:rPr>
        <w:lastRenderedPageBreak/>
        <w:t>ТЕМАТИЧЕСКИЙ ПЛАН СТРУКТУРНЫХ ЭЛЕМЕНТОВ УРОКА</w:t>
      </w:r>
    </w:p>
    <w:tbl>
      <w:tblPr>
        <w:tblStyle w:val="a4"/>
        <w:tblW w:w="101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992"/>
        <w:gridCol w:w="3827"/>
        <w:gridCol w:w="2895"/>
      </w:tblGrid>
      <w:tr w:rsidR="002A26DC" w:rsidRPr="003608E9" w14:paraId="046754C7" w14:textId="77777777" w:rsidTr="00665A56">
        <w:tc>
          <w:tcPr>
            <w:tcW w:w="10125" w:type="dxa"/>
            <w:gridSpan w:val="5"/>
          </w:tcPr>
          <w:p w14:paraId="3AF281B8" w14:textId="72C28241" w:rsidR="002A26DC" w:rsidRPr="003608E9" w:rsidRDefault="00EE2174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ВВОДНАЯ ЧАСТЬ -</w:t>
            </w:r>
            <w:r w:rsidR="00162F38">
              <w:rPr>
                <w:rFonts w:ascii="Times New Roman" w:hAnsi="Times New Roman" w:cs="Times New Roman"/>
                <w:b/>
                <w:sz w:val="24"/>
              </w:rPr>
              <w:t xml:space="preserve"> 5</w:t>
            </w:r>
            <w:r w:rsidR="002A26DC" w:rsidRPr="003608E9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</w:tr>
      <w:tr w:rsidR="002A26DC" w:rsidRPr="003608E9" w14:paraId="4EC544DB" w14:textId="77777777" w:rsidTr="004D1220">
        <w:tc>
          <w:tcPr>
            <w:tcW w:w="567" w:type="dxa"/>
          </w:tcPr>
          <w:p w14:paraId="0B2BFD1C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08E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3199D218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8E9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1844" w:type="dxa"/>
          </w:tcPr>
          <w:p w14:paraId="751DC206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08E9">
              <w:rPr>
                <w:rFonts w:ascii="Times New Roman" w:hAnsi="Times New Roman" w:cs="Times New Roman"/>
                <w:b/>
                <w:sz w:val="24"/>
              </w:rPr>
              <w:t>Этап урока</w:t>
            </w:r>
          </w:p>
        </w:tc>
        <w:tc>
          <w:tcPr>
            <w:tcW w:w="992" w:type="dxa"/>
          </w:tcPr>
          <w:p w14:paraId="11A9622F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08E9">
              <w:rPr>
                <w:rFonts w:ascii="Times New Roman" w:hAnsi="Times New Roman" w:cs="Times New Roman"/>
                <w:b/>
                <w:sz w:val="24"/>
              </w:rPr>
              <w:t xml:space="preserve">Время </w:t>
            </w:r>
          </w:p>
          <w:p w14:paraId="2A285E3F" w14:textId="77777777" w:rsidR="002A26DC" w:rsidRPr="003608E9" w:rsidRDefault="00665A56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(мин</w:t>
            </w:r>
            <w:r w:rsidR="002A26DC" w:rsidRPr="003608E9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827" w:type="dxa"/>
          </w:tcPr>
          <w:p w14:paraId="69B46110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8E9">
              <w:rPr>
                <w:rFonts w:ascii="Times New Roman" w:hAnsi="Times New Roman" w:cs="Times New Roman"/>
                <w:b/>
                <w:sz w:val="24"/>
              </w:rPr>
              <w:t>Деятельность преподавателя</w:t>
            </w:r>
          </w:p>
        </w:tc>
        <w:tc>
          <w:tcPr>
            <w:tcW w:w="2895" w:type="dxa"/>
          </w:tcPr>
          <w:p w14:paraId="47FC9C45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8E9">
              <w:rPr>
                <w:rFonts w:ascii="Times New Roman" w:hAnsi="Times New Roman" w:cs="Times New Roman"/>
                <w:b/>
                <w:bCs/>
                <w:sz w:val="24"/>
              </w:rPr>
              <w:t>Деятельность</w:t>
            </w:r>
          </w:p>
          <w:p w14:paraId="4103EDC4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8E9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</w:p>
        </w:tc>
      </w:tr>
      <w:tr w:rsidR="002A26DC" w:rsidRPr="003608E9" w14:paraId="3F643DBD" w14:textId="77777777" w:rsidTr="00063051">
        <w:trPr>
          <w:trHeight w:val="1469"/>
        </w:trPr>
        <w:tc>
          <w:tcPr>
            <w:tcW w:w="567" w:type="dxa"/>
          </w:tcPr>
          <w:p w14:paraId="00EF586F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92049C0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8E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4" w:type="dxa"/>
          </w:tcPr>
          <w:p w14:paraId="66BA4A21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3BAB147" w14:textId="77777777" w:rsidR="00D92EE5" w:rsidRDefault="002A26DC" w:rsidP="00E1542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608E9">
              <w:rPr>
                <w:rFonts w:ascii="Times New Roman" w:hAnsi="Times New Roman" w:cs="Times New Roman"/>
                <w:b/>
                <w:i/>
                <w:sz w:val="24"/>
              </w:rPr>
              <w:t>Организационный момент</w:t>
            </w:r>
          </w:p>
          <w:p w14:paraId="7C2FA9BC" w14:textId="77777777" w:rsidR="002A26DC" w:rsidRPr="003608E9" w:rsidRDefault="00D92EE5" w:rsidP="00E1542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65A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(Слайд 1)</w:t>
            </w:r>
          </w:p>
        </w:tc>
        <w:tc>
          <w:tcPr>
            <w:tcW w:w="992" w:type="dxa"/>
          </w:tcPr>
          <w:p w14:paraId="4B8F934C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E12AA24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8E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7" w:type="dxa"/>
          </w:tcPr>
          <w:p w14:paraId="0D1617A0" w14:textId="77777777" w:rsidR="002A26DC" w:rsidRPr="003608E9" w:rsidRDefault="002A26DC" w:rsidP="00E154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Приветствие учащихся и присутствующих на уроке</w:t>
            </w:r>
          </w:p>
          <w:p w14:paraId="239501DC" w14:textId="77777777" w:rsidR="002A26DC" w:rsidRPr="003608E9" w:rsidRDefault="002A26DC" w:rsidP="00E154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6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присутствующих по журналу</w:t>
            </w:r>
            <w:r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556C5A0" w14:textId="35AF031E" w:rsidR="002A26DC" w:rsidRPr="003608E9" w:rsidRDefault="00063051" w:rsidP="00D92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Проверка готовности к уроку</w:t>
            </w:r>
            <w:r w:rsidR="002A26DC"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</w:tcPr>
          <w:p w14:paraId="1CE8845D" w14:textId="77777777" w:rsidR="002A26DC" w:rsidRPr="003608E9" w:rsidRDefault="002A26DC" w:rsidP="00E15424">
            <w:pPr>
              <w:tabs>
                <w:tab w:val="left" w:pos="3578"/>
              </w:tabs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Приветствие преподавателя и присутствующих</w:t>
            </w:r>
          </w:p>
          <w:p w14:paraId="1F2A935E" w14:textId="77777777" w:rsidR="002A26DC" w:rsidRPr="003608E9" w:rsidRDefault="002A26DC" w:rsidP="00E15424">
            <w:pPr>
              <w:tabs>
                <w:tab w:val="left" w:pos="3578"/>
              </w:tabs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Подготовка к началу урока</w:t>
            </w:r>
          </w:p>
        </w:tc>
      </w:tr>
      <w:tr w:rsidR="002A26DC" w:rsidRPr="003608E9" w14:paraId="65DE16BD" w14:textId="77777777" w:rsidTr="004D1220">
        <w:trPr>
          <w:trHeight w:val="1514"/>
        </w:trPr>
        <w:tc>
          <w:tcPr>
            <w:tcW w:w="567" w:type="dxa"/>
          </w:tcPr>
          <w:p w14:paraId="03A1452B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CE73D5D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8E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4" w:type="dxa"/>
          </w:tcPr>
          <w:p w14:paraId="2E2A0236" w14:textId="77777777" w:rsidR="002A26DC" w:rsidRPr="003608E9" w:rsidRDefault="002A26DC" w:rsidP="00E15424">
            <w:pPr>
              <w:rPr>
                <w:rFonts w:ascii="Times New Roman" w:hAnsi="Times New Roman" w:cs="Times New Roman"/>
                <w:sz w:val="24"/>
              </w:rPr>
            </w:pPr>
          </w:p>
          <w:p w14:paraId="1CA39AE6" w14:textId="77777777" w:rsidR="00D92EE5" w:rsidRDefault="002A26DC" w:rsidP="00E1542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608E9">
              <w:rPr>
                <w:rFonts w:ascii="Times New Roman" w:hAnsi="Times New Roman" w:cs="Times New Roman"/>
                <w:b/>
                <w:i/>
                <w:sz w:val="24"/>
              </w:rPr>
              <w:t>Целеполагание</w:t>
            </w:r>
          </w:p>
          <w:p w14:paraId="5C659AC0" w14:textId="77777777" w:rsidR="008163B6" w:rsidRDefault="00D92EE5" w:rsidP="00E15424">
            <w:pPr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  <w:lang w:eastAsia="ru-RU"/>
              </w:rPr>
            </w:pPr>
            <w:r w:rsidRPr="003608E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65A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Слайд 2)</w:t>
            </w:r>
            <w:r w:rsidR="008163B6"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4B7A35C2" w14:textId="14996934" w:rsidR="002A26DC" w:rsidRPr="003608E9" w:rsidRDefault="008163B6" w:rsidP="00E1542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  <w:lang w:eastAsia="ru-RU"/>
              </w:rPr>
              <w:t>(Слайд 3</w:t>
            </w:r>
            <w:r w:rsidRPr="00665A56"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2A6D22E7" w14:textId="77777777" w:rsidR="002A26DC" w:rsidRPr="003608E9" w:rsidRDefault="002A26DC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E0C013" w14:textId="77777777" w:rsidR="002A26DC" w:rsidRPr="003608E9" w:rsidRDefault="00EE2174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7" w:type="dxa"/>
          </w:tcPr>
          <w:p w14:paraId="44356FAB" w14:textId="77777777" w:rsidR="002A26DC" w:rsidRPr="003608E9" w:rsidRDefault="002A26DC" w:rsidP="00E154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Сообщение темы урока</w:t>
            </w:r>
          </w:p>
          <w:p w14:paraId="5109D9FF" w14:textId="77777777" w:rsidR="002A26DC" w:rsidRPr="00665A56" w:rsidRDefault="002A26DC" w:rsidP="00E1542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Сообщение цели и задач урока </w:t>
            </w:r>
          </w:p>
          <w:p w14:paraId="01FCF48A" w14:textId="77777777" w:rsidR="002A26DC" w:rsidRPr="003608E9" w:rsidRDefault="002A26DC" w:rsidP="00EE21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Озн</w:t>
            </w:r>
            <w:r w:rsidR="00086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акомление с актуальностью урока</w:t>
            </w:r>
            <w:r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</w:tcPr>
          <w:p w14:paraId="603E10FF" w14:textId="77777777" w:rsidR="002A26DC" w:rsidRPr="003608E9" w:rsidRDefault="002A26DC" w:rsidP="00E15424">
            <w:pPr>
              <w:tabs>
                <w:tab w:val="left" w:pos="1451"/>
                <w:tab w:val="left" w:pos="3578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Осознают тему и цель урока, уясняют задачи</w:t>
            </w:r>
          </w:p>
          <w:p w14:paraId="481EEFB0" w14:textId="77777777" w:rsidR="002A26DC" w:rsidRPr="003608E9" w:rsidRDefault="002A26DC" w:rsidP="00E15424">
            <w:pPr>
              <w:tabs>
                <w:tab w:val="left" w:pos="1451"/>
                <w:tab w:val="left" w:pos="3578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Настраиваются на активную работу во время урока</w:t>
            </w:r>
          </w:p>
        </w:tc>
      </w:tr>
      <w:tr w:rsidR="00DE0A45" w:rsidRPr="003608E9" w14:paraId="3AA98A3A" w14:textId="77777777" w:rsidTr="00DE0A45">
        <w:trPr>
          <w:trHeight w:val="412"/>
        </w:trPr>
        <w:tc>
          <w:tcPr>
            <w:tcW w:w="10125" w:type="dxa"/>
            <w:gridSpan w:val="5"/>
          </w:tcPr>
          <w:p w14:paraId="7582EC20" w14:textId="11CAD4F5" w:rsidR="00DE0A45" w:rsidRPr="003608E9" w:rsidRDefault="00B83D23" w:rsidP="00DE0A45">
            <w:pPr>
              <w:tabs>
                <w:tab w:val="left" w:pos="1451"/>
                <w:tab w:val="left" w:pos="3578"/>
              </w:tabs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ОСНОВНАЯ ЧАСТЬ – 75</w:t>
            </w:r>
            <w:r w:rsidR="00DE0A45" w:rsidRPr="003608E9">
              <w:rPr>
                <w:rFonts w:ascii="Times New Roman" w:hAnsi="Times New Roman" w:cs="Times New Roman"/>
                <w:b/>
                <w:bCs/>
                <w:sz w:val="24"/>
              </w:rPr>
              <w:t xml:space="preserve"> минут</w:t>
            </w:r>
          </w:p>
        </w:tc>
      </w:tr>
      <w:tr w:rsidR="00DE0A45" w:rsidRPr="003608E9" w14:paraId="142B040E" w14:textId="77777777" w:rsidTr="004D1220">
        <w:trPr>
          <w:trHeight w:val="1514"/>
        </w:trPr>
        <w:tc>
          <w:tcPr>
            <w:tcW w:w="567" w:type="dxa"/>
          </w:tcPr>
          <w:p w14:paraId="2FC167EE" w14:textId="73F03842" w:rsidR="00DE0A45" w:rsidRPr="003608E9" w:rsidRDefault="00DE0A45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8E9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1844" w:type="dxa"/>
          </w:tcPr>
          <w:p w14:paraId="1564AC6B" w14:textId="77777777" w:rsidR="00DE0A45" w:rsidRDefault="00DE0A45" w:rsidP="00DE0A4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Информационный  блок</w:t>
            </w:r>
          </w:p>
          <w:p w14:paraId="29BCDCB8" w14:textId="5C753335" w:rsidR="00DE0A45" w:rsidRPr="003608E9" w:rsidRDefault="00DE0A45" w:rsidP="00DE0A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  <w:lang w:eastAsia="ru-RU"/>
              </w:rPr>
              <w:t>(Слайд 4 - 22</w:t>
            </w:r>
            <w:r w:rsidRPr="00665A56"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  <w:lang w:eastAsia="ru-RU"/>
              </w:rPr>
              <w:t>)</w:t>
            </w:r>
            <w:r w:rsidR="00A86F9A" w:rsidRPr="00DE0A4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Мультимедийная презентация в программе Microsoft </w:t>
            </w:r>
            <w:proofErr w:type="spellStart"/>
            <w:r w:rsidR="00A86F9A" w:rsidRPr="00DE0A4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Office</w:t>
            </w:r>
            <w:proofErr w:type="spellEnd"/>
            <w:r w:rsidR="00A86F9A" w:rsidRPr="00DE0A4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PowerPoint</w:t>
            </w:r>
          </w:p>
        </w:tc>
        <w:tc>
          <w:tcPr>
            <w:tcW w:w="992" w:type="dxa"/>
          </w:tcPr>
          <w:p w14:paraId="4D6C4EB8" w14:textId="6BC1271C" w:rsidR="00DE0A45" w:rsidRPr="003608E9" w:rsidRDefault="00B83D23" w:rsidP="00E15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20-25</w:t>
            </w:r>
          </w:p>
        </w:tc>
        <w:tc>
          <w:tcPr>
            <w:tcW w:w="3827" w:type="dxa"/>
          </w:tcPr>
          <w:p w14:paraId="4C21BB84" w14:textId="21D540C0" w:rsidR="00DE0A45" w:rsidRDefault="00DE0A45" w:rsidP="00A86F9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 о</w:t>
            </w:r>
            <w:r w:rsidRPr="00162F3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повар (история, искусство, интересные факты) </w:t>
            </w:r>
          </w:p>
          <w:p w14:paraId="4523906B" w14:textId="77777777" w:rsidR="00DE0A45" w:rsidRPr="00162F38" w:rsidRDefault="00DE0A45" w:rsidP="00DE0A45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2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Когда отмечают День повара</w:t>
            </w:r>
            <w:r w:rsidRPr="00162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682E12" w14:textId="77777777" w:rsidR="00DE0A45" w:rsidRPr="00162F38" w:rsidRDefault="00DE0A45" w:rsidP="00DE0A45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62F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История профессии повар «Путешествие сквозь века»</w:t>
            </w:r>
          </w:p>
          <w:p w14:paraId="4F14B472" w14:textId="749F5511" w:rsidR="00DE0A45" w:rsidRPr="003608E9" w:rsidRDefault="00DE0A45" w:rsidP="00DE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4C26F99" w14:textId="77777777" w:rsidR="00DE0A45" w:rsidRDefault="00DE0A45" w:rsidP="00E15424">
            <w:pPr>
              <w:tabs>
                <w:tab w:val="left" w:pos="1451"/>
                <w:tab w:val="left" w:pos="3578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Записывают в тетради полученную информацию.</w:t>
            </w:r>
          </w:p>
          <w:p w14:paraId="685B5DD1" w14:textId="54B965F9" w:rsidR="00DE0A45" w:rsidRPr="003608E9" w:rsidRDefault="00DE0A45" w:rsidP="00E15424">
            <w:pPr>
              <w:tabs>
                <w:tab w:val="left" w:pos="1451"/>
                <w:tab w:val="left" w:pos="3578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Участвуют в беседе, отвечая на вопросы преподавателя.</w:t>
            </w:r>
          </w:p>
        </w:tc>
      </w:tr>
      <w:tr w:rsidR="00DE0A45" w:rsidRPr="003608E9" w14:paraId="134F5744" w14:textId="77777777" w:rsidTr="004D1220">
        <w:trPr>
          <w:trHeight w:val="1514"/>
        </w:trPr>
        <w:tc>
          <w:tcPr>
            <w:tcW w:w="567" w:type="dxa"/>
          </w:tcPr>
          <w:p w14:paraId="55F825F3" w14:textId="02400871" w:rsidR="00DE0A45" w:rsidRPr="003608E9" w:rsidRDefault="00DE0A45" w:rsidP="00E1542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608E9"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1844" w:type="dxa"/>
          </w:tcPr>
          <w:p w14:paraId="5ED47B7E" w14:textId="6EAFB955" w:rsidR="00DE0A45" w:rsidRPr="002D5897" w:rsidRDefault="00637C6E" w:rsidP="00E15424">
            <w:pPr>
              <w:pStyle w:val="a3"/>
              <w:ind w:left="2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Интелл</w:t>
            </w:r>
            <w:r w:rsidR="00DE0A45" w:rsidRPr="002D58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ектуальная викторина «</w:t>
            </w:r>
            <w:r w:rsidR="00D85A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Кулинарная история</w:t>
            </w:r>
            <w:r w:rsidR="00DE0A45" w:rsidRPr="002D58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="00DE0A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E0A45" w:rsidRPr="00F8526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(Слайд</w:t>
            </w:r>
            <w:r w:rsidR="00A86F9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23-48</w:t>
            </w:r>
            <w:r w:rsidR="00DE0A45" w:rsidRPr="00F8526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  <w:p w14:paraId="2BD4BF75" w14:textId="46ACFB5E" w:rsidR="00DE0A45" w:rsidRDefault="00A86F9A" w:rsidP="00DE0A4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86F9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Мультимедийная презентация в программе Microsoft </w:t>
            </w:r>
            <w:proofErr w:type="spellStart"/>
            <w:r w:rsidRPr="00A86F9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Office</w:t>
            </w:r>
            <w:proofErr w:type="spellEnd"/>
            <w:r w:rsidRPr="00A86F9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PowerPoint</w:t>
            </w:r>
          </w:p>
        </w:tc>
        <w:tc>
          <w:tcPr>
            <w:tcW w:w="992" w:type="dxa"/>
          </w:tcPr>
          <w:p w14:paraId="1BC1BFBA" w14:textId="76FB3C64" w:rsidR="00DE0A45" w:rsidRDefault="00B83D23" w:rsidP="00E1542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25-30</w:t>
            </w:r>
          </w:p>
        </w:tc>
        <w:tc>
          <w:tcPr>
            <w:tcW w:w="3827" w:type="dxa"/>
          </w:tcPr>
          <w:p w14:paraId="4D6E3774" w14:textId="1114602C" w:rsidR="00A86F9A" w:rsidRDefault="00DE0A45" w:rsidP="00A86F9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="00A86F9A" w:rsidRPr="00A86F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Объяснение правил проведения викторины</w:t>
            </w:r>
            <w:r w:rsidR="00A86F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  <w:r w:rsidR="00A86F9A" w:rsidRPr="00360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E4FC56" w14:textId="7DDE3A7F" w:rsidR="00DE0A45" w:rsidRPr="00A86F9A" w:rsidRDefault="00A86F9A" w:rsidP="00A86F9A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Викторина состоит из 12</w:t>
            </w:r>
            <w:r w:rsidRPr="003608E9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вопрос соответствует от 100 до 800 баллов. </w:t>
            </w:r>
            <w:r w:rsidRPr="00360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каждый правильный ответ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ученик получает соответствующий вопросу балл. В конце урока баллы </w:t>
            </w:r>
            <w:r w:rsidR="00E914CB">
              <w:rPr>
                <w:rFonts w:ascii="Times New Roman" w:hAnsi="Times New Roman" w:cs="Times New Roman"/>
                <w:bCs/>
                <w:sz w:val="24"/>
                <w:szCs w:val="24"/>
              </w:rPr>
              <w:t>суммируются,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выводится средняя оценка за урок.</w:t>
            </w:r>
          </w:p>
        </w:tc>
        <w:tc>
          <w:tcPr>
            <w:tcW w:w="2895" w:type="dxa"/>
          </w:tcPr>
          <w:p w14:paraId="15B88655" w14:textId="13B8568E" w:rsidR="00DE0A45" w:rsidRDefault="00E914CB" w:rsidP="00E15424">
            <w:pPr>
              <w:tabs>
                <w:tab w:val="left" w:pos="1451"/>
                <w:tab w:val="left" w:pos="3578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</w:t>
            </w:r>
            <w:r w:rsidR="00A8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нимательно слушают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  викторины.</w:t>
            </w:r>
          </w:p>
          <w:p w14:paraId="55B1712B" w14:textId="4FA06A47" w:rsidR="00A86F9A" w:rsidRPr="003608E9" w:rsidRDefault="00A86F9A" w:rsidP="00E914CB">
            <w:pPr>
              <w:tabs>
                <w:tab w:val="left" w:pos="1451"/>
                <w:tab w:val="left" w:pos="3578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C0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Первым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твечает ученик</w:t>
            </w:r>
            <w:r w:rsidR="00E9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0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который</w:t>
            </w:r>
            <w:r w:rsidR="00E914CB" w:rsidRPr="00E9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раньше других поднимет</w:t>
            </w:r>
            <w:r w:rsidR="00E9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руку. Если ответ не верный, отвечает следующий ученик.</w:t>
            </w:r>
          </w:p>
        </w:tc>
      </w:tr>
      <w:tr w:rsidR="00DE0A45" w:rsidRPr="003608E9" w14:paraId="0803B793" w14:textId="77777777" w:rsidTr="004D1220">
        <w:trPr>
          <w:trHeight w:val="1514"/>
        </w:trPr>
        <w:tc>
          <w:tcPr>
            <w:tcW w:w="567" w:type="dxa"/>
          </w:tcPr>
          <w:p w14:paraId="448EC58C" w14:textId="630620D3" w:rsidR="00DE0A45" w:rsidRPr="003608E9" w:rsidRDefault="00DE0A45" w:rsidP="00E1542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608E9"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1844" w:type="dxa"/>
          </w:tcPr>
          <w:p w14:paraId="343D57D6" w14:textId="13BF0627" w:rsidR="00DE0A45" w:rsidRPr="004D1220" w:rsidRDefault="00DE0A45" w:rsidP="004D122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Актуализация знаний</w:t>
            </w:r>
            <w:r w:rsidR="004D1220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gramStart"/>
            <w:r w:rsidR="004D1220">
              <w:rPr>
                <w:rFonts w:ascii="Times New Roman" w:hAnsi="Times New Roman" w:cs="Times New Roman"/>
                <w:b/>
                <w:i/>
                <w:sz w:val="24"/>
              </w:rPr>
              <w:t>-</w:t>
            </w:r>
            <w:r w:rsidR="004D1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proofErr w:type="gramEnd"/>
            <w:r w:rsidRPr="004D1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ефлексия </w:t>
            </w:r>
          </w:p>
        </w:tc>
        <w:tc>
          <w:tcPr>
            <w:tcW w:w="992" w:type="dxa"/>
          </w:tcPr>
          <w:p w14:paraId="305F8DA0" w14:textId="6C065056" w:rsidR="00DE0A45" w:rsidRDefault="00DE0A45" w:rsidP="00E1542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  <w:r w:rsidR="00B83D23">
              <w:rPr>
                <w:rFonts w:ascii="Times New Roman" w:hAnsi="Times New Roman" w:cs="Times New Roman"/>
                <w:bCs/>
                <w:sz w:val="24"/>
              </w:rPr>
              <w:t>-20</w:t>
            </w:r>
          </w:p>
        </w:tc>
        <w:tc>
          <w:tcPr>
            <w:tcW w:w="3827" w:type="dxa"/>
          </w:tcPr>
          <w:p w14:paraId="04F10960" w14:textId="6C34F041" w:rsidR="00DE0A45" w:rsidRDefault="004D1220" w:rsidP="00E1542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демонстрации понимания пройденного и  организации</w:t>
            </w:r>
            <w:r w:rsidR="00DE0A45" w:rsidRPr="00B923E6">
              <w:rPr>
                <w:rFonts w:ascii="Times New Roman" w:hAnsi="Times New Roman" w:cs="Times New Roman"/>
                <w:sz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</w:rPr>
              <w:t xml:space="preserve">по проведению среза знаний </w:t>
            </w:r>
            <w:r w:rsidR="00DE0A45">
              <w:rPr>
                <w:rFonts w:ascii="Times New Roman" w:hAnsi="Times New Roman" w:cs="Times New Roman"/>
                <w:sz w:val="24"/>
              </w:rPr>
              <w:t>предыдущего урока</w:t>
            </w:r>
            <w:r>
              <w:rPr>
                <w:rFonts w:ascii="Times New Roman" w:hAnsi="Times New Roman" w:cs="Times New Roman"/>
                <w:sz w:val="24"/>
              </w:rPr>
              <w:t xml:space="preserve"> применяется  метод перекрёстного опроса учащихся.</w:t>
            </w:r>
          </w:p>
          <w:p w14:paraId="5CC907A5" w14:textId="49FB6B66" w:rsidR="00DE0A45" w:rsidRDefault="00DE0A45" w:rsidP="004D122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95" w:type="dxa"/>
          </w:tcPr>
          <w:p w14:paraId="27371A96" w14:textId="0376B041" w:rsidR="00DE0A45" w:rsidRPr="003608E9" w:rsidRDefault="00DE0A45" w:rsidP="00DE0A45">
            <w:pPr>
              <w:tabs>
                <w:tab w:val="left" w:pos="1451"/>
                <w:tab w:val="left" w:pos="3578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-Учащиеся задают друг другу вопросы по пройденному материалу.</w:t>
            </w:r>
            <w:r w:rsidRPr="00EE217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- Ученик, </w:t>
            </w:r>
            <w:r w:rsidRPr="00EE2174">
              <w:rPr>
                <w:rFonts w:ascii="Times New Roman" w:hAnsi="Times New Roman" w:cs="Times New Roman"/>
                <w:sz w:val="24"/>
              </w:rPr>
              <w:t>давший правильный ответ, задает свой вопрос другому учащемуся. Если учащийся затрудняется ответить, то вопрос может быть переадресован другому участнику.</w:t>
            </w:r>
          </w:p>
        </w:tc>
      </w:tr>
      <w:tr w:rsidR="00DE0A45" w:rsidRPr="003608E9" w14:paraId="47406F46" w14:textId="77777777" w:rsidTr="00E15424">
        <w:trPr>
          <w:trHeight w:val="439"/>
        </w:trPr>
        <w:tc>
          <w:tcPr>
            <w:tcW w:w="10125" w:type="dxa"/>
            <w:gridSpan w:val="5"/>
          </w:tcPr>
          <w:p w14:paraId="47A95C22" w14:textId="12E43705" w:rsidR="00DE0A45" w:rsidRDefault="00DE0A45" w:rsidP="00DE0A45">
            <w:pPr>
              <w:tabs>
                <w:tab w:val="left" w:pos="1451"/>
                <w:tab w:val="left" w:pos="3578"/>
              </w:tabs>
              <w:ind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360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ЗАКЛЮЧИТЕЛЬНАЯ ЧАСТЬ – 10 минут</w:t>
            </w:r>
          </w:p>
        </w:tc>
      </w:tr>
      <w:tr w:rsidR="005F6E37" w:rsidRPr="003608E9" w14:paraId="46502F83" w14:textId="77777777" w:rsidTr="004D1220">
        <w:trPr>
          <w:trHeight w:val="439"/>
        </w:trPr>
        <w:tc>
          <w:tcPr>
            <w:tcW w:w="567" w:type="dxa"/>
          </w:tcPr>
          <w:p w14:paraId="07942E40" w14:textId="2675D8E3" w:rsidR="005F6E37" w:rsidRPr="003608E9" w:rsidRDefault="005F6E37" w:rsidP="00E1542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608E9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1844" w:type="dxa"/>
          </w:tcPr>
          <w:p w14:paraId="5ABF08E4" w14:textId="120E381C" w:rsidR="005F6E37" w:rsidRDefault="005F6E37" w:rsidP="00E1542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60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Подведение итогов</w:t>
            </w:r>
          </w:p>
        </w:tc>
        <w:tc>
          <w:tcPr>
            <w:tcW w:w="992" w:type="dxa"/>
          </w:tcPr>
          <w:p w14:paraId="6DC50325" w14:textId="468B5420" w:rsidR="005F6E37" w:rsidRDefault="005F6E37" w:rsidP="00E1542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608E9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6722" w:type="dxa"/>
            <w:gridSpan w:val="2"/>
          </w:tcPr>
          <w:p w14:paraId="0D45B57D" w14:textId="6E224362" w:rsidR="005F6E37" w:rsidRDefault="005F6E37" w:rsidP="00DE0A45">
            <w:pPr>
              <w:tabs>
                <w:tab w:val="left" w:pos="1451"/>
                <w:tab w:val="left" w:pos="3578"/>
              </w:tabs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Учащиеся </w:t>
            </w:r>
            <w:r w:rsidRPr="003608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присутствующие оценивают урок, высказывают свое мнение.</w:t>
            </w:r>
          </w:p>
        </w:tc>
      </w:tr>
      <w:tr w:rsidR="00DE0A45" w:rsidRPr="003608E9" w14:paraId="5077C88A" w14:textId="77777777" w:rsidTr="004D1220">
        <w:trPr>
          <w:trHeight w:val="439"/>
        </w:trPr>
        <w:tc>
          <w:tcPr>
            <w:tcW w:w="567" w:type="dxa"/>
          </w:tcPr>
          <w:p w14:paraId="318C74B9" w14:textId="6FCE4700" w:rsidR="00DE0A45" w:rsidRPr="003608E9" w:rsidRDefault="00DE0A45" w:rsidP="00E1542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608E9"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1844" w:type="dxa"/>
          </w:tcPr>
          <w:p w14:paraId="7466B6AB" w14:textId="5786AE0E" w:rsidR="00DE0A45" w:rsidRPr="003608E9" w:rsidRDefault="00DE0A45" w:rsidP="00E154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Выставление оценок</w:t>
            </w:r>
          </w:p>
        </w:tc>
        <w:tc>
          <w:tcPr>
            <w:tcW w:w="992" w:type="dxa"/>
          </w:tcPr>
          <w:p w14:paraId="237AB9AE" w14:textId="64D02E05" w:rsidR="00DE0A45" w:rsidRPr="003608E9" w:rsidRDefault="00DE0A45" w:rsidP="00E1542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608E9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3827" w:type="dxa"/>
          </w:tcPr>
          <w:p w14:paraId="6252800E" w14:textId="77777777" w:rsidR="008B6192" w:rsidRDefault="00DE0A45" w:rsidP="004D12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Суммируются баллы за интеллектуальную игру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актуализацию </w:t>
            </w:r>
            <w:r w:rsidR="004D1220">
              <w:rPr>
                <w:rFonts w:ascii="Times New Roman" w:hAnsi="Times New Roman" w:cs="Times New Roman"/>
                <w:sz w:val="24"/>
                <w:szCs w:val="24"/>
              </w:rPr>
              <w:t>знаний и рефлексию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3B5751E" w14:textId="77777777" w:rsidR="008B6192" w:rsidRDefault="008B6192" w:rsidP="004D12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0A45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Комментирование и выставление оценок. </w:t>
            </w:r>
          </w:p>
          <w:p w14:paraId="36320FEB" w14:textId="60880C03" w:rsidR="00DE0A45" w:rsidRDefault="008B6192" w:rsidP="004D1220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1220">
              <w:rPr>
                <w:rFonts w:ascii="Times New Roman" w:hAnsi="Times New Roman" w:cs="Times New Roman"/>
                <w:sz w:val="24"/>
                <w:szCs w:val="24"/>
              </w:rPr>
              <w:t>Учащимся, получившим самые высокие баллы за викторину, выдаются похвальные листы.</w:t>
            </w:r>
          </w:p>
        </w:tc>
        <w:tc>
          <w:tcPr>
            <w:tcW w:w="2895" w:type="dxa"/>
          </w:tcPr>
          <w:p w14:paraId="39997DB1" w14:textId="7AD217A1" w:rsidR="00DE0A45" w:rsidRDefault="005F6E37" w:rsidP="00DE0A45">
            <w:pPr>
              <w:tabs>
                <w:tab w:val="left" w:pos="1451"/>
                <w:tab w:val="left" w:pos="3578"/>
              </w:tabs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Записывают домашнее задание</w:t>
            </w:r>
          </w:p>
        </w:tc>
      </w:tr>
    </w:tbl>
    <w:p w14:paraId="3E338E55" w14:textId="77777777" w:rsidR="002A26DC" w:rsidRPr="003608E9" w:rsidRDefault="002A26DC" w:rsidP="002A26DC">
      <w:pPr>
        <w:shd w:val="clear" w:color="auto" w:fill="FFFFFF"/>
        <w:spacing w:after="0"/>
        <w:ind w:left="-567" w:right="-993"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14:paraId="5AE81663" w14:textId="77777777" w:rsidR="002A26DC" w:rsidRPr="003608E9" w:rsidRDefault="002A26DC" w:rsidP="002A26DC">
      <w:pPr>
        <w:shd w:val="clear" w:color="auto" w:fill="FFFFFF"/>
        <w:spacing w:after="0"/>
        <w:ind w:left="-567" w:right="-993"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4787EC6" w14:textId="77777777" w:rsidR="001233D0" w:rsidRDefault="001233D0" w:rsidP="001233D0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3DA424F5" w14:textId="77777777" w:rsidR="007419CB" w:rsidRPr="001233D0" w:rsidRDefault="007419CB" w:rsidP="001233D0">
      <w:pPr>
        <w:jc w:val="center"/>
        <w:rPr>
          <w:rFonts w:ascii="Times New Roman" w:hAnsi="Times New Roman" w:cs="Times New Roman"/>
          <w:sz w:val="24"/>
          <w:szCs w:val="28"/>
        </w:rPr>
        <w:sectPr w:rsidR="007419CB" w:rsidRPr="001233D0" w:rsidSect="00E15424">
          <w:pgSz w:w="11906" w:h="16838"/>
          <w:pgMar w:top="993" w:right="850" w:bottom="709" w:left="1701" w:header="708" w:footer="708" w:gutter="0"/>
          <w:cols w:space="708"/>
          <w:docGrid w:linePitch="360"/>
        </w:sectPr>
      </w:pPr>
    </w:p>
    <w:p w14:paraId="5D2A993A" w14:textId="2A3A0416" w:rsidR="002613B3" w:rsidRPr="00F8526C" w:rsidRDefault="003C06BF" w:rsidP="00F8526C">
      <w:pPr>
        <w:pStyle w:val="a3"/>
        <w:numPr>
          <w:ilvl w:val="0"/>
          <w:numId w:val="8"/>
        </w:numPr>
        <w:spacing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2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 ПРОФЕССИИ ПОВАР (ИСТОРИЯ, ИСКУССТВО, ИНТЕРЕСНЫЕ ФАКТЫ)  </w:t>
      </w:r>
    </w:p>
    <w:p w14:paraId="055CC68F" w14:textId="0C9952B4" w:rsidR="00F8526C" w:rsidRDefault="00F8526C" w:rsidP="002E11B2">
      <w:pPr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>С</w:t>
      </w:r>
      <w:r w:rsidRPr="00F8526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 xml:space="preserve">егодня мы поговорим с вами о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>в</w:t>
      </w:r>
      <w:r w:rsidRPr="00F8526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 xml:space="preserve">ашей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 xml:space="preserve">будущей </w:t>
      </w:r>
      <w:r w:rsidRPr="00F8526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>профессии, о профессии Повар. Конечно, вы можете сказать, что и так много знаете, но наверняка есть малоизвестные факты, о которых вы сегодня впервые узнаете на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 xml:space="preserve"> нащем уроке.</w:t>
      </w:r>
    </w:p>
    <w:p w14:paraId="46453830" w14:textId="71091AF9" w:rsidR="002613B3" w:rsidRPr="002E11B2" w:rsidRDefault="00F2482D" w:rsidP="002E11B2">
      <w:pPr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</w:pPr>
      <w:r w:rsidRPr="002E11B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>Кулинария – это целое искусство, как делать еду вкусной и красивой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 xml:space="preserve">, </w:t>
      </w:r>
      <w:r w:rsidRPr="002E11B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>это и творчество, и в какой-то мере даже наука. В ней много тонкостей. Не зря многие из нас считают, что один раз попробовав, уже невозможно остановиться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>, а</w:t>
      </w:r>
      <w:r w:rsidRPr="002E11B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>п</w:t>
      </w:r>
      <w:r w:rsidR="002E11B2" w:rsidRPr="002E11B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 xml:space="preserve">рофессия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>П</w:t>
      </w:r>
      <w:r w:rsidR="002E11B2" w:rsidRPr="002E11B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 xml:space="preserve">овар является одной из самых востребованных профессий в сфере обслуживания. </w:t>
      </w:r>
    </w:p>
    <w:p w14:paraId="6889556A" w14:textId="77777777" w:rsidR="003A7124" w:rsidRPr="00135E20" w:rsidRDefault="003A7124" w:rsidP="003A7124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35E2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Когда отмечают День повара</w:t>
      </w:r>
      <w:r w:rsidR="005B18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5B18A6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4</w:t>
      </w:r>
      <w:r w:rsidR="002E11B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,5</w:t>
      </w:r>
      <w:r w:rsidR="005B18A6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</w:p>
    <w:p w14:paraId="779EA463" w14:textId="7DEB51AF" w:rsidR="003A7124" w:rsidRDefault="003A7124" w:rsidP="003D1E3F">
      <w:pPr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35E2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Международный день повара (International Chefs Day) ежегодно </w:t>
      </w:r>
      <w:r w:rsidR="003D1E3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отмечают 20 октября </w:t>
      </w:r>
      <w:r w:rsidRPr="00135E20">
        <w:rPr>
          <w:rFonts w:ascii="Times New Roman" w:hAnsi="Times New Roman" w:cs="Times New Roman"/>
          <w:sz w:val="24"/>
          <w:szCs w:val="24"/>
        </w:rPr>
        <w:t xml:space="preserve">— это профессиональный праздник для всех тех, кто связан с миром кулинарии. </w:t>
      </w:r>
      <w:r w:rsidR="002E11B2" w:rsidRPr="00135E2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Международный профессиональный праздник у работников из мира кулинарии появился недавно. </w:t>
      </w:r>
      <w:r w:rsidR="002E11B2" w:rsidRPr="003C06B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Лишь в 2004 году по инициативе Билли Галлахера </w:t>
      </w:r>
      <w:r w:rsidR="0048066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Всемирная ассоциация шеф-поваров </w:t>
      </w:r>
      <w:r w:rsidR="002E11B2" w:rsidRPr="003C06B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>учредили День повара.</w:t>
      </w:r>
      <w:r w:rsidR="002E11B2" w:rsidRPr="00135E2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Галлахер — почетный доктор кулинарного искусства Университета Джонсона и Уэльса, и</w:t>
      </w:r>
      <w:r w:rsidR="003D1E3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звестный шеф-повар и бизнесмен.</w:t>
      </w:r>
    </w:p>
    <w:p w14:paraId="1C1564DA" w14:textId="17512E34" w:rsidR="00216744" w:rsidRDefault="00216744" w:rsidP="00216744">
      <w:pPr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Мировая кухня - это не просто собрание различных блюд и кулинарных традиций, это история всего человечества. С течением времени, в результате взаимодействия народов, культура приготовления и потребления пищи становилась все более разнообразной. </w:t>
      </w:r>
      <w:r w:rsidR="00F248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На этом уроке </w:t>
      </w: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мы познаком</w:t>
      </w:r>
      <w:r w:rsidR="00F248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ся</w:t>
      </w: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с историей мировой кухни, рассмотрим самые яркие и знаковые блюда и традиции разных эпох и континентов.</w:t>
      </w:r>
      <w:r w:rsidRPr="0021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14:paraId="7BCAAE79" w14:textId="7F6D4B8E" w:rsidR="00216744" w:rsidRDefault="00216744" w:rsidP="00787FB2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47EC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История профессии повар «</w:t>
      </w:r>
      <w:r w:rsidR="00162F38" w:rsidRPr="00547EC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Путешествие сквозь века</w:t>
      </w:r>
      <w:r w:rsidRPr="00547EC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 xml:space="preserve">» </w:t>
      </w:r>
      <w:r w:rsidR="00547EC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8066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6</w:t>
      </w:r>
      <w:r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</w:p>
    <w:p w14:paraId="29944966" w14:textId="77777777" w:rsidR="00216744" w:rsidRDefault="00216744" w:rsidP="00216744">
      <w:pPr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227E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Профессия повар развивалась вместе с цивилизацией, так что можно сказать это древнейшая профессия. </w:t>
      </w:r>
    </w:p>
    <w:p w14:paraId="38D0A832" w14:textId="167DBC70" w:rsidR="00216744" w:rsidRPr="00216744" w:rsidRDefault="00216744" w:rsidP="0048066E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Древние цивилизации и первые кулинарные эксперименты</w:t>
      </w:r>
      <w:r w:rsidR="0048066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48066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7</w:t>
      </w:r>
      <w:r w:rsidR="0048066E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 w:rsidR="0048066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14:paraId="37D14D59" w14:textId="77777777" w:rsidR="00216744" w:rsidRDefault="00216744" w:rsidP="003D1E3F">
      <w:pPr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История мировой кухни началась с первых кулинарных экспериментов древних людей. Самые ранние свидетельства приготовления пищи были найдены на территории Африки, где археологи обнаружили остатки жареных животных, датируемые 1,5 миллионами лет!!! В период неолита люди начали использовать огонь для термической обработки пищи, что позволило разнообразить рацион и улучшить вкусовые качества продуктов.</w:t>
      </w:r>
      <w:r w:rsidR="00B15106" w:rsidRPr="00B1510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B15106" w:rsidRPr="008227E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Первые блюда выглядели просто как обожжённые на открытом костре полусырые куски мяса или рыбы.</w:t>
      </w:r>
      <w:r w:rsidR="00B15106" w:rsidRPr="00B1510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B15106" w:rsidRPr="008227E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 первых профессионалах, зарабатывающих таким ремеслом на жизнь, гласят отметки греческой цивилизации на острове Крит 2600-го года до н. э.</w:t>
      </w:r>
    </w:p>
    <w:p w14:paraId="7391183C" w14:textId="6E32308E" w:rsidR="00216744" w:rsidRPr="00216744" w:rsidRDefault="00216744" w:rsidP="00F2482D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Древний Египет</w:t>
      </w:r>
      <w:r w:rsidR="0048066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48066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8</w:t>
      </w:r>
      <w:r w:rsidR="0048066E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</w:p>
    <w:p w14:paraId="205BABE3" w14:textId="5722EA46" w:rsidR="00216744" w:rsidRDefault="00216744" w:rsidP="003D1E3F">
      <w:pPr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Египетская кухня начала формироваться еще в 4 тысячелетии до н.э. и отличалась простотой и скромностью. </w:t>
      </w:r>
      <w:r w:rsidR="00B83D23" w:rsidRPr="00B83D2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Древние египтяне преуспели в сельском хозяйстве благодаря реке Нил, что обеспечило доступ к разнообразным продуктам.</w:t>
      </w:r>
      <w:r w:rsidR="00C04601" w:rsidRPr="00C0460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 xml:space="preserve"> </w:t>
      </w:r>
      <w:r w:rsidR="00C0460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9</w:t>
      </w:r>
      <w:r w:rsidR="00C04601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 w:rsidR="00B83D23" w:rsidRPr="00B83D2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Хлеб, овощи, рыба и мясо составляли основу их диеты. </w:t>
      </w: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Египтяне также использовали специи, которые были дорогими и редкими. Наиболее известными блюдами являлись “</w:t>
      </w:r>
      <w:r w:rsidRPr="00C0460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фиеф”</w:t>
      </w: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(хлеб, пропитанный молоком и медом), “тамар” (суп из чечевицы) и “салат из латука”.</w:t>
      </w:r>
    </w:p>
    <w:p w14:paraId="77DDE121" w14:textId="72EF448D" w:rsidR="00216744" w:rsidRPr="00216744" w:rsidRDefault="00216744" w:rsidP="00C04601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Древняя Греция</w:t>
      </w:r>
      <w:r w:rsidR="0048066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C0460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10</w:t>
      </w:r>
      <w:r w:rsidR="00C04601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</w:p>
    <w:p w14:paraId="61B7F328" w14:textId="4F24C8EF" w:rsidR="00D24318" w:rsidRDefault="00B36D55" w:rsidP="00D243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Греческая кухня во многом сформировала основы европейской кулинарии. Основными продуктами были мясо (преимущественно баранина и говядина), рыба, овощи, фрукты и молочные продукты. Греки также знали толк в вине и оливковом масле. Одним из самых известных блюд была </w:t>
      </w:r>
      <w:r w:rsidR="003C62A6" w:rsidRP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“М</w:t>
      </w:r>
      <w:r w:rsidRP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усака”</w:t>
      </w:r>
      <w:r w:rsid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48066E" w:rsidRP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(</w:t>
      </w:r>
      <w:r w:rsidR="0048066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Слайд 1</w:t>
      </w:r>
      <w:r w:rsidR="00C0460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1</w:t>
      </w:r>
      <w:r w:rsidR="0048066E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 w:rsidRPr="007622E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kk-KZ" w:eastAsia="ru-RU"/>
        </w:rPr>
        <w:t>,</w:t>
      </w: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представляющая собой слоеный пирог с мясом, баклажанами и томатами.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555CBC7D" w14:textId="5B3D0523" w:rsidR="00D24318" w:rsidRPr="00216744" w:rsidRDefault="00D24318" w:rsidP="00D243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lastRenderedPageBreak/>
        <w:t>(Слайд 12</w:t>
      </w:r>
      <w:r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</w:p>
    <w:p w14:paraId="3E4286D8" w14:textId="257C93BA" w:rsidR="00B36D55" w:rsidRDefault="00F84943" w:rsidP="00F8526C">
      <w:pPr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849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Еще в Древней Греции возник культ Акслепия, мифического врача-целителя, получившего в</w:t>
      </w:r>
      <w:r w:rsidR="00B1510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F849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Риме имя Эскулап. Его дочь Гигея считалась покровительницей науки о здоровье, а верной помощницей их была кухарка Кулина. Молва присвоила Кулине имя десятой музы, которых до неё было девять. У римлян десятая муза так и называлась Кулинария. Она стала покровительницей поварского дела, получившего название «кулинария» (от лат. culina кухня). </w:t>
      </w:r>
    </w:p>
    <w:p w14:paraId="62E97E60" w14:textId="409CBD41" w:rsidR="00216744" w:rsidRPr="00216744" w:rsidRDefault="00216744" w:rsidP="00D243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Римская империя</w:t>
      </w:r>
      <w:r w:rsid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D2431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13</w:t>
      </w:r>
      <w:r w:rsidR="00D24318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</w:p>
    <w:p w14:paraId="32A211A0" w14:textId="604D18F6" w:rsidR="00216744" w:rsidRPr="003C62A6" w:rsidRDefault="00216744" w:rsidP="003C62A6">
      <w:pPr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Римляне внесли значительный вклад в развитие кулинарии. Они открыли миру множество новых продуктов и способов их приготовления. Римская кухня отличалась разнообразием и изысканностью. Мясо, рыба и овощи готовились на огне, а затем смешивались с различными соусами. Самыми знаменитыми блюдами были “лукулловский обед” (блюда из рыбы и мяса, приготовленные в разных соусах), а также “</w:t>
      </w:r>
      <w:r w:rsidR="003C62A6" w:rsidRP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</w:t>
      </w:r>
      <w:r w:rsidRP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оус гарум</w:t>
      </w: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”</w:t>
      </w:r>
      <w:r w:rsidR="003C62A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3C62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14</w:t>
      </w:r>
      <w:r w:rsidR="003C62A6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 w:rsid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(рыбный соус, использовавшийся для приготовления множества блюд).</w:t>
      </w:r>
    </w:p>
    <w:p w14:paraId="0E8AFE6B" w14:textId="6BCB9A16" w:rsidR="00216744" w:rsidRPr="00216744" w:rsidRDefault="00216744" w:rsidP="00E006D4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Средние века и Ренессанс</w:t>
      </w:r>
      <w:r w:rsid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3C62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15</w:t>
      </w:r>
      <w:r w:rsidR="003C62A6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</w:p>
    <w:p w14:paraId="054F19CE" w14:textId="77777777" w:rsidR="00216744" w:rsidRPr="00216744" w:rsidRDefault="00216744" w:rsidP="00E006D4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В средние века европейская кухня стала более разнообразной и сложной. Появляются новые продукты и способы их приготовления, такие как жарка, варка и запекание. Основным продуктом питания становится </w:t>
      </w:r>
      <w:r w:rsidRP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пшеница</w:t>
      </w: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из которой готовят хлеб и пироги. Мясо и рыба также занимают важное место в рацион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е.</w:t>
      </w:r>
    </w:p>
    <w:p w14:paraId="469D9986" w14:textId="0D61D25F" w:rsidR="00216744" w:rsidRPr="003C62A6" w:rsidRDefault="00216744" w:rsidP="003C62A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Ренессанс стал временем возрождения интереса к античной культуре и искусству, в том числе и к кулинарии. Итальянские повара стали использовать новые технологии и продукты, создавая шедевры,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такие как “</w:t>
      </w:r>
      <w:r w:rsid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</w:t>
      </w:r>
      <w:r w:rsidRP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аста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” и “</w:t>
      </w:r>
      <w:r w:rsid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</w:t>
      </w:r>
      <w:r w:rsidRP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авиоли”</w:t>
      </w:r>
      <w:r w:rsidR="007622E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. </w:t>
      </w:r>
      <w:r w:rsidR="003C62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16</w:t>
      </w:r>
      <w:r w:rsidR="003C62A6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 w:rsid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B36D55" w:rsidRPr="00B36D5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Равиоли </w:t>
      </w:r>
      <w:r w:rsidR="00B36D55" w:rsidRPr="00B36D5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(итал. ravioli) — итальянские макаронные изделия из теста с различной начинкой. Изготавливаются из пресного теста в виде полумесяца, эллипса или квадрата с фигурным обрезом края.</w:t>
      </w:r>
    </w:p>
    <w:p w14:paraId="27179188" w14:textId="2CE8F8B1" w:rsidR="00216744" w:rsidRPr="003C62A6" w:rsidRDefault="003C62A6" w:rsidP="003C62A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17</w:t>
      </w:r>
      <w:r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216744"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В то же время, во Франции зарождается традиция приготовления изысканных блюд, таких как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</w:t>
      </w:r>
      <w:r w:rsidR="00216744" w:rsidRPr="003C62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уа-гра</w:t>
      </w:r>
      <w:r w:rsidR="00216744"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”</w:t>
      </w:r>
      <w:r w:rsidR="007622E2" w:rsidRPr="007622E2">
        <w:t xml:space="preserve"> </w:t>
      </w:r>
      <w:r w:rsidR="007622E2">
        <w:t>(</w:t>
      </w:r>
      <w:r w:rsidR="007622E2" w:rsidRPr="007622E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В мировой культуре фуа-гра — это визитная карточка Франции</w:t>
      </w:r>
      <w:r w:rsidR="007622E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)</w:t>
      </w:r>
      <w:r w:rsidR="00216744" w:rsidRPr="002167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и “паштет”.</w:t>
      </w:r>
    </w:p>
    <w:p w14:paraId="72762612" w14:textId="210EE0AF" w:rsidR="00A958DA" w:rsidRPr="00162F38" w:rsidRDefault="00A958DA" w:rsidP="00547ECC">
      <w:pPr>
        <w:spacing w:after="0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703">
        <w:rPr>
          <w:rFonts w:ascii="Times New Roman" w:hAnsi="Times New Roman" w:cs="Times New Roman"/>
          <w:b/>
          <w:sz w:val="24"/>
          <w:szCs w:val="24"/>
        </w:rPr>
        <w:t>Повар в России</w:t>
      </w:r>
    </w:p>
    <w:p w14:paraId="399F78F3" w14:textId="393D4AEC" w:rsidR="00A958DA" w:rsidRPr="00640703" w:rsidRDefault="003C62A6" w:rsidP="00A958DA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18</w:t>
      </w:r>
      <w:r w:rsidR="00A958DA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 w:rsidR="00A958D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  <w:r w:rsidR="00A958DA" w:rsidRPr="004239E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A958DA" w:rsidRPr="00640703">
        <w:rPr>
          <w:rFonts w:ascii="Times New Roman" w:hAnsi="Times New Roman" w:cs="Times New Roman"/>
          <w:sz w:val="24"/>
          <w:szCs w:val="24"/>
        </w:rPr>
        <w:t xml:space="preserve">Профессиональные повара впервые появились при дворах, а затем уже в монастырских трапезных. Приготовление пищи на Руси выделилось в особую специальность только в XI в., хотя упоминание о поварах-профессионалах встречается в летописях уже в Х в. В Лаврентьевской летописи (1074 г.) говорится о том, что в Киево-Печерском монастыре была целая поварня с большим штатом монахов-поваров. </w:t>
      </w:r>
    </w:p>
    <w:p w14:paraId="4D46C34B" w14:textId="0DA4E392" w:rsidR="00A958DA" w:rsidRPr="00640703" w:rsidRDefault="00526EC0" w:rsidP="00162F38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19</w:t>
      </w:r>
      <w:r w:rsidR="00A958DA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 w:rsidR="00A958D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  <w:r w:rsidR="00A958DA" w:rsidRPr="004239E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A958DA" w:rsidRPr="000F276D">
        <w:rPr>
          <w:rFonts w:ascii="Times New Roman" w:hAnsi="Times New Roman" w:cs="Times New Roman"/>
          <w:sz w:val="24"/>
          <w:szCs w:val="24"/>
        </w:rPr>
        <w:t xml:space="preserve">Русские повара свято хранили традиции народной кухни, которая служила основой их профессионального мастерства, о чем свидетельствуют древнейшие письменные памятники «Домострой» (XVI в.), «Роспись к царским кушаньям» (1611-1613 гг.), столовые книги Патриарха Филарета и боярина </w:t>
      </w:r>
      <w:r w:rsidR="00A958DA" w:rsidRPr="00526EC0">
        <w:rPr>
          <w:rFonts w:ascii="Times New Roman" w:hAnsi="Times New Roman" w:cs="Times New Roman"/>
          <w:sz w:val="24"/>
          <w:szCs w:val="24"/>
        </w:rPr>
        <w:t>Бориса Ивановича Морозова</w:t>
      </w:r>
      <w:r w:rsidR="00A958DA" w:rsidRPr="000F276D">
        <w:rPr>
          <w:rFonts w:ascii="Times New Roman" w:hAnsi="Times New Roman" w:cs="Times New Roman"/>
          <w:sz w:val="24"/>
          <w:szCs w:val="24"/>
        </w:rPr>
        <w:t>, расходные монастырские книги и др. В них часто упоминаются народные кушанья щи, уха, каши, пироги, блины, кулебяки, расстегаи, кисели, квасы, медки и другие.</w:t>
      </w:r>
    </w:p>
    <w:p w14:paraId="2EBF041E" w14:textId="2AD54461" w:rsidR="00A958DA" w:rsidRPr="000F276D" w:rsidRDefault="00D517A8" w:rsidP="00526EC0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20</w:t>
      </w:r>
      <w:r w:rsidR="00A958DA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 w:rsidR="00A958D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  <w:r w:rsidR="00A958DA" w:rsidRPr="004239E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A958DA" w:rsidRPr="000F276D">
        <w:rPr>
          <w:rFonts w:ascii="Times New Roman" w:hAnsi="Times New Roman" w:cs="Times New Roman"/>
          <w:sz w:val="24"/>
          <w:szCs w:val="24"/>
        </w:rPr>
        <w:t xml:space="preserve">Знакомство с греко-византийской кухней оказалось для нашей кухни весьма полезным. Не менее сильным было влияние на русскую кухню </w:t>
      </w:r>
      <w:r w:rsidR="00992A51">
        <w:rPr>
          <w:rFonts w:ascii="Times New Roman" w:hAnsi="Times New Roman" w:cs="Times New Roman"/>
          <w:sz w:val="24"/>
          <w:szCs w:val="24"/>
        </w:rPr>
        <w:t>и наших восточных соседей Индии,</w:t>
      </w:r>
      <w:r w:rsidR="00A958DA" w:rsidRPr="000F276D">
        <w:rPr>
          <w:rFonts w:ascii="Times New Roman" w:hAnsi="Times New Roman" w:cs="Times New Roman"/>
          <w:sz w:val="24"/>
          <w:szCs w:val="24"/>
        </w:rPr>
        <w:t xml:space="preserve"> Китая, Персии. Многое узнали русские из знаменитой книги Афанасия Никитина «Хождение за три моря» (1466</w:t>
      </w:r>
      <w:r w:rsidR="00A958DA">
        <w:rPr>
          <w:rFonts w:ascii="Times New Roman" w:hAnsi="Times New Roman" w:cs="Times New Roman"/>
          <w:sz w:val="24"/>
          <w:szCs w:val="24"/>
        </w:rPr>
        <w:t>-</w:t>
      </w:r>
      <w:r w:rsidR="00A958DA" w:rsidRPr="000F276D">
        <w:rPr>
          <w:rFonts w:ascii="Times New Roman" w:hAnsi="Times New Roman" w:cs="Times New Roman"/>
          <w:sz w:val="24"/>
          <w:szCs w:val="24"/>
        </w:rPr>
        <w:t>1472 гг.), содержащей описание незнакомых на Руси продуктов фиников, имбиря, кокосового ореха, перца, корицы. А книга Василия Гагары (написана в 1634</w:t>
      </w:r>
      <w:r w:rsidR="00A958DA">
        <w:rPr>
          <w:rFonts w:ascii="Times New Roman" w:hAnsi="Times New Roman" w:cs="Times New Roman"/>
          <w:sz w:val="24"/>
          <w:szCs w:val="24"/>
        </w:rPr>
        <w:t>-</w:t>
      </w:r>
      <w:r w:rsidR="00A958DA" w:rsidRPr="000F276D">
        <w:rPr>
          <w:rFonts w:ascii="Times New Roman" w:hAnsi="Times New Roman" w:cs="Times New Roman"/>
          <w:sz w:val="24"/>
          <w:szCs w:val="24"/>
        </w:rPr>
        <w:t>1637 гг.) раздвинула кругозор наших соотечественников. Они узнали о тех продуктах, которые употребляли жители Кавказа и Ближнего Востока.</w:t>
      </w:r>
    </w:p>
    <w:p w14:paraId="05C97FA6" w14:textId="6656E8E7" w:rsidR="008B2A09" w:rsidRDefault="00D517A8" w:rsidP="008B2A09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21</w:t>
      </w:r>
      <w:r w:rsidR="00A958DA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 w:rsidR="00A958D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  <w:r w:rsidR="00A958DA" w:rsidRPr="004239E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A958DA" w:rsidRPr="000F276D">
        <w:rPr>
          <w:rFonts w:ascii="Times New Roman" w:hAnsi="Times New Roman" w:cs="Times New Roman"/>
          <w:sz w:val="24"/>
          <w:szCs w:val="24"/>
        </w:rPr>
        <w:t xml:space="preserve">Кулинария как наука возникла в России лишь в конце XVIII века. Развитие профессиональной кулинарии связано с появлением предприятий внедомашнего питания. Возникли они еще в Древней Руси. Вначале это были корчмы (от славянского корня «корм»), в </w:t>
      </w:r>
      <w:r w:rsidR="00A958DA" w:rsidRPr="000F276D">
        <w:rPr>
          <w:rFonts w:ascii="Times New Roman" w:hAnsi="Times New Roman" w:cs="Times New Roman"/>
          <w:sz w:val="24"/>
          <w:szCs w:val="24"/>
        </w:rPr>
        <w:lastRenderedPageBreak/>
        <w:t>которых путники могли найти приют и пищу. Затем появились придорожные трактиры (от лат. «</w:t>
      </w:r>
      <w:proofErr w:type="spellStart"/>
      <w:r w:rsidR="00A958DA" w:rsidRPr="000F276D">
        <w:rPr>
          <w:rFonts w:ascii="Times New Roman" w:hAnsi="Times New Roman" w:cs="Times New Roman"/>
          <w:sz w:val="24"/>
          <w:szCs w:val="24"/>
        </w:rPr>
        <w:t>trakt</w:t>
      </w:r>
      <w:proofErr w:type="spellEnd"/>
      <w:r w:rsidR="00A958DA" w:rsidRPr="000F276D">
        <w:rPr>
          <w:rFonts w:ascii="Times New Roman" w:hAnsi="Times New Roman" w:cs="Times New Roman"/>
          <w:sz w:val="24"/>
          <w:szCs w:val="24"/>
        </w:rPr>
        <w:t xml:space="preserve">» путь, поток) гостиницы с обеденным залом и кухней. В то же время наряду с трактирами в крупных городах России стали появляться рестораны (от фр. </w:t>
      </w:r>
      <w:r w:rsidR="008B2A0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2A09">
        <w:rPr>
          <w:rFonts w:ascii="Times New Roman" w:hAnsi="Times New Roman" w:cs="Times New Roman"/>
          <w:sz w:val="24"/>
          <w:szCs w:val="24"/>
        </w:rPr>
        <w:t>restauration</w:t>
      </w:r>
      <w:proofErr w:type="spellEnd"/>
      <w:r w:rsidR="008B2A09">
        <w:rPr>
          <w:rFonts w:ascii="Times New Roman" w:hAnsi="Times New Roman" w:cs="Times New Roman"/>
          <w:sz w:val="24"/>
          <w:szCs w:val="24"/>
        </w:rPr>
        <w:t xml:space="preserve">» восстановление). </w:t>
      </w:r>
      <w:r w:rsidR="00A958DA" w:rsidRPr="000F276D">
        <w:rPr>
          <w:rFonts w:ascii="Times New Roman" w:hAnsi="Times New Roman" w:cs="Times New Roman"/>
          <w:sz w:val="24"/>
          <w:szCs w:val="24"/>
        </w:rPr>
        <w:t xml:space="preserve">В России первая кулинарная книга «Поваренные записки» была составлена </w:t>
      </w:r>
      <w:r w:rsidR="008B2A09">
        <w:rPr>
          <w:rFonts w:ascii="Times New Roman" w:hAnsi="Times New Roman" w:cs="Times New Roman"/>
          <w:sz w:val="24"/>
          <w:szCs w:val="24"/>
        </w:rPr>
        <w:t>Сергеем Васильевичем</w:t>
      </w:r>
      <w:r w:rsidR="00A958DA" w:rsidRPr="00D51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8DA" w:rsidRPr="00D517A8">
        <w:rPr>
          <w:rFonts w:ascii="Times New Roman" w:hAnsi="Times New Roman" w:cs="Times New Roman"/>
          <w:sz w:val="24"/>
          <w:szCs w:val="24"/>
        </w:rPr>
        <w:t>Друковцовым</w:t>
      </w:r>
      <w:proofErr w:type="spellEnd"/>
      <w:r w:rsidR="00A958DA" w:rsidRPr="00D517A8">
        <w:rPr>
          <w:rFonts w:ascii="Times New Roman" w:hAnsi="Times New Roman" w:cs="Times New Roman"/>
          <w:sz w:val="24"/>
          <w:szCs w:val="24"/>
        </w:rPr>
        <w:t xml:space="preserve"> в 1779 </w:t>
      </w:r>
      <w:r w:rsidR="00A958DA" w:rsidRPr="000F276D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710DADA4" w14:textId="22812DF3" w:rsidR="00A958DA" w:rsidRPr="000F276D" w:rsidRDefault="008B2A09" w:rsidP="008B2A09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22</w:t>
      </w:r>
      <w:r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  <w:r w:rsidRPr="004239E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A958DA" w:rsidRPr="000F276D">
        <w:rPr>
          <w:rFonts w:ascii="Times New Roman" w:hAnsi="Times New Roman" w:cs="Times New Roman"/>
          <w:sz w:val="24"/>
          <w:szCs w:val="24"/>
        </w:rPr>
        <w:t xml:space="preserve">Первая кулинарная школа была открыта в Петербурге 25 марта 1888 г. по инициативе профессора </w:t>
      </w:r>
      <w:r>
        <w:rPr>
          <w:rFonts w:ascii="Times New Roman" w:hAnsi="Times New Roman" w:cs="Times New Roman"/>
          <w:sz w:val="24"/>
          <w:szCs w:val="24"/>
        </w:rPr>
        <w:t>Ивана Ефимовича</w:t>
      </w:r>
      <w:r w:rsidRPr="008B2A09">
        <w:rPr>
          <w:rFonts w:ascii="Times New Roman" w:hAnsi="Times New Roman" w:cs="Times New Roman"/>
          <w:sz w:val="24"/>
          <w:szCs w:val="24"/>
        </w:rPr>
        <w:t xml:space="preserve"> </w:t>
      </w:r>
      <w:r w:rsidR="00A958DA" w:rsidRPr="008B2A09">
        <w:rPr>
          <w:rFonts w:ascii="Times New Roman" w:hAnsi="Times New Roman" w:cs="Times New Roman"/>
          <w:sz w:val="24"/>
          <w:szCs w:val="24"/>
        </w:rPr>
        <w:t xml:space="preserve">Андриевского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958DA" w:rsidRPr="008B2A09">
        <w:rPr>
          <w:rFonts w:ascii="Times New Roman" w:hAnsi="Times New Roman" w:cs="Times New Roman"/>
          <w:sz w:val="24"/>
          <w:szCs w:val="24"/>
        </w:rPr>
        <w:t xml:space="preserve">кулинара </w:t>
      </w:r>
      <w:r>
        <w:rPr>
          <w:rFonts w:ascii="Times New Roman" w:hAnsi="Times New Roman" w:cs="Times New Roman"/>
          <w:sz w:val="24"/>
          <w:szCs w:val="24"/>
        </w:rPr>
        <w:t>Дмитрия Васильевича</w:t>
      </w:r>
      <w:r w:rsidRPr="008B2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8DA" w:rsidRPr="008B2A09">
        <w:rPr>
          <w:rFonts w:ascii="Times New Roman" w:hAnsi="Times New Roman" w:cs="Times New Roman"/>
          <w:sz w:val="24"/>
          <w:szCs w:val="24"/>
        </w:rPr>
        <w:t>Каншина</w:t>
      </w:r>
      <w:proofErr w:type="spellEnd"/>
      <w:r w:rsidR="00A958DA" w:rsidRPr="008B2A09">
        <w:rPr>
          <w:rFonts w:ascii="Times New Roman" w:hAnsi="Times New Roman" w:cs="Times New Roman"/>
          <w:sz w:val="24"/>
          <w:szCs w:val="24"/>
        </w:rPr>
        <w:t>.</w:t>
      </w:r>
    </w:p>
    <w:p w14:paraId="5ECF42A3" w14:textId="554EB1BD" w:rsidR="00216744" w:rsidRDefault="00992A51" w:rsidP="008275DF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 xml:space="preserve"> </w:t>
      </w:r>
      <w:r w:rsidR="008B2A0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23</w:t>
      </w:r>
      <w:r w:rsidR="00A958DA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 w:rsidR="00A958D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  <w:r w:rsidR="00A958DA" w:rsidRPr="004239E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F84943" w:rsidRPr="00F849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История мировой кухни - это история человечества, его культуры, взаимодействия и развития. Через кухню мы можем увидеть, как народы и цивилизации взаимодействовали друг с другом, обменивались знаниями и традициями. Мировая кухня продолжает развиваться, и мы можем быть уверены, что впереди нас ждет еще множество удивительных открытий и новых кулинарных шедевров.</w:t>
      </w:r>
    </w:p>
    <w:p w14:paraId="47058A82" w14:textId="77777777" w:rsidR="008B2A09" w:rsidRPr="008B2A09" w:rsidRDefault="008B2A09" w:rsidP="008B2A09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3C4D1E" w14:textId="6665EBB6" w:rsidR="00216744" w:rsidRPr="00F8526C" w:rsidRDefault="00637C6E" w:rsidP="00F8526C">
      <w:pPr>
        <w:shd w:val="clear" w:color="auto" w:fill="FFFFFF"/>
        <w:spacing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 ИНТЕЛЛ</w:t>
      </w:r>
      <w:r w:rsidR="00DB235A" w:rsidRPr="00F852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ЕКТУАЛЬНАЯ ВИКТОРИНА «</w:t>
      </w:r>
      <w:r w:rsidR="00DB23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КУЛИНАРНАЯ ИСТОРИЯ</w:t>
      </w:r>
      <w:r w:rsidR="00F8526C" w:rsidRPr="00F852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DF15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DF15D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(Слайд 24-</w:t>
      </w:r>
      <w:r w:rsidR="00D85A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48</w:t>
      </w:r>
      <w:r w:rsidR="00DF15D4" w:rsidRPr="005B18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>)</w:t>
      </w:r>
      <w:r w:rsidR="00DF1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  <w:r w:rsidR="00DF15D4" w:rsidRPr="004239E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tbl>
      <w:tblPr>
        <w:tblStyle w:val="a4"/>
        <w:tblW w:w="99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760"/>
        <w:gridCol w:w="1604"/>
        <w:gridCol w:w="993"/>
      </w:tblGrid>
      <w:tr w:rsidR="00821F6A" w14:paraId="03E2E640" w14:textId="08BE6ADB" w:rsidTr="00E462D6">
        <w:tc>
          <w:tcPr>
            <w:tcW w:w="567" w:type="dxa"/>
          </w:tcPr>
          <w:p w14:paraId="6A4920C9" w14:textId="6356F38F" w:rsidR="00821F6A" w:rsidRPr="00DB235A" w:rsidRDefault="00821F6A" w:rsidP="00821F6A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2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№п/п</w:t>
            </w:r>
          </w:p>
        </w:tc>
        <w:tc>
          <w:tcPr>
            <w:tcW w:w="6760" w:type="dxa"/>
          </w:tcPr>
          <w:p w14:paraId="127BB3D6" w14:textId="0F110433" w:rsidR="00821F6A" w:rsidRPr="00DB235A" w:rsidRDefault="00821F6A" w:rsidP="00821F6A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2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Вопросы </w:t>
            </w:r>
          </w:p>
        </w:tc>
        <w:tc>
          <w:tcPr>
            <w:tcW w:w="1604" w:type="dxa"/>
          </w:tcPr>
          <w:p w14:paraId="2EAED30A" w14:textId="70769A56" w:rsidR="00821F6A" w:rsidRPr="00DB235A" w:rsidRDefault="00821F6A" w:rsidP="00821F6A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2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Ответы </w:t>
            </w:r>
          </w:p>
        </w:tc>
        <w:tc>
          <w:tcPr>
            <w:tcW w:w="993" w:type="dxa"/>
          </w:tcPr>
          <w:p w14:paraId="0C160252" w14:textId="735A04A7" w:rsidR="00821F6A" w:rsidRPr="00DB235A" w:rsidRDefault="00821F6A" w:rsidP="00DB235A">
            <w:pPr>
              <w:tabs>
                <w:tab w:val="left" w:pos="573"/>
              </w:tabs>
              <w:ind w:right="-14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2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Баллы </w:t>
            </w:r>
          </w:p>
        </w:tc>
      </w:tr>
      <w:tr w:rsidR="00821F6A" w14:paraId="4FAF1E7B" w14:textId="1AB595D5" w:rsidTr="00E462D6">
        <w:tc>
          <w:tcPr>
            <w:tcW w:w="567" w:type="dxa"/>
          </w:tcPr>
          <w:p w14:paraId="43CBD867" w14:textId="381E04B7" w:rsidR="00821F6A" w:rsidRDefault="00DB235A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6760" w:type="dxa"/>
          </w:tcPr>
          <w:p w14:paraId="77A6E73C" w14:textId="496DFF09" w:rsidR="00DB235A" w:rsidRPr="00DB235A" w:rsidRDefault="00DB235A" w:rsidP="00DB235A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B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1853 в Нью-Йорке с поваром Джорджем Крам произошел забавный случай. Привередливому клиенту не понравилась толсто нарезанная обжаренная картошка. В отместку повар настрогал картофель тонюсенькими ломтиками и после обжарки подал клиенту. Вредный посетитель пришел в свинячий восторг от такого блюда и повар смекнул, что сделал новое открытие в кулинарии.</w:t>
            </w:r>
          </w:p>
          <w:p w14:paraId="7E39D137" w14:textId="5901E0E8" w:rsidR="00821F6A" w:rsidRDefault="00DB235A" w:rsidP="00DB235A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B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Что это было за блюдо?</w:t>
            </w:r>
          </w:p>
        </w:tc>
        <w:tc>
          <w:tcPr>
            <w:tcW w:w="1604" w:type="dxa"/>
          </w:tcPr>
          <w:p w14:paraId="0B1C171B" w14:textId="1055DF8E" w:rsidR="00821F6A" w:rsidRDefault="00DB235A" w:rsidP="00E462D6">
            <w:pPr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Картофельные чипсы</w:t>
            </w:r>
          </w:p>
        </w:tc>
        <w:tc>
          <w:tcPr>
            <w:tcW w:w="993" w:type="dxa"/>
          </w:tcPr>
          <w:p w14:paraId="72A7B18D" w14:textId="77777777" w:rsidR="00821F6A" w:rsidRDefault="00821F6A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6535C98" w14:textId="77777777" w:rsidR="00DB235A" w:rsidRDefault="00DB235A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4341BC55" w14:textId="6713FC1F" w:rsidR="00DB235A" w:rsidRDefault="00DB235A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</w:t>
            </w:r>
          </w:p>
        </w:tc>
      </w:tr>
      <w:tr w:rsidR="00DB235A" w14:paraId="33D294DF" w14:textId="77777777" w:rsidTr="00E462D6">
        <w:tc>
          <w:tcPr>
            <w:tcW w:w="567" w:type="dxa"/>
          </w:tcPr>
          <w:p w14:paraId="0AD54F9B" w14:textId="04D25F9F" w:rsidR="00DB235A" w:rsidRDefault="00DB235A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6760" w:type="dxa"/>
          </w:tcPr>
          <w:p w14:paraId="39CD4EB7" w14:textId="6F615A4E" w:rsidR="00DB235A" w:rsidRPr="00DB235A" w:rsidRDefault="00DB235A" w:rsidP="00DB235A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B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1935 году научно исследовательский институт пищевой промышленности СССР для диетического питания разработал рецептуру колбасы для больных с соматическими признаками последствий перен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есенного длительного голодания.</w:t>
            </w:r>
          </w:p>
          <w:p w14:paraId="345B99E4" w14:textId="1451870B" w:rsidR="00DB235A" w:rsidRPr="00DB235A" w:rsidRDefault="00DB235A" w:rsidP="00DB235A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B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Какая это колбаса?</w:t>
            </w:r>
          </w:p>
        </w:tc>
        <w:tc>
          <w:tcPr>
            <w:tcW w:w="1604" w:type="dxa"/>
          </w:tcPr>
          <w:p w14:paraId="392B9C97" w14:textId="397B77F9" w:rsidR="00DB235A" w:rsidRDefault="00DB235A" w:rsidP="00E462D6">
            <w:pPr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Докторская колбаса</w:t>
            </w:r>
          </w:p>
        </w:tc>
        <w:tc>
          <w:tcPr>
            <w:tcW w:w="993" w:type="dxa"/>
          </w:tcPr>
          <w:p w14:paraId="15AAFEDA" w14:textId="77777777" w:rsidR="00DB235A" w:rsidRDefault="00DB235A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592321BF" w14:textId="5BFFAB7D" w:rsidR="00DB235A" w:rsidRDefault="00DB235A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300</w:t>
            </w:r>
          </w:p>
        </w:tc>
      </w:tr>
      <w:tr w:rsidR="00DB235A" w14:paraId="1D1C8EFE" w14:textId="77777777" w:rsidTr="00E462D6">
        <w:tc>
          <w:tcPr>
            <w:tcW w:w="567" w:type="dxa"/>
          </w:tcPr>
          <w:p w14:paraId="5A4F1B63" w14:textId="0741CA3A" w:rsidR="00DB235A" w:rsidRDefault="00DB235A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6760" w:type="dxa"/>
          </w:tcPr>
          <w:p w14:paraId="28B549AC" w14:textId="79AEE573" w:rsidR="00DB235A" w:rsidRPr="00DB235A" w:rsidRDefault="00DB235A" w:rsidP="00DB235A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B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Этот салат изобрел француз, державший в 60-ых годах 19 века в Москве ресторан парижской кухни «Эрмитаж». В последствии этот салат был назван его именем. Известно, что за границ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ей его называют «русский салат».</w:t>
            </w:r>
          </w:p>
          <w:p w14:paraId="27DA8E17" w14:textId="4DD8063A" w:rsidR="00DB235A" w:rsidRPr="00DB235A" w:rsidRDefault="00DB235A" w:rsidP="00DB235A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B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Какой это салат?</w:t>
            </w:r>
          </w:p>
        </w:tc>
        <w:tc>
          <w:tcPr>
            <w:tcW w:w="1604" w:type="dxa"/>
          </w:tcPr>
          <w:p w14:paraId="0A2B545A" w14:textId="77777777" w:rsidR="00DB235A" w:rsidRDefault="00DB235A" w:rsidP="00E462D6">
            <w:pPr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Салат </w:t>
            </w:r>
          </w:p>
          <w:p w14:paraId="0689DC21" w14:textId="3B4FA663" w:rsidR="00DB235A" w:rsidRDefault="00DB235A" w:rsidP="00E462D6">
            <w:pPr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«Оливье»</w:t>
            </w:r>
          </w:p>
        </w:tc>
        <w:tc>
          <w:tcPr>
            <w:tcW w:w="993" w:type="dxa"/>
          </w:tcPr>
          <w:p w14:paraId="01F7CA12" w14:textId="77777777" w:rsidR="00DB235A" w:rsidRDefault="00DB235A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71CE944F" w14:textId="1A0FD475" w:rsidR="00DB235A" w:rsidRDefault="00DB235A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500</w:t>
            </w:r>
          </w:p>
        </w:tc>
      </w:tr>
      <w:tr w:rsidR="00CC5523" w14:paraId="758276A1" w14:textId="77777777" w:rsidTr="00E462D6">
        <w:tc>
          <w:tcPr>
            <w:tcW w:w="567" w:type="dxa"/>
          </w:tcPr>
          <w:p w14:paraId="52E81291" w14:textId="524F9DA3" w:rsidR="00CC5523" w:rsidRDefault="00CC5523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6760" w:type="dxa"/>
          </w:tcPr>
          <w:p w14:paraId="2C1D2556" w14:textId="5C0F4ED1" w:rsidR="00CC5523" w:rsidRPr="00DB235A" w:rsidRDefault="00CC5523" w:rsidP="00DB235A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Однажды русский царь (Петр1) завтракал в провинциальном трактире. Для заказанных котлет из телятины трактирщик не смог достать мяса, и по совету жены приготовил их из курицы, придав им форму телячьих и запанировав в кусочках хлеба. Царю котлеты понравились, он велел назвать их фамилией трактирщика и включить в меню царской кухни.</w:t>
            </w:r>
          </w:p>
        </w:tc>
        <w:tc>
          <w:tcPr>
            <w:tcW w:w="1604" w:type="dxa"/>
          </w:tcPr>
          <w:p w14:paraId="752E13DA" w14:textId="201440BB" w:rsidR="00CC5523" w:rsidRDefault="00CC5523" w:rsidP="00E462D6">
            <w:pPr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Котлеты Пожарские</w:t>
            </w:r>
          </w:p>
        </w:tc>
        <w:tc>
          <w:tcPr>
            <w:tcW w:w="993" w:type="dxa"/>
          </w:tcPr>
          <w:p w14:paraId="03BC9A92" w14:textId="290DE30B" w:rsidR="00CC5523" w:rsidRDefault="00CC5523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700</w:t>
            </w:r>
          </w:p>
        </w:tc>
      </w:tr>
      <w:tr w:rsidR="00CC5523" w14:paraId="5E306078" w14:textId="77777777" w:rsidTr="00E462D6">
        <w:tc>
          <w:tcPr>
            <w:tcW w:w="567" w:type="dxa"/>
          </w:tcPr>
          <w:p w14:paraId="057100CB" w14:textId="2878D0D7" w:rsidR="00CC5523" w:rsidRDefault="00CC5523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6760" w:type="dxa"/>
          </w:tcPr>
          <w:p w14:paraId="5B380DC3" w14:textId="1DDC536A" w:rsidR="00CC5523" w:rsidRPr="00CC5523" w:rsidRDefault="00CC5523" w:rsidP="00DB235A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Именем какого древнеримского царя назван салат с куриным мясом?</w:t>
            </w:r>
          </w:p>
        </w:tc>
        <w:tc>
          <w:tcPr>
            <w:tcW w:w="1604" w:type="dxa"/>
          </w:tcPr>
          <w:p w14:paraId="1074DD84" w14:textId="610F3C82" w:rsidR="00CC5523" w:rsidRDefault="00CC5523" w:rsidP="00E462D6">
            <w:pPr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Салат Цезарь</w:t>
            </w:r>
          </w:p>
        </w:tc>
        <w:tc>
          <w:tcPr>
            <w:tcW w:w="993" w:type="dxa"/>
          </w:tcPr>
          <w:p w14:paraId="6E62C51A" w14:textId="3DF09EF3" w:rsidR="00CC5523" w:rsidRDefault="00CC5523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800</w:t>
            </w:r>
          </w:p>
        </w:tc>
      </w:tr>
      <w:tr w:rsidR="00CC5523" w14:paraId="5842DF45" w14:textId="77777777" w:rsidTr="00E462D6">
        <w:tc>
          <w:tcPr>
            <w:tcW w:w="567" w:type="dxa"/>
          </w:tcPr>
          <w:p w14:paraId="7F5324D2" w14:textId="3512DBE4" w:rsidR="00CC5523" w:rsidRDefault="00CC5523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6760" w:type="dxa"/>
          </w:tcPr>
          <w:p w14:paraId="33B884DA" w14:textId="18F61F13" w:rsidR="00CC5523" w:rsidRPr="00CC5523" w:rsidRDefault="00CC5523" w:rsidP="00DB235A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Когда и в каком городе в России возникла Первая практическая школа поварского и кулинарного искусства</w:t>
            </w:r>
          </w:p>
        </w:tc>
        <w:tc>
          <w:tcPr>
            <w:tcW w:w="1604" w:type="dxa"/>
          </w:tcPr>
          <w:p w14:paraId="48CD5CB6" w14:textId="03D165C6" w:rsidR="00CC5523" w:rsidRPr="00CC5523" w:rsidRDefault="00CC5523" w:rsidP="00E462D6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Первая кулинарная школа была открыта в Петербурге 25 марта 1888 г. по </w:t>
            </w:r>
            <w:r w:rsidRPr="00CC5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инициативе профессора И. Е. Андриевского и кулинара Д. В. </w:t>
            </w:r>
            <w:proofErr w:type="spellStart"/>
            <w:r w:rsidRPr="00CC5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Каншина</w:t>
            </w:r>
            <w:proofErr w:type="spellEnd"/>
            <w:r w:rsidRPr="00CC5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14:paraId="096A90D5" w14:textId="2F8A9850" w:rsidR="00CC5523" w:rsidRDefault="00CC5523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100</w:t>
            </w:r>
          </w:p>
        </w:tc>
      </w:tr>
      <w:tr w:rsidR="00CC5523" w14:paraId="46B6C557" w14:textId="77777777" w:rsidTr="00E462D6">
        <w:tc>
          <w:tcPr>
            <w:tcW w:w="567" w:type="dxa"/>
          </w:tcPr>
          <w:p w14:paraId="2A3B362D" w14:textId="5A2C0682" w:rsidR="00CC5523" w:rsidRDefault="00CC5523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7.</w:t>
            </w:r>
          </w:p>
        </w:tc>
        <w:tc>
          <w:tcPr>
            <w:tcW w:w="6760" w:type="dxa"/>
          </w:tcPr>
          <w:p w14:paraId="3C9A1F99" w14:textId="540EE31F" w:rsidR="00CC5523" w:rsidRPr="00CC5523" w:rsidRDefault="00CC5523" w:rsidP="00DB235A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Щи – традиционно русское блюдо. Закладывали ли в щи картофель на Руси в 16 веке?</w:t>
            </w:r>
          </w:p>
        </w:tc>
        <w:tc>
          <w:tcPr>
            <w:tcW w:w="1604" w:type="dxa"/>
          </w:tcPr>
          <w:p w14:paraId="7FBAF819" w14:textId="190D248A" w:rsidR="00CC5523" w:rsidRPr="00CC5523" w:rsidRDefault="00DC390C" w:rsidP="00DC390C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CC5523" w:rsidRPr="00CC5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артофель в щах появился в XVII веке. До этого в них при желании и наличии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добавляли </w:t>
            </w:r>
            <w:r w:rsidR="00CC5523" w:rsidRPr="00CC5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репу.</w:t>
            </w:r>
          </w:p>
        </w:tc>
        <w:tc>
          <w:tcPr>
            <w:tcW w:w="993" w:type="dxa"/>
          </w:tcPr>
          <w:p w14:paraId="42CCD290" w14:textId="660298CB" w:rsidR="00CC5523" w:rsidRDefault="00CC5523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400</w:t>
            </w:r>
          </w:p>
        </w:tc>
      </w:tr>
      <w:tr w:rsidR="00E462D6" w14:paraId="51B1BC3E" w14:textId="77777777" w:rsidTr="00E462D6">
        <w:tc>
          <w:tcPr>
            <w:tcW w:w="567" w:type="dxa"/>
          </w:tcPr>
          <w:p w14:paraId="368D310D" w14:textId="2A8F70F7" w:rsidR="00E462D6" w:rsidRDefault="00E462D6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6760" w:type="dxa"/>
          </w:tcPr>
          <w:p w14:paraId="45115EEA" w14:textId="10416508" w:rsidR="00E462D6" w:rsidRPr="00E462D6" w:rsidRDefault="00E462D6" w:rsidP="00E462D6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Данной тепловой обработке могут подвергаться овощи, мука, томатное пюре. Может осуществляться с жи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ром и без него.</w:t>
            </w:r>
          </w:p>
          <w:p w14:paraId="619F9FC7" w14:textId="4673029C" w:rsidR="00E462D6" w:rsidRPr="00CC5523" w:rsidRDefault="00E462D6" w:rsidP="00E462D6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Назовите вид тепловой обработки.</w:t>
            </w:r>
          </w:p>
        </w:tc>
        <w:tc>
          <w:tcPr>
            <w:tcW w:w="1604" w:type="dxa"/>
          </w:tcPr>
          <w:p w14:paraId="43C19040" w14:textId="5E166017" w:rsidR="00E462D6" w:rsidRPr="00CC5523" w:rsidRDefault="00E462D6" w:rsidP="00E462D6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Пассерование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73C7C3DC" w14:textId="1B712ED2" w:rsidR="00E462D6" w:rsidRDefault="00E462D6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300</w:t>
            </w:r>
          </w:p>
        </w:tc>
      </w:tr>
      <w:tr w:rsidR="00E462D6" w14:paraId="183BFF0A" w14:textId="77777777" w:rsidTr="00E462D6">
        <w:tc>
          <w:tcPr>
            <w:tcW w:w="567" w:type="dxa"/>
          </w:tcPr>
          <w:p w14:paraId="03909CE5" w14:textId="50B3D2BC" w:rsidR="00E462D6" w:rsidRDefault="00E462D6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6760" w:type="dxa"/>
          </w:tcPr>
          <w:p w14:paraId="5071F3BD" w14:textId="429E8EEE" w:rsidR="00E462D6" w:rsidRPr="00E462D6" w:rsidRDefault="00E462D6" w:rsidP="00E462D6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Гурьева каша считается традиционным блюдом русской кухни. Название каши произошло от имени графа Дмитрия Гурьева, который по одной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из версий придумал рецепт каши.</w:t>
            </w:r>
          </w:p>
          <w:p w14:paraId="5DDFBF6D" w14:textId="562EB697" w:rsidR="00E462D6" w:rsidRPr="00E462D6" w:rsidRDefault="00E462D6" w:rsidP="00E462D6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</w:t>
            </w:r>
            <w:r w:rsidRPr="00E4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акую крупу используют для приготовления гурьевой каши?</w:t>
            </w:r>
          </w:p>
        </w:tc>
        <w:tc>
          <w:tcPr>
            <w:tcW w:w="1604" w:type="dxa"/>
          </w:tcPr>
          <w:p w14:paraId="6BBFA850" w14:textId="495885B5" w:rsidR="00E462D6" w:rsidRDefault="00E462D6" w:rsidP="00E462D6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Манная </w:t>
            </w:r>
          </w:p>
        </w:tc>
        <w:tc>
          <w:tcPr>
            <w:tcW w:w="993" w:type="dxa"/>
          </w:tcPr>
          <w:p w14:paraId="32A8FE99" w14:textId="640E463F" w:rsidR="00E462D6" w:rsidRDefault="00E462D6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500</w:t>
            </w:r>
          </w:p>
        </w:tc>
      </w:tr>
      <w:tr w:rsidR="00E462D6" w14:paraId="641EAD52" w14:textId="77777777" w:rsidTr="00E462D6">
        <w:tc>
          <w:tcPr>
            <w:tcW w:w="567" w:type="dxa"/>
          </w:tcPr>
          <w:p w14:paraId="61837B26" w14:textId="07EC00D4" w:rsidR="00E462D6" w:rsidRDefault="00E462D6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6760" w:type="dxa"/>
          </w:tcPr>
          <w:p w14:paraId="0C184822" w14:textId="16E257F7" w:rsidR="00E462D6" w:rsidRPr="00E462D6" w:rsidRDefault="00DF15D4" w:rsidP="00E462D6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F1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Какой вид тепловой кулинарной обработки вы будете использовать для приготовления блюд диетического питания?</w:t>
            </w:r>
          </w:p>
        </w:tc>
        <w:tc>
          <w:tcPr>
            <w:tcW w:w="1604" w:type="dxa"/>
          </w:tcPr>
          <w:p w14:paraId="1A940656" w14:textId="5A89F28B" w:rsidR="00E462D6" w:rsidRDefault="00DF15D4" w:rsidP="00E462D6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Варка на пару</w:t>
            </w:r>
          </w:p>
        </w:tc>
        <w:tc>
          <w:tcPr>
            <w:tcW w:w="993" w:type="dxa"/>
          </w:tcPr>
          <w:p w14:paraId="3BC3DDBF" w14:textId="73C5D0B0" w:rsidR="00E462D6" w:rsidRDefault="00E462D6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600</w:t>
            </w:r>
          </w:p>
        </w:tc>
      </w:tr>
      <w:tr w:rsidR="00DF15D4" w14:paraId="46B9EBA0" w14:textId="77777777" w:rsidTr="00E462D6">
        <w:tc>
          <w:tcPr>
            <w:tcW w:w="567" w:type="dxa"/>
          </w:tcPr>
          <w:p w14:paraId="71081ECC" w14:textId="0DB481BB" w:rsidR="00DF15D4" w:rsidRDefault="00DF15D4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6760" w:type="dxa"/>
          </w:tcPr>
          <w:p w14:paraId="623EBDA4" w14:textId="49EF5055" w:rsidR="00DF15D4" w:rsidRPr="00DF15D4" w:rsidRDefault="00DF15D4" w:rsidP="00DF15D4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F1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18 веке итальянский граф – известный картежник, придумал класть мясо между двумя кусками хлеба, чтобы не испачкать руки во время еды. В последствии этот 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утерброд был назван его именем.</w:t>
            </w:r>
          </w:p>
          <w:p w14:paraId="5F927CF5" w14:textId="1BFE3092" w:rsidR="00DF15D4" w:rsidRPr="00DF15D4" w:rsidRDefault="00DF15D4" w:rsidP="00DF15D4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F1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Как было имя этого графа?</w:t>
            </w:r>
          </w:p>
        </w:tc>
        <w:tc>
          <w:tcPr>
            <w:tcW w:w="1604" w:type="dxa"/>
          </w:tcPr>
          <w:p w14:paraId="635B0030" w14:textId="77777777" w:rsidR="00D85ABE" w:rsidRDefault="00D85ABE" w:rsidP="00D85ABE">
            <w:pPr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D09ECB" w14:textId="70B4CB53" w:rsidR="00DF15D4" w:rsidRDefault="00DF15D4" w:rsidP="00D85ABE">
            <w:pPr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Сэндвич</w:t>
            </w:r>
          </w:p>
        </w:tc>
        <w:tc>
          <w:tcPr>
            <w:tcW w:w="993" w:type="dxa"/>
          </w:tcPr>
          <w:p w14:paraId="352311DF" w14:textId="77777777" w:rsidR="00D85ABE" w:rsidRDefault="00D85ABE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0B6898C8" w14:textId="62E91487" w:rsidR="00DF15D4" w:rsidRDefault="00DF15D4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800</w:t>
            </w:r>
          </w:p>
        </w:tc>
      </w:tr>
      <w:tr w:rsidR="00DF15D4" w14:paraId="313E6FB6" w14:textId="77777777" w:rsidTr="00E462D6">
        <w:tc>
          <w:tcPr>
            <w:tcW w:w="567" w:type="dxa"/>
          </w:tcPr>
          <w:p w14:paraId="407CE71D" w14:textId="43506C70" w:rsidR="00DF15D4" w:rsidRDefault="00DF15D4" w:rsidP="00DB235A">
            <w:pPr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760" w:type="dxa"/>
          </w:tcPr>
          <w:p w14:paraId="146DF6C7" w14:textId="77777777" w:rsidR="00DF15D4" w:rsidRDefault="00D85ABE" w:rsidP="00DF15D4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85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Популярное во всём мире блюдо русской кухни, которое готовится из мелко нарезанных кусочков говядины с соусом. Блюдо названо в честь графа Александра Григорьевича Строганова (1795–1891). </w:t>
            </w:r>
            <w:r w:rsidR="00DF15D4" w:rsidRPr="00DF1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По основной версии, блюдо создал служивший у Строганова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французский повар Андре Дюпон</w:t>
            </w:r>
            <w:r w:rsidR="00DF15D4" w:rsidRPr="00DF1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 По легенде, граф Строганов якобы очень любил цвидель-клопсы, но к старости ему стало трудно разжёвывать любимое блюдо, и повар стал нарезать для него мясо соломкой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14:paraId="62C54460" w14:textId="77777777" w:rsidR="00D85ABE" w:rsidRDefault="00D85ABE" w:rsidP="00DF15D4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85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Как называется это блюдо?</w:t>
            </w:r>
          </w:p>
          <w:p w14:paraId="12BB23BF" w14:textId="608AC6BC" w:rsidR="00D85ABE" w:rsidRPr="00D85ABE" w:rsidRDefault="00D85ABE" w:rsidP="00DF15D4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D659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Цвидель-клопсы</w:t>
            </w:r>
            <w:r w:rsidRPr="00D85AB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- блюдо латышской национальной кухни.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М</w:t>
            </w:r>
            <w:r w:rsidRPr="00D85AB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ясо нарезают порционными кусками поперек волокон, отбивают, а затем посыпают перцем и солью. Куски мяса поджаривают на сковороде на сливочном масле. Мясо выкладывают на блюдо, когда оно ещё немного сыровато внутри и поливают соусом.</w:t>
            </w:r>
          </w:p>
        </w:tc>
        <w:tc>
          <w:tcPr>
            <w:tcW w:w="1604" w:type="dxa"/>
          </w:tcPr>
          <w:p w14:paraId="1D716916" w14:textId="77777777" w:rsidR="00DF15D4" w:rsidRDefault="00DF15D4" w:rsidP="00DF15D4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57128E" w14:textId="5F7E8981" w:rsidR="00D85ABE" w:rsidRDefault="00D85ABE" w:rsidP="00DF15D4">
            <w:pPr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Бефстроганов </w:t>
            </w:r>
          </w:p>
        </w:tc>
        <w:tc>
          <w:tcPr>
            <w:tcW w:w="993" w:type="dxa"/>
          </w:tcPr>
          <w:p w14:paraId="22D93900" w14:textId="77777777" w:rsidR="00DF15D4" w:rsidRDefault="00DF15D4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176FA5F5" w14:textId="026C7DD6" w:rsidR="00D85ABE" w:rsidRDefault="00D85ABE" w:rsidP="00DB235A">
            <w:pPr>
              <w:tabs>
                <w:tab w:val="left" w:pos="573"/>
              </w:tabs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800</w:t>
            </w:r>
          </w:p>
        </w:tc>
      </w:tr>
    </w:tbl>
    <w:p w14:paraId="346769F1" w14:textId="59A0ECC2" w:rsidR="00216744" w:rsidRDefault="00216744" w:rsidP="003D1E3F">
      <w:pPr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7E58078E" w14:textId="77777777" w:rsidR="00216744" w:rsidRDefault="00216744" w:rsidP="003D1E3F">
      <w:pPr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E41A601" w14:textId="77777777" w:rsidR="008B6192" w:rsidRDefault="008B6192" w:rsidP="00DC390C">
      <w:pPr>
        <w:shd w:val="clear" w:color="auto" w:fill="FFFFFF"/>
        <w:spacing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1EFBEBE" w14:textId="423BD34D" w:rsidR="008B6192" w:rsidRPr="001132CC" w:rsidRDefault="00DC390C" w:rsidP="00063051">
      <w:pPr>
        <w:pStyle w:val="a3"/>
        <w:numPr>
          <w:ilvl w:val="0"/>
          <w:numId w:val="9"/>
        </w:numPr>
        <w:shd w:val="clear" w:color="auto" w:fill="FFFFFF"/>
        <w:ind w:left="-567" w:right="-14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C390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ИСПОЛЬЗОВАНИЕ ИНТЕРАКТИВНОГО МЕТОДА «ПЕРЕКРЕСТНЫЙ ОПРОС» НА ЭТАПЕ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АКТУАЛИЗАЦИИ И </w:t>
      </w:r>
      <w:r w:rsidRPr="00DC390C">
        <w:rPr>
          <w:rFonts w:ascii="Times New Roman" w:hAnsi="Times New Roman" w:cs="Times New Roman"/>
          <w:b/>
          <w:bCs/>
          <w:iCs/>
          <w:sz w:val="24"/>
          <w:szCs w:val="24"/>
        </w:rPr>
        <w:t>РЕФЛЕКСИИ</w:t>
      </w:r>
    </w:p>
    <w:p w14:paraId="52A8215D" w14:textId="77777777" w:rsidR="008B6192" w:rsidRDefault="008B6192" w:rsidP="008B6192">
      <w:pPr>
        <w:pStyle w:val="a3"/>
        <w:shd w:val="clear" w:color="auto" w:fill="FFFFFF"/>
        <w:spacing w:before="24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B619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Один из способов вовлечь всех учащихся и быстро проверить домашнее задание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, а также </w:t>
      </w:r>
      <w:r w:rsidRPr="008B619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на этапе рефлексии - это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проведение перекрёстного</w:t>
      </w:r>
      <w:r w:rsidRPr="008B619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опрос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</w:t>
      </w:r>
      <w:r w:rsidRPr="008B619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. </w:t>
      </w:r>
    </w:p>
    <w:p w14:paraId="178A692E" w14:textId="78932ECC" w:rsidR="008B6192" w:rsidRPr="008B6192" w:rsidRDefault="008B6192" w:rsidP="00063051">
      <w:pPr>
        <w:pStyle w:val="a3"/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B619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Первый учащийся, назначенный</w:t>
      </w:r>
      <w:r w:rsidR="001132C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преподавателем</w:t>
      </w:r>
      <w:r w:rsidRPr="008B619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читает составленное им предложение</w:t>
      </w:r>
      <w:r w:rsidR="001132C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и напрвляет свой вопрос другому ученику. </w:t>
      </w:r>
      <w:r w:rsidR="001132CC" w:rsidRPr="001132C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В процессе перекрёстного опроса ученик, давший правильный ответ, задает свой вопрос другому учащемуся. Если учащийся затрудняется ответить, то вопрос может быть переадресован другому участнику</w:t>
      </w:r>
      <w:r w:rsidR="001132C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14:paraId="02649034" w14:textId="2CFCDC7B" w:rsidR="00BF2D60" w:rsidRPr="00063051" w:rsidRDefault="001132CC" w:rsidP="00063051">
      <w:pPr>
        <w:shd w:val="clear" w:color="auto" w:fill="FFFFFF"/>
        <w:spacing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13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ЗАКЛЮЧЕНИЕ</w:t>
      </w:r>
    </w:p>
    <w:p w14:paraId="14CAE694" w14:textId="4E02727A" w:rsidR="001132CC" w:rsidRDefault="00DC390C" w:rsidP="00DC390C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608E9">
        <w:rPr>
          <w:rFonts w:ascii="Times New Roman" w:hAnsi="Times New Roman" w:cs="Times New Roman"/>
          <w:sz w:val="24"/>
          <w:szCs w:val="28"/>
        </w:rPr>
        <w:t xml:space="preserve">В данной методической разработке выбрана технология </w:t>
      </w:r>
      <w:r>
        <w:rPr>
          <w:rFonts w:ascii="Times New Roman" w:hAnsi="Times New Roman" w:cs="Times New Roman"/>
          <w:sz w:val="24"/>
          <w:szCs w:val="28"/>
        </w:rPr>
        <w:t xml:space="preserve">познавательного, </w:t>
      </w:r>
      <w:r w:rsidRPr="003608E9">
        <w:rPr>
          <w:rFonts w:ascii="Times New Roman" w:hAnsi="Times New Roman" w:cs="Times New Roman"/>
          <w:sz w:val="24"/>
          <w:szCs w:val="28"/>
        </w:rPr>
        <w:t xml:space="preserve">развивающего </w:t>
      </w:r>
      <w:r>
        <w:rPr>
          <w:rFonts w:ascii="Times New Roman" w:hAnsi="Times New Roman" w:cs="Times New Roman"/>
          <w:sz w:val="24"/>
          <w:szCs w:val="28"/>
        </w:rPr>
        <w:t xml:space="preserve">и интерактивного метода </w:t>
      </w:r>
      <w:r w:rsidRPr="003608E9">
        <w:rPr>
          <w:rFonts w:ascii="Times New Roman" w:hAnsi="Times New Roman" w:cs="Times New Roman"/>
          <w:sz w:val="24"/>
          <w:szCs w:val="28"/>
        </w:rPr>
        <w:t>обучения.</w:t>
      </w:r>
    </w:p>
    <w:p w14:paraId="76D68F85" w14:textId="6CBCF3F4" w:rsidR="00BF2D60" w:rsidRDefault="00307598" w:rsidP="00DC390C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</w:t>
      </w:r>
      <w:r w:rsidR="00BF2D60" w:rsidRPr="00BF2D60">
        <w:rPr>
          <w:rFonts w:ascii="Times New Roman" w:hAnsi="Times New Roman" w:cs="Times New Roman"/>
          <w:sz w:val="24"/>
          <w:szCs w:val="28"/>
        </w:rPr>
        <w:t>спользование познавательных сведений, поданных в доступной форме, а также интересных заданий на уроках помогает ученикам глубже овладеть учебным материалом, содействует формированию в них стойког</w:t>
      </w:r>
      <w:r>
        <w:rPr>
          <w:rFonts w:ascii="Times New Roman" w:hAnsi="Times New Roman" w:cs="Times New Roman"/>
          <w:sz w:val="24"/>
          <w:szCs w:val="28"/>
        </w:rPr>
        <w:t>о интереса к знаниям, позитивным</w:t>
      </w:r>
      <w:r w:rsidR="00BF2D60" w:rsidRPr="00BF2D60">
        <w:rPr>
          <w:rFonts w:ascii="Times New Roman" w:hAnsi="Times New Roman" w:cs="Times New Roman"/>
          <w:sz w:val="24"/>
          <w:szCs w:val="28"/>
        </w:rPr>
        <w:t xml:space="preserve"> мотивам учения.</w:t>
      </w:r>
    </w:p>
    <w:p w14:paraId="7DEFB2D2" w14:textId="3469E07F" w:rsidR="00307598" w:rsidRDefault="00307598" w:rsidP="00DC390C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07598">
        <w:rPr>
          <w:rFonts w:ascii="Times New Roman" w:hAnsi="Times New Roman" w:cs="Times New Roman"/>
          <w:sz w:val="24"/>
          <w:szCs w:val="28"/>
        </w:rPr>
        <w:t xml:space="preserve">Проведение познавательных уроков с соревновательными элементами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307598">
        <w:rPr>
          <w:rFonts w:ascii="Times New Roman" w:hAnsi="Times New Roman" w:cs="Times New Roman"/>
          <w:sz w:val="24"/>
          <w:szCs w:val="28"/>
        </w:rPr>
        <w:t>о основным дидактическим целям можно выделить, как урок проверки и коррекции знаний.</w:t>
      </w:r>
      <w:r w:rsidRPr="00307598">
        <w:t xml:space="preserve"> </w:t>
      </w:r>
      <w:r w:rsidRPr="00307598">
        <w:rPr>
          <w:rFonts w:ascii="Times New Roman" w:hAnsi="Times New Roman" w:cs="Times New Roman"/>
          <w:sz w:val="24"/>
          <w:szCs w:val="28"/>
        </w:rPr>
        <w:t xml:space="preserve">Применение нетрадиционных </w:t>
      </w:r>
      <w:r>
        <w:rPr>
          <w:rFonts w:ascii="Times New Roman" w:hAnsi="Times New Roman" w:cs="Times New Roman"/>
          <w:sz w:val="24"/>
          <w:szCs w:val="28"/>
        </w:rPr>
        <w:t>форм уроков, в частности урока с элементами</w:t>
      </w:r>
      <w:r w:rsidRPr="00307598">
        <w:rPr>
          <w:rFonts w:ascii="Times New Roman" w:hAnsi="Times New Roman" w:cs="Times New Roman"/>
          <w:sz w:val="24"/>
          <w:szCs w:val="28"/>
        </w:rPr>
        <w:t xml:space="preserve"> соревнования – это мощный стимул в обучении, это разнообразная и сильная мотивация. Посредством таких уроков гораздо активнее и быстрее происходит возбуждение познавательного интереса, отчасти потому, что человеку по своей природе нравится играть, другой причиной является то, что мотивов в игре гораздо больше, чем у обычной учебной деятельности.</w:t>
      </w:r>
    </w:p>
    <w:p w14:paraId="283F8C3D" w14:textId="0896B5E7" w:rsidR="00DC390C" w:rsidRDefault="00DC390C" w:rsidP="00063051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C390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На стадии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актуализации и </w:t>
      </w:r>
      <w:r w:rsidRPr="00DC390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рефлексии при размышлении - демонстрация понимания пройденного можно использовать такой интерактивный метод, как «Перекрестный опрос».</w:t>
      </w:r>
    </w:p>
    <w:p w14:paraId="2691DAE0" w14:textId="77777777" w:rsidR="00063051" w:rsidRPr="008B6192" w:rsidRDefault="00063051" w:rsidP="00063051">
      <w:pPr>
        <w:pStyle w:val="a3"/>
        <w:shd w:val="clear" w:color="auto" w:fill="FFFFFF"/>
        <w:spacing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B619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Преимущества перекрёстного опроса учащихся:</w:t>
      </w:r>
    </w:p>
    <w:p w14:paraId="44869A84" w14:textId="77777777" w:rsidR="00063051" w:rsidRPr="008B6192" w:rsidRDefault="00063051" w:rsidP="00063051">
      <w:pPr>
        <w:pStyle w:val="a3"/>
        <w:numPr>
          <w:ilvl w:val="0"/>
          <w:numId w:val="10"/>
        </w:numPr>
        <w:shd w:val="clear" w:color="auto" w:fill="FFFFFF"/>
        <w:spacing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B619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Разнообразие процесса урока. Перекрёстный опрос оживляет уро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к, вносит в него разнообразие. </w:t>
      </w:r>
    </w:p>
    <w:p w14:paraId="7AE29D4E" w14:textId="77777777" w:rsidR="00063051" w:rsidRPr="008B6192" w:rsidRDefault="00063051" w:rsidP="00063051">
      <w:pPr>
        <w:pStyle w:val="a3"/>
        <w:numPr>
          <w:ilvl w:val="0"/>
          <w:numId w:val="10"/>
        </w:numPr>
        <w:shd w:val="clear" w:color="auto" w:fill="FFFFFF"/>
        <w:spacing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B619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Возможность поучаствовать и высказаться большему количеству учеников. Обычно доминиру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ющая речь учителя сокращается. </w:t>
      </w:r>
    </w:p>
    <w:p w14:paraId="62B9B3FE" w14:textId="77777777" w:rsidR="00063051" w:rsidRPr="008B6192" w:rsidRDefault="00063051" w:rsidP="00063051">
      <w:pPr>
        <w:pStyle w:val="a3"/>
        <w:numPr>
          <w:ilvl w:val="0"/>
          <w:numId w:val="10"/>
        </w:numPr>
        <w:shd w:val="clear" w:color="auto" w:fill="FFFFFF"/>
        <w:spacing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Развитие навыков общения.</w:t>
      </w:r>
      <w:r w:rsidRPr="008B619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Учащиеся учатся громко и отчётливо говорить, а также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слушать и слышать друг друга. </w:t>
      </w:r>
    </w:p>
    <w:p w14:paraId="46A4227E" w14:textId="4185F7F4" w:rsidR="00063051" w:rsidRPr="00063051" w:rsidRDefault="00063051" w:rsidP="00063051">
      <w:pPr>
        <w:pStyle w:val="a3"/>
        <w:numPr>
          <w:ilvl w:val="0"/>
          <w:numId w:val="10"/>
        </w:numPr>
        <w:shd w:val="clear" w:color="auto" w:fill="FFFFFF"/>
        <w:spacing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B619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Углублённая и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азносторонняя проверка знаний.</w:t>
      </w:r>
      <w:r w:rsidRPr="008B619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Учащиеся учатся на практике применять новые знания и со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относить их с уже полученными. </w:t>
      </w:r>
    </w:p>
    <w:p w14:paraId="2BF0FB57" w14:textId="4B862BB3" w:rsidR="00DC390C" w:rsidRDefault="00BE39D2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Данный</w:t>
      </w:r>
      <w:r w:rsidRPr="00BE39D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урок будет способствовать привитию интереса </w:t>
      </w:r>
      <w:r w:rsidR="0006305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учащихся</w:t>
      </w:r>
      <w:r w:rsidRPr="00BE39D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, </w:t>
      </w:r>
      <w:r w:rsidR="000630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пониманию</w:t>
      </w:r>
      <w:r w:rsidR="00063051" w:rsidRPr="002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значимости, актуальности </w:t>
      </w:r>
      <w:r w:rsidR="0006305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престижности профессии «Повар».</w:t>
      </w:r>
      <w:r w:rsidR="00063051" w:rsidRPr="00063051">
        <w:t xml:space="preserve"> </w:t>
      </w:r>
      <w:r w:rsidR="0006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 </w:t>
      </w:r>
      <w:r w:rsidR="00063051" w:rsidRPr="0006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интеллектуальный и культурный уровень, расширить кругозор </w:t>
      </w:r>
      <w:proofErr w:type="gramStart"/>
      <w:r w:rsidR="00063051" w:rsidRPr="000630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0630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47469E" w14:textId="77777777" w:rsidR="00063051" w:rsidRDefault="00063051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D1E5F" w14:textId="77777777" w:rsidR="00063051" w:rsidRDefault="00063051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30FD5" w14:textId="77777777" w:rsidR="00063051" w:rsidRDefault="00063051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FDC9B" w14:textId="77777777" w:rsidR="00063051" w:rsidRDefault="00063051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338BE" w14:textId="77777777" w:rsidR="00063051" w:rsidRDefault="00063051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95165" w14:textId="77777777" w:rsidR="00EF3925" w:rsidRDefault="00EF3925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48062" w14:textId="77777777" w:rsidR="00EF3925" w:rsidRDefault="00EF3925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4AD1B" w14:textId="77777777" w:rsidR="00063051" w:rsidRDefault="00063051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1EE13" w14:textId="77777777" w:rsidR="00063051" w:rsidRDefault="00063051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7461D" w14:textId="77777777" w:rsidR="00063051" w:rsidRDefault="00063051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9A012" w14:textId="77777777" w:rsidR="00063051" w:rsidRDefault="00063051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ED510" w14:textId="77777777" w:rsidR="00063051" w:rsidRDefault="00063051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0B0D5" w14:textId="77777777" w:rsidR="00063051" w:rsidRPr="00063051" w:rsidRDefault="00063051" w:rsidP="000630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5D7E9" w14:textId="19FC5529" w:rsidR="004239E2" w:rsidRDefault="00216744" w:rsidP="004239E2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kk-KZ" w:eastAsia="ru-RU"/>
        </w:rPr>
        <w:t xml:space="preserve"> </w:t>
      </w:r>
      <w:r w:rsidR="004239E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14:paraId="0AEF7E77" w14:textId="35D202A6" w:rsidR="00EF3925" w:rsidRPr="00EF3925" w:rsidRDefault="00EF3925" w:rsidP="00EF3925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F3925" w14:paraId="5DCC63F6" w14:textId="77777777" w:rsidTr="00EF3925">
        <w:tc>
          <w:tcPr>
            <w:tcW w:w="3227" w:type="dxa"/>
          </w:tcPr>
          <w:p w14:paraId="258C1836" w14:textId="527B4017" w:rsidR="00EF3925" w:rsidRPr="00DF422D" w:rsidRDefault="00EF3925" w:rsidP="00EF39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422D">
              <w:rPr>
                <w:rFonts w:ascii="Times New Roman" w:hAnsi="Times New Roman" w:cs="Times New Roman"/>
                <w:b/>
                <w:sz w:val="28"/>
              </w:rPr>
              <w:lastRenderedPageBreak/>
              <w:t>Злак</w:t>
            </w:r>
          </w:p>
        </w:tc>
        <w:tc>
          <w:tcPr>
            <w:tcW w:w="6344" w:type="dxa"/>
          </w:tcPr>
          <w:p w14:paraId="0A89A6B0" w14:textId="5D5681C7" w:rsidR="00EF3925" w:rsidRPr="00DF422D" w:rsidRDefault="00EF3925" w:rsidP="00EF39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422D">
              <w:rPr>
                <w:rFonts w:ascii="Times New Roman" w:hAnsi="Times New Roman" w:cs="Times New Roman"/>
                <w:b/>
                <w:sz w:val="28"/>
              </w:rPr>
              <w:t>Крупа</w:t>
            </w:r>
          </w:p>
        </w:tc>
      </w:tr>
      <w:tr w:rsidR="00EF3925" w14:paraId="09C69991" w14:textId="77777777" w:rsidTr="00EF3925">
        <w:tc>
          <w:tcPr>
            <w:tcW w:w="3227" w:type="dxa"/>
          </w:tcPr>
          <w:p w14:paraId="0523ACC9" w14:textId="375C0B55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F3925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шеница</w:t>
            </w:r>
          </w:p>
        </w:tc>
        <w:tc>
          <w:tcPr>
            <w:tcW w:w="6344" w:type="dxa"/>
          </w:tcPr>
          <w:p w14:paraId="44A85B62" w14:textId="731C8E4D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Пшеничная, манная, Артек, Полтавская,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кус-кус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Арнаутка,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булгур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полба </w:t>
            </w:r>
          </w:p>
        </w:tc>
      </w:tr>
      <w:tr w:rsidR="00EF3925" w14:paraId="33F3A299" w14:textId="77777777" w:rsidTr="00EF3925">
        <w:tc>
          <w:tcPr>
            <w:tcW w:w="3227" w:type="dxa"/>
          </w:tcPr>
          <w:p w14:paraId="7C5488EE" w14:textId="5EECD24F" w:rsidR="00EF3925" w:rsidRP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Рис </w:t>
            </w:r>
          </w:p>
        </w:tc>
        <w:tc>
          <w:tcPr>
            <w:tcW w:w="6344" w:type="dxa"/>
          </w:tcPr>
          <w:p w14:paraId="5216136A" w14:textId="3A78AAA1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 (коричневый, золотистый, дикий черный и белый)</w:t>
            </w:r>
          </w:p>
        </w:tc>
      </w:tr>
      <w:tr w:rsidR="00EF3925" w14:paraId="3A69AC08" w14:textId="77777777" w:rsidTr="00EF3925">
        <w:tc>
          <w:tcPr>
            <w:tcW w:w="3227" w:type="dxa"/>
          </w:tcPr>
          <w:p w14:paraId="09E075E5" w14:textId="61CBC7AC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Ячмень </w:t>
            </w:r>
          </w:p>
        </w:tc>
        <w:tc>
          <w:tcPr>
            <w:tcW w:w="6344" w:type="dxa"/>
          </w:tcPr>
          <w:p w14:paraId="031792DC" w14:textId="74F61154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Перловая, ячневая</w:t>
            </w:r>
          </w:p>
        </w:tc>
      </w:tr>
      <w:tr w:rsidR="00EF3925" w14:paraId="76E05B2C" w14:textId="77777777" w:rsidTr="00EF3925">
        <w:tc>
          <w:tcPr>
            <w:tcW w:w="3227" w:type="dxa"/>
          </w:tcPr>
          <w:p w14:paraId="314E4EF1" w14:textId="261D5BA6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Овёс </w:t>
            </w:r>
          </w:p>
        </w:tc>
        <w:tc>
          <w:tcPr>
            <w:tcW w:w="6344" w:type="dxa"/>
          </w:tcPr>
          <w:p w14:paraId="243741B4" w14:textId="7952EED4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Овсяная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геркулес, хлопья, толокно</w:t>
            </w:r>
          </w:p>
        </w:tc>
      </w:tr>
      <w:tr w:rsidR="00EF3925" w14:paraId="6E231AAF" w14:textId="77777777" w:rsidTr="00EF3925">
        <w:tc>
          <w:tcPr>
            <w:tcW w:w="3227" w:type="dxa"/>
          </w:tcPr>
          <w:p w14:paraId="58FD502D" w14:textId="4E9CC5BF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Просо </w:t>
            </w:r>
          </w:p>
        </w:tc>
        <w:tc>
          <w:tcPr>
            <w:tcW w:w="6344" w:type="dxa"/>
          </w:tcPr>
          <w:p w14:paraId="08F9B1B5" w14:textId="26189294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Пшено </w:t>
            </w:r>
          </w:p>
        </w:tc>
      </w:tr>
      <w:tr w:rsidR="00EF3925" w14:paraId="66E92B66" w14:textId="77777777" w:rsidTr="00EF3925">
        <w:tc>
          <w:tcPr>
            <w:tcW w:w="3227" w:type="dxa"/>
          </w:tcPr>
          <w:p w14:paraId="24A7FE4E" w14:textId="5DD955F7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Кукуруза </w:t>
            </w:r>
          </w:p>
        </w:tc>
        <w:tc>
          <w:tcPr>
            <w:tcW w:w="6344" w:type="dxa"/>
          </w:tcPr>
          <w:p w14:paraId="5BD3C994" w14:textId="7B8FB292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Кукрузная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палента</w:t>
            </w:r>
            <w:proofErr w:type="spellEnd"/>
          </w:p>
        </w:tc>
      </w:tr>
      <w:tr w:rsidR="00EF3925" w14:paraId="73FDABF2" w14:textId="77777777" w:rsidTr="00EF3925">
        <w:tc>
          <w:tcPr>
            <w:tcW w:w="3227" w:type="dxa"/>
          </w:tcPr>
          <w:p w14:paraId="06D7BE4D" w14:textId="188CB90E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Гречиха </w:t>
            </w:r>
          </w:p>
        </w:tc>
        <w:tc>
          <w:tcPr>
            <w:tcW w:w="6344" w:type="dxa"/>
          </w:tcPr>
          <w:p w14:paraId="1DAC3F1B" w14:textId="54174F0C" w:rsidR="00EF3925" w:rsidRDefault="00EF3925" w:rsidP="00EF39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Ядрица, продел, смоленская, зеленая</w:t>
            </w:r>
          </w:p>
        </w:tc>
      </w:tr>
    </w:tbl>
    <w:p w14:paraId="7F29AF51" w14:textId="4043FA8B" w:rsidR="00937763" w:rsidRPr="00EF3925" w:rsidRDefault="00937763" w:rsidP="00EF3925">
      <w:pPr>
        <w:jc w:val="both"/>
        <w:rPr>
          <w:rFonts w:ascii="Times New Roman" w:hAnsi="Times New Roman" w:cs="Times New Roman"/>
          <w:sz w:val="28"/>
        </w:rPr>
        <w:sectPr w:rsidR="00937763" w:rsidRPr="00EF39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442317" w14:textId="7E1F94E6" w:rsidR="00937763" w:rsidRPr="00724F3A" w:rsidRDefault="00937763" w:rsidP="00937763">
      <w:pPr>
        <w:jc w:val="right"/>
        <w:rPr>
          <w:rFonts w:ascii="Times New Roman" w:hAnsi="Times New Roman" w:cs="Times New Roman"/>
          <w:b/>
          <w:sz w:val="24"/>
        </w:rPr>
      </w:pPr>
      <w:r w:rsidRPr="00724F3A">
        <w:rPr>
          <w:rFonts w:ascii="Times New Roman" w:hAnsi="Times New Roman" w:cs="Times New Roman"/>
          <w:b/>
          <w:sz w:val="24"/>
        </w:rPr>
        <w:lastRenderedPageBreak/>
        <w:t>ПРИЛОЖЕНИЕ 1.</w:t>
      </w:r>
    </w:p>
    <w:p w14:paraId="6E72A85B" w14:textId="041DE651" w:rsidR="00CC494B" w:rsidRDefault="00937763" w:rsidP="00063051">
      <w:pPr>
        <w:jc w:val="center"/>
        <w:rPr>
          <w:rFonts w:ascii="Times New Roman" w:hAnsi="Times New Roman" w:cs="Times New Roman"/>
          <w:b/>
          <w:sz w:val="24"/>
        </w:rPr>
      </w:pPr>
      <w:r w:rsidRPr="00937763">
        <w:rPr>
          <w:rFonts w:ascii="Times New Roman" w:hAnsi="Times New Roman" w:cs="Times New Roman"/>
          <w:b/>
          <w:sz w:val="24"/>
        </w:rPr>
        <w:t>ОЦЕНОЧНЫЙ ЛИСТ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101"/>
        <w:gridCol w:w="3827"/>
        <w:gridCol w:w="8080"/>
        <w:gridCol w:w="1984"/>
      </w:tblGrid>
      <w:tr w:rsidR="00937763" w14:paraId="182321B0" w14:textId="56DB7EA0" w:rsidTr="00724F3A">
        <w:tc>
          <w:tcPr>
            <w:tcW w:w="1101" w:type="dxa"/>
          </w:tcPr>
          <w:p w14:paraId="2656704F" w14:textId="68F252D2" w:rsidR="00937763" w:rsidRPr="00724F3A" w:rsidRDefault="00937763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24F3A">
              <w:rPr>
                <w:rFonts w:ascii="Times New Roman" w:hAnsi="Times New Roman" w:cs="Times New Roman"/>
                <w:b/>
                <w:sz w:val="28"/>
              </w:rPr>
              <w:t>№</w:t>
            </w:r>
            <w:proofErr w:type="gramStart"/>
            <w:r w:rsidRPr="00724F3A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724F3A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3827" w:type="dxa"/>
          </w:tcPr>
          <w:p w14:paraId="5D1F4E67" w14:textId="09E1A721" w:rsidR="00937763" w:rsidRPr="00724F3A" w:rsidRDefault="00937763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24F3A">
              <w:rPr>
                <w:rFonts w:ascii="Times New Roman" w:hAnsi="Times New Roman" w:cs="Times New Roman"/>
                <w:b/>
                <w:sz w:val="28"/>
              </w:rPr>
              <w:t xml:space="preserve">ФИО </w:t>
            </w:r>
          </w:p>
        </w:tc>
        <w:tc>
          <w:tcPr>
            <w:tcW w:w="8080" w:type="dxa"/>
          </w:tcPr>
          <w:p w14:paraId="150FBF1B" w14:textId="76F9B46D" w:rsidR="00937763" w:rsidRPr="00724F3A" w:rsidRDefault="00937763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24F3A">
              <w:rPr>
                <w:rFonts w:ascii="Times New Roman" w:hAnsi="Times New Roman" w:cs="Times New Roman"/>
                <w:b/>
                <w:sz w:val="28"/>
              </w:rPr>
              <w:t>Баллы</w:t>
            </w:r>
          </w:p>
        </w:tc>
        <w:tc>
          <w:tcPr>
            <w:tcW w:w="1984" w:type="dxa"/>
          </w:tcPr>
          <w:p w14:paraId="3D95A31B" w14:textId="3B67C6D8" w:rsidR="00937763" w:rsidRPr="00724F3A" w:rsidRDefault="00937763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24F3A">
              <w:rPr>
                <w:rFonts w:ascii="Times New Roman" w:hAnsi="Times New Roman" w:cs="Times New Roman"/>
                <w:b/>
                <w:sz w:val="28"/>
              </w:rPr>
              <w:t xml:space="preserve">Итог </w:t>
            </w:r>
          </w:p>
        </w:tc>
      </w:tr>
      <w:tr w:rsidR="00E336B8" w14:paraId="530C953C" w14:textId="77777777" w:rsidTr="00724F3A">
        <w:tc>
          <w:tcPr>
            <w:tcW w:w="1101" w:type="dxa"/>
          </w:tcPr>
          <w:p w14:paraId="499134A7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14:paraId="629DD763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080" w:type="dxa"/>
          </w:tcPr>
          <w:p w14:paraId="5C5CE04F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</w:tcPr>
          <w:p w14:paraId="72160D63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336B8" w14:paraId="22E6772F" w14:textId="77777777" w:rsidTr="00724F3A">
        <w:tc>
          <w:tcPr>
            <w:tcW w:w="1101" w:type="dxa"/>
          </w:tcPr>
          <w:p w14:paraId="1BB53F3D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14:paraId="1347BFF5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080" w:type="dxa"/>
          </w:tcPr>
          <w:p w14:paraId="429BE7B4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</w:tcPr>
          <w:p w14:paraId="7214CC17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336B8" w14:paraId="643789F8" w14:textId="77777777" w:rsidTr="00724F3A">
        <w:tc>
          <w:tcPr>
            <w:tcW w:w="1101" w:type="dxa"/>
          </w:tcPr>
          <w:p w14:paraId="7BB03FF3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14:paraId="339236ED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080" w:type="dxa"/>
          </w:tcPr>
          <w:p w14:paraId="0B520049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</w:tcPr>
          <w:p w14:paraId="63E1B05B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336B8" w14:paraId="5DA16354" w14:textId="77777777" w:rsidTr="00724F3A">
        <w:tc>
          <w:tcPr>
            <w:tcW w:w="1101" w:type="dxa"/>
          </w:tcPr>
          <w:p w14:paraId="7DF615A1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14:paraId="64A8C6A2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080" w:type="dxa"/>
          </w:tcPr>
          <w:p w14:paraId="39D92C83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</w:tcPr>
          <w:p w14:paraId="5B8D7A80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336B8" w14:paraId="72D65C18" w14:textId="77777777" w:rsidTr="00724F3A">
        <w:tc>
          <w:tcPr>
            <w:tcW w:w="1101" w:type="dxa"/>
          </w:tcPr>
          <w:p w14:paraId="7825D851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14:paraId="5EE89D46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080" w:type="dxa"/>
          </w:tcPr>
          <w:p w14:paraId="1CE67E64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</w:tcPr>
          <w:p w14:paraId="518B94C0" w14:textId="77777777" w:rsidR="00E336B8" w:rsidRPr="00724F3A" w:rsidRDefault="00E336B8" w:rsidP="0093776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0303930" w14:textId="77777777" w:rsidR="00937763" w:rsidRPr="00937763" w:rsidRDefault="00937763" w:rsidP="00937763">
      <w:pPr>
        <w:spacing w:line="360" w:lineRule="auto"/>
        <w:rPr>
          <w:rFonts w:ascii="Times New Roman" w:hAnsi="Times New Roman" w:cs="Times New Roman"/>
          <w:b/>
        </w:rPr>
      </w:pPr>
    </w:p>
    <w:sectPr w:rsidR="00937763" w:rsidRPr="00937763" w:rsidSect="0093776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636"/>
    <w:multiLevelType w:val="hybridMultilevel"/>
    <w:tmpl w:val="CDF6D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B48EF"/>
    <w:multiLevelType w:val="hybridMultilevel"/>
    <w:tmpl w:val="FC84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44A8"/>
    <w:multiLevelType w:val="hybridMultilevel"/>
    <w:tmpl w:val="689CA324"/>
    <w:lvl w:ilvl="0" w:tplc="415CD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AE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7A3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3E9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D88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100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0F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23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EC8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D1B1F4C"/>
    <w:multiLevelType w:val="hybridMultilevel"/>
    <w:tmpl w:val="AEDCA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C1E8D"/>
    <w:multiLevelType w:val="hybridMultilevel"/>
    <w:tmpl w:val="CC92B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35D23"/>
    <w:multiLevelType w:val="hybridMultilevel"/>
    <w:tmpl w:val="5D26EBB0"/>
    <w:lvl w:ilvl="0" w:tplc="7CB6BBC6">
      <w:start w:val="3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63DF2EBD"/>
    <w:multiLevelType w:val="hybridMultilevel"/>
    <w:tmpl w:val="86EC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557E3"/>
    <w:multiLevelType w:val="hybridMultilevel"/>
    <w:tmpl w:val="D44E5AA8"/>
    <w:lvl w:ilvl="0" w:tplc="02B8B0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E7D7B"/>
    <w:multiLevelType w:val="hybridMultilevel"/>
    <w:tmpl w:val="BCDCB6F2"/>
    <w:lvl w:ilvl="0" w:tplc="CB947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B3667"/>
    <w:multiLevelType w:val="hybridMultilevel"/>
    <w:tmpl w:val="7AA0E47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C2"/>
    <w:rsid w:val="0004546D"/>
    <w:rsid w:val="00063051"/>
    <w:rsid w:val="00081C06"/>
    <w:rsid w:val="000861AB"/>
    <w:rsid w:val="000E37AB"/>
    <w:rsid w:val="001132CC"/>
    <w:rsid w:val="001233D0"/>
    <w:rsid w:val="00127B29"/>
    <w:rsid w:val="00162F38"/>
    <w:rsid w:val="00216744"/>
    <w:rsid w:val="002613B3"/>
    <w:rsid w:val="002A26DC"/>
    <w:rsid w:val="002A6E21"/>
    <w:rsid w:val="002D5897"/>
    <w:rsid w:val="002E11B2"/>
    <w:rsid w:val="002F4FE5"/>
    <w:rsid w:val="00307598"/>
    <w:rsid w:val="00396C6E"/>
    <w:rsid w:val="003A7124"/>
    <w:rsid w:val="003C06BF"/>
    <w:rsid w:val="003C62A6"/>
    <w:rsid w:val="003D1E3F"/>
    <w:rsid w:val="004239E2"/>
    <w:rsid w:val="004774AC"/>
    <w:rsid w:val="0048066E"/>
    <w:rsid w:val="004D1220"/>
    <w:rsid w:val="004E5732"/>
    <w:rsid w:val="00526EC0"/>
    <w:rsid w:val="00547ECC"/>
    <w:rsid w:val="005B18A6"/>
    <w:rsid w:val="005B4E2E"/>
    <w:rsid w:val="005F6E37"/>
    <w:rsid w:val="00637C6E"/>
    <w:rsid w:val="00640703"/>
    <w:rsid w:val="006548AD"/>
    <w:rsid w:val="00665A56"/>
    <w:rsid w:val="00724F3A"/>
    <w:rsid w:val="00733587"/>
    <w:rsid w:val="00736E5F"/>
    <w:rsid w:val="00737BCA"/>
    <w:rsid w:val="007419CB"/>
    <w:rsid w:val="0075689E"/>
    <w:rsid w:val="007622E2"/>
    <w:rsid w:val="00787FB2"/>
    <w:rsid w:val="008163B6"/>
    <w:rsid w:val="00821F6A"/>
    <w:rsid w:val="008227E8"/>
    <w:rsid w:val="008275DF"/>
    <w:rsid w:val="0089560C"/>
    <w:rsid w:val="008B2A09"/>
    <w:rsid w:val="008B6192"/>
    <w:rsid w:val="00911F0E"/>
    <w:rsid w:val="00920D87"/>
    <w:rsid w:val="0093272A"/>
    <w:rsid w:val="00937763"/>
    <w:rsid w:val="00943C6A"/>
    <w:rsid w:val="0096004F"/>
    <w:rsid w:val="00970F97"/>
    <w:rsid w:val="00992A51"/>
    <w:rsid w:val="009954CC"/>
    <w:rsid w:val="00A34ED2"/>
    <w:rsid w:val="00A65988"/>
    <w:rsid w:val="00A86F9A"/>
    <w:rsid w:val="00A958DA"/>
    <w:rsid w:val="00B15106"/>
    <w:rsid w:val="00B36D55"/>
    <w:rsid w:val="00B64EC6"/>
    <w:rsid w:val="00B83D23"/>
    <w:rsid w:val="00B923E6"/>
    <w:rsid w:val="00BA089A"/>
    <w:rsid w:val="00BC7609"/>
    <w:rsid w:val="00BE39D2"/>
    <w:rsid w:val="00BF2D60"/>
    <w:rsid w:val="00BF6826"/>
    <w:rsid w:val="00C04601"/>
    <w:rsid w:val="00CC494B"/>
    <w:rsid w:val="00CC5523"/>
    <w:rsid w:val="00D226B0"/>
    <w:rsid w:val="00D22B6F"/>
    <w:rsid w:val="00D24318"/>
    <w:rsid w:val="00D475C2"/>
    <w:rsid w:val="00D517A8"/>
    <w:rsid w:val="00D65945"/>
    <w:rsid w:val="00D85ABE"/>
    <w:rsid w:val="00D92EE5"/>
    <w:rsid w:val="00DB235A"/>
    <w:rsid w:val="00DC390C"/>
    <w:rsid w:val="00DE0A45"/>
    <w:rsid w:val="00DF15D4"/>
    <w:rsid w:val="00DF422D"/>
    <w:rsid w:val="00E006D4"/>
    <w:rsid w:val="00E15424"/>
    <w:rsid w:val="00E336B8"/>
    <w:rsid w:val="00E462D6"/>
    <w:rsid w:val="00E914CB"/>
    <w:rsid w:val="00EE2174"/>
    <w:rsid w:val="00EF3925"/>
    <w:rsid w:val="00F06A03"/>
    <w:rsid w:val="00F2482D"/>
    <w:rsid w:val="00F84943"/>
    <w:rsid w:val="00F8526C"/>
    <w:rsid w:val="00FC04F1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3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12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3A712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3A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A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12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3A712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3A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A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13</Pages>
  <Words>3427</Words>
  <Characters>19537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35</cp:revision>
  <cp:lastPrinted>2024-10-24T07:49:00Z</cp:lastPrinted>
  <dcterms:created xsi:type="dcterms:W3CDTF">2024-10-14T06:19:00Z</dcterms:created>
  <dcterms:modified xsi:type="dcterms:W3CDTF">2026-05-22T07:00:00Z</dcterms:modified>
</cp:coreProperties>
</file>